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4E562" w14:textId="565AB873" w:rsidR="005C01FD" w:rsidRPr="005710E8" w:rsidRDefault="001629BC" w:rsidP="005710E8">
      <w:pPr>
        <w:spacing w:line="360" w:lineRule="auto"/>
        <w:jc w:val="center"/>
        <w:rPr>
          <w:rFonts w:ascii="Arial" w:hAnsi="Arial" w:cs="Arial"/>
          <w:b/>
        </w:rPr>
      </w:pPr>
      <w:bookmarkStart w:id="0" w:name="_GoBack"/>
      <w:bookmarkEnd w:id="0"/>
      <w:r w:rsidRPr="005710E8">
        <w:rPr>
          <w:rFonts w:ascii="Arial" w:hAnsi="Arial" w:cs="Arial"/>
          <w:b/>
        </w:rPr>
        <w:t>OFERTA WIELKANOCNA TVP</w:t>
      </w:r>
    </w:p>
    <w:p w14:paraId="6940E757" w14:textId="77777777" w:rsidR="001629BC" w:rsidRPr="005710E8" w:rsidRDefault="001629BC" w:rsidP="005710E8">
      <w:pPr>
        <w:spacing w:line="360" w:lineRule="auto"/>
        <w:jc w:val="center"/>
        <w:rPr>
          <w:rFonts w:ascii="Arial" w:hAnsi="Arial" w:cs="Arial"/>
          <w:b/>
        </w:rPr>
      </w:pPr>
    </w:p>
    <w:p w14:paraId="7BADA03C" w14:textId="56E742ED" w:rsidR="35F9A82E" w:rsidRPr="005710E8" w:rsidRDefault="722B956E" w:rsidP="005710E8">
      <w:pPr>
        <w:spacing w:line="360" w:lineRule="auto"/>
        <w:jc w:val="center"/>
        <w:rPr>
          <w:rFonts w:ascii="Arial" w:hAnsi="Arial" w:cs="Arial"/>
        </w:rPr>
      </w:pPr>
      <w:r w:rsidRPr="005710E8">
        <w:rPr>
          <w:rFonts w:ascii="Arial" w:hAnsi="Arial" w:cs="Arial"/>
          <w:noProof/>
        </w:rPr>
        <w:drawing>
          <wp:inline distT="0" distB="0" distL="0" distR="0" wp14:anchorId="22E45C5D" wp14:editId="3443086F">
            <wp:extent cx="1219200" cy="476250"/>
            <wp:effectExtent l="0" t="0" r="0" b="0"/>
            <wp:docPr id="1457830657" name="Obraz 1457830657" descr="Trwa wstawianie obr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57830657"/>
                    <pic:cNvPicPr/>
                  </pic:nvPicPr>
                  <pic:blipFill>
                    <a:blip r:embed="rId8">
                      <a:extLst>
                        <a:ext uri="{28A0092B-C50C-407E-A947-70E740481C1C}">
                          <a14:useLocalDpi xmlns:a14="http://schemas.microsoft.com/office/drawing/2010/main" val="0"/>
                        </a:ext>
                      </a:extLst>
                    </a:blip>
                    <a:stretch>
                      <a:fillRect/>
                    </a:stretch>
                  </pic:blipFill>
                  <pic:spPr>
                    <a:xfrm>
                      <a:off x="0" y="0"/>
                      <a:ext cx="1219200" cy="476250"/>
                    </a:xfrm>
                    <a:prstGeom prst="rect">
                      <a:avLst/>
                    </a:prstGeom>
                  </pic:spPr>
                </pic:pic>
              </a:graphicData>
            </a:graphic>
          </wp:inline>
        </w:drawing>
      </w:r>
    </w:p>
    <w:p w14:paraId="2BF38B6F" w14:textId="712BA6E3" w:rsidR="05B04DCE" w:rsidRDefault="05B04DCE" w:rsidP="005710E8">
      <w:pPr>
        <w:spacing w:line="360" w:lineRule="auto"/>
        <w:jc w:val="both"/>
        <w:rPr>
          <w:rFonts w:ascii="Arial" w:eastAsia="Arial" w:hAnsi="Arial" w:cs="Arial"/>
          <w:b/>
          <w:bCs/>
          <w:color w:val="000000" w:themeColor="text1"/>
          <w:u w:val="single"/>
        </w:rPr>
      </w:pPr>
    </w:p>
    <w:p w14:paraId="64D9F98A" w14:textId="58D442D3" w:rsidR="00971540" w:rsidRPr="005710E8" w:rsidRDefault="00971540" w:rsidP="00971540">
      <w:pPr>
        <w:spacing w:line="360" w:lineRule="auto"/>
        <w:jc w:val="both"/>
        <w:rPr>
          <w:rFonts w:ascii="Arial" w:eastAsia="Arial" w:hAnsi="Arial" w:cs="Arial"/>
          <w:color w:val="000000" w:themeColor="text1"/>
        </w:rPr>
      </w:pPr>
      <w:r>
        <w:rPr>
          <w:rFonts w:ascii="Arial" w:eastAsia="Arial" w:hAnsi="Arial" w:cs="Arial"/>
          <w:b/>
          <w:bCs/>
          <w:color w:val="000000" w:themeColor="text1"/>
          <w:u w:val="single"/>
        </w:rPr>
        <w:t>CZWARTEK</w:t>
      </w:r>
      <w:r w:rsidRPr="005710E8">
        <w:rPr>
          <w:rFonts w:ascii="Arial" w:eastAsia="Arial" w:hAnsi="Arial" w:cs="Arial"/>
          <w:b/>
          <w:bCs/>
          <w:color w:val="000000" w:themeColor="text1"/>
          <w:u w:val="single"/>
        </w:rPr>
        <w:t xml:space="preserve">, </w:t>
      </w:r>
      <w:r>
        <w:rPr>
          <w:rFonts w:ascii="Arial" w:eastAsia="Arial" w:hAnsi="Arial" w:cs="Arial"/>
          <w:b/>
          <w:bCs/>
          <w:color w:val="000000" w:themeColor="text1"/>
          <w:u w:val="single"/>
        </w:rPr>
        <w:t>1</w:t>
      </w:r>
      <w:r w:rsidRPr="005710E8">
        <w:rPr>
          <w:rFonts w:ascii="Arial" w:eastAsia="Arial" w:hAnsi="Arial" w:cs="Arial"/>
          <w:b/>
          <w:bCs/>
          <w:color w:val="000000" w:themeColor="text1"/>
          <w:u w:val="single"/>
        </w:rPr>
        <w:t xml:space="preserve"> KWIETNIA</w:t>
      </w:r>
    </w:p>
    <w:p w14:paraId="1947060A" w14:textId="77777777" w:rsidR="00971540" w:rsidRPr="005710E8" w:rsidRDefault="00971540" w:rsidP="00971540">
      <w:pPr>
        <w:spacing w:after="0" w:line="360" w:lineRule="auto"/>
        <w:jc w:val="both"/>
        <w:rPr>
          <w:rFonts w:ascii="Arial" w:eastAsia="Arial" w:hAnsi="Arial" w:cs="Arial"/>
          <w:color w:val="000000" w:themeColor="text1"/>
        </w:rPr>
      </w:pPr>
    </w:p>
    <w:p w14:paraId="54BF7E7B" w14:textId="3D50FB35" w:rsidR="00971540" w:rsidRPr="005710E8" w:rsidRDefault="00971540" w:rsidP="00971540">
      <w:pPr>
        <w:spacing w:after="0" w:line="360" w:lineRule="auto"/>
        <w:jc w:val="both"/>
        <w:rPr>
          <w:rFonts w:ascii="Arial" w:eastAsia="Arial" w:hAnsi="Arial" w:cs="Arial"/>
          <w:color w:val="FF0000"/>
        </w:rPr>
      </w:pPr>
      <w:r>
        <w:rPr>
          <w:rFonts w:ascii="Arial" w:eastAsia="Arial" w:hAnsi="Arial" w:cs="Arial"/>
          <w:b/>
          <w:bCs/>
          <w:color w:val="000000" w:themeColor="text1"/>
        </w:rPr>
        <w:t>ŚWIĘTOKRADZTWO</w:t>
      </w:r>
    </w:p>
    <w:p w14:paraId="51640E26" w14:textId="40DB4070" w:rsidR="00971540" w:rsidRPr="005710E8" w:rsidRDefault="00971540" w:rsidP="00971540">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0BB2A2F">
        <w:rPr>
          <w:rFonts w:ascii="Arial" w:eastAsia="Arial" w:hAnsi="Arial" w:cs="Arial"/>
          <w:color w:val="000000" w:themeColor="text1"/>
        </w:rPr>
        <w:t>0</w:t>
      </w:r>
      <w:r>
        <w:rPr>
          <w:rFonts w:ascii="Arial" w:eastAsia="Arial" w:hAnsi="Arial" w:cs="Arial"/>
          <w:color w:val="000000" w:themeColor="text1"/>
        </w:rPr>
        <w:t>7</w:t>
      </w:r>
      <w:r w:rsidRPr="005710E8">
        <w:rPr>
          <w:rFonts w:ascii="Arial" w:eastAsia="Arial" w:hAnsi="Arial" w:cs="Arial"/>
          <w:color w:val="000000" w:themeColor="text1"/>
        </w:rPr>
        <w:t>:</w:t>
      </w:r>
      <w:r>
        <w:rPr>
          <w:rFonts w:ascii="Arial" w:eastAsia="Arial" w:hAnsi="Arial" w:cs="Arial"/>
          <w:color w:val="000000" w:themeColor="text1"/>
        </w:rPr>
        <w:t>00</w:t>
      </w:r>
    </w:p>
    <w:p w14:paraId="32AE5404" w14:textId="6B594755" w:rsidR="00971540" w:rsidRDefault="00971540" w:rsidP="00971540">
      <w:pPr>
        <w:spacing w:line="360" w:lineRule="auto"/>
        <w:jc w:val="both"/>
        <w:rPr>
          <w:rFonts w:ascii="Arial" w:eastAsia="Arial" w:hAnsi="Arial" w:cs="Arial"/>
          <w:color w:val="000000" w:themeColor="text1"/>
        </w:rPr>
      </w:pPr>
      <w:r w:rsidRPr="00971540">
        <w:rPr>
          <w:rFonts w:ascii="Arial" w:eastAsia="Arial" w:hAnsi="Arial" w:cs="Arial"/>
          <w:color w:val="000000" w:themeColor="text1"/>
        </w:rPr>
        <w:t>Film dokumentalny o dokonanej 26 lat temu kradzieży bezcennych relikwii Drzewa Krzyża Świętego z bazyliki Ojców Dominikanów w Lublinie. Przez 600 lat z przechow</w:t>
      </w:r>
      <w:r w:rsidR="00043570">
        <w:rPr>
          <w:rFonts w:ascii="Arial" w:eastAsia="Arial" w:hAnsi="Arial" w:cs="Arial"/>
          <w:color w:val="000000" w:themeColor="text1"/>
        </w:rPr>
        <w:t>yw</w:t>
      </w:r>
      <w:r w:rsidRPr="00971540">
        <w:rPr>
          <w:rFonts w:ascii="Arial" w:eastAsia="Arial" w:hAnsi="Arial" w:cs="Arial"/>
          <w:color w:val="000000" w:themeColor="text1"/>
        </w:rPr>
        <w:t>ano relikwie,</w:t>
      </w:r>
      <w:r w:rsidR="00FF29FB">
        <w:rPr>
          <w:rFonts w:ascii="Arial" w:eastAsia="Arial" w:hAnsi="Arial" w:cs="Arial"/>
          <w:color w:val="000000" w:themeColor="text1"/>
        </w:rPr>
        <w:t xml:space="preserve"> </w:t>
      </w:r>
      <w:r w:rsidRPr="00971540">
        <w:rPr>
          <w:rFonts w:ascii="Arial" w:eastAsia="Arial" w:hAnsi="Arial" w:cs="Arial"/>
          <w:color w:val="000000" w:themeColor="text1"/>
        </w:rPr>
        <w:t>będące milczącym świadkiem śmierci Zbawiciela.</w:t>
      </w:r>
      <w:r w:rsidR="00043570">
        <w:rPr>
          <w:rFonts w:ascii="Arial" w:eastAsia="Arial" w:hAnsi="Arial" w:cs="Arial"/>
          <w:color w:val="000000" w:themeColor="text1"/>
        </w:rPr>
        <w:t xml:space="preserve"> </w:t>
      </w:r>
      <w:r w:rsidRPr="00971540">
        <w:rPr>
          <w:rFonts w:ascii="Arial" w:eastAsia="Arial" w:hAnsi="Arial" w:cs="Arial"/>
          <w:color w:val="000000" w:themeColor="text1"/>
        </w:rPr>
        <w:t>Sanktuarium na przestrzeni wieków odwiedzali wybitni Polacy, m.in.: król Jan Kazimierz i Jan III Sobieski, a także św. Jan Paweł II, gdy jako w</w:t>
      </w:r>
      <w:r w:rsidR="00FF29FB">
        <w:rPr>
          <w:rFonts w:ascii="Arial" w:eastAsia="Arial" w:hAnsi="Arial" w:cs="Arial"/>
          <w:color w:val="000000" w:themeColor="text1"/>
        </w:rPr>
        <w:t>y</w:t>
      </w:r>
      <w:r w:rsidRPr="00971540">
        <w:rPr>
          <w:rFonts w:ascii="Arial" w:eastAsia="Arial" w:hAnsi="Arial" w:cs="Arial"/>
          <w:color w:val="000000" w:themeColor="text1"/>
        </w:rPr>
        <w:t xml:space="preserve">kładowca KUL-u przyjeżdżał do Lublina. Idąc z dworca na Uniwersytet, wstępował do bazyliki, by pokłonić się Krzyżowi Pana. </w:t>
      </w:r>
      <w:r w:rsidR="00043570">
        <w:rPr>
          <w:rFonts w:ascii="Arial" w:eastAsia="Arial" w:hAnsi="Arial" w:cs="Arial"/>
          <w:color w:val="000000" w:themeColor="text1"/>
        </w:rPr>
        <w:t xml:space="preserve">Sprawa kradzieży, której dokonano </w:t>
      </w:r>
      <w:r w:rsidR="00043570" w:rsidRPr="00971540">
        <w:rPr>
          <w:rFonts w:ascii="Arial" w:eastAsia="Arial" w:hAnsi="Arial" w:cs="Arial"/>
          <w:color w:val="000000" w:themeColor="text1"/>
        </w:rPr>
        <w:t xml:space="preserve">w nocy z 9 na 10 lutego 1991 r. </w:t>
      </w:r>
      <w:r w:rsidR="00043570">
        <w:rPr>
          <w:rFonts w:ascii="Arial" w:eastAsia="Arial" w:hAnsi="Arial" w:cs="Arial"/>
          <w:color w:val="000000" w:themeColor="text1"/>
        </w:rPr>
        <w:t xml:space="preserve">do dziś nie jest wyjaśniona. </w:t>
      </w:r>
      <w:r w:rsidRPr="00971540">
        <w:rPr>
          <w:rFonts w:ascii="Arial" w:eastAsia="Arial" w:hAnsi="Arial" w:cs="Arial"/>
          <w:color w:val="000000" w:themeColor="text1"/>
        </w:rPr>
        <w:t>Prokurator prowadzący sprawę przyznaj</w:t>
      </w:r>
      <w:r w:rsidR="00043570">
        <w:rPr>
          <w:rFonts w:ascii="Arial" w:eastAsia="Arial" w:hAnsi="Arial" w:cs="Arial"/>
          <w:color w:val="000000" w:themeColor="text1"/>
        </w:rPr>
        <w:t>e</w:t>
      </w:r>
      <w:r w:rsidRPr="00971540">
        <w:rPr>
          <w:rFonts w:ascii="Arial" w:eastAsia="Arial" w:hAnsi="Arial" w:cs="Arial"/>
          <w:color w:val="000000" w:themeColor="text1"/>
        </w:rPr>
        <w:t xml:space="preserve">, że wyczerpały </w:t>
      </w:r>
      <w:r w:rsidR="00043570">
        <w:rPr>
          <w:rFonts w:ascii="Arial" w:eastAsia="Arial" w:hAnsi="Arial" w:cs="Arial"/>
          <w:color w:val="000000" w:themeColor="text1"/>
        </w:rPr>
        <w:t xml:space="preserve">się </w:t>
      </w:r>
      <w:r w:rsidRPr="00971540">
        <w:rPr>
          <w:rFonts w:ascii="Arial" w:eastAsia="Arial" w:hAnsi="Arial" w:cs="Arial"/>
          <w:color w:val="000000" w:themeColor="text1"/>
        </w:rPr>
        <w:t>wszystkie możliwości</w:t>
      </w:r>
      <w:r w:rsidR="00043570">
        <w:rPr>
          <w:rFonts w:ascii="Arial" w:eastAsia="Arial" w:hAnsi="Arial" w:cs="Arial"/>
          <w:color w:val="000000" w:themeColor="text1"/>
        </w:rPr>
        <w:t>, by ustalić sprawców tego świętokradztwa.</w:t>
      </w:r>
      <w:r w:rsidRPr="00971540">
        <w:rPr>
          <w:rFonts w:ascii="Arial" w:eastAsia="Arial" w:hAnsi="Arial" w:cs="Arial"/>
          <w:color w:val="000000" w:themeColor="text1"/>
        </w:rPr>
        <w:t xml:space="preserve"> </w:t>
      </w:r>
      <w:r w:rsidR="00043570">
        <w:rPr>
          <w:rFonts w:ascii="Arial" w:eastAsia="Arial" w:hAnsi="Arial" w:cs="Arial"/>
          <w:color w:val="000000" w:themeColor="text1"/>
        </w:rPr>
        <w:t>Młody</w:t>
      </w:r>
      <w:r w:rsidRPr="00971540">
        <w:rPr>
          <w:rFonts w:ascii="Arial" w:eastAsia="Arial" w:hAnsi="Arial" w:cs="Arial"/>
          <w:color w:val="000000" w:themeColor="text1"/>
        </w:rPr>
        <w:t xml:space="preserve"> policjant Adam </w:t>
      </w:r>
      <w:r w:rsidR="00043570">
        <w:rPr>
          <w:rFonts w:ascii="Arial" w:eastAsia="Arial" w:hAnsi="Arial" w:cs="Arial"/>
          <w:color w:val="000000" w:themeColor="text1"/>
        </w:rPr>
        <w:t>chce</w:t>
      </w:r>
      <w:r w:rsidRPr="00971540">
        <w:rPr>
          <w:rFonts w:ascii="Arial" w:eastAsia="Arial" w:hAnsi="Arial" w:cs="Arial"/>
          <w:color w:val="000000" w:themeColor="text1"/>
        </w:rPr>
        <w:t xml:space="preserve"> wyjaśnić tajemnicę</w:t>
      </w:r>
      <w:r w:rsidR="00043570">
        <w:rPr>
          <w:rFonts w:ascii="Arial" w:eastAsia="Arial" w:hAnsi="Arial" w:cs="Arial"/>
          <w:color w:val="000000" w:themeColor="text1"/>
        </w:rPr>
        <w:t xml:space="preserve"> i </w:t>
      </w:r>
      <w:r w:rsidRPr="00971540">
        <w:rPr>
          <w:rFonts w:ascii="Arial" w:eastAsia="Arial" w:hAnsi="Arial" w:cs="Arial"/>
          <w:color w:val="000000" w:themeColor="text1"/>
        </w:rPr>
        <w:t>rozpoczyna śledztwo</w:t>
      </w:r>
      <w:r w:rsidR="00292A01">
        <w:rPr>
          <w:rFonts w:ascii="Arial" w:eastAsia="Arial" w:hAnsi="Arial" w:cs="Arial"/>
          <w:color w:val="000000" w:themeColor="text1"/>
        </w:rPr>
        <w:t>, w trakcie którego sp</w:t>
      </w:r>
      <w:r w:rsidRPr="00971540">
        <w:rPr>
          <w:rFonts w:ascii="Arial" w:eastAsia="Arial" w:hAnsi="Arial" w:cs="Arial"/>
          <w:color w:val="000000" w:themeColor="text1"/>
        </w:rPr>
        <w:t>otyka nauczyciela historii</w:t>
      </w:r>
      <w:r w:rsidR="00292A01">
        <w:rPr>
          <w:rFonts w:ascii="Arial" w:eastAsia="Arial" w:hAnsi="Arial" w:cs="Arial"/>
          <w:color w:val="000000" w:themeColor="text1"/>
        </w:rPr>
        <w:t xml:space="preserve"> i</w:t>
      </w:r>
      <w:r w:rsidRPr="00971540">
        <w:rPr>
          <w:rFonts w:ascii="Arial" w:eastAsia="Arial" w:hAnsi="Arial" w:cs="Arial"/>
          <w:color w:val="000000" w:themeColor="text1"/>
        </w:rPr>
        <w:t xml:space="preserve"> dziennikarza Bogdana Wagnera</w:t>
      </w:r>
      <w:r w:rsidR="00292A01">
        <w:rPr>
          <w:rFonts w:ascii="Arial" w:eastAsia="Arial" w:hAnsi="Arial" w:cs="Arial"/>
          <w:color w:val="000000" w:themeColor="text1"/>
        </w:rPr>
        <w:t xml:space="preserve"> od lat zainteresowanego rozwiązaniem tej zagadki.</w:t>
      </w:r>
    </w:p>
    <w:p w14:paraId="486EA334" w14:textId="64174542" w:rsidR="00971540" w:rsidRDefault="00971540" w:rsidP="00971540">
      <w:pPr>
        <w:spacing w:line="360" w:lineRule="auto"/>
        <w:jc w:val="both"/>
        <w:rPr>
          <w:rFonts w:ascii="Arial" w:eastAsia="Arial" w:hAnsi="Arial" w:cs="Arial"/>
          <w:b/>
          <w:bCs/>
          <w:color w:val="000000" w:themeColor="text1"/>
          <w:u w:val="single"/>
        </w:rPr>
      </w:pPr>
    </w:p>
    <w:p w14:paraId="1253F25C" w14:textId="670D91CD" w:rsidR="00BB2A2F" w:rsidRPr="005710E8" w:rsidRDefault="00BB2A2F" w:rsidP="00BB2A2F">
      <w:pPr>
        <w:spacing w:after="0" w:line="360" w:lineRule="auto"/>
        <w:jc w:val="both"/>
        <w:rPr>
          <w:rFonts w:ascii="Arial" w:eastAsia="Arial" w:hAnsi="Arial" w:cs="Arial"/>
          <w:color w:val="FF0000"/>
        </w:rPr>
      </w:pPr>
      <w:r w:rsidRPr="00BB2A2F">
        <w:rPr>
          <w:rFonts w:ascii="Arial" w:eastAsia="Arial" w:hAnsi="Arial" w:cs="Arial"/>
          <w:b/>
          <w:bCs/>
          <w:color w:val="000000" w:themeColor="text1"/>
        </w:rPr>
        <w:t>TRANSMISJA MSZY WIECZERZY PAŃSKIEJ Z SANKTUARIUM MATKI BOŻEJ NA JASNEJ GÓRZE</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na żywo</w:t>
      </w:r>
    </w:p>
    <w:p w14:paraId="39856600" w14:textId="177719DB" w:rsidR="00BB2A2F" w:rsidRPr="005710E8" w:rsidRDefault="00BB2A2F" w:rsidP="00BB2A2F">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w:t>
      </w:r>
      <w:r>
        <w:rPr>
          <w:rFonts w:ascii="Arial" w:eastAsia="Arial" w:hAnsi="Arial" w:cs="Arial"/>
          <w:color w:val="000000" w:themeColor="text1"/>
        </w:rPr>
        <w:t>8</w:t>
      </w:r>
      <w:r w:rsidRPr="005710E8">
        <w:rPr>
          <w:rFonts w:ascii="Arial" w:eastAsia="Arial" w:hAnsi="Arial" w:cs="Arial"/>
          <w:color w:val="000000" w:themeColor="text1"/>
        </w:rPr>
        <w:t>:</w:t>
      </w:r>
      <w:r>
        <w:rPr>
          <w:rFonts w:ascii="Arial" w:eastAsia="Arial" w:hAnsi="Arial" w:cs="Arial"/>
          <w:color w:val="000000" w:themeColor="text1"/>
        </w:rPr>
        <w:t>00</w:t>
      </w:r>
    </w:p>
    <w:p w14:paraId="6BC8D302" w14:textId="2E484043" w:rsidR="00BB2A2F" w:rsidRDefault="00BB2A2F" w:rsidP="00BB2A2F">
      <w:pPr>
        <w:spacing w:line="360" w:lineRule="auto"/>
        <w:jc w:val="both"/>
        <w:rPr>
          <w:rFonts w:ascii="Arial" w:eastAsia="Arial" w:hAnsi="Arial" w:cs="Arial"/>
          <w:color w:val="000000" w:themeColor="text1"/>
        </w:rPr>
      </w:pPr>
      <w:r w:rsidRPr="00BB2A2F">
        <w:rPr>
          <w:rFonts w:ascii="Arial" w:eastAsia="Arial" w:hAnsi="Arial" w:cs="Arial"/>
          <w:color w:val="000000" w:themeColor="text1"/>
        </w:rPr>
        <w:t>Od Wielkiego Czwartku</w:t>
      </w:r>
      <w:r w:rsidR="00292A01">
        <w:rPr>
          <w:rFonts w:ascii="Arial" w:eastAsia="Arial" w:hAnsi="Arial" w:cs="Arial"/>
          <w:color w:val="000000" w:themeColor="text1"/>
        </w:rPr>
        <w:t xml:space="preserve"> </w:t>
      </w:r>
      <w:r w:rsidR="00292A01" w:rsidRPr="00BB2A2F">
        <w:rPr>
          <w:rFonts w:ascii="Arial" w:eastAsia="Arial" w:hAnsi="Arial" w:cs="Arial"/>
          <w:color w:val="000000" w:themeColor="text1"/>
        </w:rPr>
        <w:t>rozpoczyn</w:t>
      </w:r>
      <w:r w:rsidR="00292A01">
        <w:rPr>
          <w:rFonts w:ascii="Arial" w:eastAsia="Arial" w:hAnsi="Arial" w:cs="Arial"/>
          <w:color w:val="000000" w:themeColor="text1"/>
        </w:rPr>
        <w:t>ają</w:t>
      </w:r>
      <w:r w:rsidRPr="00BB2A2F">
        <w:rPr>
          <w:rFonts w:ascii="Arial" w:eastAsia="Arial" w:hAnsi="Arial" w:cs="Arial"/>
          <w:color w:val="000000" w:themeColor="text1"/>
        </w:rPr>
        <w:t xml:space="preserve"> </w:t>
      </w:r>
      <w:r w:rsidR="00292A01">
        <w:rPr>
          <w:rFonts w:ascii="Arial" w:eastAsia="Arial" w:hAnsi="Arial" w:cs="Arial"/>
          <w:color w:val="000000" w:themeColor="text1"/>
        </w:rPr>
        <w:t xml:space="preserve">się </w:t>
      </w:r>
      <w:r w:rsidRPr="00BB2A2F">
        <w:rPr>
          <w:rFonts w:ascii="Arial" w:eastAsia="Arial" w:hAnsi="Arial" w:cs="Arial"/>
          <w:color w:val="000000" w:themeColor="text1"/>
        </w:rPr>
        <w:t xml:space="preserve">uroczyste obchody Triduum Paschalnego, </w:t>
      </w:r>
      <w:r w:rsidR="00FF29FB">
        <w:rPr>
          <w:rFonts w:ascii="Arial" w:eastAsia="Arial" w:hAnsi="Arial" w:cs="Arial"/>
          <w:color w:val="000000" w:themeColor="text1"/>
        </w:rPr>
        <w:t xml:space="preserve">podczas </w:t>
      </w:r>
      <w:r w:rsidRPr="00BB2A2F">
        <w:rPr>
          <w:rFonts w:ascii="Arial" w:eastAsia="Arial" w:hAnsi="Arial" w:cs="Arial"/>
          <w:color w:val="000000" w:themeColor="text1"/>
        </w:rPr>
        <w:t>którego wspomina</w:t>
      </w:r>
      <w:r w:rsidR="00292A01">
        <w:rPr>
          <w:rFonts w:ascii="Arial" w:eastAsia="Arial" w:hAnsi="Arial" w:cs="Arial"/>
          <w:color w:val="000000" w:themeColor="text1"/>
        </w:rPr>
        <w:t>ne są</w:t>
      </w:r>
      <w:r w:rsidRPr="00BB2A2F">
        <w:rPr>
          <w:rFonts w:ascii="Arial" w:eastAsia="Arial" w:hAnsi="Arial" w:cs="Arial"/>
          <w:color w:val="000000" w:themeColor="text1"/>
        </w:rPr>
        <w:t xml:space="preserve"> męk</w:t>
      </w:r>
      <w:r w:rsidR="00292A01">
        <w:rPr>
          <w:rFonts w:ascii="Arial" w:eastAsia="Arial" w:hAnsi="Arial" w:cs="Arial"/>
          <w:color w:val="000000" w:themeColor="text1"/>
        </w:rPr>
        <w:t>a</w:t>
      </w:r>
      <w:r w:rsidRPr="00BB2A2F">
        <w:rPr>
          <w:rFonts w:ascii="Arial" w:eastAsia="Arial" w:hAnsi="Arial" w:cs="Arial"/>
          <w:color w:val="000000" w:themeColor="text1"/>
        </w:rPr>
        <w:t xml:space="preserve">, śmierć i Zmartwychwstanie Jezusa Chrystusa. Wielki Czwartek jest szczególnym świętem kapłanów. Wieczorem w kościołach parafialnych i zakonnych </w:t>
      </w:r>
      <w:r w:rsidR="00292A01">
        <w:rPr>
          <w:rFonts w:ascii="Arial" w:eastAsia="Arial" w:hAnsi="Arial" w:cs="Arial"/>
          <w:color w:val="000000" w:themeColor="text1"/>
        </w:rPr>
        <w:t xml:space="preserve">odprawiana jest </w:t>
      </w:r>
      <w:r w:rsidRPr="00BB2A2F">
        <w:rPr>
          <w:rFonts w:ascii="Arial" w:eastAsia="Arial" w:hAnsi="Arial" w:cs="Arial"/>
          <w:color w:val="000000" w:themeColor="text1"/>
        </w:rPr>
        <w:t>Msz</w:t>
      </w:r>
      <w:r w:rsidR="00292A01">
        <w:rPr>
          <w:rFonts w:ascii="Arial" w:eastAsia="Arial" w:hAnsi="Arial" w:cs="Arial"/>
          <w:color w:val="000000" w:themeColor="text1"/>
        </w:rPr>
        <w:t>a</w:t>
      </w:r>
      <w:r w:rsidRPr="00BB2A2F">
        <w:rPr>
          <w:rFonts w:ascii="Arial" w:eastAsia="Arial" w:hAnsi="Arial" w:cs="Arial"/>
          <w:color w:val="000000" w:themeColor="text1"/>
        </w:rPr>
        <w:t xml:space="preserve"> Wieczerzy Pańskiej</w:t>
      </w:r>
      <w:r w:rsidR="00292A01">
        <w:rPr>
          <w:rFonts w:ascii="Arial" w:eastAsia="Arial" w:hAnsi="Arial" w:cs="Arial"/>
          <w:color w:val="000000" w:themeColor="text1"/>
        </w:rPr>
        <w:t>, na pamiątkę O</w:t>
      </w:r>
      <w:r w:rsidRPr="00BB2A2F">
        <w:rPr>
          <w:rFonts w:ascii="Arial" w:eastAsia="Arial" w:hAnsi="Arial" w:cs="Arial"/>
          <w:color w:val="000000" w:themeColor="text1"/>
        </w:rPr>
        <w:t>statni</w:t>
      </w:r>
      <w:r w:rsidR="00292A01">
        <w:rPr>
          <w:rFonts w:ascii="Arial" w:eastAsia="Arial" w:hAnsi="Arial" w:cs="Arial"/>
          <w:color w:val="000000" w:themeColor="text1"/>
        </w:rPr>
        <w:t xml:space="preserve">ej </w:t>
      </w:r>
      <w:r w:rsidRPr="00BB2A2F">
        <w:rPr>
          <w:rFonts w:ascii="Arial" w:eastAsia="Arial" w:hAnsi="Arial" w:cs="Arial"/>
          <w:color w:val="000000" w:themeColor="text1"/>
        </w:rPr>
        <w:t>Wieczerz</w:t>
      </w:r>
      <w:r w:rsidR="00292A01">
        <w:rPr>
          <w:rFonts w:ascii="Arial" w:eastAsia="Arial" w:hAnsi="Arial" w:cs="Arial"/>
          <w:color w:val="000000" w:themeColor="text1"/>
        </w:rPr>
        <w:t>y</w:t>
      </w:r>
      <w:r w:rsidRPr="00BB2A2F">
        <w:rPr>
          <w:rFonts w:ascii="Arial" w:eastAsia="Arial" w:hAnsi="Arial" w:cs="Arial"/>
          <w:color w:val="000000" w:themeColor="text1"/>
        </w:rPr>
        <w:t>, którą Jezus spożywał z apostołami</w:t>
      </w:r>
      <w:r w:rsidR="00292A01">
        <w:rPr>
          <w:rFonts w:ascii="Arial" w:eastAsia="Arial" w:hAnsi="Arial" w:cs="Arial"/>
          <w:color w:val="000000" w:themeColor="text1"/>
        </w:rPr>
        <w:t>. By</w:t>
      </w:r>
      <w:r w:rsidRPr="00BB2A2F">
        <w:rPr>
          <w:rFonts w:ascii="Arial" w:eastAsia="Arial" w:hAnsi="Arial" w:cs="Arial"/>
          <w:color w:val="000000" w:themeColor="text1"/>
        </w:rPr>
        <w:t xml:space="preserve">ła </w:t>
      </w:r>
      <w:r w:rsidR="00292A01">
        <w:rPr>
          <w:rFonts w:ascii="Arial" w:eastAsia="Arial" w:hAnsi="Arial" w:cs="Arial"/>
          <w:color w:val="000000" w:themeColor="text1"/>
        </w:rPr>
        <w:t xml:space="preserve">to </w:t>
      </w:r>
      <w:r w:rsidRPr="00BB2A2F">
        <w:rPr>
          <w:rFonts w:ascii="Arial" w:eastAsia="Arial" w:hAnsi="Arial" w:cs="Arial"/>
          <w:color w:val="000000" w:themeColor="text1"/>
        </w:rPr>
        <w:t>tradycyjną uczt</w:t>
      </w:r>
      <w:r w:rsidR="00292A01">
        <w:rPr>
          <w:rFonts w:ascii="Arial" w:eastAsia="Arial" w:hAnsi="Arial" w:cs="Arial"/>
          <w:color w:val="000000" w:themeColor="text1"/>
        </w:rPr>
        <w:t>a</w:t>
      </w:r>
      <w:r w:rsidRPr="00BB2A2F">
        <w:rPr>
          <w:rFonts w:ascii="Arial" w:eastAsia="Arial" w:hAnsi="Arial" w:cs="Arial"/>
          <w:color w:val="000000" w:themeColor="text1"/>
        </w:rPr>
        <w:t xml:space="preserve"> paschaln</w:t>
      </w:r>
      <w:r w:rsidR="00292A01">
        <w:rPr>
          <w:rFonts w:ascii="Arial" w:eastAsia="Arial" w:hAnsi="Arial" w:cs="Arial"/>
          <w:color w:val="000000" w:themeColor="text1"/>
        </w:rPr>
        <w:t>a</w:t>
      </w:r>
      <w:r w:rsidRPr="00BB2A2F">
        <w:rPr>
          <w:rFonts w:ascii="Arial" w:eastAsia="Arial" w:hAnsi="Arial" w:cs="Arial"/>
          <w:color w:val="000000" w:themeColor="text1"/>
        </w:rPr>
        <w:t>, przypominającą wyjście Izraelitów z niewoli egipskiej. Wszystkie gesty i słowa Jezusa, błogosławieństwo chleba i wina nawiązują do żydowskiej tradycji.</w:t>
      </w:r>
    </w:p>
    <w:p w14:paraId="1E2A2BA9" w14:textId="77777777" w:rsidR="00BB2A2F" w:rsidRPr="005710E8" w:rsidRDefault="00BB2A2F" w:rsidP="00BB2A2F">
      <w:pPr>
        <w:spacing w:line="360" w:lineRule="auto"/>
        <w:jc w:val="both"/>
        <w:rPr>
          <w:rFonts w:ascii="Arial" w:eastAsia="Arial" w:hAnsi="Arial" w:cs="Arial"/>
          <w:b/>
          <w:bCs/>
          <w:color w:val="000000" w:themeColor="text1"/>
          <w:u w:val="single"/>
        </w:rPr>
      </w:pPr>
    </w:p>
    <w:p w14:paraId="462E2AC5" w14:textId="77777777" w:rsidR="00292A01" w:rsidRDefault="00292A01" w:rsidP="005710E8">
      <w:pPr>
        <w:spacing w:line="360" w:lineRule="auto"/>
        <w:jc w:val="both"/>
        <w:rPr>
          <w:rFonts w:ascii="Arial" w:eastAsia="Arial" w:hAnsi="Arial" w:cs="Arial"/>
          <w:b/>
          <w:bCs/>
          <w:color w:val="000000" w:themeColor="text1"/>
          <w:u w:val="single"/>
        </w:rPr>
      </w:pPr>
    </w:p>
    <w:p w14:paraId="5604B4E4" w14:textId="24D623F5" w:rsidR="4D7CE9D0" w:rsidRPr="005710E8" w:rsidRDefault="4D7CE9D0"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lastRenderedPageBreak/>
        <w:t>PIĄTEK, 2 KWIETNIA</w:t>
      </w:r>
    </w:p>
    <w:p w14:paraId="0815BBDD" w14:textId="1993F111" w:rsidR="05B04DCE" w:rsidRDefault="05B04DCE" w:rsidP="005710E8">
      <w:pPr>
        <w:spacing w:after="0" w:line="360" w:lineRule="auto"/>
        <w:jc w:val="both"/>
        <w:rPr>
          <w:rFonts w:ascii="Arial" w:eastAsia="Arial" w:hAnsi="Arial" w:cs="Arial"/>
          <w:color w:val="000000" w:themeColor="text1"/>
        </w:rPr>
      </w:pPr>
    </w:p>
    <w:p w14:paraId="5097AEE8" w14:textId="7C7058AC" w:rsidR="00BB2A2F" w:rsidRPr="005710E8" w:rsidRDefault="00BB2A2F" w:rsidP="00BB2A2F">
      <w:pPr>
        <w:spacing w:after="0" w:line="360" w:lineRule="auto"/>
        <w:jc w:val="both"/>
        <w:rPr>
          <w:rFonts w:ascii="Arial" w:eastAsia="Arial" w:hAnsi="Arial" w:cs="Arial"/>
          <w:color w:val="FF0000"/>
        </w:rPr>
      </w:pPr>
      <w:r w:rsidRPr="00BB2A2F">
        <w:rPr>
          <w:rFonts w:ascii="Arial" w:eastAsia="Arial" w:hAnsi="Arial" w:cs="Arial"/>
          <w:b/>
          <w:bCs/>
          <w:color w:val="000000" w:themeColor="text1"/>
        </w:rPr>
        <w:t>SERCE ZMARTWYCHWSTAŁEGO MIASTA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661DE667" w14:textId="3643D065" w:rsidR="00BB2A2F" w:rsidRPr="005710E8" w:rsidRDefault="00BB2A2F" w:rsidP="00BB2A2F">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07</w:t>
      </w:r>
      <w:r w:rsidRPr="005710E8">
        <w:rPr>
          <w:rFonts w:ascii="Arial" w:eastAsia="Arial" w:hAnsi="Arial" w:cs="Arial"/>
          <w:color w:val="000000" w:themeColor="text1"/>
        </w:rPr>
        <w:t>:</w:t>
      </w:r>
      <w:r>
        <w:rPr>
          <w:rFonts w:ascii="Arial" w:eastAsia="Arial" w:hAnsi="Arial" w:cs="Arial"/>
          <w:color w:val="000000" w:themeColor="text1"/>
        </w:rPr>
        <w:t>05</w:t>
      </w:r>
    </w:p>
    <w:p w14:paraId="5B93CFCC" w14:textId="371AFE9E" w:rsidR="00BB2A2F" w:rsidRPr="00292A01" w:rsidRDefault="00BB2A2F" w:rsidP="00BB2A2F">
      <w:pPr>
        <w:spacing w:after="0" w:line="360" w:lineRule="auto"/>
        <w:jc w:val="both"/>
        <w:rPr>
          <w:rFonts w:ascii="Arial" w:eastAsia="Arial" w:hAnsi="Arial" w:cs="Arial"/>
          <w:i/>
          <w:iCs/>
          <w:color w:val="000000" w:themeColor="text1"/>
        </w:rPr>
      </w:pPr>
      <w:r w:rsidRPr="00BB2A2F">
        <w:rPr>
          <w:rFonts w:ascii="Arial" w:eastAsia="Arial" w:hAnsi="Arial" w:cs="Arial"/>
          <w:color w:val="000000" w:themeColor="text1"/>
        </w:rPr>
        <w:t xml:space="preserve">Reportaż </w:t>
      </w:r>
      <w:r w:rsidR="0036361A">
        <w:rPr>
          <w:rFonts w:ascii="Arial" w:eastAsia="Arial" w:hAnsi="Arial" w:cs="Arial"/>
          <w:color w:val="000000" w:themeColor="text1"/>
        </w:rPr>
        <w:t>o</w:t>
      </w:r>
      <w:r w:rsidRPr="00BB2A2F">
        <w:rPr>
          <w:rFonts w:ascii="Arial" w:eastAsia="Arial" w:hAnsi="Arial" w:cs="Arial"/>
          <w:color w:val="000000" w:themeColor="text1"/>
        </w:rPr>
        <w:t xml:space="preserve"> </w:t>
      </w:r>
      <w:r w:rsidR="00DB74A4">
        <w:rPr>
          <w:rFonts w:ascii="Arial" w:eastAsia="Arial" w:hAnsi="Arial" w:cs="Arial"/>
          <w:color w:val="000000" w:themeColor="text1"/>
        </w:rPr>
        <w:t>histori</w:t>
      </w:r>
      <w:r w:rsidR="0036361A">
        <w:rPr>
          <w:rFonts w:ascii="Arial" w:eastAsia="Arial" w:hAnsi="Arial" w:cs="Arial"/>
          <w:color w:val="000000" w:themeColor="text1"/>
        </w:rPr>
        <w:t>i</w:t>
      </w:r>
      <w:r w:rsidR="00DB74A4">
        <w:rPr>
          <w:rFonts w:ascii="Arial" w:eastAsia="Arial" w:hAnsi="Arial" w:cs="Arial"/>
          <w:color w:val="000000" w:themeColor="text1"/>
        </w:rPr>
        <w:t xml:space="preserve"> ratowania krzyża podczas Powstania Warszawskiego w 1944 r. </w:t>
      </w:r>
    </w:p>
    <w:p w14:paraId="234FE31D" w14:textId="4AC881E3" w:rsidR="00D83FE8" w:rsidRPr="00292A01" w:rsidRDefault="00D83FE8" w:rsidP="00BB2A2F">
      <w:pPr>
        <w:spacing w:after="0" w:line="360" w:lineRule="auto"/>
        <w:jc w:val="both"/>
        <w:rPr>
          <w:rFonts w:ascii="Arial" w:eastAsia="Arial" w:hAnsi="Arial" w:cs="Arial"/>
          <w:i/>
          <w:iCs/>
          <w:color w:val="000000" w:themeColor="text1"/>
        </w:rPr>
      </w:pPr>
    </w:p>
    <w:p w14:paraId="6E196CDE" w14:textId="02A93175" w:rsidR="00D83FE8" w:rsidRPr="005710E8" w:rsidRDefault="00D83FE8" w:rsidP="00D83FE8">
      <w:pPr>
        <w:spacing w:after="0" w:line="360" w:lineRule="auto"/>
        <w:jc w:val="both"/>
        <w:rPr>
          <w:rFonts w:ascii="Arial" w:eastAsia="Arial" w:hAnsi="Arial" w:cs="Arial"/>
          <w:color w:val="FF0000"/>
        </w:rPr>
      </w:pPr>
      <w:r w:rsidRPr="00D83FE8">
        <w:rPr>
          <w:rFonts w:ascii="Arial" w:eastAsia="Arial" w:hAnsi="Arial" w:cs="Arial"/>
          <w:b/>
          <w:bCs/>
          <w:color w:val="000000" w:themeColor="text1"/>
        </w:rPr>
        <w:t>BEZDOMNA MŁODZIEŻ</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60726F9E" w14:textId="0264464F" w:rsidR="00D83FE8" w:rsidRPr="005710E8" w:rsidRDefault="00D83FE8" w:rsidP="00D83F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07</w:t>
      </w:r>
      <w:r w:rsidRPr="005710E8">
        <w:rPr>
          <w:rFonts w:ascii="Arial" w:eastAsia="Arial" w:hAnsi="Arial" w:cs="Arial"/>
          <w:color w:val="000000" w:themeColor="text1"/>
        </w:rPr>
        <w:t>:</w:t>
      </w:r>
      <w:r>
        <w:rPr>
          <w:rFonts w:ascii="Arial" w:eastAsia="Arial" w:hAnsi="Arial" w:cs="Arial"/>
          <w:color w:val="000000" w:themeColor="text1"/>
        </w:rPr>
        <w:t>25</w:t>
      </w:r>
    </w:p>
    <w:p w14:paraId="2130DAB0" w14:textId="0EADD5B9" w:rsidR="00D83FE8" w:rsidRDefault="00D83FE8" w:rsidP="00D83FE8">
      <w:pPr>
        <w:spacing w:after="0" w:line="360" w:lineRule="auto"/>
        <w:jc w:val="both"/>
        <w:rPr>
          <w:rFonts w:ascii="Arial" w:eastAsia="Arial" w:hAnsi="Arial" w:cs="Arial"/>
          <w:color w:val="000000" w:themeColor="text1"/>
        </w:rPr>
      </w:pPr>
      <w:r w:rsidRPr="00D83FE8">
        <w:rPr>
          <w:rFonts w:ascii="Arial" w:eastAsia="Arial" w:hAnsi="Arial" w:cs="Arial"/>
          <w:color w:val="000000" w:themeColor="text1"/>
        </w:rPr>
        <w:t xml:space="preserve">Problem bezdomności dotyka młodych ludzi wychowujących się w domach, w których występowały różne problemy. Coraz częściej </w:t>
      </w:r>
      <w:r w:rsidR="00292A01">
        <w:rPr>
          <w:rFonts w:ascii="Arial" w:eastAsia="Arial" w:hAnsi="Arial" w:cs="Arial"/>
          <w:color w:val="000000" w:themeColor="text1"/>
        </w:rPr>
        <w:t>wywodzą się</w:t>
      </w:r>
      <w:r w:rsidRPr="00D83FE8">
        <w:rPr>
          <w:rFonts w:ascii="Arial" w:eastAsia="Arial" w:hAnsi="Arial" w:cs="Arial"/>
          <w:color w:val="000000" w:themeColor="text1"/>
        </w:rPr>
        <w:t xml:space="preserve"> z dobrze sytuowanych rodzin. Trudno oszacować liczbę młodych bezdomnych. Bez wsparcia </w:t>
      </w:r>
      <w:r w:rsidR="00DB74A4">
        <w:rPr>
          <w:rFonts w:ascii="Arial" w:eastAsia="Arial" w:hAnsi="Arial" w:cs="Arial"/>
          <w:color w:val="000000" w:themeColor="text1"/>
        </w:rPr>
        <w:t>specjalistycznych</w:t>
      </w:r>
      <w:r w:rsidRPr="00D83FE8">
        <w:rPr>
          <w:rFonts w:ascii="Arial" w:eastAsia="Arial" w:hAnsi="Arial" w:cs="Arial"/>
          <w:color w:val="000000" w:themeColor="text1"/>
        </w:rPr>
        <w:t xml:space="preserve"> placówek trafiają na ulicę. </w:t>
      </w:r>
    </w:p>
    <w:p w14:paraId="67FCDEA9" w14:textId="6AF6ED02" w:rsidR="00D83FE8" w:rsidRDefault="00D83FE8" w:rsidP="00D83FE8">
      <w:pPr>
        <w:spacing w:after="0" w:line="360" w:lineRule="auto"/>
        <w:jc w:val="both"/>
        <w:rPr>
          <w:rFonts w:ascii="Arial" w:eastAsia="Arial" w:hAnsi="Arial" w:cs="Arial"/>
          <w:color w:val="000000" w:themeColor="text1"/>
        </w:rPr>
      </w:pPr>
    </w:p>
    <w:p w14:paraId="7212C970" w14:textId="55DD3BA7" w:rsidR="00D83FE8" w:rsidRPr="005710E8" w:rsidRDefault="0066562C" w:rsidP="00D83FE8">
      <w:pPr>
        <w:spacing w:after="0" w:line="360" w:lineRule="auto"/>
        <w:jc w:val="both"/>
        <w:rPr>
          <w:rFonts w:ascii="Arial" w:eastAsia="Arial" w:hAnsi="Arial" w:cs="Arial"/>
          <w:color w:val="FF0000"/>
        </w:rPr>
      </w:pPr>
      <w:r w:rsidRPr="0066562C">
        <w:rPr>
          <w:rFonts w:ascii="Arial" w:eastAsia="Arial" w:hAnsi="Arial" w:cs="Arial"/>
          <w:b/>
          <w:bCs/>
          <w:color w:val="000000" w:themeColor="text1"/>
        </w:rPr>
        <w:t>KORONKA DO MIŁOSIERDZIA BOŻEGO – TRANSMISJA</w:t>
      </w:r>
      <w:r w:rsidR="00D83FE8" w:rsidRPr="005710E8">
        <w:rPr>
          <w:rFonts w:ascii="Arial" w:eastAsia="Arial" w:hAnsi="Arial" w:cs="Arial"/>
          <w:b/>
          <w:bCs/>
          <w:color w:val="000000" w:themeColor="text1"/>
        </w:rPr>
        <w:t>,</w:t>
      </w:r>
      <w:r w:rsidR="00D83FE8" w:rsidRPr="005710E8">
        <w:rPr>
          <w:rFonts w:ascii="Arial" w:eastAsia="Arial" w:hAnsi="Arial" w:cs="Arial"/>
          <w:color w:val="000000" w:themeColor="text1"/>
        </w:rPr>
        <w:t xml:space="preserve"> </w:t>
      </w:r>
      <w:r w:rsidR="00D83FE8">
        <w:rPr>
          <w:rFonts w:ascii="Arial" w:eastAsia="Arial" w:hAnsi="Arial" w:cs="Arial"/>
          <w:i/>
          <w:iCs/>
          <w:color w:val="FF0000"/>
        </w:rPr>
        <w:t>na żywo</w:t>
      </w:r>
    </w:p>
    <w:p w14:paraId="55C6D1B6" w14:textId="37241165" w:rsidR="00D83FE8" w:rsidRPr="005710E8" w:rsidRDefault="00D83FE8" w:rsidP="00D83F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15</w:t>
      </w:r>
      <w:r w:rsidRPr="005710E8">
        <w:rPr>
          <w:rFonts w:ascii="Arial" w:eastAsia="Arial" w:hAnsi="Arial" w:cs="Arial"/>
          <w:color w:val="000000" w:themeColor="text1"/>
        </w:rPr>
        <w:t>:</w:t>
      </w:r>
      <w:r>
        <w:rPr>
          <w:rFonts w:ascii="Arial" w:eastAsia="Arial" w:hAnsi="Arial" w:cs="Arial"/>
          <w:color w:val="000000" w:themeColor="text1"/>
        </w:rPr>
        <w:t>00</w:t>
      </w:r>
    </w:p>
    <w:p w14:paraId="584D3C75" w14:textId="77777777" w:rsidR="00D83FE8" w:rsidRPr="005710E8" w:rsidRDefault="00D83FE8" w:rsidP="00BB2A2F">
      <w:pPr>
        <w:spacing w:after="0" w:line="360" w:lineRule="auto"/>
        <w:jc w:val="both"/>
        <w:rPr>
          <w:rFonts w:ascii="Arial" w:eastAsia="Arial" w:hAnsi="Arial" w:cs="Arial"/>
          <w:color w:val="000000" w:themeColor="text1"/>
        </w:rPr>
      </w:pPr>
    </w:p>
    <w:p w14:paraId="72958F22" w14:textId="5C267CE7" w:rsidR="15F4A2F9" w:rsidRPr="005710E8" w:rsidRDefault="15F4A2F9" w:rsidP="005710E8">
      <w:pPr>
        <w:spacing w:after="0" w:line="360" w:lineRule="auto"/>
        <w:jc w:val="both"/>
        <w:rPr>
          <w:rFonts w:ascii="Arial" w:eastAsia="Arial" w:hAnsi="Arial" w:cs="Arial"/>
          <w:color w:val="FF0000"/>
        </w:rPr>
      </w:pPr>
      <w:bookmarkStart w:id="1" w:name="_Hlk67573233"/>
      <w:r w:rsidRPr="005710E8">
        <w:rPr>
          <w:rFonts w:ascii="Arial" w:eastAsia="Arial" w:hAnsi="Arial" w:cs="Arial"/>
          <w:b/>
          <w:bCs/>
          <w:color w:val="000000" w:themeColor="text1"/>
        </w:rPr>
        <w:t xml:space="preserve">W </w:t>
      </w:r>
      <w:r w:rsidR="3F3ACA3F" w:rsidRPr="005710E8">
        <w:rPr>
          <w:rFonts w:ascii="Arial" w:eastAsia="Arial" w:hAnsi="Arial" w:cs="Arial"/>
          <w:b/>
          <w:bCs/>
          <w:color w:val="000000" w:themeColor="text1"/>
        </w:rPr>
        <w:t>JEGO</w:t>
      </w:r>
      <w:r w:rsidR="5E3355EF" w:rsidRPr="005710E8">
        <w:rPr>
          <w:rFonts w:ascii="Arial" w:eastAsia="Arial" w:hAnsi="Arial" w:cs="Arial"/>
          <w:b/>
          <w:bCs/>
          <w:color w:val="000000" w:themeColor="text1"/>
        </w:rPr>
        <w:t xml:space="preserve"> </w:t>
      </w:r>
      <w:r w:rsidR="3F3ACA3F" w:rsidRPr="005710E8">
        <w:rPr>
          <w:rFonts w:ascii="Arial" w:eastAsia="Arial" w:hAnsi="Arial" w:cs="Arial"/>
          <w:b/>
          <w:bCs/>
          <w:color w:val="000000" w:themeColor="text1"/>
        </w:rPr>
        <w:t xml:space="preserve">RANACH UZDROWIENIE </w:t>
      </w:r>
      <w:r w:rsidR="00950CD1" w:rsidRPr="005710E8">
        <w:rPr>
          <w:rFonts w:ascii="Arial" w:eastAsia="Arial" w:hAnsi="Arial" w:cs="Arial"/>
          <w:color w:val="000000" w:themeColor="text1"/>
        </w:rPr>
        <w:t>–</w:t>
      </w:r>
      <w:r w:rsidR="3F3ACA3F" w:rsidRPr="005710E8">
        <w:rPr>
          <w:rFonts w:ascii="Arial" w:eastAsia="Arial" w:hAnsi="Arial" w:cs="Arial"/>
          <w:b/>
          <w:bCs/>
          <w:color w:val="000000" w:themeColor="text1"/>
        </w:rPr>
        <w:t xml:space="preserve"> KONCERT PIEŚNI PASYJNYCH W KALWARI</w:t>
      </w:r>
      <w:r w:rsidR="721000F9" w:rsidRPr="005710E8">
        <w:rPr>
          <w:rFonts w:ascii="Arial" w:eastAsia="Arial" w:hAnsi="Arial" w:cs="Arial"/>
          <w:b/>
          <w:bCs/>
          <w:color w:val="000000" w:themeColor="text1"/>
        </w:rPr>
        <w:t>I</w:t>
      </w:r>
      <w:r w:rsidR="3F3ACA3F" w:rsidRPr="005710E8">
        <w:rPr>
          <w:rFonts w:ascii="Arial" w:eastAsia="Arial" w:hAnsi="Arial" w:cs="Arial"/>
          <w:b/>
          <w:bCs/>
          <w:color w:val="000000" w:themeColor="text1"/>
        </w:rPr>
        <w:t xml:space="preserve"> ZEBRZYDOWSKIEJ</w:t>
      </w:r>
      <w:bookmarkEnd w:id="1"/>
      <w:r w:rsidR="2D8D7C88" w:rsidRPr="005710E8">
        <w:rPr>
          <w:rFonts w:ascii="Arial" w:eastAsia="Arial" w:hAnsi="Arial" w:cs="Arial"/>
          <w:b/>
          <w:bCs/>
          <w:color w:val="000000" w:themeColor="text1"/>
        </w:rPr>
        <w:t>,</w:t>
      </w:r>
      <w:r w:rsidR="2D8D7C88" w:rsidRPr="005710E8">
        <w:rPr>
          <w:rFonts w:ascii="Arial" w:eastAsia="Arial" w:hAnsi="Arial" w:cs="Arial"/>
          <w:color w:val="000000" w:themeColor="text1"/>
        </w:rPr>
        <w:t xml:space="preserve"> </w:t>
      </w:r>
      <w:r w:rsidR="2D8D7C88" w:rsidRPr="005710E8">
        <w:rPr>
          <w:rFonts w:ascii="Arial" w:eastAsia="Arial" w:hAnsi="Arial" w:cs="Arial"/>
          <w:i/>
          <w:iCs/>
          <w:color w:val="FF0000"/>
        </w:rPr>
        <w:t>premiera</w:t>
      </w:r>
    </w:p>
    <w:p w14:paraId="7CEB66BE" w14:textId="3F18C97E" w:rsidR="6977205F" w:rsidRPr="005710E8" w:rsidRDefault="6977205F"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w:t>
      </w:r>
      <w:r w:rsidR="2D8D7C88" w:rsidRPr="005710E8">
        <w:rPr>
          <w:rFonts w:ascii="Arial" w:eastAsia="Arial" w:hAnsi="Arial" w:cs="Arial"/>
          <w:color w:val="000000" w:themeColor="text1"/>
        </w:rPr>
        <w:t xml:space="preserve">odz. </w:t>
      </w:r>
      <w:r w:rsidR="792E8553" w:rsidRPr="005710E8">
        <w:rPr>
          <w:rFonts w:ascii="Arial" w:eastAsia="Arial" w:hAnsi="Arial" w:cs="Arial"/>
          <w:color w:val="000000" w:themeColor="text1"/>
        </w:rPr>
        <w:t>15</w:t>
      </w:r>
      <w:r w:rsidR="3E5CCA5D" w:rsidRPr="005710E8">
        <w:rPr>
          <w:rFonts w:ascii="Arial" w:eastAsia="Arial" w:hAnsi="Arial" w:cs="Arial"/>
          <w:color w:val="000000" w:themeColor="text1"/>
        </w:rPr>
        <w:t>:</w:t>
      </w:r>
      <w:r w:rsidR="792E8553" w:rsidRPr="005710E8">
        <w:rPr>
          <w:rFonts w:ascii="Arial" w:eastAsia="Arial" w:hAnsi="Arial" w:cs="Arial"/>
          <w:color w:val="000000" w:themeColor="text1"/>
        </w:rPr>
        <w:t>45</w:t>
      </w:r>
    </w:p>
    <w:p w14:paraId="0A712692" w14:textId="5EFB3025" w:rsidR="43E5195A" w:rsidRPr="005710E8" w:rsidRDefault="43E5195A"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Koncert </w:t>
      </w:r>
      <w:r w:rsidR="6FE1B313" w:rsidRPr="005710E8">
        <w:rPr>
          <w:rFonts w:ascii="Arial" w:eastAsia="Arial" w:hAnsi="Arial" w:cs="Arial"/>
          <w:color w:val="000000" w:themeColor="text1"/>
        </w:rPr>
        <w:t>„</w:t>
      </w:r>
      <w:r w:rsidRPr="005710E8">
        <w:rPr>
          <w:rFonts w:ascii="Arial" w:eastAsia="Arial" w:hAnsi="Arial" w:cs="Arial"/>
          <w:color w:val="000000" w:themeColor="text1"/>
        </w:rPr>
        <w:t>W Jego ranach uzdrowienie</w:t>
      </w:r>
      <w:r w:rsidR="35D8248A" w:rsidRPr="005710E8">
        <w:rPr>
          <w:rFonts w:ascii="Arial" w:eastAsia="Arial" w:hAnsi="Arial" w:cs="Arial"/>
          <w:color w:val="000000" w:themeColor="text1"/>
        </w:rPr>
        <w:t>”</w:t>
      </w:r>
      <w:r w:rsidRPr="005710E8">
        <w:rPr>
          <w:rFonts w:ascii="Arial" w:eastAsia="Arial" w:hAnsi="Arial" w:cs="Arial"/>
          <w:color w:val="000000" w:themeColor="text1"/>
        </w:rPr>
        <w:t xml:space="preserve"> wpisuje się w tradycję wspólnego przeżywania Triduum Paschalnego. Poprzez dobór pieśni i charakter narracji z użyciem tekstów pasyjnych z Ewangelii oddaje atmosferę duchowego wyciszenia i refleksji, umożliwiając wiernym przeżywanie Męki pańskiej. Koncert odb</w:t>
      </w:r>
      <w:r w:rsidR="7069EB5C" w:rsidRPr="005710E8">
        <w:rPr>
          <w:rFonts w:ascii="Arial" w:eastAsia="Arial" w:hAnsi="Arial" w:cs="Arial"/>
          <w:color w:val="000000" w:themeColor="text1"/>
        </w:rPr>
        <w:t>ył</w:t>
      </w:r>
      <w:r w:rsidRPr="005710E8">
        <w:rPr>
          <w:rFonts w:ascii="Arial" w:eastAsia="Arial" w:hAnsi="Arial" w:cs="Arial"/>
          <w:color w:val="000000" w:themeColor="text1"/>
        </w:rPr>
        <w:t xml:space="preserve"> się w Sanktuarium Pasyjno-Maryjnym w Kalwarii Zebrzydowskiej</w:t>
      </w:r>
      <w:r w:rsidR="00DB74A4">
        <w:rPr>
          <w:rFonts w:ascii="Arial" w:eastAsia="Arial" w:hAnsi="Arial" w:cs="Arial"/>
          <w:color w:val="000000" w:themeColor="text1"/>
        </w:rPr>
        <w:t>.</w:t>
      </w:r>
      <w:r w:rsidRPr="005710E8">
        <w:rPr>
          <w:rFonts w:ascii="Arial" w:eastAsia="Arial" w:hAnsi="Arial" w:cs="Arial"/>
          <w:color w:val="000000" w:themeColor="text1"/>
        </w:rPr>
        <w:t xml:space="preserve"> </w:t>
      </w:r>
      <w:r w:rsidR="472386F9" w:rsidRPr="005710E8">
        <w:rPr>
          <w:rFonts w:ascii="Arial" w:eastAsia="Arial" w:hAnsi="Arial" w:cs="Arial"/>
          <w:color w:val="000000" w:themeColor="text1"/>
        </w:rPr>
        <w:t>U</w:t>
      </w:r>
      <w:r w:rsidRPr="005710E8">
        <w:rPr>
          <w:rFonts w:ascii="Arial" w:eastAsia="Arial" w:hAnsi="Arial" w:cs="Arial"/>
          <w:color w:val="000000" w:themeColor="text1"/>
        </w:rPr>
        <w:t xml:space="preserve">słyszymy </w:t>
      </w:r>
      <w:r w:rsidR="7E98F05F" w:rsidRPr="005710E8">
        <w:rPr>
          <w:rFonts w:ascii="Arial" w:eastAsia="Arial" w:hAnsi="Arial" w:cs="Arial"/>
          <w:color w:val="000000" w:themeColor="text1"/>
        </w:rPr>
        <w:t xml:space="preserve">w nim </w:t>
      </w:r>
      <w:r w:rsidRPr="005710E8">
        <w:rPr>
          <w:rFonts w:ascii="Arial" w:eastAsia="Arial" w:hAnsi="Arial" w:cs="Arial"/>
          <w:color w:val="000000" w:themeColor="text1"/>
        </w:rPr>
        <w:t xml:space="preserve">tradycyjne pieśni pasyjne, pieśni wielkopostne, śpiewane we wspólnotach religijnych i pieśni liturgiczne obecne w nabożeństwach wielkopostnych </w:t>
      </w:r>
      <w:r w:rsidR="4373634F" w:rsidRPr="005710E8">
        <w:rPr>
          <w:rFonts w:ascii="Arial" w:eastAsia="Arial" w:hAnsi="Arial" w:cs="Arial"/>
          <w:color w:val="000000" w:themeColor="text1"/>
        </w:rPr>
        <w:t>k</w:t>
      </w:r>
      <w:r w:rsidRPr="005710E8">
        <w:rPr>
          <w:rFonts w:ascii="Arial" w:eastAsia="Arial" w:hAnsi="Arial" w:cs="Arial"/>
          <w:color w:val="000000" w:themeColor="text1"/>
        </w:rPr>
        <w:t>ościoła katolickiego. Wystąpią: Piotr Cugowski, Maciej Miecznikowski, Olga Szomańska, Beata Bednarz, Mietek Szcześniak, T</w:t>
      </w:r>
      <w:r w:rsidR="00AD339B" w:rsidRPr="005710E8">
        <w:rPr>
          <w:rFonts w:ascii="Arial" w:eastAsia="Arial" w:hAnsi="Arial" w:cs="Arial"/>
          <w:color w:val="000000" w:themeColor="text1"/>
        </w:rPr>
        <w:t>ullia</w:t>
      </w:r>
      <w:r w:rsidRPr="005710E8">
        <w:rPr>
          <w:rFonts w:ascii="Arial" w:eastAsia="Arial" w:hAnsi="Arial" w:cs="Arial"/>
          <w:color w:val="000000" w:themeColor="text1"/>
        </w:rPr>
        <w:t xml:space="preserve">. Towarzyszyć im będzie </w:t>
      </w:r>
      <w:r w:rsidR="00DB74A4">
        <w:rPr>
          <w:rFonts w:ascii="Arial" w:eastAsia="Arial" w:hAnsi="Arial" w:cs="Arial"/>
          <w:color w:val="000000" w:themeColor="text1"/>
        </w:rPr>
        <w:t>or</w:t>
      </w:r>
      <w:r w:rsidRPr="005710E8">
        <w:rPr>
          <w:rFonts w:ascii="Arial" w:eastAsia="Arial" w:hAnsi="Arial" w:cs="Arial"/>
          <w:color w:val="000000" w:themeColor="text1"/>
        </w:rPr>
        <w:t>kiestra pod kierunkiem Adama Skrzypka, Męski zespół muzyki cerkiewnej IKOS</w:t>
      </w:r>
      <w:r w:rsidR="00DB74A4">
        <w:rPr>
          <w:rFonts w:ascii="Arial" w:eastAsia="Arial" w:hAnsi="Arial" w:cs="Arial"/>
          <w:color w:val="000000" w:themeColor="text1"/>
        </w:rPr>
        <w:t xml:space="preserve"> i </w:t>
      </w:r>
      <w:r w:rsidRPr="005710E8">
        <w:rPr>
          <w:rFonts w:ascii="Arial" w:eastAsia="Arial" w:hAnsi="Arial" w:cs="Arial"/>
          <w:color w:val="000000" w:themeColor="text1"/>
        </w:rPr>
        <w:t xml:space="preserve">Chłopięcy Chór Narodowego Forum Muzyki. Narratorem koncertu </w:t>
      </w:r>
      <w:r w:rsidR="00DB74A4">
        <w:rPr>
          <w:rFonts w:ascii="Arial" w:eastAsia="Arial" w:hAnsi="Arial" w:cs="Arial"/>
          <w:color w:val="000000" w:themeColor="text1"/>
        </w:rPr>
        <w:t xml:space="preserve">będzie </w:t>
      </w:r>
      <w:r w:rsidRPr="005710E8">
        <w:rPr>
          <w:rFonts w:ascii="Arial" w:eastAsia="Arial" w:hAnsi="Arial" w:cs="Arial"/>
          <w:color w:val="000000" w:themeColor="text1"/>
        </w:rPr>
        <w:t>Artur Żmijewski.</w:t>
      </w:r>
    </w:p>
    <w:p w14:paraId="3B1EA830" w14:textId="3142BD77" w:rsidR="6A1B40E0" w:rsidRPr="005710E8" w:rsidRDefault="6A1B40E0" w:rsidP="005710E8">
      <w:pPr>
        <w:spacing w:after="0" w:line="360" w:lineRule="auto"/>
        <w:jc w:val="both"/>
        <w:rPr>
          <w:rFonts w:ascii="Arial" w:eastAsia="Arial" w:hAnsi="Arial" w:cs="Arial"/>
        </w:rPr>
      </w:pPr>
      <w:r w:rsidRPr="005710E8">
        <w:rPr>
          <w:rFonts w:ascii="Arial" w:eastAsia="Arial" w:hAnsi="Arial" w:cs="Arial"/>
        </w:rPr>
        <w:t>Reżyser</w:t>
      </w:r>
      <w:r w:rsidR="6FD379F9" w:rsidRPr="005710E8">
        <w:rPr>
          <w:rFonts w:ascii="Arial" w:eastAsia="Arial" w:hAnsi="Arial" w:cs="Arial"/>
        </w:rPr>
        <w:t>ia</w:t>
      </w:r>
      <w:r w:rsidRPr="005710E8">
        <w:rPr>
          <w:rFonts w:ascii="Arial" w:eastAsia="Arial" w:hAnsi="Arial" w:cs="Arial"/>
        </w:rPr>
        <w:t>: Beata Szymańska</w:t>
      </w:r>
    </w:p>
    <w:p w14:paraId="42141FB2" w14:textId="04FFF2A3" w:rsidR="5607E80A" w:rsidRPr="005710E8" w:rsidRDefault="5607E80A" w:rsidP="005710E8">
      <w:pPr>
        <w:spacing w:line="360" w:lineRule="auto"/>
        <w:jc w:val="both"/>
        <w:rPr>
          <w:rFonts w:ascii="Arial" w:eastAsia="Arial" w:hAnsi="Arial" w:cs="Arial"/>
          <w:b/>
          <w:bCs/>
          <w:color w:val="000000" w:themeColor="text1"/>
        </w:rPr>
      </w:pPr>
    </w:p>
    <w:p w14:paraId="3F20C0A7" w14:textId="4EB6EA93" w:rsidR="01901038" w:rsidRPr="005710E8" w:rsidRDefault="01901038" w:rsidP="005710E8">
      <w:pPr>
        <w:spacing w:after="0" w:line="360" w:lineRule="auto"/>
        <w:jc w:val="both"/>
        <w:rPr>
          <w:rFonts w:ascii="Arial" w:eastAsia="Arial" w:hAnsi="Arial" w:cs="Arial"/>
          <w:b/>
          <w:bCs/>
          <w:color w:val="000000" w:themeColor="text1"/>
        </w:rPr>
      </w:pPr>
      <w:r w:rsidRPr="005710E8">
        <w:rPr>
          <w:rFonts w:ascii="Arial" w:eastAsia="Arial" w:hAnsi="Arial" w:cs="Arial"/>
          <w:b/>
          <w:bCs/>
          <w:color w:val="000000" w:themeColor="text1"/>
        </w:rPr>
        <w:t>ECCE HOMO. PIEŚNI PASYJNE. MARIA POMIANOWSKA ENSEMBLE</w:t>
      </w:r>
    </w:p>
    <w:p w14:paraId="21245F5C" w14:textId="03ADF9A2" w:rsidR="01901038" w:rsidRPr="005710E8" w:rsidRDefault="01901038"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17</w:t>
      </w:r>
      <w:r w:rsidR="38A97B1B" w:rsidRPr="005710E8">
        <w:rPr>
          <w:rFonts w:ascii="Arial" w:eastAsia="Arial" w:hAnsi="Arial" w:cs="Arial"/>
          <w:color w:val="000000" w:themeColor="text1"/>
        </w:rPr>
        <w:t>:</w:t>
      </w:r>
      <w:r w:rsidRPr="005710E8">
        <w:rPr>
          <w:rFonts w:ascii="Arial" w:eastAsia="Arial" w:hAnsi="Arial" w:cs="Arial"/>
          <w:color w:val="000000" w:themeColor="text1"/>
        </w:rPr>
        <w:t>20</w:t>
      </w:r>
    </w:p>
    <w:p w14:paraId="696E49C6" w14:textId="1A11765A" w:rsidR="01901038" w:rsidRPr="005710E8" w:rsidRDefault="01901038"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Wielki Piątek to </w:t>
      </w:r>
      <w:r w:rsidR="00DB74A4" w:rsidRPr="005710E8">
        <w:rPr>
          <w:rFonts w:ascii="Arial" w:eastAsia="Arial" w:hAnsi="Arial" w:cs="Arial"/>
          <w:color w:val="000000" w:themeColor="text1"/>
        </w:rPr>
        <w:t xml:space="preserve">dla chrześcijan absolutnie wyjątkowy </w:t>
      </w:r>
      <w:r w:rsidRPr="005710E8">
        <w:rPr>
          <w:rFonts w:ascii="Arial" w:eastAsia="Arial" w:hAnsi="Arial" w:cs="Arial"/>
          <w:color w:val="000000" w:themeColor="text1"/>
        </w:rPr>
        <w:t>dzień głębokiej refleksji, w którym rozważana jest Męka Pańska. W atmosferę Wielkiego Piątku wpis</w:t>
      </w:r>
      <w:r w:rsidR="00DB74A4">
        <w:rPr>
          <w:rFonts w:ascii="Arial" w:eastAsia="Arial" w:hAnsi="Arial" w:cs="Arial"/>
          <w:color w:val="000000" w:themeColor="text1"/>
        </w:rPr>
        <w:t>uje</w:t>
      </w:r>
      <w:r w:rsidRPr="005710E8">
        <w:rPr>
          <w:rFonts w:ascii="Arial" w:eastAsia="Arial" w:hAnsi="Arial" w:cs="Arial"/>
          <w:color w:val="000000" w:themeColor="text1"/>
        </w:rPr>
        <w:t xml:space="preserve"> się koncert, podczas którego usłyszymy dobrze znane, polskie pieśni wielkopostne takie jak: </w:t>
      </w:r>
      <w:r w:rsidR="0BE53D31" w:rsidRPr="005710E8">
        <w:rPr>
          <w:rFonts w:ascii="Arial" w:eastAsia="Arial" w:hAnsi="Arial" w:cs="Arial"/>
          <w:color w:val="000000" w:themeColor="text1"/>
        </w:rPr>
        <w:t>„</w:t>
      </w:r>
      <w:r w:rsidRPr="005710E8">
        <w:rPr>
          <w:rFonts w:ascii="Arial" w:eastAsia="Arial" w:hAnsi="Arial" w:cs="Arial"/>
          <w:color w:val="000000" w:themeColor="text1"/>
        </w:rPr>
        <w:t>Ogrodzie Oliwny</w:t>
      </w:r>
      <w:r w:rsidR="3D31C679" w:rsidRPr="005710E8">
        <w:rPr>
          <w:rFonts w:ascii="Arial" w:eastAsia="Arial" w:hAnsi="Arial" w:cs="Arial"/>
          <w:color w:val="000000" w:themeColor="text1"/>
        </w:rPr>
        <w:t>”</w:t>
      </w:r>
      <w:r w:rsidR="757E4E60" w:rsidRPr="005710E8">
        <w:rPr>
          <w:rFonts w:ascii="Arial" w:eastAsia="Arial" w:hAnsi="Arial" w:cs="Arial"/>
          <w:color w:val="000000" w:themeColor="text1"/>
        </w:rPr>
        <w:t xml:space="preserve">, </w:t>
      </w:r>
      <w:r w:rsidR="06DEED35" w:rsidRPr="005710E8">
        <w:rPr>
          <w:rFonts w:ascii="Arial" w:eastAsia="Arial" w:hAnsi="Arial" w:cs="Arial"/>
          <w:color w:val="000000" w:themeColor="text1"/>
        </w:rPr>
        <w:t>„</w:t>
      </w:r>
      <w:r w:rsidRPr="005710E8">
        <w:rPr>
          <w:rFonts w:ascii="Arial" w:eastAsia="Arial" w:hAnsi="Arial" w:cs="Arial"/>
          <w:color w:val="000000" w:themeColor="text1"/>
        </w:rPr>
        <w:t>Krzyżu Święty</w:t>
      </w:r>
      <w:r w:rsidR="7029F872" w:rsidRPr="005710E8">
        <w:rPr>
          <w:rFonts w:ascii="Arial" w:eastAsia="Arial" w:hAnsi="Arial" w:cs="Arial"/>
          <w:color w:val="000000" w:themeColor="text1"/>
        </w:rPr>
        <w:t>”</w:t>
      </w:r>
      <w:r w:rsidR="757E4E60" w:rsidRPr="005710E8">
        <w:rPr>
          <w:rFonts w:ascii="Arial" w:eastAsia="Arial" w:hAnsi="Arial" w:cs="Arial"/>
          <w:color w:val="000000" w:themeColor="text1"/>
        </w:rPr>
        <w:t xml:space="preserve">, </w:t>
      </w:r>
      <w:r w:rsidR="30DDC9E8" w:rsidRPr="005710E8">
        <w:rPr>
          <w:rFonts w:ascii="Arial" w:eastAsia="Arial" w:hAnsi="Arial" w:cs="Arial"/>
          <w:color w:val="000000" w:themeColor="text1"/>
        </w:rPr>
        <w:t>„</w:t>
      </w:r>
      <w:r w:rsidRPr="005710E8">
        <w:rPr>
          <w:rFonts w:ascii="Arial" w:eastAsia="Arial" w:hAnsi="Arial" w:cs="Arial"/>
          <w:color w:val="000000" w:themeColor="text1"/>
        </w:rPr>
        <w:t>Gorzkie Żale</w:t>
      </w:r>
      <w:r w:rsidR="227C06CC" w:rsidRPr="005710E8">
        <w:rPr>
          <w:rFonts w:ascii="Arial" w:eastAsia="Arial" w:hAnsi="Arial" w:cs="Arial"/>
          <w:color w:val="000000" w:themeColor="text1"/>
        </w:rPr>
        <w:t>”</w:t>
      </w:r>
      <w:r w:rsidR="757E4E60" w:rsidRPr="005710E8">
        <w:rPr>
          <w:rFonts w:ascii="Arial" w:eastAsia="Arial" w:hAnsi="Arial" w:cs="Arial"/>
          <w:color w:val="000000" w:themeColor="text1"/>
        </w:rPr>
        <w:t>.</w:t>
      </w:r>
      <w:r w:rsidRPr="005710E8">
        <w:rPr>
          <w:rFonts w:ascii="Arial" w:eastAsia="Arial" w:hAnsi="Arial" w:cs="Arial"/>
          <w:color w:val="000000" w:themeColor="text1"/>
        </w:rPr>
        <w:t xml:space="preserve"> Temat pasyjny połączył dwie niezwykłe osobowości muzyczne </w:t>
      </w:r>
      <w:r w:rsidR="00402C08" w:rsidRPr="005710E8">
        <w:rPr>
          <w:rFonts w:ascii="Arial" w:eastAsia="Arial" w:hAnsi="Arial" w:cs="Arial"/>
          <w:color w:val="000000" w:themeColor="text1"/>
        </w:rPr>
        <w:t>–</w:t>
      </w:r>
      <w:r w:rsidRPr="005710E8">
        <w:rPr>
          <w:rFonts w:ascii="Arial" w:eastAsia="Arial" w:hAnsi="Arial" w:cs="Arial"/>
          <w:color w:val="000000" w:themeColor="text1"/>
        </w:rPr>
        <w:t xml:space="preserve"> Marię Pomianowską oraz Grażynę Auguścik. Niesamowita wrażliwość i wierność tradycyjnemu wykonawstwu, które są cechą charakterystyczną zespołu Maria Pomianowska Ensemble, pozwolą usłyszeć dawne pieśni w oryginalnych aranżacjach łączących muzykę klasyczną z ludową.</w:t>
      </w:r>
    </w:p>
    <w:p w14:paraId="40A1630A" w14:textId="3150A435" w:rsidR="01901038" w:rsidRPr="005710E8" w:rsidRDefault="01901038"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Reżyseria: Małgorzata Kosturkiewicz</w:t>
      </w:r>
    </w:p>
    <w:p w14:paraId="082A8628" w14:textId="2D5ED0A6" w:rsidR="5607E80A" w:rsidRPr="005710E8" w:rsidRDefault="5607E80A" w:rsidP="005710E8">
      <w:pPr>
        <w:spacing w:line="360" w:lineRule="auto"/>
        <w:jc w:val="both"/>
        <w:rPr>
          <w:rFonts w:ascii="Arial" w:eastAsia="Arial" w:hAnsi="Arial" w:cs="Arial"/>
          <w:color w:val="000000" w:themeColor="text1"/>
        </w:rPr>
      </w:pPr>
    </w:p>
    <w:p w14:paraId="022A8B0B" w14:textId="398ADB2D" w:rsidR="69F115B7" w:rsidRPr="005710E8" w:rsidRDefault="00B47861" w:rsidP="005710E8">
      <w:pPr>
        <w:spacing w:after="0" w:line="360" w:lineRule="auto"/>
        <w:jc w:val="both"/>
        <w:rPr>
          <w:rFonts w:ascii="Arial" w:eastAsia="Arial" w:hAnsi="Arial" w:cs="Arial"/>
          <w:color w:val="FF0000"/>
        </w:rPr>
      </w:pPr>
      <w:r w:rsidRPr="00B47861">
        <w:rPr>
          <w:rFonts w:ascii="Arial" w:eastAsia="Arial" w:hAnsi="Arial" w:cs="Arial"/>
          <w:b/>
          <w:bCs/>
          <w:color w:val="000000" w:themeColor="text1"/>
        </w:rPr>
        <w:t>TRANSMISJA LITURGII MĘKI PAŃSKIEJ Z SANKTUARIUM MATKI BOŻEJ NA JASNEJ GÓRZE</w:t>
      </w:r>
      <w:r w:rsidR="69F115B7" w:rsidRPr="005710E8">
        <w:rPr>
          <w:rFonts w:ascii="Arial" w:eastAsia="Arial" w:hAnsi="Arial" w:cs="Arial"/>
          <w:b/>
          <w:bCs/>
          <w:color w:val="000000" w:themeColor="text1"/>
        </w:rPr>
        <w:t>,</w:t>
      </w:r>
      <w:r w:rsidR="69F115B7" w:rsidRPr="005710E8">
        <w:rPr>
          <w:rFonts w:ascii="Arial" w:eastAsia="Arial" w:hAnsi="Arial" w:cs="Arial"/>
          <w:color w:val="000000" w:themeColor="text1"/>
        </w:rPr>
        <w:t xml:space="preserve"> </w:t>
      </w:r>
      <w:r>
        <w:rPr>
          <w:rFonts w:ascii="Arial" w:eastAsia="Arial" w:hAnsi="Arial" w:cs="Arial"/>
          <w:i/>
          <w:iCs/>
          <w:color w:val="FF0000"/>
        </w:rPr>
        <w:t>na żywo</w:t>
      </w:r>
    </w:p>
    <w:p w14:paraId="71213953" w14:textId="61B13C67" w:rsidR="69F115B7" w:rsidRPr="005710E8" w:rsidRDefault="69F115B7"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18</w:t>
      </w:r>
      <w:r w:rsidR="76107EA4" w:rsidRPr="005710E8">
        <w:rPr>
          <w:rFonts w:ascii="Arial" w:eastAsia="Arial" w:hAnsi="Arial" w:cs="Arial"/>
          <w:color w:val="000000" w:themeColor="text1"/>
        </w:rPr>
        <w:t>:</w:t>
      </w:r>
      <w:r w:rsidRPr="005710E8">
        <w:rPr>
          <w:rFonts w:ascii="Arial" w:eastAsia="Arial" w:hAnsi="Arial" w:cs="Arial"/>
          <w:color w:val="000000" w:themeColor="text1"/>
        </w:rPr>
        <w:t>00</w:t>
      </w:r>
    </w:p>
    <w:p w14:paraId="6BFD3B51" w14:textId="35B96987" w:rsidR="69F115B7" w:rsidRPr="005710E8" w:rsidRDefault="00B47861" w:rsidP="005710E8">
      <w:pPr>
        <w:spacing w:after="0" w:line="360" w:lineRule="auto"/>
        <w:jc w:val="both"/>
        <w:rPr>
          <w:rFonts w:ascii="Arial" w:eastAsia="Arial" w:hAnsi="Arial" w:cs="Arial"/>
          <w:color w:val="000000" w:themeColor="text1"/>
        </w:rPr>
      </w:pPr>
      <w:r w:rsidRPr="00B47861">
        <w:rPr>
          <w:rFonts w:ascii="Arial" w:eastAsia="Arial" w:hAnsi="Arial" w:cs="Arial"/>
          <w:color w:val="000000" w:themeColor="text1"/>
        </w:rPr>
        <w:t xml:space="preserve">Wielki Piątek to dzień Krzyża. Po południu odprawiana jest Liturgia Męki Pańskiej. Centralnym wydarzeniem liturgii wielkopiątkowej jest adoracja Krzyża. Zasłonięty fioletowym suknem wnosi się przed ołtarz. Po liturgii Krzyż zostaje w widocznym i dostępnym miejscu, tak by każdy wierny mógł go adorować. </w:t>
      </w:r>
    </w:p>
    <w:p w14:paraId="34D72D89" w14:textId="627C4677" w:rsidR="5607E80A" w:rsidRPr="005710E8" w:rsidRDefault="5607E80A" w:rsidP="005710E8">
      <w:pPr>
        <w:spacing w:line="360" w:lineRule="auto"/>
        <w:jc w:val="both"/>
        <w:rPr>
          <w:rFonts w:ascii="Arial" w:eastAsia="Arial" w:hAnsi="Arial" w:cs="Arial"/>
          <w:color w:val="000000" w:themeColor="text1"/>
        </w:rPr>
      </w:pPr>
    </w:p>
    <w:p w14:paraId="2F10B190" w14:textId="7B8D1610" w:rsidR="50573FB7" w:rsidRPr="005710E8" w:rsidRDefault="2421912B" w:rsidP="005710E8">
      <w:pPr>
        <w:spacing w:after="0" w:line="360" w:lineRule="auto"/>
        <w:jc w:val="both"/>
        <w:rPr>
          <w:rFonts w:ascii="Arial" w:eastAsia="Arial" w:hAnsi="Arial" w:cs="Arial"/>
          <w:i/>
          <w:iCs/>
          <w:color w:val="FF0000"/>
        </w:rPr>
      </w:pPr>
      <w:r w:rsidRPr="005710E8">
        <w:rPr>
          <w:rFonts w:ascii="Arial" w:eastAsia="Arial" w:hAnsi="Arial" w:cs="Arial"/>
          <w:b/>
          <w:bCs/>
          <w:color w:val="000000" w:themeColor="text1"/>
        </w:rPr>
        <w:t>LEŚNICZÓWKA</w:t>
      </w:r>
      <w:r w:rsidR="7F4A65A1" w:rsidRPr="005710E8">
        <w:rPr>
          <w:rFonts w:ascii="Arial" w:eastAsia="Arial" w:hAnsi="Arial" w:cs="Arial"/>
          <w:b/>
          <w:bCs/>
          <w:color w:val="000000" w:themeColor="text1"/>
        </w:rPr>
        <w:t>,</w:t>
      </w:r>
      <w:r w:rsidR="6B3E94EC" w:rsidRPr="005710E8">
        <w:rPr>
          <w:rFonts w:ascii="Arial" w:eastAsia="Arial" w:hAnsi="Arial" w:cs="Arial"/>
          <w:b/>
          <w:bCs/>
          <w:color w:val="000000" w:themeColor="text1"/>
        </w:rPr>
        <w:t xml:space="preserve"> odc. </w:t>
      </w:r>
      <w:r w:rsidR="648EF097" w:rsidRPr="005710E8">
        <w:rPr>
          <w:rFonts w:ascii="Arial" w:eastAsia="Arial" w:hAnsi="Arial" w:cs="Arial"/>
          <w:b/>
          <w:bCs/>
          <w:color w:val="000000" w:themeColor="text1"/>
        </w:rPr>
        <w:t xml:space="preserve">367, </w:t>
      </w:r>
      <w:r w:rsidR="648EF097" w:rsidRPr="00FF29FB">
        <w:rPr>
          <w:rFonts w:ascii="Arial" w:eastAsia="Arial" w:hAnsi="Arial" w:cs="Arial"/>
          <w:bCs/>
          <w:i/>
          <w:iCs/>
          <w:color w:val="FF0000"/>
        </w:rPr>
        <w:t>premiera</w:t>
      </w:r>
    </w:p>
    <w:p w14:paraId="73BB9F1A" w14:textId="35A080E4" w:rsidR="69F115B7" w:rsidRPr="005710E8" w:rsidRDefault="69F115B7"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4FCFF8D6" w:rsidRPr="005710E8">
        <w:rPr>
          <w:rFonts w:ascii="Arial" w:eastAsia="Arial" w:hAnsi="Arial" w:cs="Arial"/>
          <w:color w:val="000000" w:themeColor="text1"/>
        </w:rPr>
        <w:t>20:</w:t>
      </w:r>
      <w:r w:rsidRPr="005710E8">
        <w:rPr>
          <w:rFonts w:ascii="Arial" w:eastAsia="Arial" w:hAnsi="Arial" w:cs="Arial"/>
          <w:color w:val="000000" w:themeColor="text1"/>
        </w:rPr>
        <w:t>30</w:t>
      </w:r>
    </w:p>
    <w:p w14:paraId="6D2ACD61" w14:textId="5005C32F" w:rsidR="361048B4" w:rsidRPr="005710E8" w:rsidRDefault="361048B4"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Łucja kontynuuje swoje zeznania – na zakończenie oświadcza, że odeszła od Jacka, bo ten ją bił! Magda nie może uwierzyć, w to</w:t>
      </w:r>
      <w:r w:rsidR="00FF29FB">
        <w:rPr>
          <w:rFonts w:ascii="Arial" w:eastAsia="Arial" w:hAnsi="Arial" w:cs="Arial"/>
          <w:color w:val="000000" w:themeColor="text1"/>
        </w:rPr>
        <w:t>,</w:t>
      </w:r>
      <w:r w:rsidRPr="005710E8">
        <w:rPr>
          <w:rFonts w:ascii="Arial" w:eastAsia="Arial" w:hAnsi="Arial" w:cs="Arial"/>
          <w:color w:val="000000" w:themeColor="text1"/>
        </w:rPr>
        <w:t xml:space="preserve"> co słyszy</w:t>
      </w:r>
      <w:r w:rsidR="00DB74A4">
        <w:rPr>
          <w:rFonts w:ascii="Arial" w:eastAsia="Arial" w:hAnsi="Arial" w:cs="Arial"/>
          <w:color w:val="000000" w:themeColor="text1"/>
        </w:rPr>
        <w:t>.</w:t>
      </w:r>
      <w:r w:rsidRPr="005710E8">
        <w:rPr>
          <w:rFonts w:ascii="Arial" w:eastAsia="Arial" w:hAnsi="Arial" w:cs="Arial"/>
          <w:color w:val="000000" w:themeColor="text1"/>
        </w:rPr>
        <w:t xml:space="preserve"> Tymczasem w ośrodku zjawia się sołtys. Gałek oświadcza przygnębionym nastolatkom, że niebawem będą musieli się wyprowadzić! Wojtek jest wściekły. Anna oświadcza Kasi, że następnego dnia wyjeżdża z Leśniczówki.   </w:t>
      </w:r>
    </w:p>
    <w:p w14:paraId="3AD810E6" w14:textId="2C884158" w:rsidR="5607E80A" w:rsidRPr="005710E8" w:rsidRDefault="5607E80A" w:rsidP="005710E8">
      <w:pPr>
        <w:spacing w:after="0" w:line="360" w:lineRule="auto"/>
        <w:jc w:val="both"/>
        <w:rPr>
          <w:rFonts w:ascii="Arial" w:eastAsia="Arial" w:hAnsi="Arial" w:cs="Arial"/>
          <w:b/>
          <w:bCs/>
          <w:color w:val="000000" w:themeColor="text1"/>
        </w:rPr>
      </w:pPr>
    </w:p>
    <w:p w14:paraId="12ED5DDE" w14:textId="24C2AECA" w:rsidR="00DD7512" w:rsidRPr="005710E8" w:rsidRDefault="00992441" w:rsidP="005710E8">
      <w:pPr>
        <w:spacing w:after="0" w:line="360" w:lineRule="auto"/>
        <w:jc w:val="both"/>
        <w:rPr>
          <w:rFonts w:ascii="Arial" w:eastAsia="Arial" w:hAnsi="Arial" w:cs="Arial"/>
          <w:i/>
          <w:iCs/>
          <w:color w:val="FF0000"/>
        </w:rPr>
      </w:pPr>
      <w:r w:rsidRPr="00992441">
        <w:rPr>
          <w:rFonts w:ascii="Arial" w:eastAsia="Arial" w:hAnsi="Arial" w:cs="Arial"/>
          <w:b/>
          <w:bCs/>
          <w:color w:val="000000" w:themeColor="text1"/>
        </w:rPr>
        <w:t>DROGA KRZYŻOWA Z UDZIAŁEM PAPIEŻA FRANCISZKA – TRANSMISJA Z WATYKANU</w:t>
      </w:r>
      <w:r>
        <w:rPr>
          <w:rFonts w:ascii="Arial" w:eastAsia="Arial" w:hAnsi="Arial" w:cs="Arial"/>
          <w:b/>
          <w:bCs/>
          <w:color w:val="000000" w:themeColor="text1"/>
        </w:rPr>
        <w:t>,</w:t>
      </w:r>
      <w:r w:rsidRPr="00992441">
        <w:rPr>
          <w:rFonts w:ascii="Arial" w:eastAsia="Arial" w:hAnsi="Arial" w:cs="Arial"/>
          <w:b/>
          <w:bCs/>
          <w:color w:val="000000" w:themeColor="text1"/>
        </w:rPr>
        <w:t xml:space="preserve"> </w:t>
      </w:r>
      <w:r>
        <w:rPr>
          <w:rFonts w:ascii="Arial" w:eastAsia="Arial" w:hAnsi="Arial" w:cs="Arial"/>
          <w:i/>
          <w:iCs/>
          <w:color w:val="FF0000"/>
        </w:rPr>
        <w:t>na żywo</w:t>
      </w:r>
    </w:p>
    <w:p w14:paraId="4BB30576" w14:textId="0831CEDE" w:rsidR="001A0457" w:rsidRPr="005710E8" w:rsidRDefault="69F115B7"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59EA04C0" w:rsidRPr="005710E8">
        <w:rPr>
          <w:rFonts w:ascii="Arial" w:eastAsia="Arial" w:hAnsi="Arial" w:cs="Arial"/>
          <w:color w:val="000000" w:themeColor="text1"/>
        </w:rPr>
        <w:t>2</w:t>
      </w:r>
      <w:r w:rsidRPr="005710E8">
        <w:rPr>
          <w:rFonts w:ascii="Arial" w:eastAsia="Arial" w:hAnsi="Arial" w:cs="Arial"/>
          <w:color w:val="000000" w:themeColor="text1"/>
        </w:rPr>
        <w:t>0</w:t>
      </w:r>
      <w:r w:rsidR="59EA04C0" w:rsidRPr="005710E8">
        <w:rPr>
          <w:rFonts w:ascii="Arial" w:eastAsia="Arial" w:hAnsi="Arial" w:cs="Arial"/>
          <w:color w:val="000000" w:themeColor="text1"/>
        </w:rPr>
        <w:t>:55</w:t>
      </w:r>
    </w:p>
    <w:p w14:paraId="0A40F1DB" w14:textId="104C97EB" w:rsidR="5C948D50" w:rsidRPr="005710E8" w:rsidRDefault="00992441" w:rsidP="005710E8">
      <w:pPr>
        <w:spacing w:after="0" w:line="360" w:lineRule="auto"/>
        <w:jc w:val="both"/>
        <w:rPr>
          <w:rFonts w:ascii="Arial" w:eastAsia="Arial" w:hAnsi="Arial" w:cs="Arial"/>
          <w:color w:val="000000" w:themeColor="text1"/>
        </w:rPr>
      </w:pPr>
      <w:r w:rsidRPr="00992441">
        <w:rPr>
          <w:rFonts w:ascii="Arial" w:eastAsia="Arial" w:hAnsi="Arial" w:cs="Arial"/>
          <w:color w:val="000000" w:themeColor="text1"/>
        </w:rPr>
        <w:t xml:space="preserve">Droga Krzyżowa </w:t>
      </w:r>
      <w:r w:rsidR="00DB74A4">
        <w:rPr>
          <w:rFonts w:ascii="Arial" w:eastAsia="Arial" w:hAnsi="Arial" w:cs="Arial"/>
          <w:color w:val="000000" w:themeColor="text1"/>
        </w:rPr>
        <w:t xml:space="preserve">z udziałem papieża Franciszka ponownie </w:t>
      </w:r>
      <w:r w:rsidRPr="00992441">
        <w:rPr>
          <w:rFonts w:ascii="Arial" w:eastAsia="Arial" w:hAnsi="Arial" w:cs="Arial"/>
          <w:color w:val="000000" w:themeColor="text1"/>
        </w:rPr>
        <w:t>odbędzie się na placu św. Piotra. Z powodu pandemii przeniesiono ją z Koloseum. Rozważania przygotowane zostały przez skautów z Umbrii oraz dzieci i młodzież z jednej z rzymskich parafii</w:t>
      </w:r>
      <w:r w:rsidR="00DB74A4">
        <w:rPr>
          <w:rFonts w:ascii="Arial" w:eastAsia="Arial" w:hAnsi="Arial" w:cs="Arial"/>
          <w:color w:val="000000" w:themeColor="text1"/>
        </w:rPr>
        <w:t xml:space="preserve">. </w:t>
      </w:r>
      <w:r w:rsidRPr="00992441">
        <w:rPr>
          <w:rFonts w:ascii="Arial" w:eastAsia="Arial" w:hAnsi="Arial" w:cs="Arial"/>
          <w:color w:val="000000" w:themeColor="text1"/>
        </w:rPr>
        <w:t>Rozważaniom towarzyszyć będą specjalne rysunki przygotowane przez dzieci z dwóch rzymskich domów opieki</w:t>
      </w:r>
      <w:r w:rsidR="5C948D50" w:rsidRPr="005710E8">
        <w:rPr>
          <w:rFonts w:ascii="Arial" w:eastAsia="Arial" w:hAnsi="Arial" w:cs="Arial"/>
          <w:color w:val="000000" w:themeColor="text1"/>
        </w:rPr>
        <w:t>.</w:t>
      </w:r>
    </w:p>
    <w:p w14:paraId="71009C14" w14:textId="0831CEDE" w:rsidR="0C3C1CB0" w:rsidRPr="005710E8" w:rsidRDefault="0C3C1CB0" w:rsidP="005710E8">
      <w:pPr>
        <w:spacing w:after="0" w:line="360" w:lineRule="auto"/>
        <w:jc w:val="both"/>
        <w:rPr>
          <w:rFonts w:ascii="Arial" w:eastAsia="Arial" w:hAnsi="Arial" w:cs="Arial"/>
          <w:color w:val="000000" w:themeColor="text1"/>
        </w:rPr>
      </w:pPr>
    </w:p>
    <w:p w14:paraId="7ED672E4" w14:textId="6442B90A" w:rsidR="4D7CE9D0" w:rsidRPr="005710E8" w:rsidRDefault="4D7CE9D0"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 3 KWIETNIA</w:t>
      </w:r>
    </w:p>
    <w:p w14:paraId="2F49DA1D" w14:textId="077CB2F0" w:rsidR="3BA0198C" w:rsidRDefault="3BA0198C" w:rsidP="005710E8">
      <w:pPr>
        <w:spacing w:after="0" w:line="360" w:lineRule="auto"/>
        <w:jc w:val="both"/>
        <w:rPr>
          <w:rFonts w:ascii="Arial" w:eastAsia="Arial" w:hAnsi="Arial" w:cs="Arial"/>
          <w:b/>
          <w:bCs/>
          <w:color w:val="000000" w:themeColor="text1"/>
        </w:rPr>
      </w:pPr>
    </w:p>
    <w:p w14:paraId="0B27620A" w14:textId="514F30F2" w:rsidR="001960B5" w:rsidRPr="005710E8" w:rsidRDefault="001960B5" w:rsidP="001960B5">
      <w:pPr>
        <w:spacing w:after="0" w:line="360" w:lineRule="auto"/>
        <w:jc w:val="both"/>
        <w:rPr>
          <w:rFonts w:ascii="Arial" w:eastAsia="Arial" w:hAnsi="Arial" w:cs="Arial"/>
          <w:color w:val="FF0000"/>
        </w:rPr>
      </w:pPr>
      <w:r w:rsidRPr="001960B5">
        <w:rPr>
          <w:rFonts w:ascii="Arial" w:eastAsia="Arial" w:hAnsi="Arial" w:cs="Arial"/>
          <w:b/>
          <w:bCs/>
          <w:color w:val="000000" w:themeColor="text1"/>
        </w:rPr>
        <w:t>(NIE)ZWYCZAJNI. TAK NIEWIELE POTRZEBA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00E8E10B" w14:textId="63AE012F" w:rsidR="001960B5" w:rsidRPr="005710E8" w:rsidRDefault="001960B5" w:rsidP="001960B5">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06</w:t>
      </w:r>
      <w:r w:rsidRPr="005710E8">
        <w:rPr>
          <w:rFonts w:ascii="Arial" w:eastAsia="Arial" w:hAnsi="Arial" w:cs="Arial"/>
          <w:color w:val="000000" w:themeColor="text1"/>
        </w:rPr>
        <w:t>:</w:t>
      </w:r>
      <w:r>
        <w:rPr>
          <w:rFonts w:ascii="Arial" w:eastAsia="Arial" w:hAnsi="Arial" w:cs="Arial"/>
          <w:color w:val="000000" w:themeColor="text1"/>
        </w:rPr>
        <w:t>45</w:t>
      </w:r>
    </w:p>
    <w:p w14:paraId="55E9660C" w14:textId="2BC9EEE3" w:rsidR="001960B5" w:rsidRDefault="001960B5" w:rsidP="001960B5">
      <w:pPr>
        <w:spacing w:after="0" w:line="360" w:lineRule="auto"/>
        <w:jc w:val="both"/>
        <w:rPr>
          <w:rFonts w:ascii="Arial" w:eastAsia="Arial" w:hAnsi="Arial" w:cs="Arial"/>
          <w:b/>
          <w:bCs/>
          <w:color w:val="000000" w:themeColor="text1"/>
        </w:rPr>
      </w:pPr>
      <w:r w:rsidRPr="001960B5">
        <w:rPr>
          <w:rFonts w:ascii="Arial" w:eastAsia="Arial" w:hAnsi="Arial" w:cs="Arial"/>
          <w:color w:val="000000" w:themeColor="text1"/>
        </w:rPr>
        <w:t>Bohaterami reportażu są wolontariusze działający w Centrum Wolontariatu w Lublinie. Lubelska organizacja inicjuje wiele akcji</w:t>
      </w:r>
      <w:r w:rsidR="00E979B0">
        <w:rPr>
          <w:rFonts w:ascii="Arial" w:eastAsia="Arial" w:hAnsi="Arial" w:cs="Arial"/>
          <w:color w:val="000000" w:themeColor="text1"/>
        </w:rPr>
        <w:t xml:space="preserve">, dzięki którym pozyskiwane są </w:t>
      </w:r>
      <w:r w:rsidRPr="001960B5">
        <w:rPr>
          <w:rFonts w:ascii="Arial" w:eastAsia="Arial" w:hAnsi="Arial" w:cs="Arial"/>
          <w:color w:val="000000" w:themeColor="text1"/>
        </w:rPr>
        <w:t>środk</w:t>
      </w:r>
      <w:r w:rsidR="00E979B0">
        <w:rPr>
          <w:rFonts w:ascii="Arial" w:eastAsia="Arial" w:hAnsi="Arial" w:cs="Arial"/>
          <w:color w:val="000000" w:themeColor="text1"/>
        </w:rPr>
        <w:t>i</w:t>
      </w:r>
      <w:r w:rsidRPr="001960B5">
        <w:rPr>
          <w:rFonts w:ascii="Arial" w:eastAsia="Arial" w:hAnsi="Arial" w:cs="Arial"/>
          <w:color w:val="000000" w:themeColor="text1"/>
        </w:rPr>
        <w:t xml:space="preserve"> finansow</w:t>
      </w:r>
      <w:r w:rsidR="00E979B0">
        <w:rPr>
          <w:rFonts w:ascii="Arial" w:eastAsia="Arial" w:hAnsi="Arial" w:cs="Arial"/>
          <w:color w:val="000000" w:themeColor="text1"/>
        </w:rPr>
        <w:t>e</w:t>
      </w:r>
      <w:r w:rsidRPr="001960B5">
        <w:rPr>
          <w:rFonts w:ascii="Arial" w:eastAsia="Arial" w:hAnsi="Arial" w:cs="Arial"/>
          <w:color w:val="000000" w:themeColor="text1"/>
        </w:rPr>
        <w:t xml:space="preserve"> na stypendia dla młodych </w:t>
      </w:r>
      <w:r w:rsidR="00E979B0">
        <w:rPr>
          <w:rFonts w:ascii="Arial" w:eastAsia="Arial" w:hAnsi="Arial" w:cs="Arial"/>
          <w:color w:val="000000" w:themeColor="text1"/>
        </w:rPr>
        <w:t>lublinian</w:t>
      </w:r>
      <w:r w:rsidRPr="001960B5">
        <w:rPr>
          <w:rFonts w:ascii="Arial" w:eastAsia="Arial" w:hAnsi="Arial" w:cs="Arial"/>
          <w:color w:val="000000" w:themeColor="text1"/>
        </w:rPr>
        <w:t>.</w:t>
      </w:r>
    </w:p>
    <w:p w14:paraId="7A2F7EFB" w14:textId="1F4C425F" w:rsidR="001960B5" w:rsidRDefault="001960B5" w:rsidP="005710E8">
      <w:pPr>
        <w:spacing w:after="0" w:line="360" w:lineRule="auto"/>
        <w:jc w:val="both"/>
        <w:rPr>
          <w:rFonts w:ascii="Arial" w:eastAsia="Arial" w:hAnsi="Arial" w:cs="Arial"/>
          <w:b/>
          <w:bCs/>
          <w:color w:val="000000" w:themeColor="text1"/>
        </w:rPr>
      </w:pPr>
    </w:p>
    <w:p w14:paraId="3D29D7A0" w14:textId="223C068A" w:rsidR="00FA4168" w:rsidRPr="005710E8" w:rsidRDefault="00FA4168" w:rsidP="00FA4168">
      <w:pPr>
        <w:spacing w:after="0" w:line="360" w:lineRule="auto"/>
        <w:jc w:val="both"/>
        <w:rPr>
          <w:rFonts w:ascii="Arial" w:eastAsia="Arial" w:hAnsi="Arial" w:cs="Arial"/>
          <w:color w:val="FF0000"/>
        </w:rPr>
      </w:pPr>
      <w:r w:rsidRPr="00FA4168">
        <w:rPr>
          <w:rFonts w:ascii="Arial" w:eastAsia="Arial" w:hAnsi="Arial" w:cs="Arial"/>
          <w:b/>
          <w:bCs/>
          <w:color w:val="000000" w:themeColor="text1"/>
        </w:rPr>
        <w:t>HISTORIA ZMARTWYCHWSTANIA RYSOWANA PIASKIEM</w:t>
      </w:r>
    </w:p>
    <w:p w14:paraId="0941ED78" w14:textId="06C0ED31" w:rsidR="00FA4168" w:rsidRPr="005710E8" w:rsidRDefault="00FA4168" w:rsidP="00FA416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07</w:t>
      </w:r>
      <w:r w:rsidRPr="005710E8">
        <w:rPr>
          <w:rFonts w:ascii="Arial" w:eastAsia="Arial" w:hAnsi="Arial" w:cs="Arial"/>
          <w:color w:val="000000" w:themeColor="text1"/>
        </w:rPr>
        <w:t>:</w:t>
      </w:r>
      <w:r>
        <w:rPr>
          <w:rFonts w:ascii="Arial" w:eastAsia="Arial" w:hAnsi="Arial" w:cs="Arial"/>
          <w:color w:val="000000" w:themeColor="text1"/>
        </w:rPr>
        <w:t>10</w:t>
      </w:r>
    </w:p>
    <w:p w14:paraId="4B9AFC7F" w14:textId="7360CAE0" w:rsidR="00FA4168" w:rsidRDefault="00FA4168" w:rsidP="00FA4168">
      <w:pPr>
        <w:spacing w:after="0" w:line="360" w:lineRule="auto"/>
        <w:jc w:val="both"/>
        <w:rPr>
          <w:rFonts w:ascii="Arial" w:eastAsia="Arial" w:hAnsi="Arial" w:cs="Arial"/>
          <w:b/>
          <w:bCs/>
          <w:color w:val="000000" w:themeColor="text1"/>
        </w:rPr>
      </w:pPr>
      <w:r w:rsidRPr="00FA4168">
        <w:rPr>
          <w:rFonts w:ascii="Arial" w:eastAsia="Arial" w:hAnsi="Arial" w:cs="Arial"/>
          <w:color w:val="000000" w:themeColor="text1"/>
        </w:rPr>
        <w:t xml:space="preserve">Animacja przedstawia </w:t>
      </w:r>
      <w:r w:rsidR="00E979B0">
        <w:rPr>
          <w:rFonts w:ascii="Arial" w:eastAsia="Arial" w:hAnsi="Arial" w:cs="Arial"/>
          <w:color w:val="000000" w:themeColor="text1"/>
        </w:rPr>
        <w:t xml:space="preserve">rysowaną piaskiem </w:t>
      </w:r>
      <w:r w:rsidRPr="00FA4168">
        <w:rPr>
          <w:rFonts w:ascii="Arial" w:eastAsia="Arial" w:hAnsi="Arial" w:cs="Arial"/>
          <w:color w:val="000000" w:themeColor="text1"/>
        </w:rPr>
        <w:t>podróż przez historię stworzenia i zbawienia, historia ofiarowania Izaaka przez Abrahama, wyprowadzenie narodu wybranego z Egiptu oraz Męka Pańska aż do samego Zmartwychwstania.</w:t>
      </w:r>
      <w:r w:rsidR="00E979B0" w:rsidRPr="00E979B0">
        <w:rPr>
          <w:rFonts w:ascii="Arial" w:eastAsia="Arial" w:hAnsi="Arial" w:cs="Arial"/>
          <w:color w:val="000000" w:themeColor="text1"/>
        </w:rPr>
        <w:t xml:space="preserve"> </w:t>
      </w:r>
      <w:r w:rsidR="00E979B0">
        <w:rPr>
          <w:rFonts w:ascii="Arial" w:eastAsia="Arial" w:hAnsi="Arial" w:cs="Arial"/>
          <w:color w:val="000000" w:themeColor="text1"/>
        </w:rPr>
        <w:t>W tle czytania z Wigilii Wielkiej Soboty i Męki Pańskiej.</w:t>
      </w:r>
    </w:p>
    <w:p w14:paraId="7BE93882" w14:textId="77777777" w:rsidR="00FA4168" w:rsidRPr="005710E8" w:rsidRDefault="00FA4168" w:rsidP="005710E8">
      <w:pPr>
        <w:spacing w:after="0" w:line="360" w:lineRule="auto"/>
        <w:jc w:val="both"/>
        <w:rPr>
          <w:rFonts w:ascii="Arial" w:eastAsia="Arial" w:hAnsi="Arial" w:cs="Arial"/>
          <w:b/>
          <w:bCs/>
          <w:color w:val="000000" w:themeColor="text1"/>
        </w:rPr>
      </w:pPr>
    </w:p>
    <w:p w14:paraId="0EF2B78C" w14:textId="186D3803" w:rsidR="0A645F0A" w:rsidRPr="005710E8" w:rsidRDefault="0A645F0A" w:rsidP="005710E8">
      <w:pPr>
        <w:spacing w:after="0" w:line="360" w:lineRule="auto"/>
        <w:jc w:val="both"/>
        <w:rPr>
          <w:rFonts w:ascii="Arial" w:eastAsia="Arial" w:hAnsi="Arial" w:cs="Arial"/>
          <w:i/>
          <w:iCs/>
          <w:color w:val="FF0000"/>
        </w:rPr>
      </w:pPr>
      <w:r w:rsidRPr="005710E8">
        <w:rPr>
          <w:rFonts w:ascii="Arial" w:eastAsia="Arial" w:hAnsi="Arial" w:cs="Arial"/>
          <w:b/>
          <w:bCs/>
          <w:color w:val="000000" w:themeColor="text1"/>
        </w:rPr>
        <w:t>BERNADETTA. CUD W LOURDES</w:t>
      </w:r>
      <w:r w:rsidR="7FC15930" w:rsidRPr="005710E8">
        <w:rPr>
          <w:rFonts w:ascii="Arial" w:eastAsia="Arial" w:hAnsi="Arial" w:cs="Arial"/>
          <w:color w:val="000000" w:themeColor="text1"/>
        </w:rPr>
        <w:t xml:space="preserve"> </w:t>
      </w:r>
    </w:p>
    <w:p w14:paraId="1CE72100" w14:textId="2BCBB2F4" w:rsidR="7FC15930" w:rsidRPr="005710E8" w:rsidRDefault="7FC15930"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1F4D23ED" w:rsidRPr="005710E8">
        <w:rPr>
          <w:rFonts w:ascii="Arial" w:eastAsia="Arial" w:hAnsi="Arial" w:cs="Arial"/>
          <w:color w:val="000000" w:themeColor="text1"/>
        </w:rPr>
        <w:t>10:10</w:t>
      </w:r>
    </w:p>
    <w:p w14:paraId="771B8582" w14:textId="34A7F30E" w:rsidR="1F4D23ED" w:rsidRPr="005710E8" w:rsidRDefault="1F4D23ED"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Między lutym a lipcem 1858 roku w Grocie Massabielle w Lourdes, we Francji</w:t>
      </w:r>
      <w:r w:rsidR="00415A64" w:rsidRPr="005710E8">
        <w:rPr>
          <w:rFonts w:ascii="Arial" w:eastAsia="Arial" w:hAnsi="Arial" w:cs="Arial"/>
          <w:color w:val="000000" w:themeColor="text1"/>
        </w:rPr>
        <w:t>,</w:t>
      </w:r>
      <w:r w:rsidRPr="005710E8">
        <w:rPr>
          <w:rFonts w:ascii="Arial" w:eastAsia="Arial" w:hAnsi="Arial" w:cs="Arial"/>
          <w:color w:val="000000" w:themeColor="text1"/>
        </w:rPr>
        <w:t xml:space="preserve"> Matka Boża aż 18 razy </w:t>
      </w:r>
      <w:r w:rsidR="00E979B0" w:rsidRPr="005710E8">
        <w:rPr>
          <w:rFonts w:ascii="Arial" w:eastAsia="Arial" w:hAnsi="Arial" w:cs="Arial"/>
          <w:color w:val="000000" w:themeColor="text1"/>
        </w:rPr>
        <w:t xml:space="preserve">objawiła się </w:t>
      </w:r>
      <w:r w:rsidR="2C76F16D" w:rsidRPr="005710E8">
        <w:rPr>
          <w:rFonts w:ascii="Arial" w:eastAsia="Arial" w:hAnsi="Arial" w:cs="Arial"/>
          <w:color w:val="000000" w:themeColor="text1"/>
        </w:rPr>
        <w:t>dziewczynce</w:t>
      </w:r>
      <w:r w:rsidR="4FE81A32" w:rsidRPr="005710E8">
        <w:rPr>
          <w:rFonts w:ascii="Arial" w:eastAsia="Arial" w:hAnsi="Arial" w:cs="Arial"/>
          <w:color w:val="000000" w:themeColor="text1"/>
        </w:rPr>
        <w:t xml:space="preserve"> </w:t>
      </w:r>
      <w:r w:rsidR="2C76F16D" w:rsidRPr="005710E8">
        <w:rPr>
          <w:rFonts w:ascii="Arial" w:eastAsia="Arial" w:hAnsi="Arial" w:cs="Arial"/>
          <w:color w:val="000000" w:themeColor="text1"/>
        </w:rPr>
        <w:t>o</w:t>
      </w:r>
      <w:r w:rsidRPr="005710E8">
        <w:rPr>
          <w:rFonts w:ascii="Arial" w:eastAsia="Arial" w:hAnsi="Arial" w:cs="Arial"/>
          <w:color w:val="000000" w:themeColor="text1"/>
        </w:rPr>
        <w:t xml:space="preserve"> imieniu Bernadeta, co ostatecznie zostało potwierdzone przez władze kościelne. Po objawieniach Bernadeta wstąpiła do klasztoru. Od tamtej pory, w samym środku II Cesarstwa Francuskiego rozpoczęła </w:t>
      </w:r>
      <w:r w:rsidR="2C76F16D" w:rsidRPr="005710E8">
        <w:rPr>
          <w:rFonts w:ascii="Arial" w:eastAsia="Arial" w:hAnsi="Arial" w:cs="Arial"/>
          <w:color w:val="000000" w:themeColor="text1"/>
        </w:rPr>
        <w:t>się</w:t>
      </w:r>
      <w:r w:rsidR="25F7FDCB" w:rsidRPr="005710E8">
        <w:rPr>
          <w:rFonts w:ascii="Arial" w:eastAsia="Arial" w:hAnsi="Arial" w:cs="Arial"/>
          <w:color w:val="000000" w:themeColor="text1"/>
        </w:rPr>
        <w:t xml:space="preserve"> </w:t>
      </w:r>
      <w:r w:rsidR="2C76F16D" w:rsidRPr="005710E8">
        <w:rPr>
          <w:rFonts w:ascii="Arial" w:eastAsia="Arial" w:hAnsi="Arial" w:cs="Arial"/>
          <w:color w:val="000000" w:themeColor="text1"/>
        </w:rPr>
        <w:t>rewolucja</w:t>
      </w:r>
      <w:r w:rsidRPr="005710E8">
        <w:rPr>
          <w:rFonts w:ascii="Arial" w:eastAsia="Arial" w:hAnsi="Arial" w:cs="Arial"/>
          <w:color w:val="000000" w:themeColor="text1"/>
        </w:rPr>
        <w:t xml:space="preserve">, która zburzyła ustalony porządek oraz pokazała nowe, uniwersalne </w:t>
      </w:r>
      <w:r w:rsidR="2C76F16D" w:rsidRPr="005710E8">
        <w:rPr>
          <w:rFonts w:ascii="Arial" w:eastAsia="Arial" w:hAnsi="Arial" w:cs="Arial"/>
          <w:color w:val="000000" w:themeColor="text1"/>
        </w:rPr>
        <w:t>przesłanie</w:t>
      </w:r>
      <w:r w:rsidR="3A62E841" w:rsidRPr="005710E8">
        <w:rPr>
          <w:rFonts w:ascii="Arial" w:eastAsia="Arial" w:hAnsi="Arial" w:cs="Arial"/>
          <w:color w:val="000000" w:themeColor="text1"/>
        </w:rPr>
        <w:t xml:space="preserve"> </w:t>
      </w:r>
      <w:r w:rsidR="2C76F16D" w:rsidRPr="005710E8">
        <w:rPr>
          <w:rFonts w:ascii="Arial" w:eastAsia="Arial" w:hAnsi="Arial" w:cs="Arial"/>
          <w:color w:val="000000" w:themeColor="text1"/>
        </w:rPr>
        <w:t>miłości</w:t>
      </w:r>
      <w:r w:rsidRPr="005710E8">
        <w:rPr>
          <w:rFonts w:ascii="Arial" w:eastAsia="Arial" w:hAnsi="Arial" w:cs="Arial"/>
          <w:color w:val="000000" w:themeColor="text1"/>
        </w:rPr>
        <w:t xml:space="preserve"> i modlitwy. Film opowiada o życiu Bernadety </w:t>
      </w:r>
      <w:proofErr w:type="spellStart"/>
      <w:r w:rsidRPr="005710E8">
        <w:rPr>
          <w:rFonts w:ascii="Arial" w:eastAsia="Arial" w:hAnsi="Arial" w:cs="Arial"/>
          <w:color w:val="000000" w:themeColor="text1"/>
        </w:rPr>
        <w:t>Soubirous</w:t>
      </w:r>
      <w:proofErr w:type="spellEnd"/>
      <w:r w:rsidRPr="005710E8">
        <w:rPr>
          <w:rFonts w:ascii="Arial" w:eastAsia="Arial" w:hAnsi="Arial" w:cs="Arial"/>
          <w:color w:val="000000" w:themeColor="text1"/>
        </w:rPr>
        <w:t xml:space="preserve"> (1844-1879), córki ubogiego młynarza zaliczonej w poczet świętych Kościoła katolickiego. </w:t>
      </w:r>
    </w:p>
    <w:p w14:paraId="7BEB3516" w14:textId="1EA4E90F" w:rsidR="1F4D23ED" w:rsidRPr="005710E8" w:rsidRDefault="1F4D23ED" w:rsidP="005710E8">
      <w:pPr>
        <w:spacing w:after="0" w:line="360" w:lineRule="auto"/>
        <w:jc w:val="both"/>
        <w:rPr>
          <w:rFonts w:ascii="Arial" w:eastAsia="Arial" w:hAnsi="Arial" w:cs="Arial"/>
          <w:color w:val="000000" w:themeColor="text1"/>
          <w:lang w:val="en-US"/>
        </w:rPr>
      </w:pPr>
      <w:r w:rsidRPr="005710E8">
        <w:rPr>
          <w:rFonts w:ascii="Arial" w:eastAsia="Arial" w:hAnsi="Arial" w:cs="Arial"/>
          <w:color w:val="000000" w:themeColor="text1"/>
          <w:lang w:val="en-US"/>
        </w:rPr>
        <w:t>Reżyseria: Jean Sagols</w:t>
      </w:r>
    </w:p>
    <w:p w14:paraId="043543A8" w14:textId="77777777" w:rsidR="007565EC" w:rsidRPr="005710E8" w:rsidRDefault="007565EC" w:rsidP="005710E8">
      <w:pPr>
        <w:spacing w:after="0" w:line="360" w:lineRule="auto"/>
        <w:jc w:val="both"/>
        <w:rPr>
          <w:rFonts w:ascii="Arial" w:eastAsia="Arial" w:hAnsi="Arial" w:cs="Arial"/>
          <w:b/>
          <w:bCs/>
          <w:color w:val="000000" w:themeColor="text1"/>
          <w:lang w:val="en-US"/>
        </w:rPr>
      </w:pPr>
    </w:p>
    <w:p w14:paraId="7ED9767C" w14:textId="1F831E7C" w:rsidR="09D0ADA6" w:rsidRPr="005710E8" w:rsidRDefault="09D0ADA6" w:rsidP="005710E8">
      <w:pPr>
        <w:spacing w:after="0" w:line="360" w:lineRule="auto"/>
        <w:jc w:val="both"/>
        <w:rPr>
          <w:rFonts w:ascii="Arial" w:eastAsia="Arial" w:hAnsi="Arial" w:cs="Arial"/>
          <w:b/>
          <w:bCs/>
          <w:color w:val="000000" w:themeColor="text1"/>
        </w:rPr>
      </w:pPr>
      <w:r w:rsidRPr="005710E8">
        <w:rPr>
          <w:rFonts w:ascii="Arial" w:eastAsia="Arial" w:hAnsi="Arial" w:cs="Arial"/>
          <w:b/>
          <w:bCs/>
          <w:color w:val="000000" w:themeColor="text1"/>
        </w:rPr>
        <w:t>TERAZ I W GODZINĘ ŚMIERCI</w:t>
      </w:r>
    </w:p>
    <w:p w14:paraId="71B13821" w14:textId="56A863A3" w:rsidR="09D0ADA6" w:rsidRPr="005710E8" w:rsidRDefault="09D0ADA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12:10</w:t>
      </w:r>
    </w:p>
    <w:p w14:paraId="2872EBE9" w14:textId="48D926C0" w:rsidR="09D0ADA6" w:rsidRPr="005710E8" w:rsidRDefault="09D0ADA6" w:rsidP="005710E8">
      <w:pPr>
        <w:spacing w:after="0" w:line="360" w:lineRule="auto"/>
        <w:jc w:val="both"/>
        <w:rPr>
          <w:rFonts w:ascii="Arial" w:eastAsia="Arial" w:hAnsi="Arial" w:cs="Arial"/>
        </w:rPr>
      </w:pPr>
      <w:r w:rsidRPr="005710E8">
        <w:rPr>
          <w:rFonts w:ascii="Arial" w:eastAsia="Arial" w:hAnsi="Arial" w:cs="Arial"/>
          <w:color w:val="000000" w:themeColor="text1"/>
        </w:rPr>
        <w:t xml:space="preserve">Film </w:t>
      </w:r>
      <w:r w:rsidR="00AF5E9D" w:rsidRPr="005710E8">
        <w:rPr>
          <w:rFonts w:ascii="Arial" w:eastAsia="Arial" w:hAnsi="Arial" w:cs="Arial"/>
          <w:color w:val="000000" w:themeColor="text1"/>
        </w:rPr>
        <w:t xml:space="preserve">dokumentalny </w:t>
      </w:r>
      <w:r w:rsidRPr="005710E8">
        <w:rPr>
          <w:rFonts w:ascii="Arial" w:eastAsia="Arial" w:hAnsi="Arial" w:cs="Arial"/>
          <w:color w:val="000000" w:themeColor="text1"/>
        </w:rPr>
        <w:t xml:space="preserve">o sile różańca i splecionych z nim losach ludzi, którym codziennie towarzyszy pogardzana i wykpiwana przez wielu modlitwa. Na fotografii młody amerykański żołnierz. Jest ciężko ranny. W zaciśniętej pięści, brudnej od krwi i ziemi wznosi różaniec. </w:t>
      </w:r>
      <w:r w:rsidR="00E979B0">
        <w:rPr>
          <w:rFonts w:ascii="Arial" w:eastAsia="Arial" w:hAnsi="Arial" w:cs="Arial"/>
          <w:color w:val="000000" w:themeColor="text1"/>
        </w:rPr>
        <w:t>T</w:t>
      </w:r>
      <w:r w:rsidRPr="005710E8">
        <w:rPr>
          <w:rFonts w:ascii="Arial" w:eastAsia="Arial" w:hAnsi="Arial" w:cs="Arial"/>
          <w:color w:val="000000" w:themeColor="text1"/>
        </w:rPr>
        <w:t>rzy lata później</w:t>
      </w:r>
      <w:r w:rsidR="00E979B0" w:rsidRPr="00E979B0">
        <w:rPr>
          <w:rFonts w:ascii="Arial" w:eastAsia="Arial" w:hAnsi="Arial" w:cs="Arial"/>
          <w:color w:val="000000" w:themeColor="text1"/>
        </w:rPr>
        <w:t xml:space="preserve"> </w:t>
      </w:r>
      <w:r w:rsidR="00E979B0">
        <w:rPr>
          <w:rFonts w:ascii="Arial" w:eastAsia="Arial" w:hAnsi="Arial" w:cs="Arial"/>
          <w:color w:val="000000" w:themeColor="text1"/>
        </w:rPr>
        <w:t>a</w:t>
      </w:r>
      <w:r w:rsidR="00E979B0" w:rsidRPr="005710E8">
        <w:rPr>
          <w:rFonts w:ascii="Arial" w:eastAsia="Arial" w:hAnsi="Arial" w:cs="Arial"/>
          <w:color w:val="000000" w:themeColor="text1"/>
        </w:rPr>
        <w:t>utorka tego zdjęcia ginie w Afganistanie</w:t>
      </w:r>
      <w:r w:rsidRPr="005710E8">
        <w:rPr>
          <w:rFonts w:ascii="Arial" w:eastAsia="Arial" w:hAnsi="Arial" w:cs="Arial"/>
          <w:color w:val="000000" w:themeColor="text1"/>
        </w:rPr>
        <w:t xml:space="preserve">. Historia fotografii stała się inspiracją dla dwóch polskich filmowców: Mariusza Pilisa i Dariusza Walusiaka do wyruszenia w wielomiesięczną podróż z kamerą przez cztery kontynenty, by się przekonać, czy naprawdę, jak twierdzą katolicy, modlitwa różańcowa może zmieniać bieg historii. </w:t>
      </w:r>
    </w:p>
    <w:p w14:paraId="3E2FC7E2" w14:textId="514E6A88" w:rsidR="09D0ADA6" w:rsidRPr="005710E8" w:rsidRDefault="09D0ADA6" w:rsidP="005710E8">
      <w:pPr>
        <w:spacing w:after="0" w:line="360" w:lineRule="auto"/>
        <w:jc w:val="both"/>
        <w:rPr>
          <w:rFonts w:ascii="Arial" w:eastAsia="Arial" w:hAnsi="Arial" w:cs="Arial"/>
        </w:rPr>
      </w:pPr>
      <w:r w:rsidRPr="005710E8">
        <w:rPr>
          <w:rFonts w:ascii="Arial" w:eastAsia="Arial" w:hAnsi="Arial" w:cs="Arial"/>
          <w:color w:val="000000" w:themeColor="text1"/>
        </w:rPr>
        <w:t>Film dokumentalny, Polska, 2017</w:t>
      </w:r>
    </w:p>
    <w:p w14:paraId="57B0D234" w14:textId="7487D83C" w:rsidR="09D0ADA6" w:rsidRPr="005710E8" w:rsidRDefault="09D0ADA6" w:rsidP="005710E8">
      <w:pPr>
        <w:spacing w:after="0" w:line="360" w:lineRule="auto"/>
        <w:jc w:val="both"/>
        <w:rPr>
          <w:rFonts w:ascii="Arial" w:eastAsia="Arial" w:hAnsi="Arial" w:cs="Arial"/>
        </w:rPr>
      </w:pPr>
      <w:r w:rsidRPr="005710E8">
        <w:rPr>
          <w:rFonts w:ascii="Arial" w:eastAsia="Arial" w:hAnsi="Arial" w:cs="Arial"/>
        </w:rPr>
        <w:t>Reżyseria: Mariusz Pilis, Dariusz Walusiak</w:t>
      </w:r>
    </w:p>
    <w:p w14:paraId="3C8EF9C3" w14:textId="21A6B20A" w:rsidR="3BA0198C" w:rsidRDefault="3BA0198C" w:rsidP="005710E8">
      <w:pPr>
        <w:spacing w:line="360" w:lineRule="auto"/>
        <w:jc w:val="both"/>
        <w:rPr>
          <w:rFonts w:ascii="Arial" w:eastAsia="Arial" w:hAnsi="Arial" w:cs="Arial"/>
        </w:rPr>
      </w:pPr>
    </w:p>
    <w:p w14:paraId="1308FDC8" w14:textId="77777777" w:rsidR="0036361A" w:rsidRPr="005710E8" w:rsidRDefault="0036361A" w:rsidP="005710E8">
      <w:pPr>
        <w:spacing w:line="360" w:lineRule="auto"/>
        <w:jc w:val="both"/>
        <w:rPr>
          <w:rFonts w:ascii="Arial" w:eastAsia="Arial" w:hAnsi="Arial" w:cs="Arial"/>
        </w:rPr>
      </w:pPr>
    </w:p>
    <w:p w14:paraId="24EA3A39" w14:textId="77777777" w:rsidR="004E7726" w:rsidRDefault="004E7726" w:rsidP="005710E8">
      <w:pPr>
        <w:spacing w:after="0" w:line="360" w:lineRule="auto"/>
        <w:jc w:val="both"/>
        <w:rPr>
          <w:rFonts w:ascii="Arial" w:eastAsia="Arial" w:hAnsi="Arial" w:cs="Arial"/>
          <w:b/>
          <w:bCs/>
          <w:color w:val="000000" w:themeColor="text1"/>
        </w:rPr>
      </w:pPr>
    </w:p>
    <w:p w14:paraId="09A5AB37" w14:textId="22835F42" w:rsidR="04E2C090" w:rsidRPr="005710E8" w:rsidRDefault="65033FAC"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OKRASA ŁAMIE PRZEPISY,</w:t>
      </w:r>
      <w:r w:rsidR="04E2C090" w:rsidRPr="005710E8">
        <w:rPr>
          <w:rFonts w:ascii="Arial" w:eastAsia="Arial" w:hAnsi="Arial" w:cs="Arial"/>
          <w:color w:val="000000" w:themeColor="text1"/>
        </w:rPr>
        <w:t xml:space="preserve"> </w:t>
      </w:r>
      <w:r w:rsidR="04E2C090" w:rsidRPr="005710E8">
        <w:rPr>
          <w:rFonts w:ascii="Arial" w:eastAsia="Arial" w:hAnsi="Arial" w:cs="Arial"/>
          <w:i/>
          <w:iCs/>
          <w:color w:val="FF0000"/>
        </w:rPr>
        <w:t>premiera</w:t>
      </w:r>
    </w:p>
    <w:p w14:paraId="751EF9F3" w14:textId="3B5A7906" w:rsidR="04E2C090" w:rsidRPr="005710E8" w:rsidRDefault="04E2C090"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5A5ADD8" w:rsidRPr="005710E8">
        <w:rPr>
          <w:rFonts w:ascii="Arial" w:eastAsia="Arial" w:hAnsi="Arial" w:cs="Arial"/>
          <w:color w:val="000000" w:themeColor="text1"/>
        </w:rPr>
        <w:t>14:10</w:t>
      </w:r>
    </w:p>
    <w:p w14:paraId="4645B02C" w14:textId="3BBB2418" w:rsidR="5607E80A" w:rsidRPr="005710E8" w:rsidRDefault="00151618"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W swojej kolejnej wyprawie kulinarnej Karol Okrasa </w:t>
      </w:r>
      <w:r w:rsidR="00943EAA" w:rsidRPr="005710E8">
        <w:rPr>
          <w:rFonts w:ascii="Arial" w:eastAsia="Arial" w:hAnsi="Arial" w:cs="Arial"/>
          <w:color w:val="000000" w:themeColor="text1"/>
        </w:rPr>
        <w:t xml:space="preserve">ponownie </w:t>
      </w:r>
      <w:r w:rsidR="00E979B0" w:rsidRPr="005710E8">
        <w:rPr>
          <w:rFonts w:ascii="Arial" w:eastAsia="Arial" w:hAnsi="Arial" w:cs="Arial"/>
          <w:color w:val="000000" w:themeColor="text1"/>
        </w:rPr>
        <w:t xml:space="preserve">wyruszy </w:t>
      </w:r>
      <w:r w:rsidRPr="005710E8">
        <w:rPr>
          <w:rFonts w:ascii="Arial" w:eastAsia="Arial" w:hAnsi="Arial" w:cs="Arial"/>
          <w:color w:val="000000" w:themeColor="text1"/>
        </w:rPr>
        <w:t xml:space="preserve">na Wybrzeże i opowie widzom o niezwykłym epizodzie w historii polskiej kuchni, jakim były potrawy serwowane na pokładach polskich transatlantyków. To nimi tysiące Polaków podróżowało od lat trzydziestych do końca osiemdziesiątych XX wieku z Gdyni do Ameryki. Okrętowe dania miały być wizytówką polskiej kultury, nie tylko kulinarnej, zarówno dla pasażerów krajowych, jak i obcokrajowców. A jakie potrawy inspirowane daniami serwowanymi na pokładach polskich transatlantyków przygotuje nasz kucharz? Zobaczymy rybę w tempurze z buraczkami po angielsku, będzie też polski kurczak przygotowany w </w:t>
      </w:r>
      <w:r w:rsidRPr="00E979B0">
        <w:rPr>
          <w:rFonts w:ascii="Arial" w:eastAsia="Arial" w:hAnsi="Arial" w:cs="Arial"/>
          <w:color w:val="000000" w:themeColor="text1"/>
        </w:rPr>
        <w:t xml:space="preserve">stylu </w:t>
      </w:r>
      <w:r w:rsidR="00FF29FB" w:rsidRPr="00E979B0">
        <w:rPr>
          <w:rFonts w:ascii="Arial" w:hAnsi="Arial" w:cs="Arial"/>
          <w:color w:val="000000"/>
          <w:shd w:val="clear" w:color="auto" w:fill="FFFFFF"/>
        </w:rPr>
        <w:t>à</w:t>
      </w:r>
      <w:r w:rsidRPr="00E979B0">
        <w:rPr>
          <w:rFonts w:ascii="Arial" w:eastAsia="Arial" w:hAnsi="Arial" w:cs="Arial"/>
          <w:color w:val="000000" w:themeColor="text1"/>
        </w:rPr>
        <w:t xml:space="preserve"> la Bourguignon</w:t>
      </w:r>
      <w:r w:rsidRPr="005710E8">
        <w:rPr>
          <w:rFonts w:ascii="Arial" w:eastAsia="Arial" w:hAnsi="Arial" w:cs="Arial"/>
          <w:color w:val="000000" w:themeColor="text1"/>
        </w:rPr>
        <w:t xml:space="preserve">, a na koniec smażona na złoto makrela z sałatką z marynowanej rzepy. </w:t>
      </w:r>
    </w:p>
    <w:p w14:paraId="534B1EE3" w14:textId="77777777" w:rsidR="007565EC" w:rsidRPr="005710E8" w:rsidRDefault="007565EC" w:rsidP="005710E8">
      <w:pPr>
        <w:spacing w:after="0" w:line="360" w:lineRule="auto"/>
        <w:jc w:val="both"/>
        <w:rPr>
          <w:rFonts w:ascii="Arial" w:eastAsia="Arial" w:hAnsi="Arial" w:cs="Arial"/>
          <w:b/>
          <w:bCs/>
          <w:color w:val="000000" w:themeColor="text1"/>
        </w:rPr>
      </w:pPr>
    </w:p>
    <w:p w14:paraId="1C89DC62" w14:textId="367C22AD" w:rsidR="04E2C090" w:rsidRPr="005710E8" w:rsidRDefault="34C730A4"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JAKA TO MELODIA? odc. 4568.</w:t>
      </w:r>
      <w:r w:rsidR="04E2C090" w:rsidRPr="005710E8">
        <w:rPr>
          <w:rFonts w:ascii="Arial" w:eastAsia="Arial" w:hAnsi="Arial" w:cs="Arial"/>
          <w:color w:val="000000" w:themeColor="text1"/>
        </w:rPr>
        <w:t xml:space="preserve"> </w:t>
      </w:r>
      <w:r w:rsidR="04E2C090" w:rsidRPr="005710E8">
        <w:rPr>
          <w:rFonts w:ascii="Arial" w:eastAsia="Arial" w:hAnsi="Arial" w:cs="Arial"/>
          <w:i/>
          <w:iCs/>
          <w:color w:val="FF0000"/>
        </w:rPr>
        <w:t>premiera</w:t>
      </w:r>
    </w:p>
    <w:p w14:paraId="67215C69" w14:textId="497CAE22" w:rsidR="04E2C090" w:rsidRPr="005710E8" w:rsidRDefault="04E2C090"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20D1668D" w:rsidRPr="005710E8">
        <w:rPr>
          <w:rFonts w:ascii="Arial" w:eastAsia="Arial" w:hAnsi="Arial" w:cs="Arial"/>
          <w:color w:val="000000" w:themeColor="text1"/>
        </w:rPr>
        <w:t>17</w:t>
      </w:r>
      <w:r w:rsidRPr="005710E8">
        <w:rPr>
          <w:rFonts w:ascii="Arial" w:eastAsia="Arial" w:hAnsi="Arial" w:cs="Arial"/>
          <w:color w:val="000000" w:themeColor="text1"/>
        </w:rPr>
        <w:t>:</w:t>
      </w:r>
      <w:r w:rsidR="566AA8D5" w:rsidRPr="005710E8">
        <w:rPr>
          <w:rFonts w:ascii="Arial" w:eastAsia="Arial" w:hAnsi="Arial" w:cs="Arial"/>
          <w:color w:val="000000" w:themeColor="text1"/>
        </w:rPr>
        <w:t>2</w:t>
      </w:r>
      <w:r w:rsidRPr="005710E8">
        <w:rPr>
          <w:rFonts w:ascii="Arial" w:eastAsia="Arial" w:hAnsi="Arial" w:cs="Arial"/>
          <w:color w:val="000000" w:themeColor="text1"/>
        </w:rPr>
        <w:t>5</w:t>
      </w:r>
    </w:p>
    <w:p w14:paraId="1562CB7A" w14:textId="0870C1DE" w:rsidR="5607E80A" w:rsidRPr="005710E8" w:rsidRDefault="14BFE56F"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Na cel charytatywny grają członkowie zespołu ludowego </w:t>
      </w:r>
      <w:r w:rsidR="002150A3" w:rsidRPr="005710E8">
        <w:rPr>
          <w:rFonts w:ascii="Arial" w:eastAsia="Arial" w:hAnsi="Arial" w:cs="Arial"/>
          <w:color w:val="000000" w:themeColor="text1"/>
        </w:rPr>
        <w:t>„</w:t>
      </w:r>
      <w:r w:rsidRPr="005710E8">
        <w:rPr>
          <w:rFonts w:ascii="Arial" w:eastAsia="Arial" w:hAnsi="Arial" w:cs="Arial"/>
          <w:color w:val="000000" w:themeColor="text1"/>
        </w:rPr>
        <w:t>Lipnica Murowana</w:t>
      </w:r>
      <w:r w:rsidR="002150A3" w:rsidRPr="005710E8">
        <w:rPr>
          <w:rFonts w:ascii="Arial" w:eastAsia="Arial" w:hAnsi="Arial" w:cs="Arial"/>
          <w:color w:val="000000" w:themeColor="text1"/>
        </w:rPr>
        <w:t>”</w:t>
      </w:r>
      <w:r w:rsidRPr="005710E8">
        <w:rPr>
          <w:rFonts w:ascii="Arial" w:eastAsia="Arial" w:hAnsi="Arial" w:cs="Arial"/>
          <w:color w:val="000000" w:themeColor="text1"/>
        </w:rPr>
        <w:t>: Agnieszka Żołna-Zdunek, Maria Krzyszkowska, Jakub Machał.</w:t>
      </w:r>
    </w:p>
    <w:p w14:paraId="5B0A92E7" w14:textId="32F398BC" w:rsidR="16805250" w:rsidRPr="005710E8" w:rsidRDefault="16805250" w:rsidP="005710E8">
      <w:pPr>
        <w:spacing w:after="0" w:line="360" w:lineRule="auto"/>
        <w:jc w:val="both"/>
        <w:rPr>
          <w:rFonts w:ascii="Arial" w:eastAsia="Arial" w:hAnsi="Arial" w:cs="Arial"/>
          <w:color w:val="000000" w:themeColor="text1"/>
        </w:rPr>
      </w:pPr>
    </w:p>
    <w:p w14:paraId="4425BE99" w14:textId="07D041EB" w:rsidR="42E055F1" w:rsidRPr="005710E8" w:rsidRDefault="006A2C86" w:rsidP="005710E8">
      <w:pPr>
        <w:spacing w:after="0" w:line="360" w:lineRule="auto"/>
        <w:jc w:val="both"/>
        <w:rPr>
          <w:rFonts w:ascii="Arial" w:eastAsia="Arial" w:hAnsi="Arial" w:cs="Arial"/>
          <w:color w:val="FF0000"/>
        </w:rPr>
      </w:pPr>
      <w:r w:rsidRPr="006A2C86">
        <w:rPr>
          <w:rFonts w:ascii="Arial" w:eastAsia="Arial" w:hAnsi="Arial" w:cs="Arial"/>
          <w:b/>
          <w:bCs/>
          <w:color w:val="000000" w:themeColor="text1"/>
        </w:rPr>
        <w:t>TRANSMISJA LITURGII WIGILII PASCHALNEJ Z SANKTUARIUM MATKI BOŻEJ NA JASNEJ GÓRZE</w:t>
      </w:r>
      <w:r w:rsidR="42E055F1" w:rsidRPr="005710E8">
        <w:rPr>
          <w:rFonts w:ascii="Arial" w:eastAsia="Arial" w:hAnsi="Arial" w:cs="Arial"/>
          <w:b/>
          <w:bCs/>
          <w:color w:val="000000" w:themeColor="text1"/>
        </w:rPr>
        <w:t>,</w:t>
      </w:r>
      <w:r w:rsidR="42E055F1" w:rsidRPr="005710E8">
        <w:rPr>
          <w:rFonts w:ascii="Arial" w:eastAsia="Arial" w:hAnsi="Arial" w:cs="Arial"/>
          <w:color w:val="000000" w:themeColor="text1"/>
        </w:rPr>
        <w:t xml:space="preserve"> </w:t>
      </w:r>
      <w:r>
        <w:rPr>
          <w:rFonts w:ascii="Arial" w:eastAsia="Arial" w:hAnsi="Arial" w:cs="Arial"/>
          <w:i/>
          <w:iCs/>
          <w:color w:val="FF0000"/>
        </w:rPr>
        <w:t>na żywo</w:t>
      </w:r>
    </w:p>
    <w:p w14:paraId="08B52DF7" w14:textId="32EDA592" w:rsidR="42E055F1" w:rsidRPr="005710E8" w:rsidRDefault="42E055F1"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18:00</w:t>
      </w:r>
    </w:p>
    <w:p w14:paraId="71DA17F3" w14:textId="7F88D9D6" w:rsidR="32EDA592" w:rsidRPr="005710E8" w:rsidRDefault="259C4B07"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W</w:t>
      </w:r>
      <w:r w:rsidR="42E055F1" w:rsidRPr="005710E8">
        <w:rPr>
          <w:rFonts w:ascii="Arial" w:eastAsia="Arial" w:hAnsi="Arial" w:cs="Arial"/>
          <w:color w:val="000000" w:themeColor="text1"/>
        </w:rPr>
        <w:t>ielka Sobota jest dniem ciszy i oczekiwania. Po śmierci krzyżowej i złożeniu do grobu wspomina się zstąpienie Jezusa do otchłani. W sobotę wieczorem w Kościele katolickim rozpoczyna</w:t>
      </w:r>
      <w:r w:rsidR="00E979B0">
        <w:rPr>
          <w:rFonts w:ascii="Arial" w:eastAsia="Arial" w:hAnsi="Arial" w:cs="Arial"/>
          <w:color w:val="000000" w:themeColor="text1"/>
        </w:rPr>
        <w:t xml:space="preserve"> się</w:t>
      </w:r>
      <w:r w:rsidR="42E055F1" w:rsidRPr="005710E8">
        <w:rPr>
          <w:rFonts w:ascii="Arial" w:eastAsia="Arial" w:hAnsi="Arial" w:cs="Arial"/>
          <w:color w:val="000000" w:themeColor="text1"/>
        </w:rPr>
        <w:t xml:space="preserve"> liturgi</w:t>
      </w:r>
      <w:r w:rsidR="00E979B0">
        <w:rPr>
          <w:rFonts w:ascii="Arial" w:eastAsia="Arial" w:hAnsi="Arial" w:cs="Arial"/>
          <w:color w:val="000000" w:themeColor="text1"/>
        </w:rPr>
        <w:t>a</w:t>
      </w:r>
      <w:r w:rsidR="42E055F1" w:rsidRPr="005710E8">
        <w:rPr>
          <w:rFonts w:ascii="Arial" w:eastAsia="Arial" w:hAnsi="Arial" w:cs="Arial"/>
          <w:color w:val="000000" w:themeColor="text1"/>
        </w:rPr>
        <w:t xml:space="preserve"> światła. </w:t>
      </w:r>
    </w:p>
    <w:p w14:paraId="7D2F6CA3" w14:textId="5968B13A" w:rsidR="5607E80A" w:rsidRPr="005710E8" w:rsidRDefault="5607E80A" w:rsidP="005710E8">
      <w:pPr>
        <w:spacing w:after="0" w:line="360" w:lineRule="auto"/>
        <w:jc w:val="both"/>
        <w:rPr>
          <w:rFonts w:ascii="Arial" w:eastAsia="Arial" w:hAnsi="Arial" w:cs="Arial"/>
          <w:b/>
          <w:color w:val="000000" w:themeColor="text1"/>
        </w:rPr>
      </w:pPr>
    </w:p>
    <w:p w14:paraId="66156B3D" w14:textId="5968B13A" w:rsidR="04E2C090" w:rsidRPr="005710E8" w:rsidRDefault="42E055F1"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ORĘDZI</w:t>
      </w:r>
      <w:r w:rsidR="25D5404F" w:rsidRPr="005710E8">
        <w:rPr>
          <w:rFonts w:ascii="Arial" w:eastAsia="Arial" w:hAnsi="Arial" w:cs="Arial"/>
          <w:b/>
          <w:bCs/>
          <w:color w:val="000000" w:themeColor="text1"/>
        </w:rPr>
        <w:t>E</w:t>
      </w:r>
      <w:r w:rsidRPr="005710E8">
        <w:rPr>
          <w:rFonts w:ascii="Arial" w:eastAsia="Arial" w:hAnsi="Arial" w:cs="Arial"/>
          <w:b/>
          <w:bCs/>
          <w:color w:val="000000" w:themeColor="text1"/>
        </w:rPr>
        <w:t xml:space="preserve"> ABP. ADAMA SZALA NA WIELKANOC,</w:t>
      </w:r>
      <w:r w:rsidRPr="005710E8">
        <w:rPr>
          <w:rFonts w:ascii="Arial" w:eastAsia="Arial" w:hAnsi="Arial" w:cs="Arial"/>
          <w:color w:val="000000" w:themeColor="text1"/>
        </w:rPr>
        <w:t xml:space="preserve"> </w:t>
      </w:r>
      <w:r w:rsidR="71E4DF07" w:rsidRPr="005710E8">
        <w:rPr>
          <w:rFonts w:ascii="Arial" w:eastAsia="Arial" w:hAnsi="Arial" w:cs="Arial"/>
          <w:i/>
          <w:iCs/>
          <w:color w:val="FF0000"/>
        </w:rPr>
        <w:t>p</w:t>
      </w:r>
      <w:r w:rsidR="04E2C090" w:rsidRPr="005710E8">
        <w:rPr>
          <w:rFonts w:ascii="Arial" w:eastAsia="Arial" w:hAnsi="Arial" w:cs="Arial"/>
          <w:i/>
          <w:iCs/>
          <w:color w:val="FF0000"/>
        </w:rPr>
        <w:t>remiera</w:t>
      </w:r>
    </w:p>
    <w:p w14:paraId="70393EC1" w14:textId="041E6331" w:rsidR="04E2C090" w:rsidRPr="005710E8" w:rsidRDefault="04E2C090"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20:</w:t>
      </w:r>
      <w:r w:rsidR="320BB5E9" w:rsidRPr="005710E8">
        <w:rPr>
          <w:rFonts w:ascii="Arial" w:eastAsia="Arial" w:hAnsi="Arial" w:cs="Arial"/>
          <w:color w:val="000000" w:themeColor="text1"/>
        </w:rPr>
        <w:t>00</w:t>
      </w:r>
    </w:p>
    <w:p w14:paraId="1F1CC813" w14:textId="1F53E3D0" w:rsidR="320BB5E9" w:rsidRPr="005710E8" w:rsidRDefault="320BB5E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Każdego roku z okazji Świąt Zmartwychwstania Pańskiego, hierarcha Kościoła katolickiego zwraca się do Polaków w kraju, jak i żyjących poza granicami Polski ze specjalnym orędziem. Tak będzie i w tym roku. W Wielką Sobotę abp Adam Szal</w:t>
      </w:r>
      <w:r w:rsidR="00E979B0">
        <w:rPr>
          <w:rFonts w:ascii="Arial" w:eastAsia="Arial" w:hAnsi="Arial" w:cs="Arial"/>
          <w:color w:val="000000" w:themeColor="text1"/>
        </w:rPr>
        <w:t xml:space="preserve"> </w:t>
      </w:r>
      <w:r w:rsidRPr="005710E8">
        <w:rPr>
          <w:rFonts w:ascii="Arial" w:eastAsia="Arial" w:hAnsi="Arial" w:cs="Arial"/>
          <w:color w:val="000000" w:themeColor="text1"/>
        </w:rPr>
        <w:t>skieruje do wiernych swoje słowa.</w:t>
      </w:r>
    </w:p>
    <w:p w14:paraId="10FE9F0B" w14:textId="5968B13A" w:rsidR="4107B1A8" w:rsidRPr="005710E8" w:rsidRDefault="4107B1A8" w:rsidP="005710E8">
      <w:pPr>
        <w:spacing w:after="0" w:line="360" w:lineRule="auto"/>
        <w:jc w:val="both"/>
        <w:rPr>
          <w:rFonts w:ascii="Arial" w:eastAsia="Arial" w:hAnsi="Arial" w:cs="Arial"/>
          <w:color w:val="000000" w:themeColor="text1"/>
        </w:rPr>
      </w:pPr>
    </w:p>
    <w:p w14:paraId="758E6ACF" w14:textId="5968B13A" w:rsidR="11D7F5C2" w:rsidRPr="005710E8" w:rsidRDefault="11D7F5C2"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rPr>
        <w:t>MUZYKA CISZY</w:t>
      </w:r>
    </w:p>
    <w:p w14:paraId="2F81CA9B" w14:textId="6942FA8B" w:rsidR="11D7F5C2" w:rsidRPr="005710E8" w:rsidRDefault="11D7F5C2"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20:20</w:t>
      </w:r>
    </w:p>
    <w:p w14:paraId="7D4905DA" w14:textId="72F05370" w:rsidR="075603F3" w:rsidRPr="005710E8" w:rsidRDefault="11D7F5C2"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Film biograficzny</w:t>
      </w:r>
      <w:r w:rsidR="00BC157A">
        <w:rPr>
          <w:rFonts w:ascii="Arial" w:eastAsia="Arial" w:hAnsi="Arial" w:cs="Arial"/>
          <w:color w:val="000000" w:themeColor="text1"/>
        </w:rPr>
        <w:t xml:space="preserve">, którego bohaterem jest </w:t>
      </w:r>
      <w:r w:rsidRPr="005710E8">
        <w:rPr>
          <w:rFonts w:ascii="Arial" w:eastAsia="Arial" w:hAnsi="Arial" w:cs="Arial"/>
          <w:color w:val="000000" w:themeColor="text1"/>
        </w:rPr>
        <w:t>Andrea Bocell</w:t>
      </w:r>
      <w:r w:rsidR="00BC157A">
        <w:rPr>
          <w:rFonts w:ascii="Arial" w:eastAsia="Arial" w:hAnsi="Arial" w:cs="Arial"/>
          <w:color w:val="000000" w:themeColor="text1"/>
        </w:rPr>
        <w:t>i</w:t>
      </w:r>
      <w:r w:rsidRPr="005710E8">
        <w:rPr>
          <w:rFonts w:ascii="Arial" w:eastAsia="Arial" w:hAnsi="Arial" w:cs="Arial"/>
          <w:color w:val="000000" w:themeColor="text1"/>
        </w:rPr>
        <w:t>. Film ukazuje dzieciństwo śpiewaka o niezwykłym głosie, który urodził się z chorobą oczu</w:t>
      </w:r>
      <w:r w:rsidR="00AD6546" w:rsidRPr="005710E8">
        <w:rPr>
          <w:rFonts w:ascii="Arial" w:eastAsia="Arial" w:hAnsi="Arial" w:cs="Arial"/>
          <w:color w:val="000000" w:themeColor="text1"/>
        </w:rPr>
        <w:t>,</w:t>
      </w:r>
      <w:r w:rsidRPr="005710E8">
        <w:rPr>
          <w:rFonts w:ascii="Arial" w:eastAsia="Arial" w:hAnsi="Arial" w:cs="Arial"/>
          <w:color w:val="000000" w:themeColor="text1"/>
        </w:rPr>
        <w:t xml:space="preserve"> oraz walkę jego najbliższych o uratowanie wzroku. Widzowie śledzą też młodzieńcze lata tenora, codzienne życie i determinację w przystosowaniu się do niepełnosprawności</w:t>
      </w:r>
      <w:r w:rsidR="00BC157A">
        <w:rPr>
          <w:rFonts w:ascii="Arial" w:eastAsia="Arial" w:hAnsi="Arial" w:cs="Arial"/>
          <w:color w:val="000000" w:themeColor="text1"/>
        </w:rPr>
        <w:t>.</w:t>
      </w:r>
    </w:p>
    <w:p w14:paraId="043A326B" w14:textId="2C4481D3" w:rsidR="5607E80A" w:rsidRPr="005710E8" w:rsidRDefault="11D7F5C2" w:rsidP="005710E8">
      <w:pPr>
        <w:spacing w:after="0" w:line="360" w:lineRule="auto"/>
        <w:jc w:val="both"/>
        <w:rPr>
          <w:rFonts w:ascii="Arial" w:eastAsia="Arial" w:hAnsi="Arial" w:cs="Arial"/>
        </w:rPr>
      </w:pPr>
      <w:r w:rsidRPr="005710E8">
        <w:rPr>
          <w:rFonts w:ascii="Arial" w:eastAsia="Arial" w:hAnsi="Arial" w:cs="Arial"/>
        </w:rPr>
        <w:t>Reżyseria: Michael Radford</w:t>
      </w:r>
    </w:p>
    <w:p w14:paraId="2AC45A4A" w14:textId="58DF27AA" w:rsidR="075603F3" w:rsidRPr="005710E8" w:rsidRDefault="779B016C" w:rsidP="005710E8">
      <w:pPr>
        <w:spacing w:after="0" w:line="360" w:lineRule="auto"/>
        <w:jc w:val="both"/>
        <w:rPr>
          <w:rFonts w:ascii="Arial" w:eastAsia="Arial" w:hAnsi="Arial" w:cs="Arial"/>
        </w:rPr>
      </w:pPr>
      <w:r w:rsidRPr="005710E8">
        <w:rPr>
          <w:rFonts w:ascii="Arial" w:eastAsia="Arial" w:hAnsi="Arial" w:cs="Arial"/>
        </w:rPr>
        <w:t>Aktorzy</w:t>
      </w:r>
      <w:r w:rsidR="11D7F5C2" w:rsidRPr="005710E8">
        <w:rPr>
          <w:rFonts w:ascii="Arial" w:eastAsia="Arial" w:hAnsi="Arial" w:cs="Arial"/>
        </w:rPr>
        <w:t>: Jordi Molla, Antonio Banderas, Toby Sebastian, Luisa Ranieri</w:t>
      </w:r>
    </w:p>
    <w:p w14:paraId="4D1EE622" w14:textId="77777777" w:rsidR="006B7FBC" w:rsidRPr="005710E8" w:rsidRDefault="006B7FBC" w:rsidP="005710E8">
      <w:pPr>
        <w:spacing w:after="0" w:line="360" w:lineRule="auto"/>
        <w:jc w:val="both"/>
        <w:rPr>
          <w:rFonts w:ascii="Arial" w:eastAsia="Arial" w:hAnsi="Arial" w:cs="Arial"/>
        </w:rPr>
      </w:pPr>
    </w:p>
    <w:p w14:paraId="728329A8" w14:textId="2EB38526" w:rsidR="006B7FBC" w:rsidRPr="005710E8" w:rsidRDefault="00964661"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rPr>
        <w:t>KRZYSZTOF KRAWCZYK – CAŁE MOJE ŻYCIE</w:t>
      </w:r>
    </w:p>
    <w:p w14:paraId="2CE2124F" w14:textId="528F577A" w:rsidR="006B7FBC" w:rsidRPr="005710E8" w:rsidRDefault="006B7FBC"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w:t>
      </w:r>
      <w:r w:rsidR="00964661" w:rsidRPr="005710E8">
        <w:rPr>
          <w:rFonts w:ascii="Arial" w:eastAsia="Arial" w:hAnsi="Arial" w:cs="Arial"/>
          <w:color w:val="000000" w:themeColor="text1"/>
        </w:rPr>
        <w:t>2</w:t>
      </w:r>
      <w:r w:rsidRPr="005710E8">
        <w:rPr>
          <w:rFonts w:ascii="Arial" w:eastAsia="Arial" w:hAnsi="Arial" w:cs="Arial"/>
          <w:color w:val="000000" w:themeColor="text1"/>
        </w:rPr>
        <w:t>:2</w:t>
      </w:r>
      <w:r w:rsidR="00933040" w:rsidRPr="005710E8">
        <w:rPr>
          <w:rFonts w:ascii="Arial" w:eastAsia="Arial" w:hAnsi="Arial" w:cs="Arial"/>
          <w:color w:val="000000" w:themeColor="text1"/>
        </w:rPr>
        <w:t>5</w:t>
      </w:r>
    </w:p>
    <w:p w14:paraId="34158E9E" w14:textId="77CE84FC" w:rsidR="00F52A55" w:rsidRPr="00F52A55" w:rsidRDefault="00F52A55" w:rsidP="005710E8">
      <w:pPr>
        <w:spacing w:after="0" w:line="360" w:lineRule="auto"/>
        <w:jc w:val="both"/>
        <w:textAlignment w:val="baseline"/>
        <w:rPr>
          <w:rFonts w:ascii="Arial" w:eastAsia="Times New Roman" w:hAnsi="Arial" w:cs="Arial"/>
          <w:lang w:eastAsia="pl-PL"/>
        </w:rPr>
      </w:pPr>
      <w:r w:rsidRPr="005710E8">
        <w:rPr>
          <w:rFonts w:ascii="Arial" w:eastAsia="Times New Roman" w:hAnsi="Arial" w:cs="Arial"/>
          <w:color w:val="000000"/>
          <w:lang w:eastAsia="pl-PL"/>
        </w:rPr>
        <w:t>„</w:t>
      </w:r>
      <w:r w:rsidRPr="00F52A55">
        <w:rPr>
          <w:rFonts w:ascii="Arial" w:eastAsia="Times New Roman" w:hAnsi="Arial" w:cs="Arial"/>
          <w:color w:val="000000"/>
          <w:lang w:eastAsia="pl-PL"/>
        </w:rPr>
        <w:t>Krzysztof Krawczyk – całe moje życie</w:t>
      </w:r>
      <w:r w:rsidRPr="005710E8">
        <w:rPr>
          <w:rFonts w:ascii="Arial" w:eastAsia="Times New Roman" w:hAnsi="Arial" w:cs="Arial"/>
          <w:color w:val="000000"/>
          <w:lang w:eastAsia="pl-PL"/>
        </w:rPr>
        <w:t>”</w:t>
      </w:r>
      <w:r w:rsidRPr="00F52A55">
        <w:rPr>
          <w:rFonts w:ascii="Arial" w:eastAsia="Times New Roman" w:hAnsi="Arial" w:cs="Arial"/>
          <w:color w:val="000000"/>
          <w:lang w:eastAsia="pl-PL"/>
        </w:rPr>
        <w:t xml:space="preserve"> to dokumentalny film biograficzny poświęcony ikonie polskiej muzyki rozrywkowej Krzysztofowi Krawczykowi. Pół wieku na</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scenie</w:t>
      </w:r>
      <w:r w:rsidR="0099437F" w:rsidRPr="005710E8">
        <w:rPr>
          <w:rFonts w:ascii="Arial" w:eastAsia="Times New Roman" w:hAnsi="Arial" w:cs="Arial"/>
          <w:color w:val="000000"/>
          <w:lang w:eastAsia="pl-PL"/>
        </w:rPr>
        <w:t xml:space="preserve"> to</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długa lista</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sukcesów, ale</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i porażek. Chwile wzlotów</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i</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upadków,</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czas</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eksplozji popularności</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w Polsce</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i amerykańskich, niespełnionych snów o wielkiej karierze. Chwile</w:t>
      </w:r>
      <w:r w:rsidR="00FF29FB">
        <w:rPr>
          <w:rFonts w:ascii="Arial" w:eastAsia="Times New Roman" w:hAnsi="Arial" w:cs="Arial"/>
          <w:color w:val="000000"/>
          <w:lang w:eastAsia="pl-PL"/>
        </w:rPr>
        <w:t>,</w:t>
      </w:r>
      <w:r w:rsidRPr="00F52A55">
        <w:rPr>
          <w:rFonts w:ascii="Arial" w:eastAsia="Times New Roman" w:hAnsi="Arial" w:cs="Arial"/>
          <w:color w:val="000000"/>
          <w:lang w:eastAsia="pl-PL"/>
        </w:rPr>
        <w:t xml:space="preserve"> w których raz serce biło szybciej, raz niosło rozczarowanie</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czy</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wyrzuty sumienia. To w końcu</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film o</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artyście,</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w którego życiu</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nie</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brakło</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tragicznych</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zakrętów</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czy</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momentu, w którym bohater wraz ze swoimi bliskimi otarł się o śmierć. Życie Krzysztofa Krawczyka napisało emocjonujący scenariusz godny filmu fabularnego.</w:t>
      </w:r>
      <w:r w:rsidR="00FF29FB">
        <w:rPr>
          <w:rFonts w:ascii="Arial" w:eastAsia="Times New Roman" w:hAnsi="Arial" w:cs="Arial"/>
          <w:color w:val="000000"/>
          <w:lang w:eastAsia="pl-PL"/>
        </w:rPr>
        <w:t xml:space="preserve"> </w:t>
      </w:r>
    </w:p>
    <w:p w14:paraId="3A0D1CDD" w14:textId="607CDDDA" w:rsidR="00F52A55" w:rsidRPr="00F52A55" w:rsidRDefault="00F52A55" w:rsidP="005710E8">
      <w:pPr>
        <w:spacing w:after="0" w:line="360" w:lineRule="auto"/>
        <w:jc w:val="both"/>
        <w:textAlignment w:val="baseline"/>
        <w:rPr>
          <w:rFonts w:ascii="Arial" w:eastAsia="Times New Roman" w:hAnsi="Arial" w:cs="Arial"/>
          <w:lang w:eastAsia="pl-PL"/>
        </w:rPr>
      </w:pPr>
      <w:r w:rsidRPr="00F52A55">
        <w:rPr>
          <w:rFonts w:ascii="Arial" w:eastAsia="Times New Roman" w:hAnsi="Arial" w:cs="Arial"/>
          <w:color w:val="000000"/>
          <w:lang w:eastAsia="pl-PL"/>
        </w:rPr>
        <w:t>Reżyseria i scenariusz: Krystian Kuczkowski,</w:t>
      </w:r>
      <w:r w:rsidR="00FF29FB">
        <w:rPr>
          <w:rFonts w:ascii="Arial" w:eastAsia="Times New Roman" w:hAnsi="Arial" w:cs="Arial"/>
          <w:color w:val="000000"/>
          <w:lang w:eastAsia="pl-PL"/>
        </w:rPr>
        <w:t xml:space="preserve"> </w:t>
      </w:r>
      <w:r w:rsidRPr="00F52A55">
        <w:rPr>
          <w:rFonts w:ascii="Arial" w:eastAsia="Times New Roman" w:hAnsi="Arial" w:cs="Arial"/>
          <w:color w:val="000000"/>
          <w:lang w:eastAsia="pl-PL"/>
        </w:rPr>
        <w:t>Michał Bandurski</w:t>
      </w:r>
    </w:p>
    <w:p w14:paraId="24191F7B" w14:textId="77777777" w:rsidR="00F52A55" w:rsidRPr="00F52A55" w:rsidRDefault="00F52A55" w:rsidP="005710E8">
      <w:pPr>
        <w:spacing w:after="0" w:line="360" w:lineRule="auto"/>
        <w:jc w:val="both"/>
        <w:textAlignment w:val="baseline"/>
        <w:rPr>
          <w:rFonts w:ascii="Arial" w:eastAsia="Times New Roman" w:hAnsi="Arial" w:cs="Arial"/>
          <w:lang w:eastAsia="pl-PL"/>
        </w:rPr>
      </w:pPr>
      <w:r w:rsidRPr="00F52A55">
        <w:rPr>
          <w:rFonts w:ascii="Arial" w:eastAsia="Times New Roman" w:hAnsi="Arial" w:cs="Arial"/>
          <w:lang w:eastAsia="pl-PL"/>
        </w:rPr>
        <w:t>Zdjęcia: Filip Pakuła, Mateusz Sawicki </w:t>
      </w:r>
    </w:p>
    <w:p w14:paraId="72D97950" w14:textId="3ECC4611" w:rsidR="00F52A55" w:rsidRPr="00F52A55" w:rsidRDefault="00F52A55" w:rsidP="005710E8">
      <w:pPr>
        <w:spacing w:after="0" w:line="360" w:lineRule="auto"/>
        <w:jc w:val="both"/>
        <w:textAlignment w:val="baseline"/>
        <w:rPr>
          <w:rFonts w:ascii="Arial" w:eastAsia="Times New Roman" w:hAnsi="Arial" w:cs="Arial"/>
          <w:lang w:eastAsia="pl-PL"/>
        </w:rPr>
      </w:pPr>
      <w:r w:rsidRPr="00F52A55">
        <w:rPr>
          <w:rFonts w:ascii="Arial" w:eastAsia="Times New Roman" w:hAnsi="Arial" w:cs="Arial"/>
          <w:lang w:eastAsia="pl-PL"/>
        </w:rPr>
        <w:t>Muzyka: Ryszard</w:t>
      </w:r>
      <w:r w:rsidR="00FF29FB">
        <w:rPr>
          <w:rFonts w:ascii="Arial" w:eastAsia="Times New Roman" w:hAnsi="Arial" w:cs="Arial"/>
          <w:lang w:eastAsia="pl-PL"/>
        </w:rPr>
        <w:t xml:space="preserve"> </w:t>
      </w:r>
      <w:r w:rsidRPr="00F52A55">
        <w:rPr>
          <w:rFonts w:ascii="Arial" w:eastAsia="Times New Roman" w:hAnsi="Arial" w:cs="Arial"/>
          <w:lang w:eastAsia="pl-PL"/>
        </w:rPr>
        <w:t>Kniat</w:t>
      </w:r>
    </w:p>
    <w:p w14:paraId="5F863C20" w14:textId="77777777" w:rsidR="00905F75" w:rsidRPr="005710E8" w:rsidRDefault="00905F75" w:rsidP="005710E8">
      <w:pPr>
        <w:spacing w:after="0" w:line="360" w:lineRule="auto"/>
        <w:jc w:val="both"/>
        <w:rPr>
          <w:rFonts w:ascii="Arial" w:eastAsia="Arial" w:hAnsi="Arial" w:cs="Arial"/>
          <w:color w:val="000000" w:themeColor="text1"/>
        </w:rPr>
      </w:pPr>
    </w:p>
    <w:p w14:paraId="527EDF7A" w14:textId="3C7C0F97" w:rsidR="3394B0EC" w:rsidRPr="005710E8" w:rsidRDefault="006F71DC" w:rsidP="005710E8">
      <w:pPr>
        <w:spacing w:after="0" w:line="360" w:lineRule="auto"/>
        <w:jc w:val="both"/>
        <w:textAlignment w:val="baseline"/>
        <w:rPr>
          <w:rFonts w:ascii="Arial" w:eastAsia="Arial" w:hAnsi="Arial" w:cs="Arial"/>
          <w:color w:val="000000" w:themeColor="text1"/>
        </w:rPr>
      </w:pPr>
      <w:r w:rsidRPr="006F71DC">
        <w:rPr>
          <w:rFonts w:ascii="Arial" w:eastAsia="Times New Roman" w:hAnsi="Arial" w:cs="Arial"/>
          <w:color w:val="000000"/>
          <w:lang w:eastAsia="pl-PL"/>
        </w:rPr>
        <w:t> </w:t>
      </w:r>
    </w:p>
    <w:p w14:paraId="55645C81" w14:textId="2B9486DF" w:rsidR="4D7CE9D0" w:rsidRPr="005710E8" w:rsidRDefault="4D7CE9D0"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43D89187" w14:textId="7C26C2BE" w:rsidR="3BA0198C" w:rsidRPr="005710E8" w:rsidRDefault="3BA0198C" w:rsidP="005710E8">
      <w:pPr>
        <w:spacing w:after="0" w:line="360" w:lineRule="auto"/>
        <w:jc w:val="both"/>
        <w:rPr>
          <w:rFonts w:ascii="Arial" w:eastAsia="Arial" w:hAnsi="Arial" w:cs="Arial"/>
          <w:b/>
          <w:bCs/>
          <w:color w:val="000000" w:themeColor="text1"/>
        </w:rPr>
      </w:pPr>
    </w:p>
    <w:p w14:paraId="13CA8677" w14:textId="5B7D890B" w:rsidR="4DC6A556" w:rsidRPr="005710E8" w:rsidRDefault="00826C1E" w:rsidP="005710E8">
      <w:pPr>
        <w:spacing w:after="0" w:line="360" w:lineRule="auto"/>
        <w:jc w:val="both"/>
        <w:rPr>
          <w:rFonts w:ascii="Arial" w:eastAsia="Arial" w:hAnsi="Arial" w:cs="Arial"/>
          <w:color w:val="FF0000"/>
        </w:rPr>
      </w:pPr>
      <w:r w:rsidRPr="00826C1E">
        <w:rPr>
          <w:rFonts w:ascii="Arial" w:eastAsia="Arial" w:hAnsi="Arial" w:cs="Arial"/>
          <w:b/>
          <w:bCs/>
          <w:color w:val="000000" w:themeColor="text1"/>
        </w:rPr>
        <w:t>TRANSMISJA MSZY ŚWIĘTEJ Z SANKTUARIUM BOŻEGO MIŁOSIERDZIA W ŁAGIEWNIKACH</w:t>
      </w:r>
      <w:r w:rsidR="4DC6A556" w:rsidRPr="005710E8">
        <w:rPr>
          <w:rFonts w:ascii="Arial" w:eastAsia="Arial" w:hAnsi="Arial" w:cs="Arial"/>
          <w:b/>
          <w:bCs/>
          <w:color w:val="000000" w:themeColor="text1"/>
        </w:rPr>
        <w:t xml:space="preserve">, </w:t>
      </w:r>
      <w:r w:rsidR="4DC6A556" w:rsidRPr="005710E8">
        <w:rPr>
          <w:rFonts w:ascii="Arial" w:eastAsia="Arial" w:hAnsi="Arial" w:cs="Arial"/>
          <w:i/>
          <w:iCs/>
          <w:color w:val="FF0000"/>
        </w:rPr>
        <w:t>na żywo</w:t>
      </w:r>
      <w:r w:rsidR="4DC6A556" w:rsidRPr="005710E8">
        <w:rPr>
          <w:rFonts w:ascii="Arial" w:eastAsia="Arial" w:hAnsi="Arial" w:cs="Arial"/>
          <w:color w:val="FF0000"/>
        </w:rPr>
        <w:t xml:space="preserve"> </w:t>
      </w:r>
    </w:p>
    <w:p w14:paraId="7AFAC8A8" w14:textId="7426733D" w:rsidR="00AB2409" w:rsidRDefault="4DC6A55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07:00 </w:t>
      </w:r>
    </w:p>
    <w:p w14:paraId="021FEE37" w14:textId="1118D552" w:rsidR="00826C1E" w:rsidRPr="005710E8" w:rsidRDefault="00826C1E" w:rsidP="005710E8">
      <w:pPr>
        <w:spacing w:after="0" w:line="360" w:lineRule="auto"/>
        <w:jc w:val="both"/>
        <w:rPr>
          <w:rFonts w:ascii="Arial" w:eastAsia="Arial" w:hAnsi="Arial" w:cs="Arial"/>
          <w:color w:val="000000" w:themeColor="text1"/>
        </w:rPr>
      </w:pPr>
      <w:r w:rsidRPr="00826C1E">
        <w:rPr>
          <w:rFonts w:ascii="Arial" w:eastAsia="Arial" w:hAnsi="Arial" w:cs="Arial"/>
          <w:color w:val="000000" w:themeColor="text1"/>
        </w:rPr>
        <w:t>W każdą niedzielę z Sanktuarium Bożego Miłosierdzia w Krakowie – Łagiewnikach transmit</w:t>
      </w:r>
      <w:r w:rsidR="00BC157A">
        <w:rPr>
          <w:rFonts w:ascii="Arial" w:eastAsia="Arial" w:hAnsi="Arial" w:cs="Arial"/>
          <w:color w:val="000000" w:themeColor="text1"/>
        </w:rPr>
        <w:t xml:space="preserve">owana jest </w:t>
      </w:r>
      <w:r w:rsidRPr="00826C1E">
        <w:rPr>
          <w:rFonts w:ascii="Arial" w:eastAsia="Arial" w:hAnsi="Arial" w:cs="Arial"/>
          <w:color w:val="000000" w:themeColor="text1"/>
        </w:rPr>
        <w:t>Msz</w:t>
      </w:r>
      <w:r w:rsidR="00BC157A">
        <w:rPr>
          <w:rFonts w:ascii="Arial" w:eastAsia="Arial" w:hAnsi="Arial" w:cs="Arial"/>
          <w:color w:val="000000" w:themeColor="text1"/>
        </w:rPr>
        <w:t>a</w:t>
      </w:r>
      <w:r w:rsidRPr="00826C1E">
        <w:rPr>
          <w:rFonts w:ascii="Arial" w:eastAsia="Arial" w:hAnsi="Arial" w:cs="Arial"/>
          <w:color w:val="000000" w:themeColor="text1"/>
        </w:rPr>
        <w:t xml:space="preserve"> Święt</w:t>
      </w:r>
      <w:r w:rsidR="00BC157A">
        <w:rPr>
          <w:rFonts w:ascii="Arial" w:eastAsia="Arial" w:hAnsi="Arial" w:cs="Arial"/>
          <w:color w:val="000000" w:themeColor="text1"/>
        </w:rPr>
        <w:t>a</w:t>
      </w:r>
      <w:r w:rsidRPr="00826C1E">
        <w:rPr>
          <w:rFonts w:ascii="Arial" w:eastAsia="Arial" w:hAnsi="Arial" w:cs="Arial"/>
          <w:color w:val="000000" w:themeColor="text1"/>
        </w:rPr>
        <w:t xml:space="preserve">. Sanktuarium mieści się w obiekcie klasztornym Zgromadzenia Sióstr Matki Bożej Miłosierdzia. To </w:t>
      </w:r>
      <w:r w:rsidR="00BC157A">
        <w:rPr>
          <w:rFonts w:ascii="Arial" w:eastAsia="Arial" w:hAnsi="Arial" w:cs="Arial"/>
          <w:color w:val="000000" w:themeColor="text1"/>
        </w:rPr>
        <w:t>w nim</w:t>
      </w:r>
      <w:r w:rsidRPr="00826C1E">
        <w:rPr>
          <w:rFonts w:ascii="Arial" w:eastAsia="Arial" w:hAnsi="Arial" w:cs="Arial"/>
          <w:color w:val="000000" w:themeColor="text1"/>
        </w:rPr>
        <w:t xml:space="preserve"> znajdują się relikwie św. siostry Faustyny Kowalskiej (1905 - 1938), przez którą Jezus Chrystus przekazał Kościołowi i światu orędzie o Bożym miłosierdziu. Transmisja przeznaczona jest dla wszystkich, którzy w tym szczególnym czasie pandemii pragną rozpocząć dzień Eucharystią. Mszę Świętą celebruje abp Marek Jędraszewski, Metropolita Krakowski. Śpiew podczas Mszy Świętej prowadzi Krzysztof Michałek</w:t>
      </w:r>
    </w:p>
    <w:p w14:paraId="234B398E" w14:textId="0219F8AA" w:rsidR="3BA0198C" w:rsidRDefault="3BA0198C" w:rsidP="005710E8">
      <w:pPr>
        <w:spacing w:after="0" w:line="360" w:lineRule="auto"/>
        <w:jc w:val="both"/>
        <w:rPr>
          <w:rFonts w:ascii="Arial" w:eastAsia="Arial" w:hAnsi="Arial" w:cs="Arial"/>
          <w:color w:val="000000" w:themeColor="text1"/>
        </w:rPr>
      </w:pPr>
    </w:p>
    <w:p w14:paraId="7B0458A7" w14:textId="77777777" w:rsidR="00975E8E" w:rsidRPr="005710E8" w:rsidRDefault="00975E8E" w:rsidP="00975E8E">
      <w:pPr>
        <w:spacing w:after="0" w:line="360" w:lineRule="auto"/>
        <w:jc w:val="both"/>
        <w:rPr>
          <w:rFonts w:ascii="Arial" w:eastAsia="Arial" w:hAnsi="Arial" w:cs="Arial"/>
          <w:color w:val="FF0000"/>
        </w:rPr>
      </w:pPr>
      <w:r w:rsidRPr="005710E8">
        <w:rPr>
          <w:rFonts w:ascii="Arial" w:eastAsia="Arial" w:hAnsi="Arial" w:cs="Arial"/>
          <w:b/>
          <w:bCs/>
          <w:color w:val="000000" w:themeColor="text1"/>
        </w:rPr>
        <w:t xml:space="preserve">WIELKANOC NA PODHALU, </w:t>
      </w:r>
      <w:r w:rsidRPr="005710E8">
        <w:rPr>
          <w:rFonts w:ascii="Arial" w:eastAsia="Arial" w:hAnsi="Arial" w:cs="Arial"/>
          <w:i/>
          <w:iCs/>
          <w:color w:val="FF0000"/>
        </w:rPr>
        <w:t>premiera</w:t>
      </w:r>
      <w:r w:rsidRPr="005710E8">
        <w:rPr>
          <w:rFonts w:ascii="Arial" w:eastAsia="Arial" w:hAnsi="Arial" w:cs="Arial"/>
          <w:color w:val="FF0000"/>
        </w:rPr>
        <w:t xml:space="preserve"> </w:t>
      </w:r>
    </w:p>
    <w:p w14:paraId="70C9F26E" w14:textId="08775F41" w:rsidR="00975E8E" w:rsidRPr="005710E8" w:rsidRDefault="00975E8E" w:rsidP="00975E8E">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08</w:t>
      </w:r>
      <w:r w:rsidRPr="005710E8">
        <w:rPr>
          <w:rFonts w:ascii="Arial" w:eastAsia="Arial" w:hAnsi="Arial" w:cs="Arial"/>
          <w:color w:val="000000" w:themeColor="text1"/>
        </w:rPr>
        <w:t>:</w:t>
      </w:r>
      <w:r>
        <w:rPr>
          <w:rFonts w:ascii="Arial" w:eastAsia="Arial" w:hAnsi="Arial" w:cs="Arial"/>
          <w:color w:val="000000" w:themeColor="text1"/>
        </w:rPr>
        <w:t>3</w:t>
      </w:r>
      <w:r w:rsidR="00E66585">
        <w:rPr>
          <w:rFonts w:ascii="Arial" w:eastAsia="Arial" w:hAnsi="Arial" w:cs="Arial"/>
          <w:color w:val="000000" w:themeColor="text1"/>
        </w:rPr>
        <w:t>5</w:t>
      </w:r>
      <w:r w:rsidRPr="005710E8">
        <w:rPr>
          <w:rFonts w:ascii="Arial" w:eastAsia="Arial" w:hAnsi="Arial" w:cs="Arial"/>
          <w:color w:val="000000" w:themeColor="text1"/>
        </w:rPr>
        <w:t xml:space="preserve"> </w:t>
      </w:r>
    </w:p>
    <w:p w14:paraId="0E66583B" w14:textId="77777777" w:rsidR="00975E8E" w:rsidRPr="005710E8" w:rsidRDefault="00975E8E" w:rsidP="00975E8E">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Wielkanoc na Podhalu będzie radosną audycją opowiadającą o tym, jak wyglądały kiedyś i jak wyglądają dziś święta po góralsku. Artyści związani z Podhalem i góralszczyzną opowiedzą o tym, jak spędzali święta w okresie dzieciństwa, jakie zwyczaje panowały w ich rodzinnych domach, jakie znaczenie miały tradycje dla nich i ich rodzin. Wśród zaproszonych gości znajdą się: Hanka Rybka, Szymon Chyc-Magdzin, Olga Szomańska i Mateusz Ziółko. Wszyscy są związani z regionem i jego kulturą. Oprócz nich wystąpi także regionalny zespół dziecięcy. Na repertuar programu złożą się zarówno tradycyjne pieśni wielkanocne, których aranżacji podjął się Miłosz Wośko, jak również pieśni śpiewane </w:t>
      </w:r>
      <w:r>
        <w:rPr>
          <w:rFonts w:ascii="Arial" w:eastAsia="Arial" w:hAnsi="Arial" w:cs="Arial"/>
          <w:color w:val="000000" w:themeColor="text1"/>
        </w:rPr>
        <w:t>wyłącznie</w:t>
      </w:r>
      <w:r w:rsidRPr="005710E8">
        <w:rPr>
          <w:rFonts w:ascii="Arial" w:eastAsia="Arial" w:hAnsi="Arial" w:cs="Arial"/>
          <w:color w:val="000000" w:themeColor="text1"/>
        </w:rPr>
        <w:t xml:space="preserve"> na Podhalu.</w:t>
      </w:r>
    </w:p>
    <w:p w14:paraId="39653739" w14:textId="77777777" w:rsidR="00975E8E" w:rsidRPr="005710E8" w:rsidRDefault="00975E8E" w:rsidP="005710E8">
      <w:pPr>
        <w:spacing w:after="0" w:line="360" w:lineRule="auto"/>
        <w:jc w:val="both"/>
        <w:rPr>
          <w:rFonts w:ascii="Arial" w:eastAsia="Arial" w:hAnsi="Arial" w:cs="Arial"/>
          <w:color w:val="000000" w:themeColor="text1"/>
        </w:rPr>
      </w:pPr>
    </w:p>
    <w:p w14:paraId="4F4CD5A0" w14:textId="3DA32771" w:rsidR="4DC6A556" w:rsidRPr="005710E8" w:rsidRDefault="74CC9007" w:rsidP="005710E8">
      <w:pPr>
        <w:spacing w:after="0" w:line="360" w:lineRule="auto"/>
        <w:jc w:val="both"/>
        <w:rPr>
          <w:rFonts w:ascii="Arial" w:hAnsi="Arial" w:cs="Arial"/>
        </w:rPr>
      </w:pPr>
      <w:bookmarkStart w:id="2" w:name="_Hlk68021368"/>
      <w:r w:rsidRPr="005710E8">
        <w:rPr>
          <w:rFonts w:ascii="Arial" w:eastAsia="Arial" w:hAnsi="Arial" w:cs="Arial"/>
          <w:b/>
          <w:bCs/>
          <w:color w:val="000000" w:themeColor="text1"/>
        </w:rPr>
        <w:t>WIELKANOCNY KONCERT DOBREJ NADZIEI</w:t>
      </w:r>
      <w:r w:rsidR="4DC6A556" w:rsidRPr="005710E8">
        <w:rPr>
          <w:rFonts w:ascii="Arial" w:eastAsia="Arial" w:hAnsi="Arial" w:cs="Arial"/>
          <w:b/>
          <w:bCs/>
          <w:color w:val="000000" w:themeColor="text1"/>
        </w:rPr>
        <w:t xml:space="preserve">, </w:t>
      </w:r>
      <w:r w:rsidR="4DC6A556" w:rsidRPr="005710E8">
        <w:rPr>
          <w:rFonts w:ascii="Arial" w:eastAsia="Arial" w:hAnsi="Arial" w:cs="Arial"/>
          <w:i/>
          <w:iCs/>
          <w:color w:val="FF0000"/>
        </w:rPr>
        <w:t>premiera</w:t>
      </w:r>
      <w:r w:rsidR="4DC6A556" w:rsidRPr="005710E8">
        <w:rPr>
          <w:rFonts w:ascii="Arial" w:eastAsia="Arial" w:hAnsi="Arial" w:cs="Arial"/>
          <w:color w:val="FF0000"/>
        </w:rPr>
        <w:t xml:space="preserve"> </w:t>
      </w:r>
    </w:p>
    <w:p w14:paraId="7DE3139C" w14:textId="628EA14E" w:rsidR="4DC6A556" w:rsidRPr="005710E8" w:rsidRDefault="4DC6A55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15FE4F91" w:rsidRPr="005710E8">
        <w:rPr>
          <w:rFonts w:ascii="Arial" w:eastAsia="Arial" w:hAnsi="Arial" w:cs="Arial"/>
          <w:color w:val="000000" w:themeColor="text1"/>
        </w:rPr>
        <w:t>09</w:t>
      </w:r>
      <w:r w:rsidRPr="005710E8">
        <w:rPr>
          <w:rFonts w:ascii="Arial" w:eastAsia="Arial" w:hAnsi="Arial" w:cs="Arial"/>
          <w:color w:val="000000" w:themeColor="text1"/>
        </w:rPr>
        <w:t>:</w:t>
      </w:r>
      <w:r w:rsidR="7B01CCD9" w:rsidRPr="005710E8">
        <w:rPr>
          <w:rFonts w:ascii="Arial" w:eastAsia="Arial" w:hAnsi="Arial" w:cs="Arial"/>
          <w:color w:val="000000" w:themeColor="text1"/>
        </w:rPr>
        <w:t>0</w:t>
      </w:r>
      <w:r w:rsidR="00975E8E">
        <w:rPr>
          <w:rFonts w:ascii="Arial" w:eastAsia="Arial" w:hAnsi="Arial" w:cs="Arial"/>
          <w:color w:val="000000" w:themeColor="text1"/>
        </w:rPr>
        <w:t>5</w:t>
      </w:r>
      <w:r w:rsidR="3F18251B" w:rsidRPr="005710E8">
        <w:rPr>
          <w:rFonts w:ascii="Arial" w:eastAsia="Arial" w:hAnsi="Arial" w:cs="Arial"/>
          <w:color w:val="000000" w:themeColor="text1"/>
        </w:rPr>
        <w:t>, cz. 1, godz. 12:40, cz.2</w:t>
      </w:r>
    </w:p>
    <w:p w14:paraId="3E8D8948" w14:textId="276B35D7" w:rsidR="3F18251B" w:rsidRPr="005710E8" w:rsidRDefault="37A1292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w:t>
      </w:r>
      <w:r w:rsidR="7D5F9EC1" w:rsidRPr="005710E8">
        <w:rPr>
          <w:rFonts w:ascii="Arial" w:eastAsia="Arial" w:hAnsi="Arial" w:cs="Arial"/>
          <w:color w:val="000000" w:themeColor="text1"/>
        </w:rPr>
        <w:t>Wielkanocny Koncert Dobrej Nadziei</w:t>
      </w:r>
      <w:r w:rsidR="33563B80" w:rsidRPr="005710E8">
        <w:rPr>
          <w:rFonts w:ascii="Arial" w:eastAsia="Arial" w:hAnsi="Arial" w:cs="Arial"/>
          <w:color w:val="000000" w:themeColor="text1"/>
        </w:rPr>
        <w:t>”</w:t>
      </w:r>
      <w:r w:rsidR="7D5F9EC1" w:rsidRPr="005710E8">
        <w:rPr>
          <w:rFonts w:ascii="Arial" w:eastAsia="Arial" w:hAnsi="Arial" w:cs="Arial"/>
          <w:color w:val="000000" w:themeColor="text1"/>
        </w:rPr>
        <w:t xml:space="preserve"> jest muzycznym przedsięwzięciem wpisującym się wymow</w:t>
      </w:r>
      <w:r w:rsidR="009447DC">
        <w:rPr>
          <w:rFonts w:ascii="Arial" w:eastAsia="Arial" w:hAnsi="Arial" w:cs="Arial"/>
          <w:color w:val="000000" w:themeColor="text1"/>
        </w:rPr>
        <w:t>ą</w:t>
      </w:r>
      <w:r w:rsidR="7D5F9EC1" w:rsidRPr="005710E8">
        <w:rPr>
          <w:rFonts w:ascii="Arial" w:eastAsia="Arial" w:hAnsi="Arial" w:cs="Arial"/>
          <w:color w:val="000000" w:themeColor="text1"/>
        </w:rPr>
        <w:t xml:space="preserve"> i atmosfer</w:t>
      </w:r>
      <w:r w:rsidR="009447DC">
        <w:rPr>
          <w:rFonts w:ascii="Arial" w:eastAsia="Arial" w:hAnsi="Arial" w:cs="Arial"/>
          <w:color w:val="000000" w:themeColor="text1"/>
        </w:rPr>
        <w:t>ą</w:t>
      </w:r>
      <w:r w:rsidR="7D5F9EC1" w:rsidRPr="005710E8">
        <w:rPr>
          <w:rFonts w:ascii="Arial" w:eastAsia="Arial" w:hAnsi="Arial" w:cs="Arial"/>
          <w:color w:val="000000" w:themeColor="text1"/>
        </w:rPr>
        <w:t xml:space="preserve"> Świąt Zmartwychwstania Pańskiego</w:t>
      </w:r>
      <w:r w:rsidR="003B4C39" w:rsidRPr="005710E8">
        <w:rPr>
          <w:rFonts w:ascii="Arial" w:eastAsia="Arial" w:hAnsi="Arial" w:cs="Arial"/>
          <w:color w:val="000000" w:themeColor="text1"/>
        </w:rPr>
        <w:t xml:space="preserve"> </w:t>
      </w:r>
      <w:r w:rsidR="009447DC">
        <w:rPr>
          <w:rFonts w:ascii="Arial" w:eastAsia="Arial" w:hAnsi="Arial" w:cs="Arial"/>
          <w:color w:val="000000" w:themeColor="text1"/>
        </w:rPr>
        <w:t>w</w:t>
      </w:r>
      <w:r w:rsidR="0053155C" w:rsidRPr="005710E8">
        <w:rPr>
          <w:rFonts w:ascii="Arial" w:eastAsia="Arial" w:hAnsi="Arial" w:cs="Arial"/>
          <w:color w:val="000000" w:themeColor="text1"/>
        </w:rPr>
        <w:t xml:space="preserve"> </w:t>
      </w:r>
      <w:r w:rsidR="7D5F9EC1" w:rsidRPr="005710E8">
        <w:rPr>
          <w:rFonts w:ascii="Arial" w:eastAsia="Arial" w:hAnsi="Arial" w:cs="Arial"/>
          <w:color w:val="000000" w:themeColor="text1"/>
        </w:rPr>
        <w:t>czas nadziei i radości.</w:t>
      </w:r>
      <w:r w:rsidR="60AFBEE2" w:rsidRPr="005710E8">
        <w:rPr>
          <w:rFonts w:ascii="Arial" w:eastAsia="Arial" w:hAnsi="Arial" w:cs="Arial"/>
          <w:color w:val="000000" w:themeColor="text1"/>
        </w:rPr>
        <w:t xml:space="preserve"> </w:t>
      </w:r>
      <w:r w:rsidR="7D5F9EC1" w:rsidRPr="005710E8">
        <w:rPr>
          <w:rFonts w:ascii="Arial" w:eastAsia="Arial" w:hAnsi="Arial" w:cs="Arial"/>
          <w:color w:val="000000" w:themeColor="text1"/>
        </w:rPr>
        <w:t xml:space="preserve">Na repertuar </w:t>
      </w:r>
      <w:r w:rsidR="009447DC">
        <w:rPr>
          <w:rFonts w:ascii="Arial" w:eastAsia="Arial" w:hAnsi="Arial" w:cs="Arial"/>
          <w:color w:val="000000" w:themeColor="text1"/>
        </w:rPr>
        <w:t>koncertu składają</w:t>
      </w:r>
      <w:r w:rsidR="7D5F9EC1" w:rsidRPr="005710E8">
        <w:rPr>
          <w:rFonts w:ascii="Arial" w:eastAsia="Arial" w:hAnsi="Arial" w:cs="Arial"/>
          <w:color w:val="000000" w:themeColor="text1"/>
        </w:rPr>
        <w:t xml:space="preserve"> się utwory z optymistycznym przesłaniem, ku pokrzepieniu, w szczególnym </w:t>
      </w:r>
      <w:r w:rsidR="009447DC">
        <w:rPr>
          <w:rFonts w:ascii="Arial" w:eastAsia="Arial" w:hAnsi="Arial" w:cs="Arial"/>
          <w:color w:val="000000" w:themeColor="text1"/>
        </w:rPr>
        <w:t>c</w:t>
      </w:r>
      <w:r w:rsidR="7D5F9EC1" w:rsidRPr="005710E8">
        <w:rPr>
          <w:rFonts w:ascii="Arial" w:eastAsia="Arial" w:hAnsi="Arial" w:cs="Arial"/>
          <w:color w:val="000000" w:themeColor="text1"/>
        </w:rPr>
        <w:t>zasie</w:t>
      </w:r>
      <w:r w:rsidR="009447DC">
        <w:rPr>
          <w:rFonts w:ascii="Arial" w:eastAsia="Arial" w:hAnsi="Arial" w:cs="Arial"/>
          <w:color w:val="000000" w:themeColor="text1"/>
        </w:rPr>
        <w:t xml:space="preserve"> pandemii</w:t>
      </w:r>
      <w:r w:rsidR="7D5F9EC1" w:rsidRPr="005710E8">
        <w:rPr>
          <w:rFonts w:ascii="Arial" w:eastAsia="Arial" w:hAnsi="Arial" w:cs="Arial"/>
          <w:color w:val="000000" w:themeColor="text1"/>
        </w:rPr>
        <w:t>.</w:t>
      </w:r>
      <w:r w:rsidR="00193B2D" w:rsidRPr="005710E8">
        <w:rPr>
          <w:rFonts w:ascii="Arial" w:eastAsia="Arial" w:hAnsi="Arial" w:cs="Arial"/>
          <w:color w:val="000000" w:themeColor="text1"/>
        </w:rPr>
        <w:t xml:space="preserve"> </w:t>
      </w:r>
      <w:r w:rsidR="0088051C" w:rsidRPr="005710E8">
        <w:rPr>
          <w:rFonts w:ascii="Arial" w:eastAsia="Arial" w:hAnsi="Arial" w:cs="Arial"/>
          <w:color w:val="000000" w:themeColor="text1"/>
        </w:rPr>
        <w:t>Do udziału w koncercie zaproszono wielu uznanych wykonawców, reprezentujących różne pokolenia i różne muzyczne style: Alicj</w:t>
      </w:r>
      <w:r w:rsidR="00203C79" w:rsidRPr="005710E8">
        <w:rPr>
          <w:rFonts w:ascii="Arial" w:eastAsia="Arial" w:hAnsi="Arial" w:cs="Arial"/>
          <w:color w:val="000000" w:themeColor="text1"/>
        </w:rPr>
        <w:t>ę</w:t>
      </w:r>
      <w:r w:rsidR="0088051C" w:rsidRPr="005710E8">
        <w:rPr>
          <w:rFonts w:ascii="Arial" w:eastAsia="Arial" w:hAnsi="Arial" w:cs="Arial"/>
          <w:color w:val="000000" w:themeColor="text1"/>
        </w:rPr>
        <w:t xml:space="preserve"> Majewsk</w:t>
      </w:r>
      <w:r w:rsidR="00203C79" w:rsidRPr="005710E8">
        <w:rPr>
          <w:rFonts w:ascii="Arial" w:eastAsia="Arial" w:hAnsi="Arial" w:cs="Arial"/>
          <w:color w:val="000000" w:themeColor="text1"/>
        </w:rPr>
        <w:t>ą</w:t>
      </w:r>
      <w:r w:rsidR="0088051C" w:rsidRPr="005710E8">
        <w:rPr>
          <w:rFonts w:ascii="Arial" w:eastAsia="Arial" w:hAnsi="Arial" w:cs="Arial"/>
          <w:color w:val="000000" w:themeColor="text1"/>
        </w:rPr>
        <w:t xml:space="preserve">, </w:t>
      </w:r>
      <w:r w:rsidR="00203C79" w:rsidRPr="005710E8">
        <w:rPr>
          <w:rFonts w:ascii="Arial" w:eastAsia="Arial" w:hAnsi="Arial" w:cs="Arial"/>
          <w:color w:val="000000" w:themeColor="text1"/>
        </w:rPr>
        <w:t>Alicję Węgorzewsk</w:t>
      </w:r>
      <w:r w:rsidR="001953AE" w:rsidRPr="005710E8">
        <w:rPr>
          <w:rFonts w:ascii="Arial" w:eastAsia="Arial" w:hAnsi="Arial" w:cs="Arial"/>
          <w:color w:val="000000" w:themeColor="text1"/>
        </w:rPr>
        <w:t>ą,</w:t>
      </w:r>
      <w:r w:rsidR="00203C79" w:rsidRPr="005710E8">
        <w:rPr>
          <w:rFonts w:ascii="Arial" w:eastAsia="Arial" w:hAnsi="Arial" w:cs="Arial"/>
          <w:color w:val="000000" w:themeColor="text1"/>
        </w:rPr>
        <w:t xml:space="preserve"> </w:t>
      </w:r>
      <w:r w:rsidR="0088051C" w:rsidRPr="005710E8">
        <w:rPr>
          <w:rFonts w:ascii="Arial" w:eastAsia="Arial" w:hAnsi="Arial" w:cs="Arial"/>
          <w:color w:val="000000" w:themeColor="text1"/>
        </w:rPr>
        <w:t>Piotr</w:t>
      </w:r>
      <w:r w:rsidR="00203C79" w:rsidRPr="005710E8">
        <w:rPr>
          <w:rFonts w:ascii="Arial" w:eastAsia="Arial" w:hAnsi="Arial" w:cs="Arial"/>
          <w:color w:val="000000" w:themeColor="text1"/>
        </w:rPr>
        <w:t>a</w:t>
      </w:r>
      <w:r w:rsidR="0088051C" w:rsidRPr="005710E8">
        <w:rPr>
          <w:rFonts w:ascii="Arial" w:eastAsia="Arial" w:hAnsi="Arial" w:cs="Arial"/>
          <w:color w:val="000000" w:themeColor="text1"/>
        </w:rPr>
        <w:t xml:space="preserve"> Cugowski</w:t>
      </w:r>
      <w:r w:rsidR="00203C79" w:rsidRPr="005710E8">
        <w:rPr>
          <w:rFonts w:ascii="Arial" w:eastAsia="Arial" w:hAnsi="Arial" w:cs="Arial"/>
          <w:color w:val="000000" w:themeColor="text1"/>
        </w:rPr>
        <w:t>ego</w:t>
      </w:r>
      <w:r w:rsidR="0088051C" w:rsidRPr="005710E8">
        <w:rPr>
          <w:rFonts w:ascii="Arial" w:eastAsia="Arial" w:hAnsi="Arial" w:cs="Arial"/>
          <w:color w:val="000000" w:themeColor="text1"/>
        </w:rPr>
        <w:t>, Staszk</w:t>
      </w:r>
      <w:r w:rsidR="00203C79" w:rsidRPr="005710E8">
        <w:rPr>
          <w:rFonts w:ascii="Arial" w:eastAsia="Arial" w:hAnsi="Arial" w:cs="Arial"/>
          <w:color w:val="000000" w:themeColor="text1"/>
        </w:rPr>
        <w:t>a</w:t>
      </w:r>
      <w:r w:rsidR="0088051C" w:rsidRPr="005710E8">
        <w:rPr>
          <w:rFonts w:ascii="Arial" w:eastAsia="Arial" w:hAnsi="Arial" w:cs="Arial"/>
          <w:color w:val="000000" w:themeColor="text1"/>
        </w:rPr>
        <w:t xml:space="preserve"> Karpiel-</w:t>
      </w:r>
      <w:r w:rsidR="004E7726" w:rsidRPr="005710E8">
        <w:rPr>
          <w:rFonts w:ascii="Arial" w:eastAsia="Arial" w:hAnsi="Arial" w:cs="Arial"/>
          <w:color w:val="000000" w:themeColor="text1"/>
        </w:rPr>
        <w:t>Bułecka</w:t>
      </w:r>
      <w:r w:rsidR="0088051C" w:rsidRPr="005710E8">
        <w:rPr>
          <w:rFonts w:ascii="Arial" w:eastAsia="Arial" w:hAnsi="Arial" w:cs="Arial"/>
          <w:color w:val="000000" w:themeColor="text1"/>
        </w:rPr>
        <w:t>, Roksan</w:t>
      </w:r>
      <w:r w:rsidR="00203C79" w:rsidRPr="005710E8">
        <w:rPr>
          <w:rFonts w:ascii="Arial" w:eastAsia="Arial" w:hAnsi="Arial" w:cs="Arial"/>
          <w:color w:val="000000" w:themeColor="text1"/>
        </w:rPr>
        <w:t>ę</w:t>
      </w:r>
      <w:r w:rsidR="0088051C" w:rsidRPr="005710E8">
        <w:rPr>
          <w:rFonts w:ascii="Arial" w:eastAsia="Arial" w:hAnsi="Arial" w:cs="Arial"/>
          <w:color w:val="000000" w:themeColor="text1"/>
        </w:rPr>
        <w:t xml:space="preserve"> Węgiel, zespół Pectus, Andrzej</w:t>
      </w:r>
      <w:r w:rsidR="00203C79" w:rsidRPr="005710E8">
        <w:rPr>
          <w:rFonts w:ascii="Arial" w:eastAsia="Arial" w:hAnsi="Arial" w:cs="Arial"/>
          <w:color w:val="000000" w:themeColor="text1"/>
        </w:rPr>
        <w:t>a</w:t>
      </w:r>
      <w:r w:rsidR="0088051C" w:rsidRPr="005710E8">
        <w:rPr>
          <w:rFonts w:ascii="Arial" w:eastAsia="Arial" w:hAnsi="Arial" w:cs="Arial"/>
          <w:color w:val="000000" w:themeColor="text1"/>
        </w:rPr>
        <w:t xml:space="preserve"> Lampert</w:t>
      </w:r>
      <w:r w:rsidR="00203C79" w:rsidRPr="005710E8">
        <w:rPr>
          <w:rFonts w:ascii="Arial" w:eastAsia="Arial" w:hAnsi="Arial" w:cs="Arial"/>
          <w:color w:val="000000" w:themeColor="text1"/>
        </w:rPr>
        <w:t>a</w:t>
      </w:r>
      <w:r w:rsidR="0088051C" w:rsidRPr="005710E8">
        <w:rPr>
          <w:rFonts w:ascii="Arial" w:eastAsia="Arial" w:hAnsi="Arial" w:cs="Arial"/>
          <w:color w:val="000000" w:themeColor="text1"/>
        </w:rPr>
        <w:t>, Alicj</w:t>
      </w:r>
      <w:r w:rsidR="00203C79" w:rsidRPr="005710E8">
        <w:rPr>
          <w:rFonts w:ascii="Arial" w:eastAsia="Arial" w:hAnsi="Arial" w:cs="Arial"/>
          <w:color w:val="000000" w:themeColor="text1"/>
        </w:rPr>
        <w:t>ę</w:t>
      </w:r>
      <w:r w:rsidR="0088051C" w:rsidRPr="005710E8">
        <w:rPr>
          <w:rFonts w:ascii="Arial" w:eastAsia="Arial" w:hAnsi="Arial" w:cs="Arial"/>
          <w:color w:val="000000" w:themeColor="text1"/>
        </w:rPr>
        <w:t xml:space="preserve"> Tracz, Piotr</w:t>
      </w:r>
      <w:r w:rsidR="00203C79" w:rsidRPr="005710E8">
        <w:rPr>
          <w:rFonts w:ascii="Arial" w:eastAsia="Arial" w:hAnsi="Arial" w:cs="Arial"/>
          <w:color w:val="000000" w:themeColor="text1"/>
        </w:rPr>
        <w:t>a</w:t>
      </w:r>
      <w:r w:rsidR="0088051C" w:rsidRPr="005710E8">
        <w:rPr>
          <w:rFonts w:ascii="Arial" w:eastAsia="Arial" w:hAnsi="Arial" w:cs="Arial"/>
          <w:color w:val="000000" w:themeColor="text1"/>
        </w:rPr>
        <w:t xml:space="preserve"> Kupich</w:t>
      </w:r>
      <w:r w:rsidR="00203C79" w:rsidRPr="005710E8">
        <w:rPr>
          <w:rFonts w:ascii="Arial" w:eastAsia="Arial" w:hAnsi="Arial" w:cs="Arial"/>
          <w:color w:val="000000" w:themeColor="text1"/>
        </w:rPr>
        <w:t>ę</w:t>
      </w:r>
      <w:r w:rsidR="001953AE" w:rsidRPr="005710E8">
        <w:rPr>
          <w:rFonts w:ascii="Arial" w:eastAsia="Arial" w:hAnsi="Arial" w:cs="Arial"/>
          <w:color w:val="000000" w:themeColor="text1"/>
        </w:rPr>
        <w:t xml:space="preserve"> i </w:t>
      </w:r>
      <w:r w:rsidR="0088051C" w:rsidRPr="005710E8">
        <w:rPr>
          <w:rFonts w:ascii="Arial" w:eastAsia="Arial" w:hAnsi="Arial" w:cs="Arial"/>
          <w:color w:val="000000" w:themeColor="text1"/>
        </w:rPr>
        <w:t>Viki Gabo</w:t>
      </w:r>
      <w:r w:rsidR="00203C79" w:rsidRPr="005710E8">
        <w:rPr>
          <w:rFonts w:ascii="Arial" w:eastAsia="Arial" w:hAnsi="Arial" w:cs="Arial"/>
          <w:color w:val="000000" w:themeColor="text1"/>
        </w:rPr>
        <w:t>r</w:t>
      </w:r>
      <w:r w:rsidR="0088051C" w:rsidRPr="005710E8">
        <w:rPr>
          <w:rFonts w:ascii="Arial" w:eastAsia="Arial" w:hAnsi="Arial" w:cs="Arial"/>
          <w:color w:val="000000" w:themeColor="text1"/>
        </w:rPr>
        <w:t xml:space="preserve">. Artystom towarzyszyć będą chóry: Małe TGD i TGD, Sound'n'Grace, Gospel Rain. </w:t>
      </w:r>
      <w:r w:rsidR="74626CFD" w:rsidRPr="005710E8">
        <w:rPr>
          <w:rFonts w:ascii="Arial" w:eastAsia="Arial" w:hAnsi="Arial" w:cs="Arial"/>
          <w:color w:val="000000" w:themeColor="text1"/>
        </w:rPr>
        <w:t xml:space="preserve">W trakcie </w:t>
      </w:r>
      <w:r w:rsidR="009447DC">
        <w:rPr>
          <w:rFonts w:ascii="Arial" w:eastAsia="Arial" w:hAnsi="Arial" w:cs="Arial"/>
          <w:color w:val="000000" w:themeColor="text1"/>
        </w:rPr>
        <w:t xml:space="preserve">dwuczęściowego </w:t>
      </w:r>
      <w:r w:rsidR="74626CFD" w:rsidRPr="005710E8">
        <w:rPr>
          <w:rFonts w:ascii="Arial" w:eastAsia="Arial" w:hAnsi="Arial" w:cs="Arial"/>
          <w:color w:val="000000" w:themeColor="text1"/>
        </w:rPr>
        <w:t xml:space="preserve">koncertu </w:t>
      </w:r>
      <w:r w:rsidR="005266C0" w:rsidRPr="005710E8">
        <w:rPr>
          <w:rFonts w:ascii="Arial" w:eastAsia="Arial" w:hAnsi="Arial" w:cs="Arial"/>
          <w:color w:val="000000" w:themeColor="text1"/>
        </w:rPr>
        <w:t>widzownie poznają</w:t>
      </w:r>
      <w:r w:rsidR="74626CFD" w:rsidRPr="005710E8">
        <w:rPr>
          <w:rFonts w:ascii="Arial" w:eastAsia="Arial" w:hAnsi="Arial" w:cs="Arial"/>
          <w:color w:val="000000" w:themeColor="text1"/>
        </w:rPr>
        <w:t xml:space="preserve"> historie osób dotkniętych przez los, którym udało się pokonać </w:t>
      </w:r>
      <w:r w:rsidR="00302D1D" w:rsidRPr="005710E8">
        <w:rPr>
          <w:rFonts w:ascii="Arial" w:eastAsia="Arial" w:hAnsi="Arial" w:cs="Arial"/>
          <w:color w:val="000000" w:themeColor="text1"/>
        </w:rPr>
        <w:t>trudności</w:t>
      </w:r>
      <w:r w:rsidR="74626CFD" w:rsidRPr="005710E8">
        <w:rPr>
          <w:rFonts w:ascii="Arial" w:eastAsia="Arial" w:hAnsi="Arial" w:cs="Arial"/>
          <w:color w:val="000000" w:themeColor="text1"/>
        </w:rPr>
        <w:t>.</w:t>
      </w:r>
      <w:r w:rsidR="61413395" w:rsidRPr="005710E8">
        <w:rPr>
          <w:rFonts w:ascii="Arial" w:eastAsia="Arial" w:hAnsi="Arial" w:cs="Arial"/>
          <w:color w:val="000000" w:themeColor="text1"/>
        </w:rPr>
        <w:t xml:space="preserve"> </w:t>
      </w:r>
      <w:r w:rsidR="74626CFD" w:rsidRPr="005710E8">
        <w:rPr>
          <w:rFonts w:ascii="Arial" w:eastAsia="Arial" w:hAnsi="Arial" w:cs="Arial"/>
          <w:color w:val="000000" w:themeColor="text1"/>
        </w:rPr>
        <w:t>Otrzymali oni szansę</w:t>
      </w:r>
      <w:r w:rsidR="00302D1D" w:rsidRPr="005710E8">
        <w:rPr>
          <w:rFonts w:ascii="Arial" w:eastAsia="Arial" w:hAnsi="Arial" w:cs="Arial"/>
          <w:color w:val="000000" w:themeColor="text1"/>
        </w:rPr>
        <w:t xml:space="preserve">, której </w:t>
      </w:r>
      <w:r w:rsidR="74626CFD" w:rsidRPr="005710E8">
        <w:rPr>
          <w:rFonts w:ascii="Arial" w:eastAsia="Arial" w:hAnsi="Arial" w:cs="Arial"/>
          <w:color w:val="000000" w:themeColor="text1"/>
        </w:rPr>
        <w:t>dają świadectwo</w:t>
      </w:r>
      <w:r w:rsidR="00B4225C" w:rsidRPr="005710E8">
        <w:rPr>
          <w:rFonts w:ascii="Arial" w:eastAsia="Arial" w:hAnsi="Arial" w:cs="Arial"/>
          <w:color w:val="000000" w:themeColor="text1"/>
        </w:rPr>
        <w:t>:</w:t>
      </w:r>
      <w:r w:rsidR="69FFDF37" w:rsidRPr="005710E8">
        <w:rPr>
          <w:rFonts w:ascii="Arial" w:eastAsia="Arial" w:hAnsi="Arial" w:cs="Arial"/>
          <w:color w:val="000000" w:themeColor="text1"/>
        </w:rPr>
        <w:t xml:space="preserve"> </w:t>
      </w:r>
      <w:r w:rsidR="00B4225C" w:rsidRPr="005710E8">
        <w:rPr>
          <w:rFonts w:ascii="Arial" w:eastAsia="Arial" w:hAnsi="Arial" w:cs="Arial"/>
          <w:color w:val="000000" w:themeColor="text1"/>
        </w:rPr>
        <w:t>w</w:t>
      </w:r>
      <w:r w:rsidR="74626CFD" w:rsidRPr="005710E8">
        <w:rPr>
          <w:rFonts w:ascii="Arial" w:eastAsia="Arial" w:hAnsi="Arial" w:cs="Arial"/>
          <w:color w:val="000000" w:themeColor="text1"/>
        </w:rPr>
        <w:t xml:space="preserve">ierzą, że tak jak Mesjasz pokonał śmierć, </w:t>
      </w:r>
      <w:r w:rsidR="009447DC">
        <w:rPr>
          <w:rFonts w:ascii="Arial" w:eastAsia="Arial" w:hAnsi="Arial" w:cs="Arial"/>
          <w:color w:val="000000" w:themeColor="text1"/>
        </w:rPr>
        <w:t>tak</w:t>
      </w:r>
      <w:r w:rsidR="00302D1D" w:rsidRPr="005710E8">
        <w:rPr>
          <w:rFonts w:ascii="Arial" w:eastAsia="Arial" w:hAnsi="Arial" w:cs="Arial"/>
          <w:color w:val="000000" w:themeColor="text1"/>
        </w:rPr>
        <w:t xml:space="preserve"> </w:t>
      </w:r>
      <w:r w:rsidR="74626CFD" w:rsidRPr="005710E8">
        <w:rPr>
          <w:rFonts w:ascii="Arial" w:eastAsia="Arial" w:hAnsi="Arial" w:cs="Arial"/>
          <w:color w:val="000000" w:themeColor="text1"/>
        </w:rPr>
        <w:t xml:space="preserve">im udało się przezwyciężyć chorobę czy zwątpienie, </w:t>
      </w:r>
      <w:r w:rsidR="009447DC">
        <w:rPr>
          <w:rFonts w:ascii="Arial" w:eastAsia="Arial" w:hAnsi="Arial" w:cs="Arial"/>
          <w:color w:val="000000" w:themeColor="text1"/>
        </w:rPr>
        <w:t>a</w:t>
      </w:r>
      <w:r w:rsidR="74626CFD" w:rsidRPr="005710E8">
        <w:rPr>
          <w:rFonts w:ascii="Arial" w:eastAsia="Arial" w:hAnsi="Arial" w:cs="Arial"/>
          <w:color w:val="000000" w:themeColor="text1"/>
        </w:rPr>
        <w:t xml:space="preserve"> my wszyscy pokonamy trudy otaczającej codzienności.</w:t>
      </w:r>
      <w:r w:rsidR="005266C0" w:rsidRPr="005710E8">
        <w:rPr>
          <w:rFonts w:ascii="Arial" w:eastAsia="Arial" w:hAnsi="Arial" w:cs="Arial"/>
          <w:color w:val="000000" w:themeColor="text1"/>
        </w:rPr>
        <w:t xml:space="preserve"> </w:t>
      </w:r>
      <w:r w:rsidR="74626CFD" w:rsidRPr="005710E8">
        <w:rPr>
          <w:rFonts w:ascii="Arial" w:eastAsia="Arial" w:hAnsi="Arial" w:cs="Arial"/>
          <w:color w:val="000000" w:themeColor="text1"/>
        </w:rPr>
        <w:t>Te krótkie „human stories” mają być przykładem odrodzenia, tchnąć promyk nadziei i pokazać, że w obliczu śmierci i trudnych sytuacji życiowych wszyscy jesteśmy równi.</w:t>
      </w:r>
      <w:r w:rsidR="009447DC">
        <w:rPr>
          <w:rFonts w:ascii="Arial" w:eastAsia="Arial" w:hAnsi="Arial" w:cs="Arial"/>
          <w:color w:val="000000" w:themeColor="text1"/>
        </w:rPr>
        <w:t xml:space="preserve"> </w:t>
      </w:r>
      <w:r w:rsidR="3F18251B" w:rsidRPr="005710E8">
        <w:rPr>
          <w:rFonts w:ascii="Arial" w:eastAsia="Arial" w:hAnsi="Arial" w:cs="Arial"/>
          <w:color w:val="000000" w:themeColor="text1"/>
        </w:rPr>
        <w:t>Koncert poprowadzą Ida Nowakowska</w:t>
      </w:r>
      <w:r w:rsidR="1AEA1774" w:rsidRPr="005710E8">
        <w:rPr>
          <w:rFonts w:ascii="Arial" w:eastAsia="Arial" w:hAnsi="Arial" w:cs="Arial"/>
          <w:color w:val="000000" w:themeColor="text1"/>
        </w:rPr>
        <w:t>-Herndon</w:t>
      </w:r>
      <w:r w:rsidR="3F18251B" w:rsidRPr="005710E8">
        <w:rPr>
          <w:rFonts w:ascii="Arial" w:eastAsia="Arial" w:hAnsi="Arial" w:cs="Arial"/>
          <w:color w:val="000000" w:themeColor="text1"/>
        </w:rPr>
        <w:t xml:space="preserve"> i Tomasz Wolny</w:t>
      </w:r>
      <w:r w:rsidR="00243A66" w:rsidRPr="005710E8">
        <w:rPr>
          <w:rFonts w:ascii="Arial" w:eastAsia="Arial" w:hAnsi="Arial" w:cs="Arial"/>
          <w:color w:val="000000" w:themeColor="text1"/>
        </w:rPr>
        <w:t>.</w:t>
      </w:r>
    </w:p>
    <w:p w14:paraId="0DEBB197" w14:textId="08EB4458" w:rsidR="4DC6A556" w:rsidRPr="005710E8" w:rsidRDefault="5869EFB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Reżyseria: Bolesław Pawica</w:t>
      </w:r>
    </w:p>
    <w:bookmarkEnd w:id="2"/>
    <w:p w14:paraId="14AA46C4" w14:textId="171DD09D" w:rsidR="4DC6A556" w:rsidRPr="005710E8" w:rsidRDefault="4DC6A556" w:rsidP="005710E8">
      <w:pPr>
        <w:spacing w:after="0" w:line="360" w:lineRule="auto"/>
        <w:jc w:val="both"/>
        <w:rPr>
          <w:rFonts w:ascii="Arial" w:eastAsia="Arial" w:hAnsi="Arial" w:cs="Arial"/>
          <w:color w:val="000000" w:themeColor="text1"/>
        </w:rPr>
      </w:pPr>
    </w:p>
    <w:p w14:paraId="43A7CCEA" w14:textId="0A626E29" w:rsidR="4DC6A556" w:rsidRPr="005710E8" w:rsidRDefault="00E70EE9" w:rsidP="005710E8">
      <w:pPr>
        <w:spacing w:after="0" w:line="360" w:lineRule="auto"/>
        <w:jc w:val="both"/>
        <w:rPr>
          <w:rFonts w:ascii="Arial" w:hAnsi="Arial" w:cs="Arial"/>
        </w:rPr>
      </w:pPr>
      <w:r w:rsidRPr="00E70EE9">
        <w:rPr>
          <w:rFonts w:ascii="Arial" w:eastAsia="Arial" w:hAnsi="Arial" w:cs="Arial"/>
          <w:b/>
          <w:bCs/>
          <w:color w:val="000000" w:themeColor="text1"/>
        </w:rPr>
        <w:t>MSZA ŚWIĘTA ZMARTWYCHWSTANIA PAŃSKIEGO I BŁOGOSŁAWIEŃSTWO URBI ET ORBI – TRANSMISJA Z WATYKANU</w:t>
      </w:r>
      <w:r w:rsidR="7C17E81D" w:rsidRPr="005710E8">
        <w:rPr>
          <w:rFonts w:ascii="Arial" w:eastAsia="Arial" w:hAnsi="Arial" w:cs="Arial"/>
          <w:b/>
          <w:bCs/>
          <w:color w:val="000000" w:themeColor="text1"/>
        </w:rPr>
        <w:t xml:space="preserve">, </w:t>
      </w:r>
      <w:r>
        <w:rPr>
          <w:rFonts w:ascii="Arial" w:eastAsia="Arial" w:hAnsi="Arial" w:cs="Arial"/>
          <w:i/>
          <w:iCs/>
          <w:color w:val="FF0000"/>
        </w:rPr>
        <w:t>na żywo</w:t>
      </w:r>
      <w:r w:rsidRPr="005710E8">
        <w:rPr>
          <w:rFonts w:ascii="Arial" w:eastAsia="Arial" w:hAnsi="Arial" w:cs="Arial"/>
          <w:color w:val="FF0000"/>
        </w:rPr>
        <w:t xml:space="preserve"> </w:t>
      </w:r>
    </w:p>
    <w:p w14:paraId="4FC347A5" w14:textId="174232A2" w:rsidR="4DC6A556" w:rsidRPr="005710E8" w:rsidRDefault="7C17E81D"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044527B">
        <w:rPr>
          <w:rFonts w:ascii="Arial" w:eastAsia="Arial" w:hAnsi="Arial" w:cs="Arial"/>
          <w:color w:val="000000" w:themeColor="text1"/>
        </w:rPr>
        <w:t>09</w:t>
      </w:r>
      <w:r w:rsidRPr="005710E8">
        <w:rPr>
          <w:rFonts w:ascii="Arial" w:eastAsia="Arial" w:hAnsi="Arial" w:cs="Arial"/>
          <w:color w:val="000000" w:themeColor="text1"/>
        </w:rPr>
        <w:t>:</w:t>
      </w:r>
      <w:r w:rsidR="0044527B">
        <w:rPr>
          <w:rFonts w:ascii="Arial" w:eastAsia="Arial" w:hAnsi="Arial" w:cs="Arial"/>
          <w:color w:val="000000" w:themeColor="text1"/>
        </w:rPr>
        <w:t>55</w:t>
      </w:r>
    </w:p>
    <w:p w14:paraId="4FFADC39" w14:textId="68ED89CF" w:rsidR="4DC6A556" w:rsidRPr="005710E8" w:rsidRDefault="00E70EE9" w:rsidP="005710E8">
      <w:pPr>
        <w:spacing w:line="360" w:lineRule="auto"/>
        <w:jc w:val="both"/>
        <w:rPr>
          <w:rFonts w:ascii="Arial" w:eastAsia="Arial" w:hAnsi="Arial" w:cs="Arial"/>
          <w:color w:val="000000" w:themeColor="text1"/>
        </w:rPr>
      </w:pPr>
      <w:r w:rsidRPr="00E70EE9">
        <w:rPr>
          <w:rFonts w:ascii="Arial" w:eastAsia="Arial" w:hAnsi="Arial" w:cs="Arial"/>
          <w:color w:val="000000" w:themeColor="text1"/>
        </w:rPr>
        <w:t xml:space="preserve">Msza Zmartwychwstania Pańskiego z Watykanu </w:t>
      </w:r>
      <w:r w:rsidR="009447DC">
        <w:rPr>
          <w:rFonts w:ascii="Arial" w:eastAsia="Arial" w:hAnsi="Arial" w:cs="Arial"/>
          <w:color w:val="000000" w:themeColor="text1"/>
        </w:rPr>
        <w:t>odprawiana przez</w:t>
      </w:r>
      <w:r w:rsidRPr="00E70EE9">
        <w:rPr>
          <w:rFonts w:ascii="Arial" w:eastAsia="Arial" w:hAnsi="Arial" w:cs="Arial"/>
          <w:color w:val="000000" w:themeColor="text1"/>
        </w:rPr>
        <w:t xml:space="preserve"> papieża Franciszka. Ojciec Święty </w:t>
      </w:r>
      <w:r w:rsidR="00CB4FBD">
        <w:rPr>
          <w:rFonts w:ascii="Arial" w:eastAsia="Arial" w:hAnsi="Arial" w:cs="Arial"/>
          <w:color w:val="000000" w:themeColor="text1"/>
        </w:rPr>
        <w:t>udzieli</w:t>
      </w:r>
      <w:r w:rsidRPr="00E70EE9">
        <w:rPr>
          <w:rFonts w:ascii="Arial" w:eastAsia="Arial" w:hAnsi="Arial" w:cs="Arial"/>
          <w:color w:val="000000" w:themeColor="text1"/>
        </w:rPr>
        <w:t xml:space="preserve"> </w:t>
      </w:r>
      <w:r w:rsidR="00CB4FBD">
        <w:rPr>
          <w:rFonts w:ascii="Arial" w:eastAsia="Arial" w:hAnsi="Arial" w:cs="Arial"/>
          <w:color w:val="000000" w:themeColor="text1"/>
        </w:rPr>
        <w:t xml:space="preserve">też </w:t>
      </w:r>
      <w:r w:rsidRPr="00E70EE9">
        <w:rPr>
          <w:rFonts w:ascii="Arial" w:eastAsia="Arial" w:hAnsi="Arial" w:cs="Arial"/>
          <w:color w:val="000000" w:themeColor="text1"/>
        </w:rPr>
        <w:t>specjaln</w:t>
      </w:r>
      <w:r w:rsidR="00CB4FBD">
        <w:rPr>
          <w:rFonts w:ascii="Arial" w:eastAsia="Arial" w:hAnsi="Arial" w:cs="Arial"/>
          <w:color w:val="000000" w:themeColor="text1"/>
        </w:rPr>
        <w:t>ego</w:t>
      </w:r>
      <w:r w:rsidRPr="00E70EE9">
        <w:rPr>
          <w:rFonts w:ascii="Arial" w:eastAsia="Arial" w:hAnsi="Arial" w:cs="Arial"/>
          <w:color w:val="000000" w:themeColor="text1"/>
        </w:rPr>
        <w:t xml:space="preserve"> błogosławieństw</w:t>
      </w:r>
      <w:r w:rsidR="00CB4FBD">
        <w:rPr>
          <w:rFonts w:ascii="Arial" w:eastAsia="Arial" w:hAnsi="Arial" w:cs="Arial"/>
          <w:color w:val="000000" w:themeColor="text1"/>
        </w:rPr>
        <w:t>a</w:t>
      </w:r>
      <w:r w:rsidRPr="00E70EE9">
        <w:rPr>
          <w:rFonts w:ascii="Arial" w:eastAsia="Arial" w:hAnsi="Arial" w:cs="Arial"/>
          <w:color w:val="000000" w:themeColor="text1"/>
        </w:rPr>
        <w:t xml:space="preserve"> „Urbi et Orbi”.</w:t>
      </w:r>
    </w:p>
    <w:p w14:paraId="7CE2D3C9" w14:textId="48B19007" w:rsidR="3789BE3B" w:rsidRPr="005710E8" w:rsidRDefault="3789BE3B" w:rsidP="005710E8">
      <w:pPr>
        <w:spacing w:after="0" w:line="360" w:lineRule="auto"/>
        <w:jc w:val="both"/>
        <w:rPr>
          <w:rFonts w:ascii="Arial" w:eastAsia="Arial" w:hAnsi="Arial" w:cs="Arial"/>
          <w:b/>
          <w:bCs/>
          <w:color w:val="000000" w:themeColor="text1"/>
        </w:rPr>
      </w:pPr>
    </w:p>
    <w:p w14:paraId="2F1D701C" w14:textId="161F09E2" w:rsidR="4DC6A556" w:rsidRPr="005710E8" w:rsidRDefault="616958CE" w:rsidP="005710E8">
      <w:pPr>
        <w:spacing w:after="0" w:line="360" w:lineRule="auto"/>
        <w:jc w:val="both"/>
        <w:rPr>
          <w:rFonts w:ascii="Arial" w:hAnsi="Arial" w:cs="Arial"/>
        </w:rPr>
      </w:pPr>
      <w:r w:rsidRPr="005710E8">
        <w:rPr>
          <w:rFonts w:ascii="Arial" w:eastAsia="Arial" w:hAnsi="Arial" w:cs="Arial"/>
          <w:b/>
          <w:bCs/>
          <w:color w:val="000000" w:themeColor="text1"/>
        </w:rPr>
        <w:t>ROLNIK SZUKA ŻONY,</w:t>
      </w:r>
      <w:r w:rsidR="00E66404" w:rsidRPr="005710E8">
        <w:rPr>
          <w:rFonts w:ascii="Arial" w:eastAsia="Arial" w:hAnsi="Arial" w:cs="Arial"/>
          <w:b/>
          <w:bCs/>
          <w:color w:val="000000" w:themeColor="text1"/>
        </w:rPr>
        <w:t xml:space="preserve"> ODCINEK „0”</w:t>
      </w:r>
      <w:r w:rsidRPr="005710E8">
        <w:rPr>
          <w:rFonts w:ascii="Arial" w:eastAsia="Arial" w:hAnsi="Arial" w:cs="Arial"/>
          <w:b/>
          <w:bCs/>
          <w:color w:val="000000" w:themeColor="text1"/>
        </w:rPr>
        <w:t xml:space="preserve"> </w:t>
      </w:r>
      <w:r w:rsidRPr="005710E8">
        <w:rPr>
          <w:rFonts w:ascii="Arial" w:eastAsia="Arial" w:hAnsi="Arial" w:cs="Arial"/>
          <w:i/>
          <w:iCs/>
          <w:color w:val="FF0000"/>
        </w:rPr>
        <w:t>premiera</w:t>
      </w:r>
      <w:r w:rsidRPr="005710E8">
        <w:rPr>
          <w:rFonts w:ascii="Arial" w:eastAsia="Arial" w:hAnsi="Arial" w:cs="Arial"/>
          <w:color w:val="FF0000"/>
        </w:rPr>
        <w:t xml:space="preserve"> </w:t>
      </w:r>
    </w:p>
    <w:p w14:paraId="18645892" w14:textId="621B97CE" w:rsidR="4DC6A556" w:rsidRPr="005710E8" w:rsidRDefault="616958C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17:</w:t>
      </w:r>
      <w:r w:rsidR="13048531" w:rsidRPr="005710E8">
        <w:rPr>
          <w:rFonts w:ascii="Arial" w:eastAsia="Arial" w:hAnsi="Arial" w:cs="Arial"/>
          <w:color w:val="000000" w:themeColor="text1"/>
        </w:rPr>
        <w:t>30</w:t>
      </w:r>
    </w:p>
    <w:p w14:paraId="0BDAA73E" w14:textId="0E9D7D08" w:rsidR="3BA0198C" w:rsidRPr="005710E8" w:rsidRDefault="0DF1EC02" w:rsidP="005710E8">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Już jesienią rusza kolejna edycja programu </w:t>
      </w:r>
      <w:r w:rsidR="00076680" w:rsidRPr="005710E8">
        <w:rPr>
          <w:rFonts w:ascii="Arial" w:eastAsia="Arial" w:hAnsi="Arial" w:cs="Arial"/>
          <w:color w:val="000000" w:themeColor="text1"/>
        </w:rPr>
        <w:t>„</w:t>
      </w:r>
      <w:r w:rsidRPr="005710E8">
        <w:rPr>
          <w:rFonts w:ascii="Arial" w:eastAsia="Arial" w:hAnsi="Arial" w:cs="Arial"/>
          <w:color w:val="000000" w:themeColor="text1"/>
        </w:rPr>
        <w:t>Rolnik szuka żony</w:t>
      </w:r>
      <w:r w:rsidR="00076680" w:rsidRPr="005710E8">
        <w:rPr>
          <w:rFonts w:ascii="Arial" w:eastAsia="Arial" w:hAnsi="Arial" w:cs="Arial"/>
          <w:color w:val="000000" w:themeColor="text1"/>
        </w:rPr>
        <w:t>”</w:t>
      </w:r>
      <w:r w:rsidRPr="005710E8">
        <w:rPr>
          <w:rFonts w:ascii="Arial" w:eastAsia="Arial" w:hAnsi="Arial" w:cs="Arial"/>
          <w:color w:val="000000" w:themeColor="text1"/>
        </w:rPr>
        <w:t xml:space="preserve">. </w:t>
      </w:r>
      <w:r w:rsidR="00076680" w:rsidRPr="005710E8">
        <w:rPr>
          <w:rFonts w:ascii="Arial" w:eastAsia="Arial" w:hAnsi="Arial" w:cs="Arial"/>
          <w:color w:val="000000" w:themeColor="text1"/>
        </w:rPr>
        <w:t>Ponownie</w:t>
      </w:r>
      <w:r w:rsidRPr="005710E8">
        <w:rPr>
          <w:rFonts w:ascii="Arial" w:eastAsia="Arial" w:hAnsi="Arial" w:cs="Arial"/>
          <w:color w:val="000000" w:themeColor="text1"/>
        </w:rPr>
        <w:t xml:space="preserve"> miliony Polaków będą śledzić losy kilku odważnych rolników</w:t>
      </w:r>
      <w:r w:rsidR="009671AA" w:rsidRPr="005710E8">
        <w:rPr>
          <w:rFonts w:ascii="Arial" w:eastAsia="Arial" w:hAnsi="Arial" w:cs="Arial"/>
          <w:color w:val="000000" w:themeColor="text1"/>
        </w:rPr>
        <w:t>, i</w:t>
      </w:r>
      <w:r w:rsidRPr="005710E8">
        <w:rPr>
          <w:rFonts w:ascii="Arial" w:eastAsia="Arial" w:hAnsi="Arial" w:cs="Arial"/>
          <w:color w:val="000000" w:themeColor="text1"/>
        </w:rPr>
        <w:t>ch marzenia o miłości i starania</w:t>
      </w:r>
      <w:r w:rsidR="00FF29FB">
        <w:rPr>
          <w:rFonts w:ascii="Arial" w:eastAsia="Arial" w:hAnsi="Arial" w:cs="Arial"/>
          <w:color w:val="000000" w:themeColor="text1"/>
        </w:rPr>
        <w:t>,</w:t>
      </w:r>
      <w:r w:rsidRPr="005710E8">
        <w:rPr>
          <w:rFonts w:ascii="Arial" w:eastAsia="Arial" w:hAnsi="Arial" w:cs="Arial"/>
          <w:color w:val="000000" w:themeColor="text1"/>
        </w:rPr>
        <w:t xml:space="preserve"> by ją odnaleźć. Nie zabraknie emocji, radosnych chwil, ale też trudnych momentów</w:t>
      </w:r>
      <w:r w:rsidR="00215F3E">
        <w:rPr>
          <w:rFonts w:ascii="Arial" w:eastAsia="Arial" w:hAnsi="Arial" w:cs="Arial"/>
          <w:color w:val="000000" w:themeColor="text1"/>
        </w:rPr>
        <w:t>.</w:t>
      </w:r>
      <w:r w:rsidRPr="005710E8">
        <w:rPr>
          <w:rFonts w:ascii="Arial" w:eastAsia="Arial" w:hAnsi="Arial" w:cs="Arial"/>
          <w:color w:val="000000" w:themeColor="text1"/>
        </w:rPr>
        <w:t xml:space="preserve"> Kto w niej będzie? Tego dowiemy się już w wielkanocną niedzielę</w:t>
      </w:r>
      <w:r w:rsidR="00215F3E">
        <w:rPr>
          <w:rFonts w:ascii="Arial" w:eastAsia="Arial" w:hAnsi="Arial" w:cs="Arial"/>
          <w:color w:val="000000" w:themeColor="text1"/>
        </w:rPr>
        <w:t xml:space="preserve">, podczas </w:t>
      </w:r>
      <w:r w:rsidRPr="005710E8">
        <w:rPr>
          <w:rFonts w:ascii="Arial" w:eastAsia="Arial" w:hAnsi="Arial" w:cs="Arial"/>
          <w:color w:val="000000" w:themeColor="text1"/>
        </w:rPr>
        <w:t>zerowego odcinka 8</w:t>
      </w:r>
      <w:r w:rsidR="00215F3E">
        <w:rPr>
          <w:rFonts w:ascii="Arial" w:eastAsia="Arial" w:hAnsi="Arial" w:cs="Arial"/>
          <w:color w:val="000000" w:themeColor="text1"/>
        </w:rPr>
        <w:t>.</w:t>
      </w:r>
      <w:r w:rsidRPr="005710E8">
        <w:rPr>
          <w:rFonts w:ascii="Arial" w:eastAsia="Arial" w:hAnsi="Arial" w:cs="Arial"/>
          <w:color w:val="000000" w:themeColor="text1"/>
        </w:rPr>
        <w:t xml:space="preserve"> edycji programu</w:t>
      </w:r>
      <w:r w:rsidR="00215F3E">
        <w:rPr>
          <w:rFonts w:ascii="Arial" w:eastAsia="Arial" w:hAnsi="Arial" w:cs="Arial"/>
          <w:color w:val="000000" w:themeColor="text1"/>
        </w:rPr>
        <w:t>.</w:t>
      </w:r>
      <w:r w:rsidRPr="005710E8">
        <w:rPr>
          <w:rFonts w:ascii="Arial" w:eastAsia="Arial" w:hAnsi="Arial" w:cs="Arial"/>
          <w:color w:val="000000" w:themeColor="text1"/>
        </w:rPr>
        <w:t xml:space="preserve"> </w:t>
      </w:r>
      <w:r w:rsidR="00215F3E">
        <w:rPr>
          <w:rFonts w:ascii="Arial" w:eastAsia="Arial" w:hAnsi="Arial" w:cs="Arial"/>
          <w:color w:val="000000" w:themeColor="text1"/>
        </w:rPr>
        <w:t xml:space="preserve">Rolnicy </w:t>
      </w:r>
      <w:r w:rsidRPr="005710E8">
        <w:rPr>
          <w:rFonts w:ascii="Arial" w:eastAsia="Arial" w:hAnsi="Arial" w:cs="Arial"/>
          <w:color w:val="000000" w:themeColor="text1"/>
        </w:rPr>
        <w:t>poszukujący drugich połówek</w:t>
      </w:r>
      <w:r w:rsidR="00106B73" w:rsidRPr="005710E8">
        <w:rPr>
          <w:rFonts w:ascii="Arial" w:eastAsia="Arial" w:hAnsi="Arial" w:cs="Arial"/>
          <w:color w:val="000000" w:themeColor="text1"/>
        </w:rPr>
        <w:t xml:space="preserve"> opowiedzą</w:t>
      </w:r>
      <w:r w:rsidRPr="005710E8">
        <w:rPr>
          <w:rFonts w:ascii="Arial" w:eastAsia="Arial" w:hAnsi="Arial" w:cs="Arial"/>
          <w:color w:val="000000" w:themeColor="text1"/>
        </w:rPr>
        <w:t xml:space="preserve"> krótko o sobie, swoich planach, marzeniach i oczekiwaniach wobec drugiej osoby. </w:t>
      </w:r>
      <w:r w:rsidR="00215F3E">
        <w:rPr>
          <w:rFonts w:ascii="Arial" w:eastAsia="Arial" w:hAnsi="Arial" w:cs="Arial"/>
          <w:color w:val="000000" w:themeColor="text1"/>
        </w:rPr>
        <w:t xml:space="preserve">Ci, </w:t>
      </w:r>
      <w:r w:rsidRPr="005710E8">
        <w:rPr>
          <w:rFonts w:ascii="Arial" w:eastAsia="Arial" w:hAnsi="Arial" w:cs="Arial"/>
          <w:color w:val="000000" w:themeColor="text1"/>
        </w:rPr>
        <w:t>któr</w:t>
      </w:r>
      <w:r w:rsidR="00215F3E">
        <w:rPr>
          <w:rFonts w:ascii="Arial" w:eastAsia="Arial" w:hAnsi="Arial" w:cs="Arial"/>
          <w:color w:val="000000" w:themeColor="text1"/>
        </w:rPr>
        <w:t>zy</w:t>
      </w:r>
      <w:r w:rsidRPr="005710E8">
        <w:rPr>
          <w:rFonts w:ascii="Arial" w:eastAsia="Arial" w:hAnsi="Arial" w:cs="Arial"/>
          <w:color w:val="000000" w:themeColor="text1"/>
        </w:rPr>
        <w:t xml:space="preserve"> wzbudzą największe zainteresowani</w:t>
      </w:r>
      <w:r w:rsidR="00FF29FB">
        <w:rPr>
          <w:rFonts w:ascii="Arial" w:eastAsia="Arial" w:hAnsi="Arial" w:cs="Arial"/>
          <w:color w:val="000000" w:themeColor="text1"/>
        </w:rPr>
        <w:t>e</w:t>
      </w:r>
      <w:r w:rsidRPr="005710E8">
        <w:rPr>
          <w:rFonts w:ascii="Arial" w:eastAsia="Arial" w:hAnsi="Arial" w:cs="Arial"/>
          <w:color w:val="000000" w:themeColor="text1"/>
        </w:rPr>
        <w:t xml:space="preserve"> i otrzymają najwięcej listów</w:t>
      </w:r>
      <w:r w:rsidR="00FF29FB">
        <w:rPr>
          <w:rFonts w:ascii="Arial" w:eastAsia="Arial" w:hAnsi="Arial" w:cs="Arial"/>
          <w:color w:val="000000" w:themeColor="text1"/>
        </w:rPr>
        <w:t>,</w:t>
      </w:r>
      <w:r w:rsidRPr="005710E8">
        <w:rPr>
          <w:rFonts w:ascii="Arial" w:eastAsia="Arial" w:hAnsi="Arial" w:cs="Arial"/>
          <w:color w:val="000000" w:themeColor="text1"/>
        </w:rPr>
        <w:t xml:space="preserve"> </w:t>
      </w:r>
      <w:r w:rsidR="00215F3E">
        <w:rPr>
          <w:rFonts w:ascii="Arial" w:eastAsia="Arial" w:hAnsi="Arial" w:cs="Arial"/>
          <w:color w:val="000000" w:themeColor="text1"/>
        </w:rPr>
        <w:t xml:space="preserve">wezmą udział </w:t>
      </w:r>
      <w:r w:rsidRPr="005710E8">
        <w:rPr>
          <w:rFonts w:ascii="Arial" w:eastAsia="Arial" w:hAnsi="Arial" w:cs="Arial"/>
          <w:color w:val="000000" w:themeColor="text1"/>
        </w:rPr>
        <w:t xml:space="preserve">w kolejnej odsłonie programu już jesienią. Prowadząca </w:t>
      </w:r>
      <w:r w:rsidR="00BF49B7" w:rsidRPr="005710E8">
        <w:rPr>
          <w:rFonts w:ascii="Arial" w:eastAsia="Arial" w:hAnsi="Arial" w:cs="Arial"/>
          <w:color w:val="000000" w:themeColor="text1"/>
        </w:rPr>
        <w:t>–</w:t>
      </w:r>
      <w:r w:rsidRPr="005710E8">
        <w:rPr>
          <w:rFonts w:ascii="Arial" w:eastAsia="Arial" w:hAnsi="Arial" w:cs="Arial"/>
          <w:color w:val="000000" w:themeColor="text1"/>
        </w:rPr>
        <w:t xml:space="preserve"> Marta Manowska.</w:t>
      </w:r>
    </w:p>
    <w:p w14:paraId="2CAF6CFC" w14:textId="77777777" w:rsidR="00FF29FB" w:rsidRDefault="00FF29FB" w:rsidP="005710E8">
      <w:pPr>
        <w:spacing w:after="0" w:line="360" w:lineRule="auto"/>
        <w:jc w:val="both"/>
        <w:rPr>
          <w:rFonts w:ascii="Arial" w:eastAsia="Arial" w:hAnsi="Arial" w:cs="Arial"/>
          <w:b/>
          <w:bCs/>
          <w:color w:val="000000" w:themeColor="text1"/>
        </w:rPr>
      </w:pPr>
    </w:p>
    <w:p w14:paraId="2269F78D" w14:textId="1D38F22D" w:rsidR="4DC6A556" w:rsidRPr="005710E8" w:rsidRDefault="4DC6A556"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rPr>
        <w:t>JAKA TO MELODIA?</w:t>
      </w:r>
      <w:r w:rsidR="00F43086" w:rsidRPr="005710E8">
        <w:rPr>
          <w:rFonts w:ascii="Arial" w:eastAsia="Arial" w:hAnsi="Arial" w:cs="Arial"/>
          <w:b/>
          <w:bCs/>
          <w:color w:val="000000" w:themeColor="text1"/>
        </w:rPr>
        <w:t xml:space="preserve"> odc. 4569</w:t>
      </w:r>
      <w:r w:rsidRPr="005710E8">
        <w:rPr>
          <w:rFonts w:ascii="Arial" w:eastAsia="Arial" w:hAnsi="Arial" w:cs="Arial"/>
          <w:b/>
          <w:bCs/>
          <w:color w:val="000000" w:themeColor="text1"/>
        </w:rPr>
        <w:t xml:space="preserve"> </w:t>
      </w:r>
      <w:r w:rsidRPr="005710E8">
        <w:rPr>
          <w:rFonts w:ascii="Arial" w:eastAsia="Arial" w:hAnsi="Arial" w:cs="Arial"/>
          <w:i/>
          <w:iCs/>
          <w:color w:val="FF0000"/>
        </w:rPr>
        <w:t>premiera</w:t>
      </w:r>
      <w:r w:rsidRPr="005710E8">
        <w:rPr>
          <w:rFonts w:ascii="Arial" w:eastAsia="Arial" w:hAnsi="Arial" w:cs="Arial"/>
          <w:color w:val="FF0000"/>
        </w:rPr>
        <w:t xml:space="preserve"> </w:t>
      </w:r>
    </w:p>
    <w:p w14:paraId="3EB650CF" w14:textId="61E7ED14" w:rsidR="4DC6A556" w:rsidRPr="005710E8" w:rsidRDefault="4DC6A55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18:30 </w:t>
      </w:r>
    </w:p>
    <w:p w14:paraId="197F04FD" w14:textId="09053DA6" w:rsidR="003C663B" w:rsidRPr="005710E8" w:rsidRDefault="003C663B" w:rsidP="005710E8">
      <w:pPr>
        <w:spacing w:after="0" w:line="360" w:lineRule="auto"/>
        <w:jc w:val="both"/>
        <w:rPr>
          <w:rFonts w:ascii="Arial" w:hAnsi="Arial" w:cs="Arial"/>
        </w:rPr>
      </w:pPr>
      <w:r w:rsidRPr="005710E8">
        <w:rPr>
          <w:rFonts w:ascii="Arial" w:hAnsi="Arial" w:cs="Arial"/>
        </w:rPr>
        <w:t>Finał marca.</w:t>
      </w:r>
    </w:p>
    <w:p w14:paraId="76A18361" w14:textId="0C4FC46A" w:rsidR="00AB2409" w:rsidRPr="005710E8" w:rsidRDefault="4DC6A556" w:rsidP="005710E8">
      <w:pPr>
        <w:spacing w:after="0" w:line="360" w:lineRule="auto"/>
        <w:jc w:val="both"/>
        <w:rPr>
          <w:rFonts w:ascii="Arial" w:hAnsi="Arial" w:cs="Arial"/>
        </w:rPr>
      </w:pPr>
      <w:r w:rsidRPr="005710E8">
        <w:rPr>
          <w:rFonts w:ascii="Arial" w:eastAsia="Arial" w:hAnsi="Arial" w:cs="Arial"/>
          <w:color w:val="000000" w:themeColor="text1"/>
        </w:rPr>
        <w:t xml:space="preserve"> </w:t>
      </w:r>
    </w:p>
    <w:p w14:paraId="680DCF0B" w14:textId="77D9B92A" w:rsidR="4DC6A556" w:rsidRPr="005710E8" w:rsidRDefault="4DC6A556"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STULECIE WINNYCH, s. III, odc. 3</w:t>
      </w:r>
      <w:r w:rsidR="14588266" w:rsidRPr="005710E8">
        <w:rPr>
          <w:rFonts w:ascii="Arial" w:eastAsia="Arial" w:hAnsi="Arial" w:cs="Arial"/>
          <w:b/>
          <w:bCs/>
          <w:color w:val="000000" w:themeColor="text1"/>
        </w:rPr>
        <w:t>1</w:t>
      </w:r>
      <w:r w:rsidRPr="005710E8">
        <w:rPr>
          <w:rFonts w:ascii="Arial" w:eastAsia="Arial" w:hAnsi="Arial" w:cs="Arial"/>
          <w:b/>
          <w:bCs/>
          <w:color w:val="000000" w:themeColor="text1"/>
        </w:rPr>
        <w:t xml:space="preserve"> (odc. </w:t>
      </w:r>
      <w:r w:rsidR="43461975" w:rsidRPr="005710E8">
        <w:rPr>
          <w:rFonts w:ascii="Arial" w:eastAsia="Arial" w:hAnsi="Arial" w:cs="Arial"/>
          <w:b/>
          <w:bCs/>
          <w:color w:val="000000" w:themeColor="text1"/>
        </w:rPr>
        <w:t>5</w:t>
      </w:r>
      <w:r w:rsidRPr="005710E8">
        <w:rPr>
          <w:rFonts w:ascii="Arial" w:eastAsia="Arial" w:hAnsi="Arial" w:cs="Arial"/>
          <w:b/>
          <w:bCs/>
          <w:color w:val="000000" w:themeColor="text1"/>
        </w:rPr>
        <w:t xml:space="preserve">), </w:t>
      </w:r>
      <w:r w:rsidRPr="005710E8">
        <w:rPr>
          <w:rFonts w:ascii="Arial" w:eastAsia="Arial" w:hAnsi="Arial" w:cs="Arial"/>
          <w:i/>
          <w:iCs/>
          <w:color w:val="FF0000"/>
        </w:rPr>
        <w:t>premiera</w:t>
      </w:r>
      <w:r w:rsidRPr="005710E8">
        <w:rPr>
          <w:rFonts w:ascii="Arial" w:eastAsia="Arial" w:hAnsi="Arial" w:cs="Arial"/>
          <w:color w:val="FF0000"/>
        </w:rPr>
        <w:t xml:space="preserve"> </w:t>
      </w:r>
    </w:p>
    <w:p w14:paraId="387288E5" w14:textId="7AF14DA8" w:rsidR="4DC6A556" w:rsidRPr="005710E8" w:rsidRDefault="4DC6A55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4780967C" w:rsidRPr="005710E8">
        <w:rPr>
          <w:rFonts w:ascii="Arial" w:eastAsia="Arial" w:hAnsi="Arial" w:cs="Arial"/>
          <w:color w:val="000000" w:themeColor="text1"/>
        </w:rPr>
        <w:t>2</w:t>
      </w:r>
      <w:r w:rsidRPr="005710E8">
        <w:rPr>
          <w:rFonts w:ascii="Arial" w:eastAsia="Arial" w:hAnsi="Arial" w:cs="Arial"/>
          <w:color w:val="000000" w:themeColor="text1"/>
        </w:rPr>
        <w:t>0</w:t>
      </w:r>
      <w:r w:rsidR="5A7027EF" w:rsidRPr="005710E8">
        <w:rPr>
          <w:rFonts w:ascii="Arial" w:eastAsia="Arial" w:hAnsi="Arial" w:cs="Arial"/>
          <w:color w:val="000000" w:themeColor="text1"/>
        </w:rPr>
        <w:t>:15</w:t>
      </w:r>
    </w:p>
    <w:p w14:paraId="2D4E8BC6" w14:textId="056FDE0B" w:rsidR="27C4C0DB" w:rsidRPr="005710E8" w:rsidRDefault="27C4C0DB" w:rsidP="005710E8">
      <w:pPr>
        <w:spacing w:line="360" w:lineRule="auto"/>
        <w:jc w:val="both"/>
        <w:rPr>
          <w:rFonts w:ascii="Arial" w:hAnsi="Arial" w:cs="Arial"/>
        </w:rPr>
      </w:pPr>
      <w:r w:rsidRPr="005710E8">
        <w:rPr>
          <w:rFonts w:ascii="Arial" w:eastAsia="Arial" w:hAnsi="Arial" w:cs="Arial"/>
        </w:rPr>
        <w:t>Kasia kończy studia, debiutuje w teatrze i osiąga ogromny sukces</w:t>
      </w:r>
      <w:r w:rsidR="00FF29FB">
        <w:rPr>
          <w:rFonts w:ascii="Arial" w:eastAsia="Arial" w:hAnsi="Arial" w:cs="Arial"/>
        </w:rPr>
        <w:t>,</w:t>
      </w:r>
      <w:r w:rsidRPr="005710E8">
        <w:rPr>
          <w:rFonts w:ascii="Arial" w:eastAsia="Arial" w:hAnsi="Arial" w:cs="Arial"/>
        </w:rPr>
        <w:t xml:space="preserve"> grając Królową w Balladynie. O jej względy zabiega znany aktor i łamacz niewieścich serc, Adam Komornicki. Kasia wytrwale odrzuca jego zaloty. Adam nie dość, że jest żonaty z popularną aktorką Iną, to jest też znany z lekkiego podejścia do życia i kobiet. Kwitnie miłość Ireny i Ignacego. Kazimierz sam szantażowany przez oficera prowadzącego staje się coraz bardziej niebezpieczny. Co zrobi rodzina Winnych w obliczu takiego zagrożenia?</w:t>
      </w:r>
    </w:p>
    <w:p w14:paraId="1A348641" w14:textId="2CB10759" w:rsidR="18025844" w:rsidRPr="005710E8" w:rsidRDefault="18025844" w:rsidP="005710E8">
      <w:pPr>
        <w:spacing w:after="0" w:line="360" w:lineRule="auto"/>
        <w:jc w:val="both"/>
        <w:rPr>
          <w:rFonts w:ascii="Arial" w:eastAsia="Arial" w:hAnsi="Arial" w:cs="Arial"/>
          <w:color w:val="000000" w:themeColor="text1"/>
          <w:highlight w:val="yellow"/>
        </w:rPr>
      </w:pPr>
    </w:p>
    <w:p w14:paraId="12D3989D" w14:textId="7ABBD268" w:rsidR="77C2EE11" w:rsidRPr="005710E8" w:rsidRDefault="77C2EE11"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 xml:space="preserve">CUD ŻYCIA </w:t>
      </w:r>
      <w:r w:rsidR="00C06EED" w:rsidRPr="005710E8">
        <w:rPr>
          <w:rFonts w:ascii="Arial" w:eastAsia="Arial" w:hAnsi="Arial" w:cs="Arial"/>
          <w:color w:val="000000" w:themeColor="text1"/>
        </w:rPr>
        <w:t>–</w:t>
      </w:r>
      <w:r w:rsidRPr="005710E8">
        <w:rPr>
          <w:rFonts w:ascii="Arial" w:eastAsia="Arial" w:hAnsi="Arial" w:cs="Arial"/>
          <w:b/>
          <w:bCs/>
          <w:color w:val="000000" w:themeColor="text1"/>
        </w:rPr>
        <w:t xml:space="preserve"> KONCERT WIELKANOCNY, </w:t>
      </w:r>
      <w:r w:rsidRPr="005710E8">
        <w:rPr>
          <w:rFonts w:ascii="Arial" w:eastAsia="Arial" w:hAnsi="Arial" w:cs="Arial"/>
          <w:i/>
          <w:iCs/>
          <w:color w:val="FF0000"/>
        </w:rPr>
        <w:t>premiera</w:t>
      </w:r>
    </w:p>
    <w:p w14:paraId="1DE3DC05" w14:textId="012DF72B" w:rsidR="4DC6A556" w:rsidRPr="005710E8" w:rsidRDefault="4DC6A55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w:t>
      </w:r>
      <w:r w:rsidR="00DD4A28" w:rsidRPr="005710E8">
        <w:rPr>
          <w:rFonts w:ascii="Arial" w:eastAsia="Arial" w:hAnsi="Arial" w:cs="Arial"/>
          <w:color w:val="000000" w:themeColor="text1"/>
        </w:rPr>
        <w:t xml:space="preserve"> </w:t>
      </w:r>
      <w:r w:rsidRPr="005710E8">
        <w:rPr>
          <w:rFonts w:ascii="Arial" w:eastAsia="Arial" w:hAnsi="Arial" w:cs="Arial"/>
          <w:color w:val="000000" w:themeColor="text1"/>
        </w:rPr>
        <w:t>2</w:t>
      </w:r>
      <w:r w:rsidR="2A5498C7" w:rsidRPr="005710E8">
        <w:rPr>
          <w:rFonts w:ascii="Arial" w:eastAsia="Arial" w:hAnsi="Arial" w:cs="Arial"/>
          <w:color w:val="000000" w:themeColor="text1"/>
        </w:rPr>
        <w:t>1</w:t>
      </w:r>
      <w:r w:rsidRPr="005710E8">
        <w:rPr>
          <w:rFonts w:ascii="Arial" w:eastAsia="Arial" w:hAnsi="Arial" w:cs="Arial"/>
          <w:color w:val="000000" w:themeColor="text1"/>
        </w:rPr>
        <w:t>:</w:t>
      </w:r>
      <w:r w:rsidR="3EC659F8" w:rsidRPr="005710E8">
        <w:rPr>
          <w:rFonts w:ascii="Arial" w:eastAsia="Arial" w:hAnsi="Arial" w:cs="Arial"/>
          <w:color w:val="000000" w:themeColor="text1"/>
        </w:rPr>
        <w:t>15</w:t>
      </w:r>
    </w:p>
    <w:p w14:paraId="1D2A0352" w14:textId="1CF64798" w:rsidR="00D946D0" w:rsidRPr="00D946D0" w:rsidRDefault="00D946D0" w:rsidP="005710E8">
      <w:pPr>
        <w:spacing w:line="360" w:lineRule="auto"/>
        <w:jc w:val="both"/>
        <w:rPr>
          <w:rFonts w:ascii="Arial" w:eastAsia="Arial" w:hAnsi="Arial" w:cs="Arial"/>
        </w:rPr>
      </w:pPr>
      <w:r w:rsidRPr="00D946D0">
        <w:rPr>
          <w:rFonts w:ascii="Arial" w:eastAsia="Arial" w:hAnsi="Arial" w:cs="Arial"/>
        </w:rPr>
        <w:t>W Niedzielę Wielkanocną, 4 kwietnia o godz. 21:15 specjalnie dla widzów Telewizji Polskiej „Cud Życia – Koncert Wielkanocny” w wykonaniu Andrei Bocellego – artysty światowej sławy, uwielbianego i cenionego tenora oraz kompozytora.</w:t>
      </w:r>
      <w:r w:rsidR="00215F3E">
        <w:rPr>
          <w:rFonts w:ascii="Arial" w:eastAsia="Arial" w:hAnsi="Arial" w:cs="Arial"/>
        </w:rPr>
        <w:t xml:space="preserve"> </w:t>
      </w:r>
      <w:r w:rsidRPr="00D946D0">
        <w:rPr>
          <w:rFonts w:ascii="Arial" w:eastAsia="Arial" w:hAnsi="Arial" w:cs="Arial"/>
        </w:rPr>
        <w:t>Andrea Bocelli, zaprezentuje widzom Telewizji Polskiej utwory ze swojej najnowszej płyty „Believe”, z przesłaniem miłości i nadziei, ale również treści nawiązujące do najważniejszych wartości, jakimi są wiara, rodzina oraz ludzkie życie. Nie zabraknie także utworów, dzięki którym Andrea Bocelli zdobył sławę międzynarodową, takich jak: „Time To Say Goodbye”, czy „Perfect Symphony”, którą Andrea Bocelli wykona wspólnie z synem Matteo – podobnie jak „Fall on me”. Matteo Bocelli, który talent wokalny odziedziczył po ojcu, zaśpiewa utwór „Sogno”.</w:t>
      </w:r>
    </w:p>
    <w:p w14:paraId="6FCE220D" w14:textId="2F25410D" w:rsidR="00D946D0" w:rsidRPr="00D946D0" w:rsidRDefault="00D946D0" w:rsidP="005710E8">
      <w:pPr>
        <w:spacing w:line="360" w:lineRule="auto"/>
        <w:jc w:val="both"/>
        <w:rPr>
          <w:rFonts w:ascii="Arial" w:eastAsia="Arial" w:hAnsi="Arial" w:cs="Arial"/>
        </w:rPr>
      </w:pPr>
      <w:r w:rsidRPr="00D946D0">
        <w:rPr>
          <w:rFonts w:ascii="Arial" w:eastAsia="Arial" w:hAnsi="Arial" w:cs="Arial"/>
        </w:rPr>
        <w:t>Urzekający głos maestro Andrei Bocellego, jego wrażliwość i otwartość artystyczna sprawią, że koncert dostarczy widzom Telewizji Polskiej wielu niezapomnianych wzruszeń. Ten światowej sławy artysta udowadnia, że życie jest prawdziwym cudem, a podarowany mu talent potrafił doskonale wykorzystać.</w:t>
      </w:r>
    </w:p>
    <w:p w14:paraId="78F0C64B" w14:textId="19853A62" w:rsidR="00D946D0" w:rsidRPr="00D946D0" w:rsidRDefault="00D946D0" w:rsidP="005710E8">
      <w:pPr>
        <w:spacing w:line="360" w:lineRule="auto"/>
        <w:jc w:val="both"/>
        <w:rPr>
          <w:rFonts w:ascii="Arial" w:eastAsia="Arial" w:hAnsi="Arial" w:cs="Arial"/>
        </w:rPr>
      </w:pPr>
      <w:r w:rsidRPr="00D946D0">
        <w:rPr>
          <w:rFonts w:ascii="Arial" w:eastAsia="Arial" w:hAnsi="Arial" w:cs="Arial"/>
        </w:rPr>
        <w:t>Andrea Bocelli wystąpi wspólnie z Orkiestrą Opery i Filharmonii Podlaskiej oraz zespołem wokalnym Warszawskiej Opery Kameralnej, pod batutą Carlo Berniniego.</w:t>
      </w:r>
      <w:r w:rsidRPr="005710E8">
        <w:rPr>
          <w:rFonts w:ascii="Arial" w:eastAsia="Arial" w:hAnsi="Arial" w:cs="Arial"/>
        </w:rPr>
        <w:t xml:space="preserve"> </w:t>
      </w:r>
      <w:r w:rsidRPr="00D946D0">
        <w:rPr>
          <w:rFonts w:ascii="Arial" w:eastAsia="Arial" w:hAnsi="Arial" w:cs="Arial"/>
        </w:rPr>
        <w:t>Koncert poprowadzi Tomasz Kammel.</w:t>
      </w:r>
    </w:p>
    <w:p w14:paraId="24AD302D" w14:textId="6CD51EDC" w:rsidR="3BA0198C" w:rsidRPr="005710E8" w:rsidRDefault="3BA0198C" w:rsidP="005710E8">
      <w:pPr>
        <w:spacing w:after="0" w:line="360" w:lineRule="auto"/>
        <w:jc w:val="both"/>
        <w:rPr>
          <w:rFonts w:ascii="Arial" w:eastAsia="Arial" w:hAnsi="Arial" w:cs="Arial"/>
          <w:b/>
          <w:bCs/>
          <w:color w:val="000000" w:themeColor="text1"/>
          <w:u w:val="single"/>
        </w:rPr>
      </w:pPr>
    </w:p>
    <w:p w14:paraId="37271219" w14:textId="2F6F309F" w:rsidR="4D7CE9D0" w:rsidRPr="005710E8" w:rsidRDefault="4D7CE9D0"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PONIEDZI</w:t>
      </w:r>
      <w:r w:rsidR="00940471" w:rsidRPr="005710E8">
        <w:rPr>
          <w:rFonts w:ascii="Arial" w:eastAsia="Arial" w:hAnsi="Arial" w:cs="Arial"/>
          <w:b/>
          <w:bCs/>
          <w:color w:val="000000" w:themeColor="text1"/>
          <w:u w:val="single"/>
        </w:rPr>
        <w:t>A</w:t>
      </w:r>
      <w:r w:rsidRPr="005710E8">
        <w:rPr>
          <w:rFonts w:ascii="Arial" w:eastAsia="Arial" w:hAnsi="Arial" w:cs="Arial"/>
          <w:b/>
          <w:bCs/>
          <w:color w:val="000000" w:themeColor="text1"/>
          <w:u w:val="single"/>
        </w:rPr>
        <w:t>ŁEK, 5 KWIETNIA</w:t>
      </w:r>
    </w:p>
    <w:p w14:paraId="325A5473" w14:textId="030FA7BE" w:rsidR="0C8BDC4C" w:rsidRPr="005710E8" w:rsidRDefault="0C8BDC4C" w:rsidP="005710E8">
      <w:pPr>
        <w:spacing w:line="360" w:lineRule="auto"/>
        <w:jc w:val="both"/>
        <w:rPr>
          <w:rFonts w:ascii="Arial" w:eastAsia="Arial" w:hAnsi="Arial" w:cs="Arial"/>
          <w:b/>
          <w:bCs/>
          <w:color w:val="000000" w:themeColor="text1"/>
          <w:u w:val="single"/>
        </w:rPr>
      </w:pPr>
    </w:p>
    <w:p w14:paraId="4E0CA134" w14:textId="20885576" w:rsidR="00F65AAA" w:rsidRPr="005710E8" w:rsidRDefault="007970F8" w:rsidP="005710E8">
      <w:pPr>
        <w:spacing w:after="0" w:line="360" w:lineRule="auto"/>
        <w:jc w:val="both"/>
        <w:rPr>
          <w:rFonts w:ascii="Arial" w:eastAsia="Arial" w:hAnsi="Arial" w:cs="Arial"/>
          <w:color w:val="FF0000"/>
        </w:rPr>
      </w:pPr>
      <w:r w:rsidRPr="007970F8">
        <w:rPr>
          <w:rFonts w:ascii="Arial" w:eastAsia="Arial" w:hAnsi="Arial" w:cs="Arial"/>
          <w:b/>
          <w:bCs/>
          <w:color w:val="000000" w:themeColor="text1"/>
        </w:rPr>
        <w:t>TRANSMISJA MSZY ŚWIĘTEJ Z SANKTUARIUM BOŻEGO MIŁOSIERDZIA W ŁAGIEWNIKACH</w:t>
      </w:r>
      <w:r w:rsidR="00F65AAA" w:rsidRPr="005710E8">
        <w:rPr>
          <w:rFonts w:ascii="Arial" w:eastAsia="Arial" w:hAnsi="Arial" w:cs="Arial"/>
          <w:b/>
          <w:bCs/>
          <w:color w:val="000000" w:themeColor="text1"/>
        </w:rPr>
        <w:t xml:space="preserve">, </w:t>
      </w:r>
      <w:r w:rsidR="00F65AAA" w:rsidRPr="005710E8">
        <w:rPr>
          <w:rFonts w:ascii="Arial" w:eastAsia="Arial" w:hAnsi="Arial" w:cs="Arial"/>
          <w:i/>
          <w:iCs/>
          <w:color w:val="FF0000"/>
        </w:rPr>
        <w:t>na żywo</w:t>
      </w:r>
    </w:p>
    <w:p w14:paraId="559114D7" w14:textId="294359AC" w:rsidR="00F65AAA" w:rsidRPr="005710E8" w:rsidRDefault="00F65AAA"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07970F8">
        <w:rPr>
          <w:rFonts w:ascii="Arial" w:eastAsia="Arial" w:hAnsi="Arial" w:cs="Arial"/>
          <w:color w:val="000000" w:themeColor="text1"/>
        </w:rPr>
        <w:t>07</w:t>
      </w:r>
      <w:r w:rsidRPr="005710E8">
        <w:rPr>
          <w:rFonts w:ascii="Arial" w:eastAsia="Arial" w:hAnsi="Arial" w:cs="Arial"/>
          <w:color w:val="000000" w:themeColor="text1"/>
        </w:rPr>
        <w:t>:00</w:t>
      </w:r>
    </w:p>
    <w:p w14:paraId="432AA6DA" w14:textId="2A26B475" w:rsidR="00F65AAA" w:rsidRDefault="00F65AAA" w:rsidP="005710E8">
      <w:pPr>
        <w:spacing w:line="360" w:lineRule="auto"/>
        <w:jc w:val="both"/>
        <w:rPr>
          <w:rFonts w:ascii="Arial" w:eastAsia="Arial" w:hAnsi="Arial" w:cs="Arial"/>
          <w:b/>
          <w:bCs/>
          <w:color w:val="000000" w:themeColor="text1"/>
          <w:u w:val="single"/>
        </w:rPr>
      </w:pPr>
    </w:p>
    <w:p w14:paraId="6CAF69E4" w14:textId="5C23D5B2" w:rsidR="007970F8" w:rsidRPr="005710E8" w:rsidRDefault="007970F8" w:rsidP="007970F8">
      <w:pPr>
        <w:spacing w:after="0" w:line="360" w:lineRule="auto"/>
        <w:jc w:val="both"/>
        <w:rPr>
          <w:rFonts w:ascii="Arial" w:eastAsia="Arial" w:hAnsi="Arial" w:cs="Arial"/>
          <w:color w:val="FF0000"/>
        </w:rPr>
      </w:pPr>
      <w:r w:rsidRPr="007970F8">
        <w:rPr>
          <w:rFonts w:ascii="Arial" w:eastAsia="Arial" w:hAnsi="Arial" w:cs="Arial"/>
          <w:b/>
          <w:bCs/>
          <w:color w:val="000000" w:themeColor="text1"/>
        </w:rPr>
        <w:t>TRANSMISJA MSZY ŚWIĘTEJ Z SANKTUARIUM MATKI BOŻEJ NA JASNEJ GÓRZE</w:t>
      </w:r>
      <w:r w:rsidRPr="005710E8">
        <w:rPr>
          <w:rFonts w:ascii="Arial" w:eastAsia="Arial" w:hAnsi="Arial" w:cs="Arial"/>
          <w:b/>
          <w:bCs/>
          <w:color w:val="000000" w:themeColor="text1"/>
        </w:rPr>
        <w:t xml:space="preserve">, </w:t>
      </w:r>
      <w:r w:rsidRPr="005710E8">
        <w:rPr>
          <w:rFonts w:ascii="Arial" w:eastAsia="Arial" w:hAnsi="Arial" w:cs="Arial"/>
          <w:i/>
          <w:iCs/>
          <w:color w:val="FF0000"/>
        </w:rPr>
        <w:t>na żywo</w:t>
      </w:r>
    </w:p>
    <w:p w14:paraId="207E482A" w14:textId="51A0EDB8" w:rsidR="007970F8" w:rsidRDefault="007970F8" w:rsidP="007970F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11</w:t>
      </w:r>
      <w:r w:rsidRPr="005710E8">
        <w:rPr>
          <w:rFonts w:ascii="Arial" w:eastAsia="Arial" w:hAnsi="Arial" w:cs="Arial"/>
          <w:color w:val="000000" w:themeColor="text1"/>
        </w:rPr>
        <w:t>:00</w:t>
      </w:r>
    </w:p>
    <w:p w14:paraId="6209D06B" w14:textId="3D5AB788" w:rsidR="007970F8" w:rsidRPr="005710E8" w:rsidRDefault="007970F8" w:rsidP="007970F8">
      <w:pPr>
        <w:spacing w:after="0" w:line="360" w:lineRule="auto"/>
        <w:jc w:val="both"/>
        <w:rPr>
          <w:rFonts w:ascii="Arial" w:eastAsia="Arial" w:hAnsi="Arial" w:cs="Arial"/>
          <w:color w:val="000000" w:themeColor="text1"/>
        </w:rPr>
      </w:pPr>
      <w:r w:rsidRPr="007970F8">
        <w:rPr>
          <w:rFonts w:ascii="Arial" w:eastAsia="Arial" w:hAnsi="Arial" w:cs="Arial"/>
          <w:color w:val="000000" w:themeColor="text1"/>
        </w:rPr>
        <w:t>W okresie pandemii, nowych obostrzeń sanitarnych dotyczących także uczestnictwa w</w:t>
      </w:r>
      <w:r w:rsidR="00FF29FB">
        <w:rPr>
          <w:rFonts w:ascii="Arial" w:eastAsia="Arial" w:hAnsi="Arial" w:cs="Arial"/>
          <w:color w:val="000000" w:themeColor="text1"/>
        </w:rPr>
        <w:t xml:space="preserve"> </w:t>
      </w:r>
      <w:r w:rsidRPr="007970F8">
        <w:rPr>
          <w:rFonts w:ascii="Arial" w:eastAsia="Arial" w:hAnsi="Arial" w:cs="Arial"/>
          <w:color w:val="000000" w:themeColor="text1"/>
        </w:rPr>
        <w:t xml:space="preserve">Mszach Świętych, </w:t>
      </w:r>
      <w:r w:rsidR="00215F3E">
        <w:rPr>
          <w:rFonts w:ascii="Arial" w:eastAsia="Arial" w:hAnsi="Arial" w:cs="Arial"/>
          <w:color w:val="000000" w:themeColor="text1"/>
        </w:rPr>
        <w:t xml:space="preserve">specjalnie dla widzów </w:t>
      </w:r>
      <w:r w:rsidRPr="007970F8">
        <w:rPr>
          <w:rFonts w:ascii="Arial" w:eastAsia="Arial" w:hAnsi="Arial" w:cs="Arial"/>
          <w:color w:val="000000" w:themeColor="text1"/>
        </w:rPr>
        <w:t>trans</w:t>
      </w:r>
      <w:r w:rsidR="00215F3E">
        <w:rPr>
          <w:rFonts w:ascii="Arial" w:eastAsia="Arial" w:hAnsi="Arial" w:cs="Arial"/>
          <w:color w:val="000000" w:themeColor="text1"/>
        </w:rPr>
        <w:t>misja</w:t>
      </w:r>
      <w:r w:rsidRPr="007970F8">
        <w:rPr>
          <w:rFonts w:ascii="Arial" w:eastAsia="Arial" w:hAnsi="Arial" w:cs="Arial"/>
          <w:color w:val="000000" w:themeColor="text1"/>
        </w:rPr>
        <w:t xml:space="preserve"> Msz</w:t>
      </w:r>
      <w:r w:rsidR="00215F3E">
        <w:rPr>
          <w:rFonts w:ascii="Arial" w:eastAsia="Arial" w:hAnsi="Arial" w:cs="Arial"/>
          <w:color w:val="000000" w:themeColor="text1"/>
        </w:rPr>
        <w:t>y</w:t>
      </w:r>
      <w:r w:rsidRPr="007970F8">
        <w:rPr>
          <w:rFonts w:ascii="Arial" w:eastAsia="Arial" w:hAnsi="Arial" w:cs="Arial"/>
          <w:color w:val="000000" w:themeColor="text1"/>
        </w:rPr>
        <w:t xml:space="preserve"> Święt</w:t>
      </w:r>
      <w:r w:rsidR="00215F3E">
        <w:rPr>
          <w:rFonts w:ascii="Arial" w:eastAsia="Arial" w:hAnsi="Arial" w:cs="Arial"/>
          <w:color w:val="000000" w:themeColor="text1"/>
        </w:rPr>
        <w:t>ej</w:t>
      </w:r>
      <w:r w:rsidRPr="007970F8">
        <w:rPr>
          <w:rFonts w:ascii="Arial" w:eastAsia="Arial" w:hAnsi="Arial" w:cs="Arial"/>
          <w:color w:val="000000" w:themeColor="text1"/>
        </w:rPr>
        <w:t xml:space="preserve"> z Kaplicy Cudownego Obrazu Matki Boskiej Częstochowskiej. Sanktuarium na Jasnej Górze jest dla Polaków miejscem szczególnym: w najtrudniejszych czasach zawierzali Jasnogórskiej Królowej swoje troski i prosili o pomoc w chwilach próby</w:t>
      </w:r>
      <w:r>
        <w:rPr>
          <w:rFonts w:ascii="Arial" w:eastAsia="Arial" w:hAnsi="Arial" w:cs="Arial"/>
          <w:color w:val="000000" w:themeColor="text1"/>
        </w:rPr>
        <w:t>.</w:t>
      </w:r>
    </w:p>
    <w:p w14:paraId="29E5B722" w14:textId="0A6A456E" w:rsidR="007970F8" w:rsidRDefault="007970F8" w:rsidP="005710E8">
      <w:pPr>
        <w:spacing w:line="360" w:lineRule="auto"/>
        <w:jc w:val="both"/>
        <w:rPr>
          <w:rFonts w:ascii="Arial" w:eastAsia="Arial" w:hAnsi="Arial" w:cs="Arial"/>
          <w:b/>
          <w:bCs/>
          <w:color w:val="000000" w:themeColor="text1"/>
          <w:u w:val="single"/>
        </w:rPr>
      </w:pPr>
    </w:p>
    <w:p w14:paraId="65B42A23" w14:textId="78DFE560" w:rsidR="00E43D15" w:rsidRPr="005710E8" w:rsidRDefault="00E43D15" w:rsidP="00E43D15">
      <w:pPr>
        <w:spacing w:after="0" w:line="360" w:lineRule="auto"/>
        <w:jc w:val="both"/>
        <w:rPr>
          <w:rFonts w:ascii="Arial" w:eastAsia="Arial" w:hAnsi="Arial" w:cs="Arial"/>
          <w:color w:val="FF0000"/>
        </w:rPr>
      </w:pPr>
      <w:r w:rsidRPr="00E43D15">
        <w:rPr>
          <w:rFonts w:ascii="Arial" w:eastAsia="Arial" w:hAnsi="Arial" w:cs="Arial"/>
          <w:b/>
          <w:bCs/>
          <w:color w:val="000000" w:themeColor="text1"/>
        </w:rPr>
        <w:t>MIĘDZY ZIEMIĄ A NIEBEM – WYDANIE ŚWIĄTECZNE</w:t>
      </w:r>
      <w:r w:rsidRPr="005710E8">
        <w:rPr>
          <w:rFonts w:ascii="Arial" w:eastAsia="Arial" w:hAnsi="Arial" w:cs="Arial"/>
          <w:b/>
          <w:bCs/>
          <w:color w:val="000000" w:themeColor="text1"/>
        </w:rPr>
        <w:t xml:space="preserve">, </w:t>
      </w:r>
      <w:r w:rsidRPr="005710E8">
        <w:rPr>
          <w:rFonts w:ascii="Arial" w:eastAsia="Arial" w:hAnsi="Arial" w:cs="Arial"/>
          <w:i/>
          <w:iCs/>
          <w:color w:val="FF0000"/>
        </w:rPr>
        <w:t>na żywo</w:t>
      </w:r>
    </w:p>
    <w:p w14:paraId="4BC15E26" w14:textId="0919C4C5" w:rsidR="00E43D15" w:rsidRPr="005710E8" w:rsidRDefault="00E43D15" w:rsidP="00E43D15">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w:t>
      </w:r>
      <w:r>
        <w:rPr>
          <w:rFonts w:ascii="Arial" w:eastAsia="Arial" w:hAnsi="Arial" w:cs="Arial"/>
          <w:color w:val="000000" w:themeColor="text1"/>
        </w:rPr>
        <w:t>1</w:t>
      </w:r>
      <w:r w:rsidRPr="005710E8">
        <w:rPr>
          <w:rFonts w:ascii="Arial" w:eastAsia="Arial" w:hAnsi="Arial" w:cs="Arial"/>
          <w:color w:val="000000" w:themeColor="text1"/>
        </w:rPr>
        <w:t>:</w:t>
      </w:r>
      <w:r>
        <w:rPr>
          <w:rFonts w:ascii="Arial" w:eastAsia="Arial" w:hAnsi="Arial" w:cs="Arial"/>
          <w:color w:val="000000" w:themeColor="text1"/>
        </w:rPr>
        <w:t>5</w:t>
      </w:r>
      <w:r w:rsidRPr="005710E8">
        <w:rPr>
          <w:rFonts w:ascii="Arial" w:eastAsia="Arial" w:hAnsi="Arial" w:cs="Arial"/>
          <w:color w:val="000000" w:themeColor="text1"/>
        </w:rPr>
        <w:t>0</w:t>
      </w:r>
    </w:p>
    <w:p w14:paraId="490BFA1B" w14:textId="6DDA0014" w:rsidR="00E43D15" w:rsidRDefault="00E43D15" w:rsidP="00E43D15">
      <w:pPr>
        <w:spacing w:line="360" w:lineRule="auto"/>
        <w:jc w:val="both"/>
        <w:rPr>
          <w:rFonts w:ascii="Arial" w:eastAsia="Arial" w:hAnsi="Arial" w:cs="Arial"/>
          <w:color w:val="000000" w:themeColor="text1"/>
        </w:rPr>
      </w:pPr>
      <w:r w:rsidRPr="00E43D15">
        <w:rPr>
          <w:rFonts w:ascii="Arial" w:eastAsia="Arial" w:hAnsi="Arial" w:cs="Arial"/>
          <w:color w:val="000000" w:themeColor="text1"/>
        </w:rPr>
        <w:t>W programie podajemy najświeższe informacje z życia Kościoła w Polsce i na świecie, przypominamy o ciekawych wydarzeniach kościelnych i społecznych. Przedstawiamy także aktualne wydarzenia z życia Stolicy Apostolskiej</w:t>
      </w:r>
      <w:r>
        <w:rPr>
          <w:rFonts w:ascii="Arial" w:eastAsia="Arial" w:hAnsi="Arial" w:cs="Arial"/>
          <w:color w:val="000000" w:themeColor="text1"/>
        </w:rPr>
        <w:t>.</w:t>
      </w:r>
    </w:p>
    <w:p w14:paraId="5F41F294" w14:textId="77777777" w:rsidR="00E43D15" w:rsidRPr="005710E8" w:rsidRDefault="00E43D15" w:rsidP="00E43D15">
      <w:pPr>
        <w:spacing w:line="360" w:lineRule="auto"/>
        <w:jc w:val="both"/>
        <w:rPr>
          <w:rFonts w:ascii="Arial" w:eastAsia="Arial" w:hAnsi="Arial" w:cs="Arial"/>
          <w:b/>
          <w:bCs/>
          <w:color w:val="000000" w:themeColor="text1"/>
          <w:u w:val="single"/>
        </w:rPr>
      </w:pPr>
    </w:p>
    <w:p w14:paraId="44F4BCC1" w14:textId="2410A90B" w:rsidR="565E897A" w:rsidRPr="005710E8" w:rsidRDefault="4A8B6E49"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REGINA COELI – W</w:t>
      </w:r>
      <w:r w:rsidR="00F43086" w:rsidRPr="005710E8">
        <w:rPr>
          <w:rFonts w:ascii="Arial" w:eastAsia="Arial" w:hAnsi="Arial" w:cs="Arial"/>
          <w:b/>
          <w:bCs/>
          <w:color w:val="000000" w:themeColor="text1"/>
        </w:rPr>
        <w:t>IELKANOC</w:t>
      </w:r>
      <w:r w:rsidRPr="005710E8">
        <w:rPr>
          <w:rFonts w:ascii="Arial" w:eastAsia="Arial" w:hAnsi="Arial" w:cs="Arial"/>
          <w:b/>
          <w:bCs/>
          <w:color w:val="000000" w:themeColor="text1"/>
        </w:rPr>
        <w:t xml:space="preserve">, </w:t>
      </w:r>
      <w:r w:rsidR="007201D9" w:rsidRPr="005710E8">
        <w:rPr>
          <w:rFonts w:ascii="Arial" w:eastAsia="Arial" w:hAnsi="Arial" w:cs="Arial"/>
          <w:i/>
          <w:iCs/>
          <w:color w:val="FF0000"/>
        </w:rPr>
        <w:t>na żywo</w:t>
      </w:r>
    </w:p>
    <w:p w14:paraId="0D284517" w14:textId="1A404395" w:rsidR="565E897A" w:rsidRPr="005710E8" w:rsidRDefault="565E897A"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w:t>
      </w:r>
      <w:r w:rsidR="5A4A4DB6" w:rsidRPr="005710E8">
        <w:rPr>
          <w:rFonts w:ascii="Arial" w:eastAsia="Arial" w:hAnsi="Arial" w:cs="Arial"/>
          <w:color w:val="000000" w:themeColor="text1"/>
        </w:rPr>
        <w:t>2</w:t>
      </w:r>
      <w:r w:rsidRPr="005710E8">
        <w:rPr>
          <w:rFonts w:ascii="Arial" w:eastAsia="Arial" w:hAnsi="Arial" w:cs="Arial"/>
          <w:color w:val="000000" w:themeColor="text1"/>
        </w:rPr>
        <w:t>:0</w:t>
      </w:r>
      <w:r w:rsidR="180C5473" w:rsidRPr="005710E8">
        <w:rPr>
          <w:rFonts w:ascii="Arial" w:eastAsia="Arial" w:hAnsi="Arial" w:cs="Arial"/>
          <w:color w:val="000000" w:themeColor="text1"/>
        </w:rPr>
        <w:t>0</w:t>
      </w:r>
    </w:p>
    <w:p w14:paraId="0077245D" w14:textId="5C3FA23D" w:rsidR="565E897A" w:rsidRDefault="4A8B6E4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Transmisja modlitwy Regina Coeli pod przewodnictwem papieża Franciszka. Jest to modlitwa maryjna odmawiana w miejsce modlitwy Anioł Pański w okresie wielkanocnym </w:t>
      </w:r>
      <w:r w:rsidR="00AF5E20" w:rsidRPr="005710E8">
        <w:rPr>
          <w:rFonts w:ascii="Arial" w:eastAsia="Arial" w:hAnsi="Arial" w:cs="Arial"/>
          <w:color w:val="000000" w:themeColor="text1"/>
        </w:rPr>
        <w:t>–</w:t>
      </w:r>
      <w:r w:rsidRPr="005710E8">
        <w:rPr>
          <w:rFonts w:ascii="Arial" w:eastAsia="Arial" w:hAnsi="Arial" w:cs="Arial"/>
          <w:color w:val="000000" w:themeColor="text1"/>
        </w:rPr>
        <w:t xml:space="preserve"> od Wigilii Paschalnej do niedzieli Zesłania Ducha Świętego włącznie. W tym roku Zesłanie Ducha Świętego przypada 23 maja </w:t>
      </w:r>
      <w:r w:rsidR="23FEBDA7" w:rsidRPr="005710E8">
        <w:rPr>
          <w:rFonts w:ascii="Arial" w:eastAsia="Arial" w:hAnsi="Arial" w:cs="Arial"/>
          <w:color w:val="000000" w:themeColor="text1"/>
        </w:rPr>
        <w:t>2021 r.</w:t>
      </w:r>
    </w:p>
    <w:p w14:paraId="39862914" w14:textId="6AE2B124" w:rsidR="00E43D15" w:rsidRDefault="00E43D15" w:rsidP="005710E8">
      <w:pPr>
        <w:spacing w:after="0" w:line="360" w:lineRule="auto"/>
        <w:jc w:val="both"/>
        <w:rPr>
          <w:rFonts w:ascii="Arial" w:eastAsia="Arial" w:hAnsi="Arial" w:cs="Arial"/>
          <w:color w:val="000000" w:themeColor="text1"/>
        </w:rPr>
      </w:pPr>
    </w:p>
    <w:p w14:paraId="7FC5300F" w14:textId="4FCB69EA" w:rsidR="00E43D15" w:rsidRPr="005710E8" w:rsidRDefault="00E43D15" w:rsidP="00E43D15">
      <w:pPr>
        <w:spacing w:after="0" w:line="360" w:lineRule="auto"/>
        <w:jc w:val="both"/>
        <w:rPr>
          <w:rFonts w:ascii="Arial" w:eastAsia="Arial" w:hAnsi="Arial" w:cs="Arial"/>
          <w:color w:val="FF0000"/>
        </w:rPr>
      </w:pPr>
      <w:r w:rsidRPr="00E43D15">
        <w:rPr>
          <w:rFonts w:ascii="Arial" w:eastAsia="Arial" w:hAnsi="Arial" w:cs="Arial"/>
          <w:b/>
          <w:bCs/>
          <w:color w:val="000000" w:themeColor="text1"/>
        </w:rPr>
        <w:t>PASTERZ</w:t>
      </w:r>
      <w:r>
        <w:rPr>
          <w:rFonts w:ascii="Arial" w:eastAsia="Arial" w:hAnsi="Arial" w:cs="Arial"/>
          <w:b/>
          <w:bCs/>
          <w:color w:val="000000" w:themeColor="text1"/>
        </w:rPr>
        <w:t>, odc. 6</w:t>
      </w:r>
      <w:r w:rsidRPr="005710E8">
        <w:rPr>
          <w:rFonts w:ascii="Arial" w:eastAsia="Arial" w:hAnsi="Arial" w:cs="Arial"/>
          <w:b/>
          <w:bCs/>
          <w:color w:val="000000" w:themeColor="text1"/>
        </w:rPr>
        <w:t xml:space="preserve">, </w:t>
      </w:r>
      <w:r w:rsidRPr="005710E8">
        <w:rPr>
          <w:rFonts w:ascii="Arial" w:eastAsia="Arial" w:hAnsi="Arial" w:cs="Arial"/>
          <w:i/>
          <w:iCs/>
          <w:color w:val="FF0000"/>
        </w:rPr>
        <w:t>premiera</w:t>
      </w:r>
      <w:r w:rsidRPr="005710E8">
        <w:rPr>
          <w:rFonts w:ascii="Arial" w:eastAsia="Arial" w:hAnsi="Arial" w:cs="Arial"/>
          <w:color w:val="FF0000"/>
        </w:rPr>
        <w:t xml:space="preserve"> </w:t>
      </w:r>
    </w:p>
    <w:p w14:paraId="4AD1B6EB" w14:textId="77777777" w:rsidR="00E43D15" w:rsidRPr="005710E8" w:rsidRDefault="00E43D15" w:rsidP="00E43D15">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13:05 </w:t>
      </w:r>
    </w:p>
    <w:p w14:paraId="1CE87C4E" w14:textId="711A44C8" w:rsidR="00D210C7" w:rsidRDefault="00E43D15" w:rsidP="005710E8">
      <w:pPr>
        <w:spacing w:after="0" w:line="360" w:lineRule="auto"/>
        <w:jc w:val="both"/>
        <w:rPr>
          <w:rFonts w:ascii="Arial" w:eastAsia="Arial" w:hAnsi="Arial" w:cs="Arial"/>
          <w:color w:val="000000" w:themeColor="text1"/>
        </w:rPr>
      </w:pPr>
      <w:r w:rsidRPr="00E43D15">
        <w:rPr>
          <w:rFonts w:ascii="Arial" w:eastAsia="Arial" w:hAnsi="Arial" w:cs="Arial"/>
          <w:color w:val="000000" w:themeColor="text1"/>
        </w:rPr>
        <w:t>Kiedy w 1946 roku ks. Stefan Wyszyński otrzymał nominację na biskupa lubelskiego, miał już pod opieką grupę dziewcząt znaną jako Ósemki</w:t>
      </w:r>
      <w:r w:rsidR="00215F3E">
        <w:rPr>
          <w:rFonts w:ascii="Arial" w:eastAsia="Arial" w:hAnsi="Arial" w:cs="Arial"/>
          <w:color w:val="000000" w:themeColor="text1"/>
        </w:rPr>
        <w:t xml:space="preserve"> i</w:t>
      </w:r>
      <w:r w:rsidRPr="00E43D15">
        <w:rPr>
          <w:rFonts w:ascii="Arial" w:eastAsia="Arial" w:hAnsi="Arial" w:cs="Arial"/>
          <w:color w:val="000000" w:themeColor="text1"/>
        </w:rPr>
        <w:t xml:space="preserve"> dalekosiężne plany wspólnych działań. Wahał się nawet, czy nominację przyjąć, </w:t>
      </w:r>
      <w:r w:rsidR="00215F3E">
        <w:rPr>
          <w:rFonts w:ascii="Arial" w:eastAsia="Arial" w:hAnsi="Arial" w:cs="Arial"/>
          <w:color w:val="000000" w:themeColor="text1"/>
        </w:rPr>
        <w:t>gdyż</w:t>
      </w:r>
      <w:r w:rsidRPr="00E43D15">
        <w:rPr>
          <w:rFonts w:ascii="Arial" w:eastAsia="Arial" w:hAnsi="Arial" w:cs="Arial"/>
          <w:color w:val="000000" w:themeColor="text1"/>
        </w:rPr>
        <w:t xml:space="preserve"> </w:t>
      </w:r>
      <w:r w:rsidR="00215F3E">
        <w:rPr>
          <w:rFonts w:ascii="Arial" w:eastAsia="Arial" w:hAnsi="Arial" w:cs="Arial"/>
          <w:color w:val="000000" w:themeColor="text1"/>
        </w:rPr>
        <w:t xml:space="preserve">jako </w:t>
      </w:r>
      <w:r w:rsidRPr="00E43D15">
        <w:rPr>
          <w:rFonts w:ascii="Arial" w:eastAsia="Arial" w:hAnsi="Arial" w:cs="Arial"/>
          <w:color w:val="000000" w:themeColor="text1"/>
        </w:rPr>
        <w:t xml:space="preserve">biskup </w:t>
      </w:r>
      <w:r w:rsidR="00215F3E">
        <w:rPr>
          <w:rFonts w:ascii="Arial" w:eastAsia="Arial" w:hAnsi="Arial" w:cs="Arial"/>
          <w:color w:val="000000" w:themeColor="text1"/>
        </w:rPr>
        <w:t xml:space="preserve">nie mógł </w:t>
      </w:r>
      <w:r w:rsidRPr="00E43D15">
        <w:rPr>
          <w:rFonts w:ascii="Arial" w:eastAsia="Arial" w:hAnsi="Arial" w:cs="Arial"/>
          <w:color w:val="000000" w:themeColor="text1"/>
        </w:rPr>
        <w:t>zajmowa</w:t>
      </w:r>
      <w:r w:rsidR="00215F3E">
        <w:rPr>
          <w:rFonts w:ascii="Arial" w:eastAsia="Arial" w:hAnsi="Arial" w:cs="Arial"/>
          <w:color w:val="000000" w:themeColor="text1"/>
        </w:rPr>
        <w:t>ć</w:t>
      </w:r>
      <w:r w:rsidRPr="00E43D15">
        <w:rPr>
          <w:rFonts w:ascii="Arial" w:eastAsia="Arial" w:hAnsi="Arial" w:cs="Arial"/>
          <w:color w:val="000000" w:themeColor="text1"/>
        </w:rPr>
        <w:t xml:space="preserve"> </w:t>
      </w:r>
      <w:r w:rsidR="00215F3E">
        <w:rPr>
          <w:rFonts w:ascii="Arial" w:eastAsia="Arial" w:hAnsi="Arial" w:cs="Arial"/>
          <w:color w:val="000000" w:themeColor="text1"/>
        </w:rPr>
        <w:t xml:space="preserve">się </w:t>
      </w:r>
      <w:r w:rsidRPr="00E43D15">
        <w:rPr>
          <w:rFonts w:ascii="Arial" w:eastAsia="Arial" w:hAnsi="Arial" w:cs="Arial"/>
          <w:color w:val="000000" w:themeColor="text1"/>
        </w:rPr>
        <w:t xml:space="preserve">duszpastersko grupą kobiet. W pogodzeniu ról pomogli mu ks. Władysław Korniłowicz i prymas August Hlond. </w:t>
      </w:r>
    </w:p>
    <w:p w14:paraId="251B82C9" w14:textId="77777777" w:rsidR="00215F3E" w:rsidRPr="005710E8" w:rsidRDefault="00215F3E" w:rsidP="005710E8">
      <w:pPr>
        <w:spacing w:after="0" w:line="360" w:lineRule="auto"/>
        <w:jc w:val="both"/>
        <w:rPr>
          <w:rFonts w:ascii="Arial" w:eastAsia="Arial" w:hAnsi="Arial" w:cs="Arial"/>
          <w:color w:val="000000" w:themeColor="text1"/>
        </w:rPr>
      </w:pPr>
    </w:p>
    <w:p w14:paraId="74713B68" w14:textId="34E45AC7" w:rsidR="0041043D" w:rsidRPr="005710E8" w:rsidRDefault="0041043D"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JAKA TO MELODIA? odc. 4570</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3700F70C" w14:textId="3C38F036" w:rsidR="0041043D" w:rsidRPr="005710E8" w:rsidRDefault="0041043D"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w:t>
      </w:r>
      <w:r w:rsidR="00F43086" w:rsidRPr="005710E8">
        <w:rPr>
          <w:rFonts w:ascii="Arial" w:eastAsia="Arial" w:hAnsi="Arial" w:cs="Arial"/>
          <w:color w:val="000000" w:themeColor="text1"/>
        </w:rPr>
        <w:t>8</w:t>
      </w:r>
      <w:r w:rsidRPr="005710E8">
        <w:rPr>
          <w:rFonts w:ascii="Arial" w:eastAsia="Arial" w:hAnsi="Arial" w:cs="Arial"/>
          <w:color w:val="000000" w:themeColor="text1"/>
        </w:rPr>
        <w:t>:</w:t>
      </w:r>
      <w:r w:rsidR="00F43086" w:rsidRPr="005710E8">
        <w:rPr>
          <w:rFonts w:ascii="Arial" w:eastAsia="Arial" w:hAnsi="Arial" w:cs="Arial"/>
          <w:color w:val="000000" w:themeColor="text1"/>
        </w:rPr>
        <w:t>30</w:t>
      </w:r>
    </w:p>
    <w:p w14:paraId="3B126159" w14:textId="5ECE8CFB" w:rsidR="0041043D" w:rsidRPr="005710E8" w:rsidRDefault="0041043D"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Na cel charytatywny</w:t>
      </w:r>
      <w:r w:rsidR="008A3517">
        <w:rPr>
          <w:rFonts w:ascii="Arial" w:eastAsia="Arial" w:hAnsi="Arial" w:cs="Arial"/>
          <w:color w:val="000000" w:themeColor="text1"/>
        </w:rPr>
        <w:t xml:space="preserve"> </w:t>
      </w:r>
      <w:r w:rsidR="00293462" w:rsidRPr="005710E8">
        <w:rPr>
          <w:rFonts w:ascii="Arial" w:eastAsia="Arial" w:hAnsi="Arial" w:cs="Arial"/>
          <w:color w:val="000000" w:themeColor="text1"/>
        </w:rPr>
        <w:t>za</w:t>
      </w:r>
      <w:r w:rsidRPr="005710E8">
        <w:rPr>
          <w:rFonts w:ascii="Arial" w:eastAsia="Arial" w:hAnsi="Arial" w:cs="Arial"/>
          <w:color w:val="000000" w:themeColor="text1"/>
        </w:rPr>
        <w:t xml:space="preserve">grają aktorki z </w:t>
      </w:r>
      <w:r w:rsidR="00293462" w:rsidRPr="005710E8">
        <w:rPr>
          <w:rFonts w:ascii="Arial" w:eastAsia="Arial" w:hAnsi="Arial" w:cs="Arial"/>
          <w:color w:val="000000" w:themeColor="text1"/>
        </w:rPr>
        <w:t xml:space="preserve">ulubionych </w:t>
      </w:r>
      <w:r w:rsidRPr="005710E8">
        <w:rPr>
          <w:rFonts w:ascii="Arial" w:eastAsia="Arial" w:hAnsi="Arial" w:cs="Arial"/>
          <w:color w:val="000000" w:themeColor="text1"/>
        </w:rPr>
        <w:t>polskich se</w:t>
      </w:r>
      <w:r w:rsidR="00293462" w:rsidRPr="005710E8">
        <w:rPr>
          <w:rFonts w:ascii="Arial" w:eastAsia="Arial" w:hAnsi="Arial" w:cs="Arial"/>
          <w:color w:val="000000" w:themeColor="text1"/>
        </w:rPr>
        <w:t>riali</w:t>
      </w:r>
      <w:r w:rsidRPr="005710E8">
        <w:rPr>
          <w:rFonts w:ascii="Arial" w:eastAsia="Arial" w:hAnsi="Arial" w:cs="Arial"/>
          <w:color w:val="000000" w:themeColor="text1"/>
        </w:rPr>
        <w:t>: Ada Fijał, Anna Dereszowska i Katarzyna Glinka.</w:t>
      </w:r>
    </w:p>
    <w:p w14:paraId="4C44081C" w14:textId="77777777" w:rsidR="00501E6D" w:rsidRPr="00D946D0" w:rsidRDefault="00501E6D" w:rsidP="005710E8">
      <w:pPr>
        <w:spacing w:line="360" w:lineRule="auto"/>
        <w:jc w:val="both"/>
        <w:rPr>
          <w:rFonts w:ascii="Arial" w:eastAsia="Arial" w:hAnsi="Arial" w:cs="Arial"/>
        </w:rPr>
      </w:pPr>
    </w:p>
    <w:p w14:paraId="769066A3" w14:textId="3950CE47" w:rsidR="145A7011" w:rsidRPr="005710E8" w:rsidRDefault="145A7011"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 xml:space="preserve">STULECIE WINNYCH, s. III, odc. 32 (odc. 6), </w:t>
      </w:r>
      <w:r w:rsidRPr="005710E8">
        <w:rPr>
          <w:rFonts w:ascii="Arial" w:eastAsia="Arial" w:hAnsi="Arial" w:cs="Arial"/>
          <w:i/>
          <w:iCs/>
          <w:color w:val="FF0000"/>
        </w:rPr>
        <w:t>premiera</w:t>
      </w:r>
      <w:r w:rsidRPr="005710E8">
        <w:rPr>
          <w:rFonts w:ascii="Arial" w:eastAsia="Arial" w:hAnsi="Arial" w:cs="Arial"/>
          <w:color w:val="FF0000"/>
        </w:rPr>
        <w:t xml:space="preserve"> </w:t>
      </w:r>
    </w:p>
    <w:p w14:paraId="53850BBA" w14:textId="629D7FD3" w:rsidR="145A7011" w:rsidRPr="005710E8" w:rsidRDefault="145A7011"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20:15</w:t>
      </w:r>
    </w:p>
    <w:p w14:paraId="65446EF7" w14:textId="57BA6624" w:rsidR="487276C5" w:rsidRPr="005710E8" w:rsidRDefault="487276C5"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Kasia ulega urokowi Adama i coraz bardziej angażuje się w ten związek. Cieszy ją popularność i ciągła zabawa</w:t>
      </w:r>
      <w:r w:rsidR="00D91E06" w:rsidRPr="005710E8">
        <w:rPr>
          <w:rFonts w:ascii="Arial" w:eastAsia="Arial" w:hAnsi="Arial" w:cs="Arial"/>
          <w:color w:val="000000" w:themeColor="text1"/>
        </w:rPr>
        <w:t>, lubi</w:t>
      </w:r>
      <w:r w:rsidRPr="005710E8">
        <w:rPr>
          <w:rFonts w:ascii="Arial" w:eastAsia="Arial" w:hAnsi="Arial" w:cs="Arial"/>
          <w:color w:val="000000" w:themeColor="text1"/>
        </w:rPr>
        <w:t xml:space="preserve"> być w centrum zainteresowania. </w:t>
      </w:r>
      <w:r w:rsidR="00C1379A">
        <w:rPr>
          <w:rFonts w:ascii="Arial" w:eastAsia="Arial" w:hAnsi="Arial" w:cs="Arial"/>
          <w:color w:val="000000" w:themeColor="text1"/>
        </w:rPr>
        <w:t>P</w:t>
      </w:r>
      <w:r w:rsidRPr="005710E8">
        <w:rPr>
          <w:rFonts w:ascii="Arial" w:eastAsia="Arial" w:hAnsi="Arial" w:cs="Arial"/>
          <w:color w:val="000000" w:themeColor="text1"/>
        </w:rPr>
        <w:t xml:space="preserve">o skończeniu medycyny </w:t>
      </w:r>
      <w:r w:rsidR="00C1379A" w:rsidRPr="005710E8">
        <w:rPr>
          <w:rFonts w:ascii="Arial" w:eastAsia="Arial" w:hAnsi="Arial" w:cs="Arial"/>
          <w:color w:val="000000" w:themeColor="text1"/>
        </w:rPr>
        <w:t xml:space="preserve">Ewa i Basia pracują </w:t>
      </w:r>
      <w:r w:rsidRPr="005710E8">
        <w:rPr>
          <w:rFonts w:ascii="Arial" w:eastAsia="Arial" w:hAnsi="Arial" w:cs="Arial"/>
          <w:color w:val="000000" w:themeColor="text1"/>
        </w:rPr>
        <w:t>w tym samym szpitalu. Ewa nie może spać, wciąż dręczą ją wspomnienia z dzieciństwa. Każda próba rozmowy na temat przeszłości z Anią, kończy się tak samo. Matka odpowiada wymijająco i zasłania się bólem, jaki sprawia jej rozgrzebywanie starych ran. Z okazji obchodów Tysiąclecia, Ania zaprasza do szkoły Iwaszkiewicza. Michał ma dosyć życia w cieniu Andrzeja Wolskiego. Jasiek i Lotta wychowują razem małego Antosia. Lotta ma żal do Jaśka, że nie akceptuje ich niemieckich korzeni.</w:t>
      </w:r>
    </w:p>
    <w:p w14:paraId="59EEF73B" w14:textId="16E72DB3" w:rsidR="3BA0198C" w:rsidRPr="005710E8" w:rsidRDefault="3BA0198C" w:rsidP="005710E8">
      <w:pPr>
        <w:spacing w:after="0" w:line="360" w:lineRule="auto"/>
        <w:jc w:val="both"/>
        <w:rPr>
          <w:rFonts w:ascii="Arial" w:eastAsia="Arial" w:hAnsi="Arial" w:cs="Arial"/>
          <w:color w:val="000000" w:themeColor="text1"/>
        </w:rPr>
      </w:pPr>
    </w:p>
    <w:p w14:paraId="5B27387F" w14:textId="544ACFCA" w:rsidR="145A7011" w:rsidRPr="005710E8" w:rsidRDefault="145A7011"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 xml:space="preserve">MISZMASZ CZYLI </w:t>
      </w:r>
      <w:r w:rsidR="5FCFE08B" w:rsidRPr="005710E8">
        <w:rPr>
          <w:rFonts w:ascii="Arial" w:eastAsia="Arial" w:hAnsi="Arial" w:cs="Arial"/>
          <w:b/>
          <w:bCs/>
          <w:color w:val="000000" w:themeColor="text1"/>
        </w:rPr>
        <w:t>KOGEL MOGEL</w:t>
      </w:r>
      <w:r w:rsidRPr="005710E8">
        <w:rPr>
          <w:rFonts w:ascii="Arial" w:eastAsia="Arial" w:hAnsi="Arial" w:cs="Arial"/>
          <w:b/>
          <w:bCs/>
          <w:color w:val="000000" w:themeColor="text1"/>
        </w:rPr>
        <w:t xml:space="preserve"> 3</w:t>
      </w:r>
      <w:r w:rsidR="5965EBA6" w:rsidRPr="005710E8">
        <w:rPr>
          <w:rFonts w:ascii="Arial" w:eastAsia="Arial" w:hAnsi="Arial" w:cs="Arial"/>
          <w:b/>
          <w:bCs/>
          <w:color w:val="000000" w:themeColor="text1"/>
        </w:rPr>
        <w:t xml:space="preserve">, </w:t>
      </w:r>
      <w:r w:rsidR="5965EBA6" w:rsidRPr="005710E8">
        <w:rPr>
          <w:rFonts w:ascii="Arial" w:eastAsia="Arial" w:hAnsi="Arial" w:cs="Arial"/>
          <w:i/>
          <w:iCs/>
          <w:color w:val="FF0000"/>
        </w:rPr>
        <w:t>premiera</w:t>
      </w:r>
    </w:p>
    <w:p w14:paraId="5E6D16D9" w14:textId="75ED83F6" w:rsidR="145A7011" w:rsidRPr="005710E8" w:rsidRDefault="145A7011"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21:15</w:t>
      </w:r>
    </w:p>
    <w:p w14:paraId="648F8E76" w14:textId="3F78BBDC" w:rsidR="3A0BDFF6" w:rsidRPr="005710E8" w:rsidRDefault="632D7B23" w:rsidP="005710E8">
      <w:pPr>
        <w:spacing w:after="0" w:line="360" w:lineRule="auto"/>
        <w:jc w:val="both"/>
        <w:rPr>
          <w:rFonts w:ascii="Arial" w:eastAsia="Arial" w:hAnsi="Arial" w:cs="Arial"/>
        </w:rPr>
      </w:pPr>
      <w:r w:rsidRPr="005710E8">
        <w:rPr>
          <w:rFonts w:ascii="Arial" w:eastAsia="Arial" w:hAnsi="Arial" w:cs="Arial"/>
          <w:color w:val="000000" w:themeColor="text1"/>
        </w:rPr>
        <w:t>C</w:t>
      </w:r>
      <w:r w:rsidR="646DB567" w:rsidRPr="005710E8">
        <w:rPr>
          <w:rFonts w:ascii="Arial" w:eastAsia="Arial" w:hAnsi="Arial" w:cs="Arial"/>
          <w:color w:val="000000" w:themeColor="text1"/>
        </w:rPr>
        <w:t xml:space="preserve">iąg dalszy przygód bohaterów kultowych komedii </w:t>
      </w:r>
      <w:r w:rsidR="004703D3" w:rsidRPr="005710E8">
        <w:rPr>
          <w:rFonts w:ascii="Arial" w:eastAsia="Arial" w:hAnsi="Arial" w:cs="Arial"/>
          <w:color w:val="000000" w:themeColor="text1"/>
        </w:rPr>
        <w:t>„</w:t>
      </w:r>
      <w:r w:rsidR="646DB567" w:rsidRPr="005710E8">
        <w:rPr>
          <w:rFonts w:ascii="Arial" w:eastAsia="Arial" w:hAnsi="Arial" w:cs="Arial"/>
          <w:color w:val="000000" w:themeColor="text1"/>
        </w:rPr>
        <w:t>Kogel-mogel</w:t>
      </w:r>
      <w:r w:rsidR="004703D3" w:rsidRPr="005710E8">
        <w:rPr>
          <w:rFonts w:ascii="Arial" w:eastAsia="Arial" w:hAnsi="Arial" w:cs="Arial"/>
          <w:color w:val="000000" w:themeColor="text1"/>
        </w:rPr>
        <w:t>”</w:t>
      </w:r>
      <w:r w:rsidR="646DB567" w:rsidRPr="005710E8">
        <w:rPr>
          <w:rFonts w:ascii="Arial" w:eastAsia="Arial" w:hAnsi="Arial" w:cs="Arial"/>
          <w:color w:val="000000" w:themeColor="text1"/>
        </w:rPr>
        <w:t>. Kasia nadal mieszka we wsi Brzózki i musi walczyć z niechcianym zalotnikiem Staszkiem Kolasą. Tymczasem do Polski wraca nagle jej syn Marcin</w:t>
      </w:r>
      <w:r w:rsidR="65AF8F28" w:rsidRPr="005710E8">
        <w:rPr>
          <w:rFonts w:ascii="Arial" w:eastAsia="Arial" w:hAnsi="Arial" w:cs="Arial"/>
          <w:color w:val="000000" w:themeColor="text1"/>
        </w:rPr>
        <w:t>,</w:t>
      </w:r>
      <w:r w:rsidR="646DB567" w:rsidRPr="005710E8">
        <w:rPr>
          <w:rFonts w:ascii="Arial" w:eastAsia="Arial" w:hAnsi="Arial" w:cs="Arial"/>
          <w:color w:val="000000" w:themeColor="text1"/>
        </w:rPr>
        <w:t xml:space="preserve"> który ostatnie lata spędził z ojcem w Holandii. Chłopak ma pomysł na własny biznes, a do tego prawdziwy talent do wpadania w kłopoty. </w:t>
      </w:r>
      <w:r w:rsidR="004703D3" w:rsidRPr="005710E8">
        <w:rPr>
          <w:rFonts w:ascii="Arial" w:eastAsia="Arial" w:hAnsi="Arial" w:cs="Arial"/>
          <w:color w:val="000000" w:themeColor="text1"/>
        </w:rPr>
        <w:t>W</w:t>
      </w:r>
      <w:r w:rsidR="646DB567" w:rsidRPr="005710E8">
        <w:rPr>
          <w:rFonts w:ascii="Arial" w:eastAsia="Arial" w:hAnsi="Arial" w:cs="Arial"/>
          <w:color w:val="000000" w:themeColor="text1"/>
        </w:rPr>
        <w:t xml:space="preserve"> ciągu kilku dni sprawia, że w Brzózkach... wybucha mała rewolucja! Z kolei w Warszawie</w:t>
      </w:r>
      <w:r w:rsidR="004703D3" w:rsidRPr="005710E8">
        <w:rPr>
          <w:rFonts w:ascii="Arial" w:eastAsia="Arial" w:hAnsi="Arial" w:cs="Arial"/>
          <w:color w:val="000000" w:themeColor="text1"/>
        </w:rPr>
        <w:t>,</w:t>
      </w:r>
      <w:r w:rsidR="646DB567" w:rsidRPr="005710E8">
        <w:rPr>
          <w:rFonts w:ascii="Arial" w:eastAsia="Arial" w:hAnsi="Arial" w:cs="Arial"/>
          <w:color w:val="000000" w:themeColor="text1"/>
        </w:rPr>
        <w:t xml:space="preserve"> w rodzinie Wolańskich trwa kryzys. Wolańska zostaje celebrytką i słynną sex trenerką. </w:t>
      </w:r>
      <w:r w:rsidR="00C55BA4" w:rsidRPr="005710E8">
        <w:rPr>
          <w:rFonts w:ascii="Arial" w:eastAsia="Arial" w:hAnsi="Arial" w:cs="Arial"/>
          <w:color w:val="000000" w:themeColor="text1"/>
        </w:rPr>
        <w:t>J</w:t>
      </w:r>
      <w:r w:rsidR="646DB567" w:rsidRPr="005710E8">
        <w:rPr>
          <w:rFonts w:ascii="Arial" w:eastAsia="Arial" w:hAnsi="Arial" w:cs="Arial"/>
          <w:color w:val="000000" w:themeColor="text1"/>
        </w:rPr>
        <w:t xml:space="preserve">ej bliscy </w:t>
      </w:r>
      <w:r w:rsidR="004703D3" w:rsidRPr="005710E8">
        <w:rPr>
          <w:rFonts w:ascii="Arial" w:eastAsia="Arial" w:hAnsi="Arial" w:cs="Arial"/>
          <w:color w:val="000000" w:themeColor="text1"/>
        </w:rPr>
        <w:t>–</w:t>
      </w:r>
      <w:r w:rsidR="646DB567" w:rsidRPr="005710E8">
        <w:rPr>
          <w:rFonts w:ascii="Arial" w:eastAsia="Arial" w:hAnsi="Arial" w:cs="Arial"/>
          <w:color w:val="000000" w:themeColor="text1"/>
        </w:rPr>
        <w:t xml:space="preserve"> mąż i córka Agnieszka </w:t>
      </w:r>
      <w:r w:rsidR="004703D3" w:rsidRPr="005710E8">
        <w:rPr>
          <w:rFonts w:ascii="Arial" w:eastAsia="Arial" w:hAnsi="Arial" w:cs="Arial"/>
          <w:color w:val="000000" w:themeColor="text1"/>
        </w:rPr>
        <w:t>–</w:t>
      </w:r>
      <w:r w:rsidR="646DB567" w:rsidRPr="005710E8">
        <w:rPr>
          <w:rFonts w:ascii="Arial" w:eastAsia="Arial" w:hAnsi="Arial" w:cs="Arial"/>
          <w:color w:val="000000" w:themeColor="text1"/>
        </w:rPr>
        <w:t xml:space="preserve"> w końcu buntują się i uciekają z domu. Wolańscy ruszają w pełną przygód podróż i po drodze postanawiają odwiedzić Piotrusia</w:t>
      </w:r>
      <w:r w:rsidR="3DCAE13A" w:rsidRPr="005710E8">
        <w:rPr>
          <w:rFonts w:ascii="Arial" w:eastAsia="Arial" w:hAnsi="Arial" w:cs="Arial"/>
          <w:color w:val="000000" w:themeColor="text1"/>
        </w:rPr>
        <w:t>,</w:t>
      </w:r>
      <w:r w:rsidR="646DB567" w:rsidRPr="005710E8">
        <w:rPr>
          <w:rFonts w:ascii="Arial" w:eastAsia="Arial" w:hAnsi="Arial" w:cs="Arial"/>
          <w:color w:val="000000" w:themeColor="text1"/>
        </w:rPr>
        <w:t xml:space="preserve"> który dziś wiedzie wygodne życie u boku żony Marleny. </w:t>
      </w:r>
      <w:r w:rsidR="003C2E5E" w:rsidRPr="005710E8">
        <w:rPr>
          <w:rFonts w:ascii="Arial" w:eastAsia="Arial" w:hAnsi="Arial" w:cs="Arial"/>
          <w:color w:val="000000" w:themeColor="text1"/>
        </w:rPr>
        <w:t>W</w:t>
      </w:r>
      <w:r w:rsidR="646DB567" w:rsidRPr="005710E8">
        <w:rPr>
          <w:rFonts w:ascii="Arial" w:eastAsia="Arial" w:hAnsi="Arial" w:cs="Arial"/>
          <w:color w:val="000000" w:themeColor="text1"/>
        </w:rPr>
        <w:t xml:space="preserve"> finale tej wycieczki </w:t>
      </w:r>
      <w:r w:rsidR="7D000353" w:rsidRPr="005710E8">
        <w:rPr>
          <w:rFonts w:ascii="Arial" w:eastAsia="Arial" w:hAnsi="Arial" w:cs="Arial"/>
          <w:color w:val="000000" w:themeColor="text1"/>
        </w:rPr>
        <w:t xml:space="preserve">czeka </w:t>
      </w:r>
      <w:r w:rsidR="003C2E5E" w:rsidRPr="005710E8">
        <w:rPr>
          <w:rFonts w:ascii="Arial" w:eastAsia="Arial" w:hAnsi="Arial" w:cs="Arial"/>
          <w:color w:val="000000" w:themeColor="text1"/>
        </w:rPr>
        <w:t xml:space="preserve">na nich </w:t>
      </w:r>
      <w:r w:rsidR="646DB567" w:rsidRPr="005710E8">
        <w:rPr>
          <w:rFonts w:ascii="Arial" w:eastAsia="Arial" w:hAnsi="Arial" w:cs="Arial"/>
          <w:color w:val="000000" w:themeColor="text1"/>
        </w:rPr>
        <w:t>niespodzianka</w:t>
      </w:r>
      <w:r w:rsidR="2E8BB9EB" w:rsidRPr="005710E8">
        <w:rPr>
          <w:rFonts w:ascii="Arial" w:eastAsia="Arial" w:hAnsi="Arial" w:cs="Arial"/>
          <w:color w:val="000000" w:themeColor="text1"/>
        </w:rPr>
        <w:t xml:space="preserve">.                             </w:t>
      </w:r>
      <w:r w:rsidR="646DB567" w:rsidRPr="005710E8">
        <w:rPr>
          <w:rFonts w:ascii="Arial" w:eastAsia="Arial" w:hAnsi="Arial" w:cs="Arial"/>
          <w:color w:val="000000" w:themeColor="text1"/>
        </w:rPr>
        <w:t xml:space="preserve"> </w:t>
      </w:r>
      <w:r w:rsidR="495D49E5" w:rsidRPr="005710E8">
        <w:rPr>
          <w:rFonts w:ascii="Arial" w:eastAsia="Arial" w:hAnsi="Arial" w:cs="Arial"/>
          <w:color w:val="000000" w:themeColor="text1"/>
        </w:rPr>
        <w:t xml:space="preserve">            </w:t>
      </w:r>
    </w:p>
    <w:p w14:paraId="4C064898" w14:textId="00B3F95F" w:rsidR="3A0BDFF6" w:rsidRPr="005710E8" w:rsidRDefault="7BE78CD5" w:rsidP="005710E8">
      <w:pPr>
        <w:spacing w:after="0" w:line="360" w:lineRule="auto"/>
        <w:jc w:val="both"/>
        <w:rPr>
          <w:rFonts w:ascii="Arial" w:eastAsia="Arial" w:hAnsi="Arial" w:cs="Arial"/>
        </w:rPr>
      </w:pPr>
      <w:r w:rsidRPr="005710E8">
        <w:rPr>
          <w:rFonts w:ascii="Arial" w:eastAsia="Arial" w:hAnsi="Arial" w:cs="Arial"/>
        </w:rPr>
        <w:t>Reżyseria: Kordian Piwowarski</w:t>
      </w:r>
    </w:p>
    <w:p w14:paraId="5E571B6C" w14:textId="6D97F771" w:rsidR="3613FC87" w:rsidRPr="005710E8" w:rsidRDefault="1E8FCA25" w:rsidP="005710E8">
      <w:pPr>
        <w:spacing w:after="0" w:line="360" w:lineRule="auto"/>
        <w:jc w:val="both"/>
        <w:rPr>
          <w:rFonts w:ascii="Arial" w:eastAsia="Arial" w:hAnsi="Arial" w:cs="Arial"/>
        </w:rPr>
      </w:pPr>
      <w:r w:rsidRPr="005710E8">
        <w:rPr>
          <w:rFonts w:ascii="Arial" w:eastAsia="Arial" w:hAnsi="Arial" w:cs="Arial"/>
        </w:rPr>
        <w:t>Aktorzy</w:t>
      </w:r>
      <w:r w:rsidR="63CFB1EE" w:rsidRPr="005710E8">
        <w:rPr>
          <w:rFonts w:ascii="Arial" w:eastAsia="Arial" w:hAnsi="Arial" w:cs="Arial"/>
        </w:rPr>
        <w:t>: Grażyna Błęcka-Kolska, Ewa Kasprzyk, Zdzisł</w:t>
      </w:r>
      <w:r w:rsidR="732E197C" w:rsidRPr="005710E8">
        <w:rPr>
          <w:rFonts w:ascii="Arial" w:eastAsia="Arial" w:hAnsi="Arial" w:cs="Arial"/>
        </w:rPr>
        <w:t>aw Wardejn, Maciej Zakościelny, Katarzyna Skrzynecka, Aleksandra Hamkało, Nikodem Rozbicki</w:t>
      </w:r>
      <w:r w:rsidR="659A2F57" w:rsidRPr="005710E8">
        <w:rPr>
          <w:rFonts w:ascii="Arial" w:eastAsia="Arial" w:hAnsi="Arial" w:cs="Arial"/>
        </w:rPr>
        <w:t>.</w:t>
      </w:r>
    </w:p>
    <w:p w14:paraId="0D8E2960" w14:textId="2D3A1BA6" w:rsidR="00940471" w:rsidRPr="005710E8" w:rsidRDefault="00940471" w:rsidP="005710E8">
      <w:pPr>
        <w:spacing w:line="360" w:lineRule="auto"/>
        <w:jc w:val="center"/>
        <w:rPr>
          <w:rFonts w:ascii="Arial" w:eastAsia="Arial" w:hAnsi="Arial" w:cs="Arial"/>
          <w:color w:val="000000" w:themeColor="text1"/>
        </w:rPr>
      </w:pPr>
    </w:p>
    <w:p w14:paraId="12814C0E" w14:textId="0E20C7DC" w:rsidR="60EE81C5" w:rsidRPr="005710E8" w:rsidRDefault="2D441187" w:rsidP="005710E8">
      <w:pPr>
        <w:spacing w:line="360" w:lineRule="auto"/>
        <w:jc w:val="center"/>
        <w:rPr>
          <w:rFonts w:ascii="Arial" w:eastAsia="Arial" w:hAnsi="Arial" w:cs="Arial"/>
          <w:color w:val="000000" w:themeColor="text1"/>
        </w:rPr>
      </w:pPr>
      <w:r w:rsidRPr="005710E8">
        <w:rPr>
          <w:rFonts w:ascii="Arial" w:hAnsi="Arial" w:cs="Arial"/>
          <w:noProof/>
        </w:rPr>
        <w:drawing>
          <wp:inline distT="0" distB="0" distL="0" distR="0" wp14:anchorId="5F592137" wp14:editId="6EAF67A3">
            <wp:extent cx="1200150" cy="476250"/>
            <wp:effectExtent l="0" t="0" r="0" b="0"/>
            <wp:docPr id="610011484" name="Obraz 61001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10011484"/>
                    <pic:cNvPicPr/>
                  </pic:nvPicPr>
                  <pic:blipFill>
                    <a:blip r:embed="rId9">
                      <a:extLst>
                        <a:ext uri="{28A0092B-C50C-407E-A947-70E740481C1C}">
                          <a14:useLocalDpi xmlns:a14="http://schemas.microsoft.com/office/drawing/2010/main" val="0"/>
                        </a:ext>
                      </a:extLst>
                    </a:blip>
                    <a:stretch>
                      <a:fillRect/>
                    </a:stretch>
                  </pic:blipFill>
                  <pic:spPr>
                    <a:xfrm>
                      <a:off x="0" y="0"/>
                      <a:ext cx="1200150" cy="476250"/>
                    </a:xfrm>
                    <a:prstGeom prst="rect">
                      <a:avLst/>
                    </a:prstGeom>
                  </pic:spPr>
                </pic:pic>
              </a:graphicData>
            </a:graphic>
          </wp:inline>
        </w:drawing>
      </w:r>
    </w:p>
    <w:p w14:paraId="3A8F41A5" w14:textId="596E8E58" w:rsidR="0C8BDC4C" w:rsidRPr="005710E8" w:rsidRDefault="0C8BDC4C" w:rsidP="005710E8">
      <w:pPr>
        <w:spacing w:line="360" w:lineRule="auto"/>
        <w:jc w:val="both"/>
        <w:rPr>
          <w:rFonts w:ascii="Arial" w:eastAsia="Arial" w:hAnsi="Arial" w:cs="Arial"/>
          <w:color w:val="000000" w:themeColor="text1"/>
        </w:rPr>
      </w:pPr>
    </w:p>
    <w:p w14:paraId="5B97C9A6" w14:textId="7230A987" w:rsidR="60EE81C5" w:rsidRPr="005710E8" w:rsidRDefault="60EE81C5" w:rsidP="005710E8">
      <w:pPr>
        <w:spacing w:line="360" w:lineRule="auto"/>
        <w:jc w:val="both"/>
        <w:rPr>
          <w:rFonts w:ascii="Arial" w:eastAsia="Arial" w:hAnsi="Arial" w:cs="Arial"/>
          <w:b/>
          <w:bCs/>
          <w:color w:val="000000" w:themeColor="text1"/>
          <w:u w:val="single"/>
        </w:rPr>
      </w:pPr>
      <w:r w:rsidRPr="005710E8">
        <w:rPr>
          <w:rFonts w:ascii="Arial" w:eastAsia="Arial" w:hAnsi="Arial" w:cs="Arial"/>
          <w:b/>
          <w:bCs/>
          <w:color w:val="000000" w:themeColor="text1"/>
          <w:u w:val="single"/>
        </w:rPr>
        <w:t>PIĄTEK, 2 KWIETNIA</w:t>
      </w:r>
    </w:p>
    <w:p w14:paraId="1D809A54" w14:textId="39467C21" w:rsidR="002622F7" w:rsidRPr="005710E8" w:rsidRDefault="3BC3A2A8" w:rsidP="005710E8">
      <w:pPr>
        <w:spacing w:line="360" w:lineRule="auto"/>
        <w:rPr>
          <w:rFonts w:ascii="Arial" w:eastAsia="Arial" w:hAnsi="Arial" w:cs="Arial"/>
          <w:color w:val="000000" w:themeColor="text1"/>
        </w:rPr>
      </w:pPr>
      <w:r w:rsidRPr="005710E8">
        <w:rPr>
          <w:rFonts w:ascii="Arial" w:eastAsia="Arial" w:hAnsi="Arial" w:cs="Arial"/>
          <w:b/>
          <w:bCs/>
          <w:color w:val="000000" w:themeColor="text1"/>
        </w:rPr>
        <w:t>NABOŻEŃSTWO WIELKOPIĄTKOWE W KATOWICACH</w:t>
      </w:r>
      <w:r w:rsidR="4312EF7E" w:rsidRPr="005710E8">
        <w:rPr>
          <w:rFonts w:ascii="Arial" w:eastAsia="Arial" w:hAnsi="Arial" w:cs="Arial"/>
          <w:b/>
          <w:bCs/>
          <w:color w:val="000000" w:themeColor="text1"/>
        </w:rPr>
        <w:t>,</w:t>
      </w:r>
      <w:r w:rsidR="0795A351" w:rsidRPr="005710E8">
        <w:rPr>
          <w:rFonts w:ascii="Arial" w:eastAsia="Arial" w:hAnsi="Arial" w:cs="Arial"/>
          <w:b/>
          <w:bCs/>
          <w:color w:val="000000" w:themeColor="text1"/>
        </w:rPr>
        <w:t xml:space="preserve"> </w:t>
      </w:r>
      <w:r w:rsidR="0795A351" w:rsidRPr="005710E8">
        <w:rPr>
          <w:rFonts w:ascii="Arial" w:eastAsia="Arial" w:hAnsi="Arial" w:cs="Arial"/>
          <w:i/>
          <w:iCs/>
          <w:color w:val="FF0000"/>
        </w:rPr>
        <w:t>na żywo</w:t>
      </w:r>
      <w:r w:rsidRPr="005710E8">
        <w:rPr>
          <w:rFonts w:ascii="Arial" w:hAnsi="Arial" w:cs="Arial"/>
        </w:rPr>
        <w:br/>
      </w:r>
      <w:r w:rsidR="0DB9A33E" w:rsidRPr="005710E8">
        <w:rPr>
          <w:rFonts w:ascii="Arial" w:eastAsia="Arial" w:hAnsi="Arial" w:cs="Arial"/>
          <w:color w:val="000000" w:themeColor="text1"/>
        </w:rPr>
        <w:t>g</w:t>
      </w:r>
      <w:r w:rsidRPr="005710E8">
        <w:rPr>
          <w:rFonts w:ascii="Arial" w:eastAsia="Arial" w:hAnsi="Arial" w:cs="Arial"/>
          <w:color w:val="000000" w:themeColor="text1"/>
        </w:rPr>
        <w:t>odz. 17.00</w:t>
      </w:r>
    </w:p>
    <w:p w14:paraId="13F78F5D" w14:textId="69AD394B" w:rsidR="3BC3A2A8" w:rsidRPr="005710E8" w:rsidRDefault="3BC3A2A8" w:rsidP="005710E8">
      <w:pPr>
        <w:spacing w:line="360" w:lineRule="auto"/>
        <w:jc w:val="both"/>
        <w:rPr>
          <w:rFonts w:ascii="Arial" w:eastAsia="Arial" w:hAnsi="Arial" w:cs="Arial"/>
          <w:b/>
          <w:bCs/>
          <w:color w:val="000000" w:themeColor="text1"/>
        </w:rPr>
      </w:pPr>
      <w:r w:rsidRPr="005710E8">
        <w:rPr>
          <w:rFonts w:ascii="Arial" w:eastAsia="Arial" w:hAnsi="Arial" w:cs="Arial"/>
          <w:color w:val="000000" w:themeColor="text1"/>
        </w:rPr>
        <w:t xml:space="preserve">Wielki Tydzień w Kościele ewangelicko-augsburskim to kulminacja 6-tygodniowego czasu pasyjnego i przygotowanie do Świąt Wielkanocy. Zwieńczeniem tego czasu jest Wielki Piątek, który w Kościele luterańskim od czasów Reformacji jest uważany za najważniejsze święto. </w:t>
      </w:r>
      <w:r w:rsidR="00DE31C2" w:rsidRPr="005710E8">
        <w:rPr>
          <w:rFonts w:ascii="Arial" w:hAnsi="Arial" w:cs="Arial"/>
        </w:rPr>
        <w:br/>
      </w:r>
      <w:r w:rsidRPr="005710E8">
        <w:rPr>
          <w:rFonts w:ascii="Arial" w:eastAsia="Arial" w:hAnsi="Arial" w:cs="Arial"/>
          <w:color w:val="000000" w:themeColor="text1"/>
        </w:rPr>
        <w:t xml:space="preserve">W dzień Wielkiego Piątku wierni wyciszają się, by właściwie przygotować się do Zmartwychwstania Chrystusa. Jest to związane z ewangelicką duchowością, która koncentruje się na wewnętrznym doświadczaniu i przeżywaniu Chrystusa w Słowie Bożym </w:t>
      </w:r>
      <w:r w:rsidR="00C27C6B" w:rsidRPr="005710E8">
        <w:rPr>
          <w:rFonts w:ascii="Arial" w:hAnsi="Arial" w:cs="Arial"/>
        </w:rPr>
        <w:br/>
      </w:r>
      <w:r w:rsidRPr="005710E8">
        <w:rPr>
          <w:rFonts w:ascii="Arial" w:eastAsia="Arial" w:hAnsi="Arial" w:cs="Arial"/>
          <w:color w:val="000000" w:themeColor="text1"/>
        </w:rPr>
        <w:t xml:space="preserve">i sakramencie. Wierni słuchają wyjątków z historii męki i śmierci Zbawiciela. W powadze </w:t>
      </w:r>
      <w:r w:rsidR="00C27C6B" w:rsidRPr="005710E8">
        <w:rPr>
          <w:rFonts w:ascii="Arial" w:hAnsi="Arial" w:cs="Arial"/>
        </w:rPr>
        <w:br/>
      </w:r>
      <w:r w:rsidRPr="005710E8">
        <w:rPr>
          <w:rFonts w:ascii="Arial" w:eastAsia="Arial" w:hAnsi="Arial" w:cs="Arial"/>
          <w:color w:val="000000" w:themeColor="text1"/>
        </w:rPr>
        <w:t>i skupieniu przystępują do Wieczerzy Pańskiej. Przejmująco w tym dniu brzmią ewangelickie pieśni pasyjne, których słowa i muzyka szczególnie poruszają. W tym roku nabożeństwo transmitowane będzie z kościoła luterańskiego w Katowicach, a poprowadzi je ks. Bp Marian Niemiec.</w:t>
      </w:r>
    </w:p>
    <w:p w14:paraId="7FA7565E" w14:textId="68564B38" w:rsidR="2073BFF4" w:rsidRPr="005710E8" w:rsidRDefault="2073BFF4" w:rsidP="00C1379A">
      <w:pPr>
        <w:spacing w:after="0" w:line="360" w:lineRule="auto"/>
        <w:rPr>
          <w:rFonts w:ascii="Arial" w:hAnsi="Arial" w:cs="Arial"/>
        </w:rPr>
      </w:pPr>
      <w:bookmarkStart w:id="3" w:name="_Hlk68009337"/>
    </w:p>
    <w:p w14:paraId="317E62C1" w14:textId="77777777" w:rsidR="00C1379A" w:rsidRDefault="4D71FFCC" w:rsidP="00C1379A">
      <w:pPr>
        <w:spacing w:after="0" w:line="360" w:lineRule="auto"/>
        <w:rPr>
          <w:rFonts w:ascii="Arial" w:hAnsi="Arial" w:cs="Arial"/>
        </w:rPr>
      </w:pPr>
      <w:r w:rsidRPr="005710E8">
        <w:rPr>
          <w:rFonts w:ascii="Arial" w:eastAsia="Arial" w:hAnsi="Arial" w:cs="Arial"/>
          <w:b/>
          <w:bCs/>
          <w:color w:val="000000" w:themeColor="text1"/>
        </w:rPr>
        <w:t>#PASJA</w:t>
      </w:r>
      <w:r w:rsidR="3B65EAAE" w:rsidRPr="005710E8">
        <w:rPr>
          <w:rFonts w:ascii="Arial" w:eastAsia="Arial" w:hAnsi="Arial" w:cs="Arial"/>
          <w:b/>
          <w:bCs/>
          <w:color w:val="000000" w:themeColor="text1"/>
        </w:rPr>
        <w:t>2021</w:t>
      </w:r>
      <w:r w:rsidR="5945016A" w:rsidRPr="005710E8">
        <w:rPr>
          <w:rFonts w:ascii="Arial" w:eastAsia="Arial" w:hAnsi="Arial" w:cs="Arial"/>
          <w:b/>
          <w:bCs/>
          <w:color w:val="000000" w:themeColor="text1"/>
        </w:rPr>
        <w:t xml:space="preserve">, </w:t>
      </w:r>
      <w:r w:rsidR="6EA3BF55" w:rsidRPr="005710E8">
        <w:rPr>
          <w:rFonts w:ascii="Arial" w:eastAsia="Arial" w:hAnsi="Arial" w:cs="Arial"/>
          <w:i/>
          <w:iCs/>
          <w:color w:val="FF0000"/>
        </w:rPr>
        <w:t>na żyw</w:t>
      </w:r>
      <w:r w:rsidR="009C0EBC" w:rsidRPr="005710E8">
        <w:rPr>
          <w:rFonts w:ascii="Arial" w:eastAsia="Arial" w:hAnsi="Arial" w:cs="Arial"/>
          <w:i/>
          <w:iCs/>
          <w:color w:val="FF0000"/>
        </w:rPr>
        <w:t>o</w:t>
      </w:r>
      <w:r w:rsidR="000C7A06" w:rsidRPr="005710E8">
        <w:rPr>
          <w:rFonts w:ascii="Arial" w:hAnsi="Arial" w:cs="Arial"/>
        </w:rPr>
        <w:br/>
      </w:r>
      <w:r w:rsidR="5945016A" w:rsidRPr="005710E8">
        <w:rPr>
          <w:rFonts w:ascii="Arial" w:eastAsia="Arial" w:hAnsi="Arial" w:cs="Arial"/>
          <w:color w:val="000000" w:themeColor="text1"/>
        </w:rPr>
        <w:t>godz. 20:</w:t>
      </w:r>
      <w:r w:rsidR="08E77D08" w:rsidRPr="005710E8">
        <w:rPr>
          <w:rFonts w:ascii="Arial" w:eastAsia="Arial" w:hAnsi="Arial" w:cs="Arial"/>
          <w:color w:val="000000" w:themeColor="text1"/>
        </w:rPr>
        <w:t>00</w:t>
      </w:r>
    </w:p>
    <w:p w14:paraId="0AC1321A" w14:textId="46C29296" w:rsidR="00D43BCB" w:rsidRPr="005710E8" w:rsidRDefault="08E77D08" w:rsidP="00C1379A">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#Pasja2021 to wielkie muzyczne widowisko wielkopostne na żywo z Lublina. Wspólne rozważanie Męki Jezusa Chrystusa zilustrowane współczesnymi wydarzeniami i polską muzyką rockową ma przypomnieć szerokiej publiczności sens nadchodzących Świąt Wielkiej Nocy oraz prowadzić do refleksji i zadumy nad własnym życiem i nad otaczającym światem. Wystąpią gwiazdy polskiej sceny oraz laureaci The Voice of Poland, m.in.: Justyna Steczkowska, Alicja Szemplińska, Viki Gabor, Piotr Cugowski, Marcin Sójka, Stanisław Karpiel Bułecka, Adam Kalinowski, Jędrzej Skiba, Marta Gałuszewska, Natalia Zasępa.</w:t>
      </w:r>
      <w:r w:rsidR="156BC5A0" w:rsidRPr="005710E8">
        <w:rPr>
          <w:rFonts w:ascii="Arial" w:eastAsia="Arial" w:hAnsi="Arial" w:cs="Arial"/>
          <w:color w:val="000000" w:themeColor="text1"/>
        </w:rPr>
        <w:t xml:space="preserve"> Widowisko poprowadzą Marta Manowska i Łukasz Nowicki. </w:t>
      </w:r>
    </w:p>
    <w:p w14:paraId="49CDE1E0" w14:textId="610EAAF4" w:rsidR="08E77D08" w:rsidRPr="005710E8" w:rsidRDefault="156BC5A0" w:rsidP="005710E8">
      <w:pPr>
        <w:spacing w:after="0" w:line="360" w:lineRule="auto"/>
        <w:rPr>
          <w:rFonts w:ascii="Arial" w:eastAsia="Arial" w:hAnsi="Arial" w:cs="Arial"/>
          <w:color w:val="000000" w:themeColor="text1"/>
        </w:rPr>
      </w:pPr>
      <w:r w:rsidRPr="005710E8">
        <w:rPr>
          <w:rFonts w:ascii="Arial" w:eastAsia="Arial" w:hAnsi="Arial" w:cs="Arial"/>
          <w:color w:val="000000" w:themeColor="text1"/>
        </w:rPr>
        <w:t>Reżyseria: Konrad Smuga.</w:t>
      </w:r>
    </w:p>
    <w:bookmarkEnd w:id="3"/>
    <w:p w14:paraId="73A066CD" w14:textId="77777777" w:rsidR="001A0AA7" w:rsidRPr="005710E8" w:rsidRDefault="001A0AA7" w:rsidP="005710E8">
      <w:pPr>
        <w:spacing w:after="0" w:line="360" w:lineRule="auto"/>
        <w:rPr>
          <w:rFonts w:ascii="Arial" w:eastAsia="Arial" w:hAnsi="Arial" w:cs="Arial"/>
          <w:color w:val="000000" w:themeColor="text1"/>
        </w:rPr>
      </w:pPr>
    </w:p>
    <w:p w14:paraId="130DE454" w14:textId="77777777" w:rsidR="000A0A6E" w:rsidRPr="005710E8" w:rsidRDefault="001A0AA7" w:rsidP="005710E8">
      <w:pPr>
        <w:spacing w:after="0" w:line="360" w:lineRule="auto"/>
        <w:rPr>
          <w:rFonts w:ascii="Arial" w:eastAsia="Arial" w:hAnsi="Arial" w:cs="Arial"/>
          <w:color w:val="000000" w:themeColor="text1"/>
        </w:rPr>
      </w:pPr>
      <w:r w:rsidRPr="005710E8">
        <w:rPr>
          <w:rFonts w:ascii="Arial" w:eastAsia="Arial" w:hAnsi="Arial" w:cs="Arial"/>
          <w:b/>
          <w:bCs/>
          <w:color w:val="000000" w:themeColor="text1"/>
        </w:rPr>
        <w:t>CUDOWNY CHŁOPAK</w:t>
      </w:r>
      <w:r w:rsidRPr="005710E8">
        <w:rPr>
          <w:rFonts w:ascii="Arial" w:hAnsi="Arial" w:cs="Arial"/>
        </w:rPr>
        <w:t xml:space="preserve"> </w:t>
      </w:r>
      <w:r w:rsidRPr="005710E8">
        <w:rPr>
          <w:rFonts w:ascii="Arial" w:hAnsi="Arial" w:cs="Arial"/>
        </w:rPr>
        <w:br/>
      </w:r>
      <w:r w:rsidRPr="005710E8">
        <w:rPr>
          <w:rFonts w:ascii="Arial" w:eastAsia="Arial" w:hAnsi="Arial" w:cs="Arial"/>
          <w:color w:val="000000" w:themeColor="text1"/>
        </w:rPr>
        <w:t>godz. 21:20</w:t>
      </w:r>
    </w:p>
    <w:p w14:paraId="41805BAB" w14:textId="375A092B" w:rsidR="001A0AA7" w:rsidRPr="005710E8" w:rsidRDefault="000A0A6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W domu państwa Pullmanów wszystko kręci się wokół 10-letniego Auggiego</w:t>
      </w:r>
      <w:r w:rsidR="00C1379A">
        <w:rPr>
          <w:rFonts w:ascii="Arial" w:eastAsia="Arial" w:hAnsi="Arial" w:cs="Arial"/>
          <w:color w:val="000000" w:themeColor="text1"/>
        </w:rPr>
        <w:t xml:space="preserve">. </w:t>
      </w:r>
      <w:r w:rsidRPr="005710E8">
        <w:rPr>
          <w:rFonts w:ascii="Arial" w:eastAsia="Arial" w:hAnsi="Arial" w:cs="Arial"/>
          <w:color w:val="000000" w:themeColor="text1"/>
        </w:rPr>
        <w:t>Chłopiec urodził się z poważną wadą genetyczną, przez co wczesne dzieciństwo upłynęło mu pod znakiem nieustannych wizyt w szpitalach i na salach operacyjnych. Z powodu zdeformowanej twarzy bohater uczył się do tej pory pod okiem troskliwej mamy. Nadszedł jednak czas, by z otwartą przyłbicą skonfrontował się ze światem na zewnątrz. Auggie podejmuje więc wyzwanie, które z jego perspektywy jawi się niczym wyprawa na Księżyc. Idzie do podstawówki</w:t>
      </w:r>
      <w:r w:rsidR="00C1379A">
        <w:rPr>
          <w:rFonts w:ascii="Arial" w:eastAsia="Arial" w:hAnsi="Arial" w:cs="Arial"/>
          <w:color w:val="000000" w:themeColor="text1"/>
        </w:rPr>
        <w:t>.</w:t>
      </w:r>
    </w:p>
    <w:p w14:paraId="31AA7125" w14:textId="5FB99C85" w:rsidR="001F6A5E" w:rsidRPr="005710E8" w:rsidRDefault="002B1E1D" w:rsidP="005710E8">
      <w:pPr>
        <w:spacing w:after="0" w:line="360" w:lineRule="auto"/>
        <w:rPr>
          <w:rFonts w:ascii="Arial" w:eastAsia="Arial" w:hAnsi="Arial" w:cs="Arial"/>
        </w:rPr>
      </w:pPr>
      <w:r w:rsidRPr="005710E8">
        <w:rPr>
          <w:rFonts w:ascii="Arial" w:eastAsia="Arial" w:hAnsi="Arial" w:cs="Arial"/>
        </w:rPr>
        <w:t>Film obyczajowy, 108 min, Hongkong/USA 2017</w:t>
      </w:r>
      <w:r w:rsidRPr="005710E8">
        <w:rPr>
          <w:rFonts w:ascii="Arial" w:eastAsia="Arial" w:hAnsi="Arial" w:cs="Arial"/>
        </w:rPr>
        <w:br/>
        <w:t>Reżyseria: Stephen Chbosky</w:t>
      </w:r>
      <w:r w:rsidR="00E42854" w:rsidRPr="005710E8">
        <w:rPr>
          <w:rFonts w:ascii="Arial" w:eastAsia="Arial" w:hAnsi="Arial" w:cs="Arial"/>
        </w:rPr>
        <w:br/>
      </w:r>
      <w:r w:rsidRPr="005710E8">
        <w:rPr>
          <w:rFonts w:ascii="Arial" w:eastAsia="Arial" w:hAnsi="Arial" w:cs="Arial"/>
        </w:rPr>
        <w:t>Aktorzy: Julia Roberts, Owen Wilson, Jacob Tremblay, Izabela Vidovic, Mark Dozla</w:t>
      </w:r>
    </w:p>
    <w:p w14:paraId="0F875AA3" w14:textId="36E01D36" w:rsidR="4FDBED7B" w:rsidRPr="005710E8" w:rsidRDefault="4FDBED7B" w:rsidP="005710E8">
      <w:pPr>
        <w:spacing w:line="360" w:lineRule="auto"/>
        <w:jc w:val="both"/>
        <w:rPr>
          <w:rFonts w:ascii="Arial" w:eastAsia="Arial" w:hAnsi="Arial" w:cs="Arial"/>
          <w:color w:val="000000" w:themeColor="text1"/>
        </w:rPr>
      </w:pPr>
    </w:p>
    <w:p w14:paraId="377560CF" w14:textId="6442B90A" w:rsidR="60EE81C5" w:rsidRPr="005710E8" w:rsidRDefault="60EE81C5"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 3 KWIETNIA</w:t>
      </w:r>
    </w:p>
    <w:p w14:paraId="02C748DD" w14:textId="1F057739" w:rsidR="7B62B303" w:rsidRPr="005710E8" w:rsidRDefault="7E18E8A0"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rPr>
        <w:t>RODZINNY EKSPRESS – Wielkanoc w rodzinie, niekoniecznie świętej</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r w:rsidR="00132F83" w:rsidRPr="005710E8">
        <w:rPr>
          <w:rFonts w:ascii="Arial" w:eastAsia="Arial" w:hAnsi="Arial" w:cs="Arial"/>
          <w:color w:val="000000" w:themeColor="text1"/>
        </w:rPr>
        <w:br/>
      </w:r>
      <w:r w:rsidR="7B62B303" w:rsidRPr="005710E8">
        <w:rPr>
          <w:rFonts w:ascii="Arial" w:eastAsia="Arial" w:hAnsi="Arial" w:cs="Arial"/>
        </w:rPr>
        <w:t>godz. 11:40</w:t>
      </w:r>
    </w:p>
    <w:p w14:paraId="63845B2D" w14:textId="31FDCF65" w:rsidR="7E18E8A0" w:rsidRPr="005710E8" w:rsidRDefault="7E18E8A0" w:rsidP="005710E8">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Czy pamiętamy, jakie były ostatnie dni Jezusa Chrystusa przed ukrzyżowaniem? Czy zdajemy sobie sprawę, że spędzał je w nie bardzo świętej rodzinie</w:t>
      </w:r>
      <w:r w:rsidR="008340D2">
        <w:rPr>
          <w:rFonts w:ascii="Arial" w:eastAsia="Arial" w:hAnsi="Arial" w:cs="Arial"/>
          <w:color w:val="000000" w:themeColor="text1"/>
        </w:rPr>
        <w:t>?</w:t>
      </w:r>
      <w:r w:rsidRPr="005710E8">
        <w:rPr>
          <w:rFonts w:ascii="Arial" w:eastAsia="Arial" w:hAnsi="Arial" w:cs="Arial"/>
          <w:color w:val="000000" w:themeColor="text1"/>
        </w:rPr>
        <w:t xml:space="preserve"> Czy zastanawiamy się nad tym, że był nie rozumiany, osamotniony, że tak naprawdę </w:t>
      </w:r>
      <w:r w:rsidR="00817941" w:rsidRPr="005710E8">
        <w:rPr>
          <w:rFonts w:ascii="Arial" w:eastAsia="Arial" w:hAnsi="Arial" w:cs="Arial"/>
          <w:color w:val="000000" w:themeColor="text1"/>
        </w:rPr>
        <w:t>–</w:t>
      </w:r>
      <w:r w:rsidRPr="005710E8">
        <w:rPr>
          <w:rFonts w:ascii="Arial" w:eastAsia="Arial" w:hAnsi="Arial" w:cs="Arial"/>
          <w:color w:val="000000" w:themeColor="text1"/>
        </w:rPr>
        <w:t xml:space="preserve"> nie miał z kim porozmawiać? A jednak zdecydował się na </w:t>
      </w:r>
      <w:r w:rsidR="007B7A83" w:rsidRPr="005710E8">
        <w:rPr>
          <w:rFonts w:ascii="Arial" w:eastAsia="Arial" w:hAnsi="Arial" w:cs="Arial"/>
          <w:color w:val="000000" w:themeColor="text1"/>
        </w:rPr>
        <w:t>nadludzki gest</w:t>
      </w:r>
      <w:r w:rsidRPr="005710E8">
        <w:rPr>
          <w:rFonts w:ascii="Arial" w:eastAsia="Arial" w:hAnsi="Arial" w:cs="Arial"/>
          <w:color w:val="000000" w:themeColor="text1"/>
        </w:rPr>
        <w:t xml:space="preserve"> miłości wobec człowieka. Dlaczego? </w:t>
      </w:r>
      <w:r w:rsidR="008340D2">
        <w:rPr>
          <w:rFonts w:ascii="Arial" w:eastAsia="Arial" w:hAnsi="Arial" w:cs="Arial"/>
          <w:color w:val="000000" w:themeColor="text1"/>
        </w:rPr>
        <w:t xml:space="preserve">Chciał </w:t>
      </w:r>
      <w:r w:rsidRPr="005710E8">
        <w:rPr>
          <w:rFonts w:ascii="Arial" w:eastAsia="Arial" w:hAnsi="Arial" w:cs="Arial"/>
          <w:color w:val="000000" w:themeColor="text1"/>
        </w:rPr>
        <w:t xml:space="preserve">pokazać nam na czym polega prawdziwa miłość. W </w:t>
      </w:r>
      <w:r w:rsidR="007B7A83" w:rsidRPr="005710E8">
        <w:rPr>
          <w:rFonts w:ascii="Arial" w:eastAsia="Arial" w:hAnsi="Arial" w:cs="Arial"/>
          <w:color w:val="000000" w:themeColor="text1"/>
        </w:rPr>
        <w:t>„</w:t>
      </w:r>
      <w:r w:rsidRPr="005710E8">
        <w:rPr>
          <w:rFonts w:ascii="Arial" w:eastAsia="Arial" w:hAnsi="Arial" w:cs="Arial"/>
          <w:color w:val="000000" w:themeColor="text1"/>
        </w:rPr>
        <w:t>Rodzinnym ekspresie</w:t>
      </w:r>
      <w:r w:rsidR="007B7A83" w:rsidRPr="005710E8">
        <w:rPr>
          <w:rFonts w:ascii="Arial" w:eastAsia="Arial" w:hAnsi="Arial" w:cs="Arial"/>
          <w:color w:val="000000" w:themeColor="text1"/>
        </w:rPr>
        <w:t>”</w:t>
      </w:r>
      <w:r w:rsidRPr="005710E8">
        <w:rPr>
          <w:rFonts w:ascii="Arial" w:eastAsia="Arial" w:hAnsi="Arial" w:cs="Arial"/>
          <w:color w:val="000000" w:themeColor="text1"/>
        </w:rPr>
        <w:t xml:space="preserve"> przypomnimy kierunek naszych postępowań wyznaczonych przez Jezusa Chrystusa</w:t>
      </w:r>
      <w:r w:rsidR="001E73B6" w:rsidRPr="005710E8">
        <w:rPr>
          <w:rFonts w:ascii="Arial" w:eastAsia="Arial" w:hAnsi="Arial" w:cs="Arial"/>
          <w:color w:val="000000" w:themeColor="text1"/>
        </w:rPr>
        <w:t>, a</w:t>
      </w:r>
      <w:r w:rsidRPr="005710E8">
        <w:rPr>
          <w:rFonts w:ascii="Arial" w:eastAsia="Arial" w:hAnsi="Arial" w:cs="Arial"/>
          <w:color w:val="000000" w:themeColor="text1"/>
        </w:rPr>
        <w:t>by Wielkanoc z naszymi bliskimi była pełna miłości. W programie powiemy, za wzorem Zmartwychwstałego Jezusa, że miłość nie stawia warunków, że nie czekając na to, że w końcu ktoś z naszej rodziny zachowa się inaczej, dzięki czemu poczujemy się lepiej, możemy wyciągnąć rękę w geście miłości. Że nie powinniśmy czekać na wdzięczność i wzajemność naszych bliskich, nawet jeśli gest naszej dobroci zostanie odrzucony. Bo czy nie tego uczy nas Jezus? Czy nie powinniśmy wychodzić jako pierwsi z gestem pojednania</w:t>
      </w:r>
      <w:r w:rsidR="00D36147" w:rsidRPr="005710E8">
        <w:rPr>
          <w:rFonts w:ascii="Arial" w:eastAsia="Arial" w:hAnsi="Arial" w:cs="Arial"/>
          <w:color w:val="000000" w:themeColor="text1"/>
        </w:rPr>
        <w:t>,</w:t>
      </w:r>
      <w:r w:rsidRPr="005710E8">
        <w:rPr>
          <w:rFonts w:ascii="Arial" w:eastAsia="Arial" w:hAnsi="Arial" w:cs="Arial"/>
          <w:color w:val="000000" w:themeColor="text1"/>
        </w:rPr>
        <w:t xml:space="preserve"> choć ta druga strona zawiniła. </w:t>
      </w:r>
      <w:r w:rsidR="003317C8" w:rsidRPr="005710E8">
        <w:rPr>
          <w:rFonts w:ascii="Arial" w:eastAsia="Arial" w:hAnsi="Arial" w:cs="Arial"/>
          <w:color w:val="000000" w:themeColor="text1"/>
        </w:rPr>
        <w:t xml:space="preserve">A gdy </w:t>
      </w:r>
      <w:r w:rsidRPr="005710E8">
        <w:rPr>
          <w:rFonts w:ascii="Arial" w:eastAsia="Arial" w:hAnsi="Arial" w:cs="Arial"/>
          <w:color w:val="000000" w:themeColor="text1"/>
        </w:rPr>
        <w:t>przebaczymy, czy nie jesteśmy pierwsi</w:t>
      </w:r>
      <w:r w:rsidR="003317C8" w:rsidRPr="005710E8">
        <w:rPr>
          <w:rFonts w:ascii="Arial" w:eastAsia="Arial" w:hAnsi="Arial" w:cs="Arial"/>
          <w:color w:val="000000" w:themeColor="text1"/>
        </w:rPr>
        <w:t>,</w:t>
      </w:r>
      <w:r w:rsidRPr="005710E8">
        <w:rPr>
          <w:rFonts w:ascii="Arial" w:eastAsia="Arial" w:hAnsi="Arial" w:cs="Arial"/>
          <w:color w:val="000000" w:themeColor="text1"/>
        </w:rPr>
        <w:t xml:space="preserve"> żeby rzucić kamień. Nasza logika jest często inna od logiki Jezusa</w:t>
      </w:r>
      <w:r w:rsidR="008340D2">
        <w:rPr>
          <w:rFonts w:ascii="Arial" w:eastAsia="Arial" w:hAnsi="Arial" w:cs="Arial"/>
          <w:color w:val="000000" w:themeColor="text1"/>
        </w:rPr>
        <w:t>, chociaż jego</w:t>
      </w:r>
      <w:r w:rsidRPr="005710E8">
        <w:rPr>
          <w:rFonts w:ascii="Arial" w:eastAsia="Arial" w:hAnsi="Arial" w:cs="Arial"/>
          <w:color w:val="000000" w:themeColor="text1"/>
        </w:rPr>
        <w:t xml:space="preserve"> zwyciężyła śmierć.</w:t>
      </w:r>
    </w:p>
    <w:p w14:paraId="61351F7E" w14:textId="77777777" w:rsidR="00852BEC" w:rsidRDefault="00852BEC" w:rsidP="005710E8">
      <w:pPr>
        <w:spacing w:after="0" w:line="360" w:lineRule="auto"/>
        <w:jc w:val="both"/>
        <w:rPr>
          <w:rFonts w:ascii="Arial" w:eastAsia="Arial" w:hAnsi="Arial" w:cs="Arial"/>
          <w:b/>
          <w:bCs/>
          <w:color w:val="000000" w:themeColor="text1"/>
          <w:lang w:val="en-US"/>
        </w:rPr>
      </w:pPr>
    </w:p>
    <w:p w14:paraId="6C19C1D3" w14:textId="77777777" w:rsidR="008340D2" w:rsidRDefault="00852BEC" w:rsidP="00FF29FB">
      <w:pPr>
        <w:spacing w:line="360" w:lineRule="auto"/>
        <w:rPr>
          <w:rFonts w:ascii="Arial" w:eastAsia="Arial" w:hAnsi="Arial" w:cs="Arial"/>
          <w:i/>
          <w:iCs/>
          <w:color w:val="FF0000"/>
        </w:rPr>
      </w:pPr>
      <w:r w:rsidRPr="00852BEC">
        <w:rPr>
          <w:rFonts w:ascii="Arial" w:eastAsia="Arial" w:hAnsi="Arial" w:cs="Arial"/>
          <w:b/>
          <w:bCs/>
          <w:color w:val="000000" w:themeColor="text1"/>
        </w:rPr>
        <w:t>SŁOWO NA NIEDZIELĘ – Zmartwychwstania</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4E060402" w14:textId="58C3D6F1" w:rsidR="00852BEC" w:rsidRPr="005710E8" w:rsidRDefault="00852BEC" w:rsidP="00FF29FB">
      <w:pPr>
        <w:spacing w:line="360" w:lineRule="auto"/>
        <w:rPr>
          <w:rFonts w:ascii="Arial" w:eastAsia="Arial" w:hAnsi="Arial" w:cs="Arial"/>
          <w:color w:val="000000" w:themeColor="text1"/>
        </w:rPr>
      </w:pPr>
      <w:r w:rsidRPr="005710E8">
        <w:rPr>
          <w:rFonts w:ascii="Arial" w:eastAsia="Arial" w:hAnsi="Arial" w:cs="Arial"/>
        </w:rPr>
        <w:t>godz. 1</w:t>
      </w:r>
      <w:r>
        <w:rPr>
          <w:rFonts w:ascii="Arial" w:eastAsia="Arial" w:hAnsi="Arial" w:cs="Arial"/>
        </w:rPr>
        <w:t>7</w:t>
      </w:r>
      <w:r w:rsidRPr="005710E8">
        <w:rPr>
          <w:rFonts w:ascii="Arial" w:eastAsia="Arial" w:hAnsi="Arial" w:cs="Arial"/>
        </w:rPr>
        <w:t>:</w:t>
      </w:r>
      <w:r>
        <w:rPr>
          <w:rFonts w:ascii="Arial" w:eastAsia="Arial" w:hAnsi="Arial" w:cs="Arial"/>
        </w:rPr>
        <w:t>5</w:t>
      </w:r>
      <w:r w:rsidRPr="005710E8">
        <w:rPr>
          <w:rFonts w:ascii="Arial" w:eastAsia="Arial" w:hAnsi="Arial" w:cs="Arial"/>
        </w:rPr>
        <w:t>0</w:t>
      </w:r>
    </w:p>
    <w:p w14:paraId="548286C3" w14:textId="5ADEEB02" w:rsidR="00852BEC" w:rsidRDefault="00C1379A" w:rsidP="00852BEC">
      <w:pPr>
        <w:spacing w:after="0" w:line="360" w:lineRule="auto"/>
        <w:jc w:val="both"/>
        <w:rPr>
          <w:rFonts w:ascii="Arial" w:eastAsia="Arial" w:hAnsi="Arial" w:cs="Arial"/>
          <w:color w:val="000000" w:themeColor="text1"/>
        </w:rPr>
      </w:pPr>
      <w:r>
        <w:rPr>
          <w:rFonts w:ascii="Arial" w:eastAsia="Arial" w:hAnsi="Arial" w:cs="Arial"/>
          <w:color w:val="000000" w:themeColor="text1"/>
        </w:rPr>
        <w:t>Rozważania słów św. Pawła „s</w:t>
      </w:r>
      <w:r w:rsidRPr="00852BEC">
        <w:rPr>
          <w:rFonts w:ascii="Arial" w:eastAsia="Arial" w:hAnsi="Arial" w:cs="Arial"/>
          <w:color w:val="000000" w:themeColor="text1"/>
        </w:rPr>
        <w:t>zukajcie tego, co w górze. Dążcie tam.</w:t>
      </w:r>
      <w:r>
        <w:rPr>
          <w:rFonts w:ascii="Arial" w:eastAsia="Arial" w:hAnsi="Arial" w:cs="Arial"/>
          <w:color w:val="000000" w:themeColor="text1"/>
        </w:rPr>
        <w:t xml:space="preserve"> </w:t>
      </w:r>
      <w:r w:rsidRPr="00852BEC">
        <w:rPr>
          <w:rFonts w:ascii="Arial" w:eastAsia="Arial" w:hAnsi="Arial" w:cs="Arial"/>
          <w:color w:val="000000" w:themeColor="text1"/>
        </w:rPr>
        <w:t>Szukajcie nieba, zmartwychwstania</w:t>
      </w:r>
      <w:r>
        <w:rPr>
          <w:rFonts w:ascii="Arial" w:eastAsia="Arial" w:hAnsi="Arial" w:cs="Arial"/>
          <w:color w:val="000000" w:themeColor="text1"/>
        </w:rPr>
        <w:t xml:space="preserve">”. </w:t>
      </w:r>
      <w:r w:rsidR="00852BEC" w:rsidRPr="00852BEC">
        <w:rPr>
          <w:rFonts w:ascii="Arial" w:eastAsia="Arial" w:hAnsi="Arial" w:cs="Arial"/>
          <w:color w:val="000000" w:themeColor="text1"/>
        </w:rPr>
        <w:t>Czy wierzysz w Zmartwychwstanie? Myślę, że tak. To znaczy</w:t>
      </w:r>
      <w:r w:rsidR="008340D2">
        <w:rPr>
          <w:rFonts w:ascii="Arial" w:eastAsia="Arial" w:hAnsi="Arial" w:cs="Arial"/>
          <w:color w:val="000000" w:themeColor="text1"/>
        </w:rPr>
        <w:t>,</w:t>
      </w:r>
      <w:r w:rsidR="00852BEC" w:rsidRPr="00852BEC">
        <w:rPr>
          <w:rFonts w:ascii="Arial" w:eastAsia="Arial" w:hAnsi="Arial" w:cs="Arial"/>
          <w:color w:val="000000" w:themeColor="text1"/>
        </w:rPr>
        <w:t xml:space="preserve"> uznajesz, że Pan Jezus zmartwychwstał. </w:t>
      </w:r>
    </w:p>
    <w:p w14:paraId="4CF00F4B" w14:textId="77777777" w:rsidR="008340D2" w:rsidRDefault="008340D2" w:rsidP="00852BEC">
      <w:pPr>
        <w:spacing w:after="0" w:line="360" w:lineRule="auto"/>
        <w:jc w:val="both"/>
        <w:rPr>
          <w:rFonts w:ascii="Arial" w:eastAsia="Arial" w:hAnsi="Arial" w:cs="Arial"/>
          <w:b/>
          <w:bCs/>
          <w:color w:val="000000" w:themeColor="text1"/>
          <w:lang w:val="en-US"/>
        </w:rPr>
      </w:pPr>
    </w:p>
    <w:p w14:paraId="56F5E370" w14:textId="77777777" w:rsidR="0036361A" w:rsidRDefault="0036361A" w:rsidP="00852BEC">
      <w:pPr>
        <w:spacing w:after="0" w:line="360" w:lineRule="auto"/>
        <w:jc w:val="both"/>
        <w:rPr>
          <w:rFonts w:ascii="Arial" w:eastAsia="Arial" w:hAnsi="Arial" w:cs="Arial"/>
          <w:b/>
          <w:bCs/>
          <w:color w:val="000000" w:themeColor="text1"/>
          <w:lang w:val="en-US"/>
        </w:rPr>
      </w:pPr>
    </w:p>
    <w:p w14:paraId="0A3AA354" w14:textId="77777777" w:rsidR="0036361A" w:rsidRDefault="0036361A" w:rsidP="00852BEC">
      <w:pPr>
        <w:spacing w:after="0" w:line="360" w:lineRule="auto"/>
        <w:jc w:val="both"/>
        <w:rPr>
          <w:rFonts w:ascii="Arial" w:eastAsia="Arial" w:hAnsi="Arial" w:cs="Arial"/>
          <w:b/>
          <w:bCs/>
          <w:color w:val="000000" w:themeColor="text1"/>
          <w:lang w:val="en-US"/>
        </w:rPr>
      </w:pPr>
    </w:p>
    <w:p w14:paraId="71583072" w14:textId="32232B23" w:rsidR="0C8BDC4C" w:rsidRPr="005710E8" w:rsidRDefault="6CA3269F" w:rsidP="00852BEC">
      <w:pPr>
        <w:spacing w:after="0" w:line="360" w:lineRule="auto"/>
        <w:jc w:val="both"/>
        <w:rPr>
          <w:rFonts w:ascii="Arial" w:eastAsia="Arial" w:hAnsi="Arial" w:cs="Arial"/>
          <w:b/>
          <w:bCs/>
          <w:color w:val="000000" w:themeColor="text1"/>
          <w:lang w:val="en-US"/>
        </w:rPr>
      </w:pPr>
      <w:r w:rsidRPr="005710E8">
        <w:rPr>
          <w:rFonts w:ascii="Arial" w:eastAsia="Arial" w:hAnsi="Arial" w:cs="Arial"/>
          <w:b/>
          <w:bCs/>
          <w:color w:val="000000" w:themeColor="text1"/>
          <w:lang w:val="en-US"/>
        </w:rPr>
        <w:t>THE VOICE KIDS – BITWA,</w:t>
      </w:r>
      <w:r w:rsidR="60895717" w:rsidRPr="005710E8">
        <w:rPr>
          <w:rFonts w:ascii="Arial" w:eastAsia="Arial" w:hAnsi="Arial" w:cs="Arial"/>
          <w:b/>
          <w:bCs/>
          <w:color w:val="000000" w:themeColor="text1"/>
          <w:lang w:val="en-US"/>
        </w:rPr>
        <w:t xml:space="preserve"> </w:t>
      </w:r>
      <w:proofErr w:type="spellStart"/>
      <w:r w:rsidR="60895717" w:rsidRPr="005710E8">
        <w:rPr>
          <w:rFonts w:ascii="Arial" w:eastAsia="Arial" w:hAnsi="Arial" w:cs="Arial"/>
          <w:b/>
          <w:bCs/>
          <w:color w:val="000000" w:themeColor="text1"/>
          <w:lang w:val="en-US"/>
        </w:rPr>
        <w:t>odc</w:t>
      </w:r>
      <w:proofErr w:type="spellEnd"/>
      <w:r w:rsidR="60895717" w:rsidRPr="005710E8">
        <w:rPr>
          <w:rFonts w:ascii="Arial" w:eastAsia="Arial" w:hAnsi="Arial" w:cs="Arial"/>
          <w:b/>
          <w:bCs/>
          <w:color w:val="000000" w:themeColor="text1"/>
          <w:lang w:val="en-US"/>
        </w:rPr>
        <w:t>. 8</w:t>
      </w:r>
      <w:r w:rsidR="2241A10F" w:rsidRPr="005710E8">
        <w:rPr>
          <w:rFonts w:ascii="Arial" w:eastAsia="Arial" w:hAnsi="Arial" w:cs="Arial"/>
          <w:b/>
          <w:bCs/>
          <w:color w:val="000000" w:themeColor="text1"/>
          <w:lang w:val="en-US"/>
        </w:rPr>
        <w:t>,</w:t>
      </w:r>
      <w:r w:rsidRPr="005710E8">
        <w:rPr>
          <w:rFonts w:ascii="Arial" w:eastAsia="Arial" w:hAnsi="Arial" w:cs="Arial"/>
          <w:b/>
          <w:bCs/>
          <w:color w:val="000000" w:themeColor="text1"/>
          <w:lang w:val="en-US"/>
        </w:rPr>
        <w:t xml:space="preserve"> </w:t>
      </w:r>
      <w:r w:rsidRPr="005710E8">
        <w:rPr>
          <w:rFonts w:ascii="Arial" w:eastAsia="Arial" w:hAnsi="Arial" w:cs="Arial"/>
          <w:i/>
          <w:iCs/>
          <w:color w:val="FF0000"/>
          <w:lang w:val="en-US"/>
        </w:rPr>
        <w:t>premiera</w:t>
      </w:r>
    </w:p>
    <w:p w14:paraId="75757DF2" w14:textId="330F8F63" w:rsidR="6CA3269F" w:rsidRPr="005710E8" w:rsidRDefault="00F31A4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w:t>
      </w:r>
      <w:r w:rsidR="6CA3269F" w:rsidRPr="005710E8">
        <w:rPr>
          <w:rFonts w:ascii="Arial" w:eastAsia="Arial" w:hAnsi="Arial" w:cs="Arial"/>
          <w:color w:val="000000" w:themeColor="text1"/>
        </w:rPr>
        <w:t>odz</w:t>
      </w:r>
      <w:r w:rsidR="00A3247A" w:rsidRPr="005710E8">
        <w:rPr>
          <w:rFonts w:ascii="Arial" w:eastAsia="Arial" w:hAnsi="Arial" w:cs="Arial"/>
          <w:color w:val="000000" w:themeColor="text1"/>
        </w:rPr>
        <w:t>.</w:t>
      </w:r>
      <w:r w:rsidR="6CA3269F" w:rsidRPr="005710E8">
        <w:rPr>
          <w:rFonts w:ascii="Arial" w:eastAsia="Arial" w:hAnsi="Arial" w:cs="Arial"/>
          <w:color w:val="000000" w:themeColor="text1"/>
        </w:rPr>
        <w:t xml:space="preserve"> 20:00</w:t>
      </w:r>
    </w:p>
    <w:p w14:paraId="5968E158" w14:textId="1FAFE8EE" w:rsidR="00CC54F4" w:rsidRPr="005710E8" w:rsidRDefault="00CC54F4" w:rsidP="005710E8">
      <w:pPr>
        <w:spacing w:line="360" w:lineRule="auto"/>
        <w:jc w:val="both"/>
        <w:rPr>
          <w:rFonts w:ascii="Arial" w:hAnsi="Arial" w:cs="Arial"/>
        </w:rPr>
      </w:pPr>
      <w:r w:rsidRPr="005710E8">
        <w:rPr>
          <w:rFonts w:ascii="Arial" w:hAnsi="Arial" w:cs="Arial"/>
        </w:rPr>
        <w:t xml:space="preserve">Przed nami ostatnie Bitwy czwartej edycji </w:t>
      </w:r>
      <w:r w:rsidR="00213769" w:rsidRPr="005710E8">
        <w:rPr>
          <w:rFonts w:ascii="Arial" w:hAnsi="Arial" w:cs="Arial"/>
        </w:rPr>
        <w:t>„</w:t>
      </w:r>
      <w:r w:rsidRPr="005710E8">
        <w:rPr>
          <w:rFonts w:ascii="Arial" w:hAnsi="Arial" w:cs="Arial"/>
        </w:rPr>
        <w:t>The Voice Kids". Znamy już finalistów z drużyny Cleo oraz Dawida Kwiatkowskiego. Teraz czas na drużynę Barona i Tomsona z zespołu Afromental. Uczestnicy podzieleni na trzyosobowe teamy wykonają największe polskie i światowe przeboje</w:t>
      </w:r>
      <w:r w:rsidR="00A07A02" w:rsidRPr="005710E8">
        <w:rPr>
          <w:rFonts w:ascii="Arial" w:hAnsi="Arial" w:cs="Arial"/>
        </w:rPr>
        <w:t>, a</w:t>
      </w:r>
      <w:r w:rsidRPr="005710E8">
        <w:rPr>
          <w:rFonts w:ascii="Arial" w:hAnsi="Arial" w:cs="Arial"/>
        </w:rPr>
        <w:t>le tylko jedna osoba z każdej trójki będzie mogła przejść dalej. Kto to będzie? Odpowiedź już w sobotę o 20:00 w TVP2. </w:t>
      </w:r>
    </w:p>
    <w:p w14:paraId="08613AC1" w14:textId="0E64D451" w:rsidR="00AB2409" w:rsidRPr="005710E8" w:rsidRDefault="00AB2409" w:rsidP="005710E8">
      <w:pPr>
        <w:spacing w:after="0" w:line="360" w:lineRule="auto"/>
        <w:jc w:val="both"/>
        <w:rPr>
          <w:rFonts w:ascii="Arial" w:eastAsia="Arial" w:hAnsi="Arial" w:cs="Arial"/>
          <w:color w:val="000000" w:themeColor="text1"/>
        </w:rPr>
      </w:pPr>
    </w:p>
    <w:p w14:paraId="7B3B49A8" w14:textId="3AC73C4D" w:rsidR="60EE81C5" w:rsidRPr="005710E8" w:rsidRDefault="60EE81C5"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2E5A89D7" w14:textId="77777777" w:rsidR="00001EC9" w:rsidRPr="005710E8" w:rsidRDefault="00001EC9" w:rsidP="005710E8">
      <w:pPr>
        <w:spacing w:line="360" w:lineRule="auto"/>
        <w:jc w:val="both"/>
        <w:rPr>
          <w:rFonts w:ascii="Arial" w:eastAsia="Arial" w:hAnsi="Arial" w:cs="Arial"/>
          <w:b/>
          <w:bCs/>
          <w:color w:val="000000" w:themeColor="text1"/>
        </w:rPr>
      </w:pPr>
    </w:p>
    <w:p w14:paraId="5455C56F" w14:textId="3C01DBD0" w:rsidR="156303BF" w:rsidRPr="005710E8" w:rsidRDefault="5438BC3A" w:rsidP="005710E8">
      <w:pPr>
        <w:spacing w:line="360" w:lineRule="auto"/>
        <w:jc w:val="both"/>
        <w:rPr>
          <w:rFonts w:ascii="Arial" w:eastAsia="Arial" w:hAnsi="Arial" w:cs="Arial"/>
          <w:color w:val="FF0000"/>
        </w:rPr>
      </w:pPr>
      <w:r w:rsidRPr="005710E8">
        <w:rPr>
          <w:rFonts w:ascii="Arial" w:eastAsia="Arial" w:hAnsi="Arial" w:cs="Arial"/>
          <w:b/>
          <w:bCs/>
          <w:color w:val="000000" w:themeColor="text1"/>
        </w:rPr>
        <w:t>FAMILIADA – ODCINEK SPECJALNY</w:t>
      </w:r>
      <w:r w:rsidR="69B4C245"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030E13EF" w14:textId="63534573" w:rsidR="156303BF" w:rsidRPr="005710E8" w:rsidRDefault="5438BC3A" w:rsidP="005710E8">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godz.  14:00</w:t>
      </w:r>
    </w:p>
    <w:p w14:paraId="44171CC5" w14:textId="218C9981" w:rsidR="00AB2409" w:rsidRPr="005710E8" w:rsidRDefault="2B48721E" w:rsidP="005710E8">
      <w:pPr>
        <w:spacing w:line="360" w:lineRule="auto"/>
        <w:jc w:val="both"/>
        <w:rPr>
          <w:rFonts w:ascii="Arial" w:eastAsia="Arial" w:hAnsi="Arial" w:cs="Arial"/>
        </w:rPr>
      </w:pPr>
      <w:r w:rsidRPr="005710E8">
        <w:rPr>
          <w:rFonts w:ascii="Arial" w:eastAsia="Arial" w:hAnsi="Arial" w:cs="Arial"/>
        </w:rPr>
        <w:t>W świątecznym odcinku teleturnieju zobaczymy uczestników ostatniej edycji programu „Sanatorium Miłości”. Z widzami grać będą</w:t>
      </w:r>
      <w:r w:rsidR="084A761A" w:rsidRPr="005710E8">
        <w:rPr>
          <w:rFonts w:ascii="Arial" w:eastAsia="Arial" w:hAnsi="Arial" w:cs="Arial"/>
        </w:rPr>
        <w:t xml:space="preserve">: Halina Jaksa, Krystyna Wolfat, Jadwiga Schwebs-Kostkiewicz, Antoni Andrzej Kuna, Edward Kubacki, Zdzisław Wasiak. </w:t>
      </w:r>
      <w:r w:rsidRPr="005710E8">
        <w:rPr>
          <w:rFonts w:ascii="Arial" w:eastAsia="Arial" w:hAnsi="Arial" w:cs="Arial"/>
        </w:rPr>
        <w:t>Nagroda zostanie przekazana na cel charytatywny.</w:t>
      </w:r>
    </w:p>
    <w:p w14:paraId="3D2BBBB7" w14:textId="77777777" w:rsidR="00C1379A" w:rsidRDefault="00C1379A" w:rsidP="005710E8">
      <w:pPr>
        <w:spacing w:after="0" w:line="360" w:lineRule="auto"/>
        <w:jc w:val="both"/>
        <w:rPr>
          <w:rFonts w:ascii="Arial" w:eastAsia="Arial" w:hAnsi="Arial" w:cs="Arial"/>
          <w:b/>
          <w:bCs/>
          <w:color w:val="000000" w:themeColor="text1"/>
        </w:rPr>
      </w:pPr>
    </w:p>
    <w:p w14:paraId="77E5B819" w14:textId="156E226F" w:rsidR="156303BF" w:rsidRPr="005710E8" w:rsidRDefault="5438BC3A"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KOŁO FORTUNY – ODCINEK SPECJALNY</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53FC5859" w14:textId="28E9BB46" w:rsidR="156303BF" w:rsidRPr="005710E8" w:rsidRDefault="5438BC3A"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14:35</w:t>
      </w:r>
    </w:p>
    <w:p w14:paraId="43B23103" w14:textId="34EA9946" w:rsidR="0C8BDC4C" w:rsidRPr="005710E8" w:rsidRDefault="5438BC3A"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W odcinku wielkanocnym wystąpią aktorzy z lubianej przez widzów najstarszej polskiej telenoweli </w:t>
      </w:r>
      <w:r w:rsidR="005D2822" w:rsidRPr="005710E8">
        <w:rPr>
          <w:rFonts w:ascii="Arial" w:eastAsia="Arial" w:hAnsi="Arial" w:cs="Arial"/>
          <w:color w:val="000000" w:themeColor="text1"/>
        </w:rPr>
        <w:t>„</w:t>
      </w:r>
      <w:r w:rsidRPr="005710E8">
        <w:rPr>
          <w:rFonts w:ascii="Arial" w:eastAsia="Arial" w:hAnsi="Arial" w:cs="Arial"/>
          <w:color w:val="000000" w:themeColor="text1"/>
        </w:rPr>
        <w:t>Klan", która cieszy się świetnymi wynikami oglądalności nieprzerwanie od 24 lat. Serial będą reprezentować: Małgorzata Ostrowska-Królikowska, która od 1997 roku doskonale wciela się w rolę Grażyny Lubicz, Tomasz Stockinger, który w produkcji również jest obecny od samego początku i to właśnie dzięki roli Pawła Lubicza w serialu „Klan” zyskał popularność, a także Kaja Paschalska grająca w serialu Olę Lubicz. Wygrana z tego odcinka zostanie przeznaczona na cel charytatywny.</w:t>
      </w:r>
    </w:p>
    <w:p w14:paraId="6B18B4EC" w14:textId="77777777" w:rsidR="00AB2409" w:rsidRPr="005710E8" w:rsidRDefault="00AB2409" w:rsidP="005710E8">
      <w:pPr>
        <w:spacing w:after="0" w:line="360" w:lineRule="auto"/>
        <w:jc w:val="both"/>
        <w:rPr>
          <w:rFonts w:ascii="Arial" w:eastAsia="Arial" w:hAnsi="Arial" w:cs="Arial"/>
          <w:color w:val="000000" w:themeColor="text1"/>
        </w:rPr>
      </w:pPr>
    </w:p>
    <w:p w14:paraId="4DB9B582" w14:textId="77777777" w:rsidR="00C1379A" w:rsidRDefault="156303BF" w:rsidP="00C1379A">
      <w:pPr>
        <w:spacing w:line="360" w:lineRule="auto"/>
        <w:jc w:val="both"/>
        <w:rPr>
          <w:rFonts w:ascii="Arial" w:eastAsia="Arial" w:hAnsi="Arial" w:cs="Arial"/>
          <w:i/>
          <w:iCs/>
          <w:color w:val="FF0000"/>
        </w:rPr>
      </w:pPr>
      <w:r w:rsidRPr="005710E8">
        <w:rPr>
          <w:rFonts w:ascii="Arial" w:eastAsia="Arial" w:hAnsi="Arial" w:cs="Arial"/>
          <w:b/>
          <w:bCs/>
        </w:rPr>
        <w:t xml:space="preserve">SZANSA NA SUKCES. ODCINEK WIELKANOCNY, </w:t>
      </w:r>
      <w:r w:rsidRPr="005710E8">
        <w:rPr>
          <w:rFonts w:ascii="Arial" w:eastAsia="Arial" w:hAnsi="Arial" w:cs="Arial"/>
          <w:i/>
          <w:iCs/>
          <w:color w:val="FF0000"/>
        </w:rPr>
        <w:t>premiera</w:t>
      </w:r>
    </w:p>
    <w:p w14:paraId="7ED42A34" w14:textId="77777777" w:rsidR="00C1379A" w:rsidRDefault="156303BF" w:rsidP="00C1379A">
      <w:pPr>
        <w:spacing w:line="360" w:lineRule="auto"/>
        <w:jc w:val="both"/>
        <w:rPr>
          <w:rFonts w:ascii="Arial" w:eastAsia="Arial" w:hAnsi="Arial" w:cs="Arial"/>
        </w:rPr>
      </w:pPr>
      <w:r w:rsidRPr="005710E8">
        <w:rPr>
          <w:rFonts w:ascii="Arial" w:eastAsia="Arial" w:hAnsi="Arial" w:cs="Arial"/>
        </w:rPr>
        <w:t>godz. 15:1</w:t>
      </w:r>
      <w:r w:rsidR="343644BA" w:rsidRPr="005710E8">
        <w:rPr>
          <w:rFonts w:ascii="Arial" w:eastAsia="Arial" w:hAnsi="Arial" w:cs="Arial"/>
        </w:rPr>
        <w:t>0</w:t>
      </w:r>
    </w:p>
    <w:p w14:paraId="44B83230" w14:textId="76964B50" w:rsidR="156303BF" w:rsidRPr="00C1379A" w:rsidRDefault="156303BF" w:rsidP="00C1379A">
      <w:pPr>
        <w:spacing w:line="360" w:lineRule="auto"/>
        <w:jc w:val="both"/>
        <w:rPr>
          <w:rFonts w:ascii="Arial" w:eastAsia="Arial" w:hAnsi="Arial" w:cs="Arial"/>
        </w:rPr>
      </w:pPr>
      <w:r w:rsidRPr="005710E8">
        <w:rPr>
          <w:rFonts w:ascii="Arial" w:eastAsia="Arial" w:hAnsi="Arial" w:cs="Arial"/>
        </w:rPr>
        <w:t xml:space="preserve">W </w:t>
      </w:r>
      <w:r w:rsidR="008340D2">
        <w:rPr>
          <w:rFonts w:ascii="Arial" w:eastAsia="Arial" w:hAnsi="Arial" w:cs="Arial"/>
        </w:rPr>
        <w:t>N</w:t>
      </w:r>
      <w:r w:rsidRPr="005710E8">
        <w:rPr>
          <w:rFonts w:ascii="Arial" w:eastAsia="Arial" w:hAnsi="Arial" w:cs="Arial"/>
        </w:rPr>
        <w:t xml:space="preserve">iedzielę </w:t>
      </w:r>
      <w:r w:rsidR="008340D2">
        <w:rPr>
          <w:rFonts w:ascii="Arial" w:eastAsia="Arial" w:hAnsi="Arial" w:cs="Arial"/>
        </w:rPr>
        <w:t>W</w:t>
      </w:r>
      <w:r w:rsidRPr="005710E8">
        <w:rPr>
          <w:rFonts w:ascii="Arial" w:eastAsia="Arial" w:hAnsi="Arial" w:cs="Arial"/>
        </w:rPr>
        <w:t>ielkanocną w specjalnym odcinku programu będzie naprawdę gorąco, a to za sprawą miłosnych utworów, które wykonają zaproszone do studia gwiazdy. Na scenie zobaczymy: Jerzego Petersburskiego, Magdalenę Waligórską, Małgorzatę Ostrowską-Królikowską, Martę Kielczyk, Marka Molaka, Jacka Lenartowicza i Beatę Chmielowską-Olech.</w:t>
      </w:r>
    </w:p>
    <w:p w14:paraId="4BAC6178" w14:textId="385F560B" w:rsidR="0C8BDC4C" w:rsidRPr="005710E8" w:rsidRDefault="0C8BDC4C" w:rsidP="005710E8">
      <w:pPr>
        <w:spacing w:line="360" w:lineRule="auto"/>
        <w:jc w:val="both"/>
        <w:rPr>
          <w:rFonts w:ascii="Arial" w:eastAsia="Arial" w:hAnsi="Arial" w:cs="Arial"/>
          <w:color w:val="000000" w:themeColor="text1"/>
        </w:rPr>
      </w:pPr>
    </w:p>
    <w:p w14:paraId="35A643FC" w14:textId="385F560B" w:rsidR="31A7E0F7" w:rsidRPr="005710E8" w:rsidRDefault="31A7E0F7" w:rsidP="005710E8">
      <w:pPr>
        <w:spacing w:after="0" w:line="360" w:lineRule="auto"/>
        <w:jc w:val="both"/>
        <w:rPr>
          <w:rFonts w:ascii="Arial" w:eastAsia="Arial" w:hAnsi="Arial" w:cs="Arial"/>
          <w:b/>
          <w:color w:val="000000" w:themeColor="text1"/>
        </w:rPr>
      </w:pPr>
      <w:r w:rsidRPr="005710E8">
        <w:rPr>
          <w:rFonts w:ascii="Arial" w:eastAsia="Arial" w:hAnsi="Arial" w:cs="Arial"/>
          <w:b/>
          <w:bCs/>
          <w:color w:val="000000" w:themeColor="text1"/>
        </w:rPr>
        <w:t>ZA JAKIE GRZECHY, DOBRY BOŻE?</w:t>
      </w:r>
    </w:p>
    <w:p w14:paraId="42CF5AD6" w14:textId="22593448" w:rsidR="31A7E0F7" w:rsidRPr="005710E8" w:rsidRDefault="0075181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w:t>
      </w:r>
      <w:r w:rsidR="31A7E0F7" w:rsidRPr="005710E8">
        <w:rPr>
          <w:rFonts w:ascii="Arial" w:eastAsia="Arial" w:hAnsi="Arial" w:cs="Arial"/>
          <w:color w:val="000000" w:themeColor="text1"/>
        </w:rPr>
        <w:t>odz. 16:10</w:t>
      </w:r>
    </w:p>
    <w:p w14:paraId="736EBE7E" w14:textId="3F448C51" w:rsidR="31A7E0F7" w:rsidRPr="00C1379A" w:rsidRDefault="00C1379A" w:rsidP="005710E8">
      <w:pPr>
        <w:spacing w:after="0" w:line="360" w:lineRule="auto"/>
        <w:jc w:val="both"/>
        <w:rPr>
          <w:rFonts w:ascii="Arial" w:eastAsia="Arial" w:hAnsi="Arial" w:cs="Arial"/>
          <w:color w:val="000000" w:themeColor="text1"/>
        </w:rPr>
      </w:pPr>
      <w:r>
        <w:rPr>
          <w:rFonts w:ascii="Arial" w:eastAsia="Arial" w:hAnsi="Arial" w:cs="Arial"/>
          <w:color w:val="000000" w:themeColor="text1"/>
        </w:rPr>
        <w:t>P</w:t>
      </w:r>
      <w:r w:rsidR="31A7E0F7" w:rsidRPr="005710E8">
        <w:rPr>
          <w:rFonts w:ascii="Arial" w:eastAsia="Arial" w:hAnsi="Arial" w:cs="Arial"/>
          <w:color w:val="000000" w:themeColor="text1"/>
        </w:rPr>
        <w:t xml:space="preserve">rzedstawiona z dużym humorem opowieść o uprzedzeniach religijnych i rasowych. </w:t>
      </w:r>
      <w:r>
        <w:rPr>
          <w:rFonts w:ascii="Arial" w:eastAsia="Arial" w:hAnsi="Arial" w:cs="Arial"/>
          <w:color w:val="000000" w:themeColor="text1"/>
        </w:rPr>
        <w:t>N</w:t>
      </w:r>
      <w:r w:rsidR="31A7E0F7" w:rsidRPr="005710E8">
        <w:rPr>
          <w:rFonts w:ascii="Arial" w:eastAsia="Arial" w:hAnsi="Arial" w:cs="Arial"/>
          <w:color w:val="000000" w:themeColor="text1"/>
        </w:rPr>
        <w:t>otariusz Claude Verneuil i jego żona Marie zawsze marzyli o odpowiednich kandydatach na mężów dla swoich córek. Nie zawsze wszystko</w:t>
      </w:r>
      <w:r w:rsidR="002576DA" w:rsidRPr="005710E8">
        <w:rPr>
          <w:rFonts w:ascii="Arial" w:eastAsia="Arial" w:hAnsi="Arial" w:cs="Arial"/>
          <w:color w:val="000000" w:themeColor="text1"/>
        </w:rPr>
        <w:t xml:space="preserve"> </w:t>
      </w:r>
      <w:r>
        <w:rPr>
          <w:rFonts w:ascii="Arial" w:eastAsia="Arial" w:hAnsi="Arial" w:cs="Arial"/>
          <w:color w:val="000000" w:themeColor="text1"/>
        </w:rPr>
        <w:t xml:space="preserve">w życiu dzieje się zgodnie z planem. Jacy mężowie trafią się </w:t>
      </w:r>
      <w:r w:rsidRPr="005710E8">
        <w:rPr>
          <w:rFonts w:ascii="Arial" w:eastAsia="Arial" w:hAnsi="Arial" w:cs="Arial"/>
          <w:color w:val="000000" w:themeColor="text1"/>
        </w:rPr>
        <w:t>Isabelle, Odile, Segolene i Laure</w:t>
      </w:r>
      <w:r>
        <w:rPr>
          <w:rFonts w:ascii="Arial" w:eastAsia="Arial" w:hAnsi="Arial" w:cs="Arial"/>
          <w:color w:val="000000" w:themeColor="text1"/>
        </w:rPr>
        <w:t>?</w:t>
      </w:r>
    </w:p>
    <w:p w14:paraId="6FD1E1B9" w14:textId="5E2080FB" w:rsidR="31A7E0F7" w:rsidRPr="005710E8" w:rsidRDefault="31A7E0F7" w:rsidP="005710E8">
      <w:pPr>
        <w:spacing w:after="0" w:line="360" w:lineRule="auto"/>
        <w:jc w:val="both"/>
        <w:rPr>
          <w:rFonts w:ascii="Arial" w:eastAsia="Arial" w:hAnsi="Arial" w:cs="Arial"/>
          <w:color w:val="000000" w:themeColor="text1"/>
          <w:lang w:val="en-US"/>
        </w:rPr>
      </w:pPr>
      <w:r w:rsidRPr="005710E8">
        <w:rPr>
          <w:rFonts w:ascii="Arial" w:eastAsia="Arial" w:hAnsi="Arial" w:cs="Arial"/>
          <w:color w:val="000000" w:themeColor="text1"/>
          <w:lang w:val="en-US"/>
        </w:rPr>
        <w:t>Reżyseria: Philippe de Chauveron</w:t>
      </w:r>
    </w:p>
    <w:p w14:paraId="5FC8D46B" w14:textId="5E2080FB" w:rsidR="31A7E0F7" w:rsidRPr="005710E8" w:rsidRDefault="31A7E0F7" w:rsidP="005710E8">
      <w:pPr>
        <w:spacing w:after="0" w:line="360" w:lineRule="auto"/>
        <w:jc w:val="both"/>
        <w:rPr>
          <w:rFonts w:ascii="Arial" w:eastAsia="Arial" w:hAnsi="Arial" w:cs="Arial"/>
          <w:color w:val="000000" w:themeColor="text1"/>
          <w:lang w:val="en-US"/>
        </w:rPr>
      </w:pPr>
      <w:r w:rsidRPr="005710E8">
        <w:rPr>
          <w:rFonts w:ascii="Arial" w:eastAsia="Arial" w:hAnsi="Arial" w:cs="Arial"/>
          <w:color w:val="000000" w:themeColor="text1"/>
          <w:lang w:val="en-US"/>
        </w:rPr>
        <w:t>Scenariusz: Philippe de Chauveron, Guy Laurent</w:t>
      </w:r>
    </w:p>
    <w:p w14:paraId="3338A439" w14:textId="0EA424A3" w:rsidR="31A7E0F7" w:rsidRPr="005710E8" w:rsidRDefault="31A7E0F7" w:rsidP="005710E8">
      <w:pPr>
        <w:spacing w:after="0" w:line="360" w:lineRule="auto"/>
        <w:jc w:val="both"/>
        <w:rPr>
          <w:rFonts w:ascii="Arial" w:eastAsia="Arial" w:hAnsi="Arial" w:cs="Arial"/>
          <w:color w:val="000000" w:themeColor="text1"/>
          <w:lang w:val="en-US"/>
        </w:rPr>
      </w:pPr>
      <w:r w:rsidRPr="005710E8">
        <w:rPr>
          <w:rFonts w:ascii="Arial" w:eastAsia="Arial" w:hAnsi="Arial" w:cs="Arial"/>
          <w:color w:val="000000" w:themeColor="text1"/>
          <w:lang w:val="en-US"/>
        </w:rPr>
        <w:t>Aktorzy: Christian Clavier, Chantal Lauby, Ary Abittan, Frederic Chau, Frederique Bel, Elodie Fontan</w:t>
      </w:r>
    </w:p>
    <w:p w14:paraId="3F61CD5B" w14:textId="77777777" w:rsidR="00C94556" w:rsidRPr="005710E8" w:rsidRDefault="00C94556" w:rsidP="005710E8">
      <w:pPr>
        <w:spacing w:after="0" w:line="360" w:lineRule="auto"/>
        <w:jc w:val="both"/>
        <w:rPr>
          <w:rFonts w:ascii="Arial" w:eastAsia="Arial" w:hAnsi="Arial" w:cs="Arial"/>
          <w:b/>
          <w:bCs/>
          <w:color w:val="000000" w:themeColor="text1"/>
          <w:lang w:val="en-US"/>
        </w:rPr>
      </w:pPr>
    </w:p>
    <w:p w14:paraId="3365F45A" w14:textId="4185A6EE" w:rsidR="7C5B156A" w:rsidRPr="005710E8" w:rsidRDefault="7C5B156A"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WOJCIECH CEJROWSKI – BOSO PRZEZ ŚWIAT, odc. 1</w:t>
      </w:r>
      <w:r w:rsidR="35938F62" w:rsidRPr="005710E8">
        <w:rPr>
          <w:rFonts w:ascii="Arial" w:eastAsia="Arial" w:hAnsi="Arial" w:cs="Arial"/>
          <w:b/>
          <w:bCs/>
          <w:color w:val="000000" w:themeColor="text1"/>
        </w:rPr>
        <w:t>13</w:t>
      </w:r>
      <w:r w:rsidRPr="005710E8">
        <w:rPr>
          <w:rFonts w:ascii="Arial" w:eastAsia="Arial" w:hAnsi="Arial" w:cs="Arial"/>
          <w:b/>
          <w:bCs/>
          <w:color w:val="000000" w:themeColor="text1"/>
        </w:rPr>
        <w:t xml:space="preserve"> – </w:t>
      </w:r>
      <w:r w:rsidR="50CD8131" w:rsidRPr="005710E8">
        <w:rPr>
          <w:rFonts w:ascii="Arial" w:eastAsia="Arial" w:hAnsi="Arial" w:cs="Arial"/>
          <w:b/>
          <w:bCs/>
          <w:color w:val="000000" w:themeColor="text1"/>
        </w:rPr>
        <w:t>Peru. Chicha i miód</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3261748C" w14:textId="49721AAC" w:rsidR="7C5B156A" w:rsidRPr="005710E8" w:rsidRDefault="7C5B156A"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18:30</w:t>
      </w:r>
    </w:p>
    <w:p w14:paraId="5FB5DEBD" w14:textId="1A08513C" w:rsidR="70DC5261" w:rsidRPr="005710E8" w:rsidRDefault="70DC5261" w:rsidP="005710E8">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Na peruwiańskich ulicach powiewają czerwone torby na kijach. W Meksyku to byłby znak, że tu kupisz rąbankę, w Peru czerwona torba oznacza </w:t>
      </w:r>
      <w:r w:rsidR="002E4DF8" w:rsidRPr="005710E8">
        <w:rPr>
          <w:rFonts w:ascii="Arial" w:eastAsia="Arial" w:hAnsi="Arial" w:cs="Arial"/>
          <w:color w:val="000000" w:themeColor="text1"/>
        </w:rPr>
        <w:t>„</w:t>
      </w:r>
      <w:r w:rsidRPr="005710E8">
        <w:rPr>
          <w:rFonts w:ascii="Arial" w:eastAsia="Arial" w:hAnsi="Arial" w:cs="Arial"/>
          <w:color w:val="000000" w:themeColor="text1"/>
        </w:rPr>
        <w:t xml:space="preserve">narąbankę" </w:t>
      </w:r>
      <w:r w:rsidR="002E4DF8" w:rsidRPr="005710E8">
        <w:rPr>
          <w:rFonts w:ascii="Arial" w:eastAsia="Arial" w:hAnsi="Arial" w:cs="Arial"/>
          <w:color w:val="000000" w:themeColor="text1"/>
        </w:rPr>
        <w:t>–</w:t>
      </w:r>
      <w:r w:rsidRPr="005710E8">
        <w:rPr>
          <w:rFonts w:ascii="Arial" w:eastAsia="Arial" w:hAnsi="Arial" w:cs="Arial"/>
          <w:color w:val="000000" w:themeColor="text1"/>
        </w:rPr>
        <w:t xml:space="preserve"> tu można się napić. A co podają</w:t>
      </w:r>
      <w:r w:rsidRPr="005710E8">
        <w:rPr>
          <w:rFonts w:ascii="Arial" w:eastAsia="Arial" w:hAnsi="Arial" w:cs="Arial"/>
          <w:color w:val="000000" w:themeColor="text1"/>
          <w:lang w:eastAsia="zh-TW"/>
        </w:rPr>
        <w:t>?</w:t>
      </w:r>
      <w:r w:rsidRPr="005710E8">
        <w:rPr>
          <w:rFonts w:ascii="Arial" w:eastAsia="Arial" w:hAnsi="Arial" w:cs="Arial"/>
          <w:color w:val="000000" w:themeColor="text1"/>
        </w:rPr>
        <w:t xml:space="preserve"> Wojciech Cejrowski pokazuje i objaśnia</w:t>
      </w:r>
      <w:r w:rsidR="008340D2">
        <w:rPr>
          <w:rFonts w:ascii="Arial" w:eastAsia="Arial" w:hAnsi="Arial" w:cs="Arial"/>
          <w:color w:val="000000" w:themeColor="text1"/>
        </w:rPr>
        <w:t>,</w:t>
      </w:r>
      <w:r w:rsidRPr="005710E8">
        <w:rPr>
          <w:rFonts w:ascii="Arial" w:eastAsia="Arial" w:hAnsi="Arial" w:cs="Arial"/>
          <w:color w:val="000000" w:themeColor="text1"/>
        </w:rPr>
        <w:t xml:space="preserve"> jak się robi i jak pije chichę </w:t>
      </w:r>
      <w:r w:rsidR="002E4DF8" w:rsidRPr="005710E8">
        <w:rPr>
          <w:rFonts w:ascii="Arial" w:eastAsia="Arial" w:hAnsi="Arial" w:cs="Arial"/>
          <w:b/>
          <w:bCs/>
          <w:color w:val="000000" w:themeColor="text1"/>
        </w:rPr>
        <w:t>–</w:t>
      </w:r>
      <w:r w:rsidRPr="005710E8">
        <w:rPr>
          <w:rFonts w:ascii="Arial" w:eastAsia="Arial" w:hAnsi="Arial" w:cs="Arial"/>
          <w:color w:val="000000" w:themeColor="text1"/>
        </w:rPr>
        <w:t xml:space="preserve"> narodowy napój Indian-potomków Inków. (A przy okazji </w:t>
      </w:r>
      <w:r w:rsidR="71CF4D2D" w:rsidRPr="005710E8">
        <w:rPr>
          <w:rFonts w:ascii="Arial" w:eastAsia="Arial" w:hAnsi="Arial" w:cs="Arial"/>
          <w:color w:val="000000" w:themeColor="text1"/>
        </w:rPr>
        <w:t>Wojciech Cejrowski</w:t>
      </w:r>
      <w:r w:rsidRPr="005710E8">
        <w:rPr>
          <w:rFonts w:ascii="Arial" w:eastAsia="Arial" w:hAnsi="Arial" w:cs="Arial"/>
          <w:color w:val="000000" w:themeColor="text1"/>
        </w:rPr>
        <w:t xml:space="preserve"> zatęsknił za napojem polskich królów i szlachty </w:t>
      </w:r>
      <w:r w:rsidR="002E4DF8" w:rsidRPr="005710E8">
        <w:rPr>
          <w:rFonts w:ascii="Arial" w:eastAsia="Arial" w:hAnsi="Arial" w:cs="Arial"/>
          <w:b/>
          <w:bCs/>
          <w:color w:val="000000" w:themeColor="text1"/>
        </w:rPr>
        <w:t>–</w:t>
      </w:r>
      <w:r w:rsidRPr="005710E8">
        <w:rPr>
          <w:rFonts w:ascii="Arial" w:eastAsia="Arial" w:hAnsi="Arial" w:cs="Arial"/>
          <w:color w:val="000000" w:themeColor="text1"/>
        </w:rPr>
        <w:t xml:space="preserve"> miodem pitnym. Zatęsknił, więc pojechał w góry po miody dzikich pszczół </w:t>
      </w:r>
      <w:r w:rsidR="0003259E">
        <w:rPr>
          <w:rFonts w:ascii="Arial" w:eastAsia="Arial" w:hAnsi="Arial" w:cs="Arial"/>
          <w:color w:val="000000" w:themeColor="text1"/>
        </w:rPr>
        <w:t>i</w:t>
      </w:r>
      <w:r w:rsidRPr="005710E8">
        <w:rPr>
          <w:rFonts w:ascii="Arial" w:eastAsia="Arial" w:hAnsi="Arial" w:cs="Arial"/>
          <w:color w:val="000000" w:themeColor="text1"/>
        </w:rPr>
        <w:t xml:space="preserve"> much)</w:t>
      </w:r>
      <w:r w:rsidR="008340D2">
        <w:rPr>
          <w:rFonts w:ascii="Arial" w:eastAsia="Arial" w:hAnsi="Arial" w:cs="Arial"/>
          <w:color w:val="000000" w:themeColor="text1"/>
        </w:rPr>
        <w:t>.</w:t>
      </w:r>
    </w:p>
    <w:p w14:paraId="68FC9056" w14:textId="366BE4DE" w:rsidR="490A489B" w:rsidRPr="005710E8" w:rsidRDefault="490A489B" w:rsidP="005710E8">
      <w:pPr>
        <w:spacing w:after="0" w:line="360" w:lineRule="auto"/>
        <w:jc w:val="both"/>
        <w:rPr>
          <w:rFonts w:ascii="Arial" w:eastAsia="Arial" w:hAnsi="Arial" w:cs="Arial"/>
          <w:color w:val="000000" w:themeColor="text1"/>
        </w:rPr>
      </w:pPr>
    </w:p>
    <w:p w14:paraId="266460E7" w14:textId="6A370AFE" w:rsidR="7C5B156A" w:rsidRPr="005710E8" w:rsidRDefault="7C5B156A"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 xml:space="preserve">SMAKI ŚWIATA PO POLSKU, odc. </w:t>
      </w:r>
      <w:r w:rsidR="5151B353" w:rsidRPr="005710E8">
        <w:rPr>
          <w:rFonts w:ascii="Arial" w:eastAsia="Arial" w:hAnsi="Arial" w:cs="Arial"/>
          <w:b/>
          <w:bCs/>
          <w:color w:val="000000" w:themeColor="text1"/>
        </w:rPr>
        <w:t>6</w:t>
      </w:r>
      <w:r w:rsidR="002E4DF8" w:rsidRPr="005710E8">
        <w:rPr>
          <w:rFonts w:ascii="Arial" w:eastAsia="Arial" w:hAnsi="Arial" w:cs="Arial"/>
          <w:b/>
          <w:bCs/>
          <w:color w:val="000000" w:themeColor="text1"/>
        </w:rPr>
        <w:t>, WĘGRZY</w:t>
      </w:r>
      <w:r w:rsidR="666A3E2F" w:rsidRPr="005710E8">
        <w:rPr>
          <w:rFonts w:ascii="Arial" w:eastAsia="Arial" w:hAnsi="Arial" w:cs="Arial"/>
          <w:b/>
          <w:bCs/>
          <w:color w:val="000000" w:themeColor="text1"/>
        </w:rPr>
        <w:t>,</w:t>
      </w:r>
      <w:r w:rsidRPr="005710E8">
        <w:rPr>
          <w:rFonts w:ascii="Arial" w:eastAsia="Arial" w:hAnsi="Arial" w:cs="Arial"/>
          <w:i/>
          <w:iCs/>
          <w:color w:val="FF0000"/>
        </w:rPr>
        <w:t xml:space="preserve"> premiera</w:t>
      </w:r>
    </w:p>
    <w:p w14:paraId="2657EF3C" w14:textId="1DC7A67E" w:rsidR="7641685F" w:rsidRPr="005710E8" w:rsidRDefault="7641685F"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w:t>
      </w:r>
      <w:r w:rsidR="7C5B156A" w:rsidRPr="005710E8">
        <w:rPr>
          <w:rFonts w:ascii="Arial" w:eastAsia="Arial" w:hAnsi="Arial" w:cs="Arial"/>
          <w:color w:val="000000" w:themeColor="text1"/>
        </w:rPr>
        <w:t>odz. 18:55</w:t>
      </w:r>
    </w:p>
    <w:p w14:paraId="3DA59F70" w14:textId="4C213C78" w:rsidR="1DA282C3" w:rsidRPr="005710E8" w:rsidRDefault="1DA282C3" w:rsidP="005710E8">
      <w:pPr>
        <w:spacing w:line="360" w:lineRule="auto"/>
        <w:jc w:val="both"/>
        <w:rPr>
          <w:rFonts w:ascii="Arial" w:eastAsia="Arial" w:hAnsi="Arial" w:cs="Arial"/>
        </w:rPr>
      </w:pPr>
      <w:r w:rsidRPr="005710E8">
        <w:rPr>
          <w:rFonts w:ascii="Arial" w:eastAsia="Arial" w:hAnsi="Arial" w:cs="Arial"/>
        </w:rPr>
        <w:t xml:space="preserve">Polak, Węgier, dwa bratanki, i do szabli, i do szklanki – w tym starym powiedzeniu jest sama prawda, o czym świadczy nie tylko historia obu narodów, ale też zamiłowanie Polaków do węgierskiej kuchni. O jej smaku decyduje głównie papryka, którą na Węgrzech przyrządza się na tysiąc sposobów. Zupa gulaszowa czy gęsty paprykarz to obowiązkowe pozycje w madziarskim menu, a Ola i Robert przekonają się, że papryka, cebula i czosnek stanowią świętą trójcę tamtejszej kuchni. </w:t>
      </w:r>
    </w:p>
    <w:p w14:paraId="45E346AE" w14:textId="6FC5448A" w:rsidR="002E23FB" w:rsidRPr="005710E8" w:rsidRDefault="4578C15D"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rPr>
        <w:t>ROBIN HOOD. POCZĄTEK</w:t>
      </w:r>
    </w:p>
    <w:p w14:paraId="1F21C134" w14:textId="72653A17" w:rsidR="002E23FB" w:rsidRPr="005710E8" w:rsidRDefault="002E23FB" w:rsidP="005710E8">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032694D" w:rsidRPr="005710E8">
        <w:rPr>
          <w:rFonts w:ascii="Arial" w:eastAsia="Arial" w:hAnsi="Arial" w:cs="Arial"/>
          <w:color w:val="000000" w:themeColor="text1"/>
        </w:rPr>
        <w:t>20</w:t>
      </w:r>
      <w:r w:rsidRPr="005710E8">
        <w:rPr>
          <w:rFonts w:ascii="Arial" w:eastAsia="Arial" w:hAnsi="Arial" w:cs="Arial"/>
          <w:color w:val="000000" w:themeColor="text1"/>
        </w:rPr>
        <w:t>:</w:t>
      </w:r>
      <w:r w:rsidR="00FC4557" w:rsidRPr="005710E8">
        <w:rPr>
          <w:rFonts w:ascii="Arial" w:eastAsia="Arial" w:hAnsi="Arial" w:cs="Arial"/>
          <w:color w:val="000000" w:themeColor="text1"/>
        </w:rPr>
        <w:t>0</w:t>
      </w:r>
      <w:r w:rsidRPr="005710E8">
        <w:rPr>
          <w:rFonts w:ascii="Arial" w:eastAsia="Arial" w:hAnsi="Arial" w:cs="Arial"/>
          <w:color w:val="000000" w:themeColor="text1"/>
        </w:rPr>
        <w:t>5</w:t>
      </w:r>
    </w:p>
    <w:p w14:paraId="1F4DC4AF" w14:textId="7DBF3BB3" w:rsidR="0003259E" w:rsidRDefault="4578C15D" w:rsidP="005710E8">
      <w:pPr>
        <w:spacing w:line="360" w:lineRule="auto"/>
        <w:rPr>
          <w:rFonts w:ascii="Arial" w:eastAsia="Arial" w:hAnsi="Arial" w:cs="Arial"/>
          <w:color w:val="000000" w:themeColor="text1"/>
        </w:rPr>
      </w:pPr>
      <w:r w:rsidRPr="005710E8">
        <w:rPr>
          <w:rFonts w:ascii="Arial" w:eastAsia="Arial" w:hAnsi="Arial" w:cs="Arial"/>
          <w:color w:val="000000" w:themeColor="text1"/>
        </w:rPr>
        <w:t xml:space="preserve">Kolejna ekranowa wersja przygód Robin Hooda, szlachetnego rozbójnika, który </w:t>
      </w:r>
      <w:r w:rsidR="00CF16F5" w:rsidRPr="005710E8">
        <w:rPr>
          <w:rFonts w:ascii="Arial" w:eastAsia="Arial" w:hAnsi="Arial" w:cs="Arial"/>
          <w:color w:val="000000" w:themeColor="text1"/>
        </w:rPr>
        <w:t>stał</w:t>
      </w:r>
      <w:r w:rsidRPr="005710E8">
        <w:rPr>
          <w:rFonts w:ascii="Arial" w:eastAsia="Arial" w:hAnsi="Arial" w:cs="Arial"/>
          <w:color w:val="000000" w:themeColor="text1"/>
        </w:rPr>
        <w:t xml:space="preserve"> zawsze po stronie </w:t>
      </w:r>
      <w:r w:rsidR="0003259E">
        <w:rPr>
          <w:rFonts w:ascii="Arial" w:eastAsia="Arial" w:hAnsi="Arial" w:cs="Arial"/>
          <w:color w:val="000000" w:themeColor="text1"/>
        </w:rPr>
        <w:t>biednych</w:t>
      </w:r>
      <w:r w:rsidR="008340D2">
        <w:rPr>
          <w:rFonts w:ascii="Arial" w:eastAsia="Arial" w:hAnsi="Arial" w:cs="Arial"/>
          <w:color w:val="000000" w:themeColor="text1"/>
        </w:rPr>
        <w:t xml:space="preserve"> i</w:t>
      </w:r>
      <w:r w:rsidRPr="005710E8">
        <w:rPr>
          <w:rFonts w:ascii="Arial" w:eastAsia="Arial" w:hAnsi="Arial" w:cs="Arial"/>
          <w:color w:val="000000" w:themeColor="text1"/>
        </w:rPr>
        <w:t xml:space="preserve"> sprzeciwia</w:t>
      </w:r>
      <w:r w:rsidR="008340D2">
        <w:rPr>
          <w:rFonts w:ascii="Arial" w:eastAsia="Arial" w:hAnsi="Arial" w:cs="Arial"/>
          <w:color w:val="000000" w:themeColor="text1"/>
        </w:rPr>
        <w:t>ł</w:t>
      </w:r>
      <w:r w:rsidRPr="005710E8">
        <w:rPr>
          <w:rFonts w:ascii="Arial" w:eastAsia="Arial" w:hAnsi="Arial" w:cs="Arial"/>
          <w:color w:val="000000" w:themeColor="text1"/>
        </w:rPr>
        <w:t xml:space="preserve"> się niesprawiedliwości. </w:t>
      </w:r>
    </w:p>
    <w:p w14:paraId="47B05B54" w14:textId="77777777" w:rsidR="0003259E" w:rsidRDefault="4578C15D" w:rsidP="005710E8">
      <w:pPr>
        <w:spacing w:line="360" w:lineRule="auto"/>
        <w:rPr>
          <w:rFonts w:ascii="Arial" w:eastAsia="Arial" w:hAnsi="Arial" w:cs="Arial"/>
          <w:color w:val="000000" w:themeColor="text1"/>
        </w:rPr>
      </w:pPr>
      <w:r w:rsidRPr="005710E8">
        <w:rPr>
          <w:rFonts w:ascii="Arial" w:eastAsia="Arial" w:hAnsi="Arial" w:cs="Arial"/>
          <w:color w:val="000000" w:themeColor="text1"/>
        </w:rPr>
        <w:t>Reżyseria: Otto Bathurst</w:t>
      </w:r>
    </w:p>
    <w:p w14:paraId="041D7278" w14:textId="7CCFB71A" w:rsidR="002E23FB" w:rsidRPr="005710E8" w:rsidRDefault="4578C15D" w:rsidP="005710E8">
      <w:pPr>
        <w:spacing w:line="360" w:lineRule="auto"/>
        <w:rPr>
          <w:rFonts w:ascii="Arial" w:eastAsia="Arial" w:hAnsi="Arial" w:cs="Arial"/>
          <w:color w:val="000000" w:themeColor="text1"/>
        </w:rPr>
      </w:pPr>
      <w:r w:rsidRPr="005710E8">
        <w:rPr>
          <w:rFonts w:ascii="Arial" w:eastAsia="Arial" w:hAnsi="Arial" w:cs="Arial"/>
          <w:color w:val="000000" w:themeColor="text1"/>
        </w:rPr>
        <w:t>Aktorzy: Taron Egerton, Jamie Foxx, Ben Mendelsohn, Eve Hewson, Tim Minchin, Jamie Dornan i inni.</w:t>
      </w:r>
    </w:p>
    <w:p w14:paraId="27F5D6C9" w14:textId="578C18D0" w:rsidR="002E23FB" w:rsidRPr="005710E8" w:rsidRDefault="002E23FB" w:rsidP="005710E8">
      <w:pPr>
        <w:spacing w:line="360" w:lineRule="auto"/>
        <w:jc w:val="both"/>
        <w:rPr>
          <w:rFonts w:ascii="Arial" w:eastAsia="Arial" w:hAnsi="Arial" w:cs="Arial"/>
          <w:color w:val="000000" w:themeColor="text1"/>
        </w:rPr>
      </w:pPr>
    </w:p>
    <w:p w14:paraId="33ADE2B9" w14:textId="2C9E2E06" w:rsidR="002E23FB" w:rsidRPr="005710E8" w:rsidRDefault="004C1B61" w:rsidP="005710E8">
      <w:pPr>
        <w:spacing w:line="360" w:lineRule="auto"/>
        <w:jc w:val="both"/>
        <w:rPr>
          <w:rFonts w:ascii="Arial" w:eastAsia="Arial" w:hAnsi="Arial" w:cs="Arial"/>
          <w:color w:val="000000" w:themeColor="text1"/>
        </w:rPr>
      </w:pPr>
      <w:r w:rsidRPr="005710E8">
        <w:rPr>
          <w:rFonts w:ascii="Arial" w:eastAsia="Arial" w:hAnsi="Arial" w:cs="Arial"/>
          <w:b/>
          <w:bCs/>
          <w:color w:val="000000" w:themeColor="text1"/>
        </w:rPr>
        <w:t>Ż</w:t>
      </w:r>
      <w:r w:rsidR="4578C15D" w:rsidRPr="005710E8">
        <w:rPr>
          <w:rFonts w:ascii="Arial" w:eastAsia="Arial" w:hAnsi="Arial" w:cs="Arial"/>
          <w:b/>
          <w:bCs/>
          <w:color w:val="000000" w:themeColor="text1"/>
        </w:rPr>
        <w:t>YCIE TO SĄ CHWILE – BENEFIS ZENONA MARTYNIUKA Z OKAZJI 30 LECIA PRACY ARTYSTYCZNEJ</w:t>
      </w:r>
      <w:r w:rsidR="004243AA" w:rsidRPr="005710E8">
        <w:rPr>
          <w:rFonts w:ascii="Arial" w:eastAsia="Arial" w:hAnsi="Arial" w:cs="Arial"/>
          <w:color w:val="000000" w:themeColor="text1"/>
        </w:rPr>
        <w:br/>
      </w:r>
      <w:r w:rsidR="4578C15D" w:rsidRPr="005710E8">
        <w:rPr>
          <w:rFonts w:ascii="Arial" w:eastAsia="Arial" w:hAnsi="Arial" w:cs="Arial"/>
          <w:color w:val="000000" w:themeColor="text1"/>
        </w:rPr>
        <w:t xml:space="preserve">godz. 22:15 </w:t>
      </w:r>
    </w:p>
    <w:p w14:paraId="759FFCC4" w14:textId="2B130C19" w:rsidR="002E23FB" w:rsidRPr="005710E8" w:rsidRDefault="0003259E" w:rsidP="005710E8">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Zenon Martyniuk</w:t>
      </w:r>
      <w:r>
        <w:rPr>
          <w:rFonts w:ascii="Arial" w:eastAsia="Arial" w:hAnsi="Arial" w:cs="Arial"/>
          <w:color w:val="000000" w:themeColor="text1"/>
        </w:rPr>
        <w:t>, j</w:t>
      </w:r>
      <w:r w:rsidR="4578C15D" w:rsidRPr="005710E8">
        <w:rPr>
          <w:rFonts w:ascii="Arial" w:eastAsia="Arial" w:hAnsi="Arial" w:cs="Arial"/>
          <w:color w:val="000000" w:themeColor="text1"/>
        </w:rPr>
        <w:t>eden z najpopularniejszych artystów disco polo, obchodzi</w:t>
      </w:r>
      <w:r w:rsidR="00CF16F5" w:rsidRPr="005710E8">
        <w:rPr>
          <w:rFonts w:ascii="Arial" w:eastAsia="Arial" w:hAnsi="Arial" w:cs="Arial"/>
          <w:color w:val="000000" w:themeColor="text1"/>
        </w:rPr>
        <w:t>ł</w:t>
      </w:r>
      <w:r w:rsidR="4578C15D" w:rsidRPr="005710E8">
        <w:rPr>
          <w:rFonts w:ascii="Arial" w:eastAsia="Arial" w:hAnsi="Arial" w:cs="Arial"/>
          <w:color w:val="000000" w:themeColor="text1"/>
        </w:rPr>
        <w:t xml:space="preserve"> w grudniu 30</w:t>
      </w:r>
      <w:r>
        <w:rPr>
          <w:rFonts w:ascii="Arial" w:eastAsia="Arial" w:hAnsi="Arial" w:cs="Arial"/>
          <w:color w:val="000000" w:themeColor="text1"/>
        </w:rPr>
        <w:t xml:space="preserve"> </w:t>
      </w:r>
      <w:r w:rsidR="4578C15D" w:rsidRPr="005710E8">
        <w:rPr>
          <w:rFonts w:ascii="Arial" w:eastAsia="Arial" w:hAnsi="Arial" w:cs="Arial"/>
          <w:color w:val="000000" w:themeColor="text1"/>
        </w:rPr>
        <w:t>- lecie działalności twórczej. Benefis, podczas którego Jubilat spotka</w:t>
      </w:r>
      <w:r w:rsidR="00931943" w:rsidRPr="005710E8">
        <w:rPr>
          <w:rFonts w:ascii="Arial" w:eastAsia="Arial" w:hAnsi="Arial" w:cs="Arial"/>
          <w:color w:val="000000" w:themeColor="text1"/>
        </w:rPr>
        <w:t>ł</w:t>
      </w:r>
      <w:r w:rsidR="4578C15D" w:rsidRPr="005710E8">
        <w:rPr>
          <w:rFonts w:ascii="Arial" w:eastAsia="Arial" w:hAnsi="Arial" w:cs="Arial"/>
          <w:color w:val="000000" w:themeColor="text1"/>
        </w:rPr>
        <w:t xml:space="preserve"> się z rodziną, przyjaciółmi oraz zaproszonymi specjalnie muzykami, </w:t>
      </w:r>
      <w:r w:rsidR="00931943" w:rsidRPr="005710E8">
        <w:rPr>
          <w:rFonts w:ascii="Arial" w:eastAsia="Arial" w:hAnsi="Arial" w:cs="Arial"/>
          <w:color w:val="000000" w:themeColor="text1"/>
        </w:rPr>
        <w:t xml:space="preserve">to </w:t>
      </w:r>
      <w:r w:rsidR="4578C15D" w:rsidRPr="005710E8">
        <w:rPr>
          <w:rFonts w:ascii="Arial" w:eastAsia="Arial" w:hAnsi="Arial" w:cs="Arial"/>
          <w:color w:val="000000" w:themeColor="text1"/>
        </w:rPr>
        <w:t>znakomit</w:t>
      </w:r>
      <w:r w:rsidR="00931943" w:rsidRPr="005710E8">
        <w:rPr>
          <w:rFonts w:ascii="Arial" w:eastAsia="Arial" w:hAnsi="Arial" w:cs="Arial"/>
          <w:color w:val="000000" w:themeColor="text1"/>
        </w:rPr>
        <w:t>a</w:t>
      </w:r>
      <w:r w:rsidR="4578C15D" w:rsidRPr="005710E8">
        <w:rPr>
          <w:rFonts w:ascii="Arial" w:eastAsia="Arial" w:hAnsi="Arial" w:cs="Arial"/>
          <w:color w:val="000000" w:themeColor="text1"/>
        </w:rPr>
        <w:t xml:space="preserve"> okazj</w:t>
      </w:r>
      <w:r w:rsidR="00931943" w:rsidRPr="005710E8">
        <w:rPr>
          <w:rFonts w:ascii="Arial" w:eastAsia="Arial" w:hAnsi="Arial" w:cs="Arial"/>
          <w:color w:val="000000" w:themeColor="text1"/>
        </w:rPr>
        <w:t>a</w:t>
      </w:r>
      <w:r w:rsidR="4578C15D" w:rsidRPr="005710E8">
        <w:rPr>
          <w:rFonts w:ascii="Arial" w:eastAsia="Arial" w:hAnsi="Arial" w:cs="Arial"/>
          <w:color w:val="000000" w:themeColor="text1"/>
        </w:rPr>
        <w:t>, by podsumować jego niezwykłą sceniczną przygodę. Podczas benefis</w:t>
      </w:r>
      <w:r>
        <w:rPr>
          <w:rFonts w:ascii="Arial" w:eastAsia="Arial" w:hAnsi="Arial" w:cs="Arial"/>
          <w:color w:val="000000" w:themeColor="text1"/>
        </w:rPr>
        <w:t>u</w:t>
      </w:r>
      <w:r w:rsidR="4578C15D" w:rsidRPr="005710E8">
        <w:rPr>
          <w:rFonts w:ascii="Arial" w:eastAsia="Arial" w:hAnsi="Arial" w:cs="Arial"/>
          <w:color w:val="000000" w:themeColor="text1"/>
        </w:rPr>
        <w:t xml:space="preserve"> w Operze </w:t>
      </w:r>
      <w:r>
        <w:rPr>
          <w:rFonts w:ascii="Arial" w:eastAsia="Arial" w:hAnsi="Arial" w:cs="Arial"/>
          <w:color w:val="000000" w:themeColor="text1"/>
        </w:rPr>
        <w:t>i</w:t>
      </w:r>
      <w:r w:rsidR="4578C15D" w:rsidRPr="005710E8">
        <w:rPr>
          <w:rFonts w:ascii="Arial" w:eastAsia="Arial" w:hAnsi="Arial" w:cs="Arial"/>
          <w:color w:val="000000" w:themeColor="text1"/>
        </w:rPr>
        <w:t xml:space="preserve"> Filharmonii Białostockiej </w:t>
      </w:r>
      <w:r>
        <w:rPr>
          <w:rFonts w:ascii="Arial" w:eastAsia="Arial" w:hAnsi="Arial" w:cs="Arial"/>
          <w:color w:val="000000" w:themeColor="text1"/>
        </w:rPr>
        <w:t>o</w:t>
      </w:r>
      <w:r w:rsidR="4578C15D" w:rsidRPr="005710E8">
        <w:rPr>
          <w:rFonts w:ascii="Arial" w:eastAsia="Arial" w:hAnsi="Arial" w:cs="Arial"/>
          <w:color w:val="000000" w:themeColor="text1"/>
        </w:rPr>
        <w:t xml:space="preserve"> atmosferę szczerego, przyjacielskiego spotkania zadba</w:t>
      </w:r>
      <w:r w:rsidR="00D13A01" w:rsidRPr="005710E8">
        <w:rPr>
          <w:rFonts w:ascii="Arial" w:eastAsia="Arial" w:hAnsi="Arial" w:cs="Arial"/>
          <w:color w:val="000000" w:themeColor="text1"/>
        </w:rPr>
        <w:t>li</w:t>
      </w:r>
      <w:r w:rsidR="4578C15D" w:rsidRPr="005710E8">
        <w:rPr>
          <w:rFonts w:ascii="Arial" w:eastAsia="Arial" w:hAnsi="Arial" w:cs="Arial"/>
          <w:color w:val="000000" w:themeColor="text1"/>
        </w:rPr>
        <w:t>: Marcelina Zawadzka i Rafał Brzozowski</w:t>
      </w:r>
      <w:r>
        <w:rPr>
          <w:rFonts w:ascii="Arial" w:eastAsia="Arial" w:hAnsi="Arial" w:cs="Arial"/>
          <w:color w:val="000000" w:themeColor="text1"/>
        </w:rPr>
        <w:t xml:space="preserve">. Gośćmi specjalnymi były mama i siostra Zenona Martyniuka. Na scenie pojawili się m.in: </w:t>
      </w:r>
      <w:r w:rsidR="4578C15D" w:rsidRPr="005710E8">
        <w:rPr>
          <w:rFonts w:ascii="Arial" w:eastAsia="Arial" w:hAnsi="Arial" w:cs="Arial"/>
          <w:color w:val="000000" w:themeColor="text1"/>
        </w:rPr>
        <w:t>Francesco Napoli, Lombard, Wojciech Gąssowski, Ich Troje, Savage, Top One, Classic, Izabella Trojanowska</w:t>
      </w:r>
      <w:r>
        <w:rPr>
          <w:rFonts w:ascii="Arial" w:eastAsia="Arial" w:hAnsi="Arial" w:cs="Arial"/>
          <w:color w:val="000000" w:themeColor="text1"/>
        </w:rPr>
        <w:t xml:space="preserve"> i</w:t>
      </w:r>
      <w:r w:rsidR="4578C15D" w:rsidRPr="005710E8">
        <w:rPr>
          <w:rFonts w:ascii="Arial" w:eastAsia="Arial" w:hAnsi="Arial" w:cs="Arial"/>
          <w:color w:val="000000" w:themeColor="text1"/>
        </w:rPr>
        <w:t xml:space="preserve"> MiG.</w:t>
      </w:r>
    </w:p>
    <w:p w14:paraId="1DE2C671" w14:textId="49036A2B" w:rsidR="002E23FB" w:rsidRPr="005710E8" w:rsidRDefault="002E23FB" w:rsidP="005710E8">
      <w:pPr>
        <w:spacing w:line="360" w:lineRule="auto"/>
        <w:jc w:val="both"/>
        <w:rPr>
          <w:rFonts w:ascii="Arial" w:eastAsia="Arial" w:hAnsi="Arial" w:cs="Arial"/>
          <w:b/>
          <w:bCs/>
          <w:color w:val="000000" w:themeColor="text1"/>
        </w:rPr>
      </w:pPr>
    </w:p>
    <w:p w14:paraId="649B98AD" w14:textId="16103AB4" w:rsidR="007E232A" w:rsidRPr="005710E8" w:rsidRDefault="00F96A5B" w:rsidP="005710E8">
      <w:pPr>
        <w:spacing w:after="0" w:line="360" w:lineRule="auto"/>
        <w:jc w:val="both"/>
        <w:rPr>
          <w:rFonts w:ascii="Arial" w:eastAsia="Arial" w:hAnsi="Arial" w:cs="Arial"/>
          <w:b/>
          <w:bCs/>
          <w:color w:val="000000" w:themeColor="text1"/>
        </w:rPr>
      </w:pPr>
      <w:r w:rsidRPr="005710E8">
        <w:rPr>
          <w:rFonts w:ascii="Arial" w:eastAsia="Arial" w:hAnsi="Arial" w:cs="Arial"/>
          <w:b/>
          <w:bCs/>
          <w:color w:val="000000" w:themeColor="text1"/>
        </w:rPr>
        <w:t>R</w:t>
      </w:r>
      <w:r w:rsidR="007E232A" w:rsidRPr="005710E8">
        <w:rPr>
          <w:rFonts w:ascii="Arial" w:eastAsia="Arial" w:hAnsi="Arial" w:cs="Arial"/>
          <w:b/>
          <w:bCs/>
          <w:color w:val="000000" w:themeColor="text1"/>
        </w:rPr>
        <w:t>ECITAL</w:t>
      </w:r>
      <w:r w:rsidRPr="005710E8">
        <w:rPr>
          <w:rFonts w:ascii="Arial" w:eastAsia="Arial" w:hAnsi="Arial" w:cs="Arial"/>
          <w:b/>
          <w:bCs/>
          <w:color w:val="000000" w:themeColor="text1"/>
        </w:rPr>
        <w:t xml:space="preserve"> K</w:t>
      </w:r>
      <w:r w:rsidR="007E232A" w:rsidRPr="005710E8">
        <w:rPr>
          <w:rFonts w:ascii="Arial" w:eastAsia="Arial" w:hAnsi="Arial" w:cs="Arial"/>
          <w:b/>
          <w:bCs/>
          <w:color w:val="000000" w:themeColor="text1"/>
        </w:rPr>
        <w:t>RZYSZTOFA</w:t>
      </w:r>
      <w:r w:rsidRPr="005710E8">
        <w:rPr>
          <w:rFonts w:ascii="Arial" w:eastAsia="Arial" w:hAnsi="Arial" w:cs="Arial"/>
          <w:b/>
          <w:bCs/>
          <w:color w:val="000000" w:themeColor="text1"/>
        </w:rPr>
        <w:t xml:space="preserve"> K</w:t>
      </w:r>
      <w:r w:rsidR="007E232A" w:rsidRPr="005710E8">
        <w:rPr>
          <w:rFonts w:ascii="Arial" w:eastAsia="Arial" w:hAnsi="Arial" w:cs="Arial"/>
          <w:b/>
          <w:bCs/>
          <w:color w:val="000000" w:themeColor="text1"/>
        </w:rPr>
        <w:t>RAWCZYKA</w:t>
      </w:r>
      <w:r w:rsidRPr="005710E8">
        <w:rPr>
          <w:rFonts w:ascii="Arial" w:eastAsia="Arial" w:hAnsi="Arial" w:cs="Arial"/>
          <w:b/>
          <w:bCs/>
          <w:color w:val="000000" w:themeColor="text1"/>
        </w:rPr>
        <w:t xml:space="preserve"> </w:t>
      </w:r>
      <w:r w:rsidR="004D102E" w:rsidRPr="005710E8">
        <w:rPr>
          <w:rFonts w:ascii="Arial" w:eastAsia="Arial" w:hAnsi="Arial" w:cs="Arial"/>
          <w:b/>
          <w:bCs/>
          <w:color w:val="000000" w:themeColor="text1"/>
        </w:rPr>
        <w:t>–</w:t>
      </w:r>
      <w:r w:rsidRPr="005710E8">
        <w:rPr>
          <w:rFonts w:ascii="Arial" w:eastAsia="Arial" w:hAnsi="Arial" w:cs="Arial"/>
          <w:b/>
          <w:bCs/>
          <w:color w:val="000000" w:themeColor="text1"/>
        </w:rPr>
        <w:t xml:space="preserve"> XXXI M</w:t>
      </w:r>
      <w:r w:rsidR="00CF16F5" w:rsidRPr="005710E8">
        <w:rPr>
          <w:rFonts w:ascii="Arial" w:eastAsia="Arial" w:hAnsi="Arial" w:cs="Arial"/>
          <w:b/>
          <w:bCs/>
          <w:color w:val="000000" w:themeColor="text1"/>
        </w:rPr>
        <w:t xml:space="preserve">IĘDZYNARODOWY </w:t>
      </w:r>
      <w:r w:rsidRPr="005710E8">
        <w:rPr>
          <w:rFonts w:ascii="Arial" w:eastAsia="Arial" w:hAnsi="Arial" w:cs="Arial"/>
          <w:b/>
          <w:bCs/>
          <w:color w:val="000000" w:themeColor="text1"/>
        </w:rPr>
        <w:t>F</w:t>
      </w:r>
      <w:r w:rsidR="00CF16F5" w:rsidRPr="005710E8">
        <w:rPr>
          <w:rFonts w:ascii="Arial" w:eastAsia="Arial" w:hAnsi="Arial" w:cs="Arial"/>
          <w:b/>
          <w:bCs/>
          <w:color w:val="000000" w:themeColor="text1"/>
        </w:rPr>
        <w:t xml:space="preserve">ESTIWAL </w:t>
      </w:r>
      <w:r w:rsidRPr="005710E8">
        <w:rPr>
          <w:rFonts w:ascii="Arial" w:eastAsia="Arial" w:hAnsi="Arial" w:cs="Arial"/>
          <w:b/>
          <w:bCs/>
          <w:color w:val="000000" w:themeColor="text1"/>
        </w:rPr>
        <w:t>P</w:t>
      </w:r>
      <w:r w:rsidR="00CF16F5" w:rsidRPr="005710E8">
        <w:rPr>
          <w:rFonts w:ascii="Arial" w:eastAsia="Arial" w:hAnsi="Arial" w:cs="Arial"/>
          <w:b/>
          <w:bCs/>
          <w:color w:val="000000" w:themeColor="text1"/>
        </w:rPr>
        <w:t xml:space="preserve">IOSENKI </w:t>
      </w:r>
      <w:r w:rsidRPr="005710E8">
        <w:rPr>
          <w:rFonts w:ascii="Arial" w:eastAsia="Arial" w:hAnsi="Arial" w:cs="Arial"/>
          <w:b/>
          <w:bCs/>
          <w:color w:val="000000" w:themeColor="text1"/>
        </w:rPr>
        <w:t>S</w:t>
      </w:r>
      <w:r w:rsidR="00CF16F5" w:rsidRPr="005710E8">
        <w:rPr>
          <w:rFonts w:ascii="Arial" w:eastAsia="Arial" w:hAnsi="Arial" w:cs="Arial"/>
          <w:b/>
          <w:bCs/>
          <w:color w:val="000000" w:themeColor="text1"/>
        </w:rPr>
        <w:t>OPOT</w:t>
      </w:r>
      <w:r w:rsidRPr="005710E8">
        <w:rPr>
          <w:rFonts w:ascii="Arial" w:eastAsia="Arial" w:hAnsi="Arial" w:cs="Arial"/>
          <w:b/>
          <w:bCs/>
          <w:color w:val="000000" w:themeColor="text1"/>
        </w:rPr>
        <w:t xml:space="preserve"> 1994</w:t>
      </w:r>
    </w:p>
    <w:p w14:paraId="45FA0223" w14:textId="0698772E" w:rsidR="003D56F5" w:rsidRPr="0036361A" w:rsidRDefault="003D56F5" w:rsidP="0036361A">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w:t>
      </w:r>
      <w:r w:rsidR="007E232A" w:rsidRPr="005710E8">
        <w:rPr>
          <w:rFonts w:ascii="Arial" w:eastAsia="Arial" w:hAnsi="Arial" w:cs="Arial"/>
          <w:color w:val="000000" w:themeColor="text1"/>
        </w:rPr>
        <w:t>3</w:t>
      </w:r>
      <w:r w:rsidRPr="005710E8">
        <w:rPr>
          <w:rFonts w:ascii="Arial" w:eastAsia="Arial" w:hAnsi="Arial" w:cs="Arial"/>
          <w:color w:val="000000" w:themeColor="text1"/>
        </w:rPr>
        <w:t>:</w:t>
      </w:r>
      <w:r w:rsidR="56EB2DE1" w:rsidRPr="5D3A0D78">
        <w:rPr>
          <w:rFonts w:ascii="Arial" w:eastAsia="Arial" w:hAnsi="Arial" w:cs="Arial"/>
          <w:color w:val="000000" w:themeColor="text1"/>
        </w:rPr>
        <w:t>4</w:t>
      </w:r>
      <w:r w:rsidRPr="5D3A0D78">
        <w:rPr>
          <w:rFonts w:ascii="Arial" w:eastAsia="Arial" w:hAnsi="Arial" w:cs="Arial"/>
          <w:color w:val="000000" w:themeColor="text1"/>
        </w:rPr>
        <w:t>5</w:t>
      </w:r>
    </w:p>
    <w:p w14:paraId="60472AA0" w14:textId="77777777" w:rsidR="0036361A" w:rsidRDefault="0036361A" w:rsidP="005710E8">
      <w:pPr>
        <w:spacing w:line="360" w:lineRule="auto"/>
        <w:jc w:val="both"/>
        <w:rPr>
          <w:rFonts w:ascii="Arial" w:eastAsia="Arial" w:hAnsi="Arial" w:cs="Arial"/>
          <w:b/>
          <w:bCs/>
          <w:color w:val="000000" w:themeColor="text1"/>
          <w:u w:val="single"/>
        </w:rPr>
      </w:pPr>
    </w:p>
    <w:p w14:paraId="082EE2B8" w14:textId="2220D2E4" w:rsidR="60EE81C5" w:rsidRPr="005710E8" w:rsidRDefault="60EE81C5" w:rsidP="005710E8">
      <w:pPr>
        <w:spacing w:line="360" w:lineRule="auto"/>
        <w:jc w:val="both"/>
        <w:rPr>
          <w:rFonts w:ascii="Arial" w:eastAsia="Arial" w:hAnsi="Arial" w:cs="Arial"/>
          <w:b/>
          <w:bCs/>
          <w:color w:val="000000" w:themeColor="text1"/>
          <w:u w:val="single"/>
        </w:rPr>
      </w:pPr>
      <w:r w:rsidRPr="005710E8">
        <w:rPr>
          <w:rFonts w:ascii="Arial" w:eastAsia="Arial" w:hAnsi="Arial" w:cs="Arial"/>
          <w:b/>
          <w:bCs/>
          <w:color w:val="000000" w:themeColor="text1"/>
          <w:u w:val="single"/>
        </w:rPr>
        <w:t>PONIEDZI</w:t>
      </w:r>
      <w:r w:rsidR="007C7596" w:rsidRPr="005710E8">
        <w:rPr>
          <w:rFonts w:ascii="Arial" w:eastAsia="Arial" w:hAnsi="Arial" w:cs="Arial"/>
          <w:b/>
          <w:bCs/>
          <w:color w:val="000000" w:themeColor="text1"/>
          <w:u w:val="single"/>
        </w:rPr>
        <w:t>A</w:t>
      </w:r>
      <w:r w:rsidRPr="005710E8">
        <w:rPr>
          <w:rFonts w:ascii="Arial" w:eastAsia="Arial" w:hAnsi="Arial" w:cs="Arial"/>
          <w:b/>
          <w:bCs/>
          <w:color w:val="000000" w:themeColor="text1"/>
          <w:u w:val="single"/>
        </w:rPr>
        <w:t>ŁEK, 5 KWIETNIA</w:t>
      </w:r>
    </w:p>
    <w:p w14:paraId="79CF7BAC" w14:textId="77777777" w:rsidR="00BE763D" w:rsidRPr="005710E8" w:rsidRDefault="00BE763D" w:rsidP="005710E8">
      <w:pPr>
        <w:spacing w:line="360" w:lineRule="auto"/>
        <w:jc w:val="both"/>
        <w:rPr>
          <w:rFonts w:ascii="Arial" w:eastAsia="Arial" w:hAnsi="Arial" w:cs="Arial"/>
          <w:color w:val="000000" w:themeColor="text1"/>
        </w:rPr>
      </w:pPr>
    </w:p>
    <w:p w14:paraId="7245E08D" w14:textId="4A349D06" w:rsidR="35E09D99" w:rsidRPr="005710E8" w:rsidRDefault="35E09D99" w:rsidP="005710E8">
      <w:pPr>
        <w:spacing w:after="0" w:line="360" w:lineRule="auto"/>
        <w:jc w:val="both"/>
        <w:rPr>
          <w:rFonts w:ascii="Arial" w:eastAsia="Arial" w:hAnsi="Arial" w:cs="Arial"/>
          <w:b/>
          <w:bCs/>
          <w:color w:val="000000" w:themeColor="text1"/>
        </w:rPr>
      </w:pPr>
      <w:r w:rsidRPr="005710E8">
        <w:rPr>
          <w:rFonts w:ascii="Arial" w:eastAsia="Arial" w:hAnsi="Arial" w:cs="Arial"/>
          <w:b/>
          <w:bCs/>
          <w:color w:val="000000" w:themeColor="text1"/>
        </w:rPr>
        <w:t>DZIAŁA NAVARONY</w:t>
      </w:r>
    </w:p>
    <w:p w14:paraId="1780287C" w14:textId="57E0E39D" w:rsidR="35E09D99" w:rsidRPr="005710E8" w:rsidRDefault="35E09D9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11:15</w:t>
      </w:r>
    </w:p>
    <w:p w14:paraId="740CC747" w14:textId="3CD150D2" w:rsidR="35E09D99" w:rsidRPr="005710E8" w:rsidRDefault="007C759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w:t>
      </w:r>
      <w:r w:rsidR="35E09D99" w:rsidRPr="005710E8">
        <w:rPr>
          <w:rFonts w:ascii="Arial" w:eastAsia="Arial" w:hAnsi="Arial" w:cs="Arial"/>
          <w:color w:val="000000" w:themeColor="text1"/>
        </w:rPr>
        <w:t xml:space="preserve">Działa Navarony" były jednym z największych przebojów kasowych lat 60. Akcja filmu rozgrywa się w 1943 r. na wyspach greckich leżących nieopodal wybrzeży Turcji. Alianci zostali wyparci z wysp na Morzu Egejskim, zajmują tylko Kretę i niedużą wysepkę Kheros leżącą w odległości zaledwie kilku mil od Turcji. Zajęcie Kheros przez Niemców ma przyśpieszyć wciągnięcie do wojny neutralnej dotąd Turcji. Nieduży garnizon aliancki na Kheros skazany jest na zagładę, podobnie jak mieszkająca na wyspie ludność cywilna. Jedyną szansę ratunku stanowi ewakuacja drogą morską. </w:t>
      </w:r>
      <w:r w:rsidR="00172157">
        <w:rPr>
          <w:rFonts w:ascii="Arial" w:eastAsia="Arial" w:hAnsi="Arial" w:cs="Arial"/>
          <w:color w:val="000000" w:themeColor="text1"/>
        </w:rPr>
        <w:t xml:space="preserve">Niestety </w:t>
      </w:r>
      <w:r w:rsidR="35E09D99" w:rsidRPr="005710E8">
        <w:rPr>
          <w:rFonts w:ascii="Arial" w:eastAsia="Arial" w:hAnsi="Arial" w:cs="Arial"/>
          <w:color w:val="000000" w:themeColor="text1"/>
        </w:rPr>
        <w:t xml:space="preserve">przejścia przez cieśninę między wyspą Navarona a sąsiednią Maidos strzegą zainstalowane przez Niemców na Navaronie potężne działa. Trzeba je zniszczyć w ciągu tygodnia, przed planowanym rajdem niszczycieli. </w:t>
      </w:r>
    </w:p>
    <w:p w14:paraId="457BE465" w14:textId="7334A4F7" w:rsidR="35E09D99" w:rsidRPr="005710E8" w:rsidRDefault="35E09D9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Reżyseria: J. Lee Thompson </w:t>
      </w:r>
    </w:p>
    <w:p w14:paraId="77932917" w14:textId="65A87198" w:rsidR="35E09D99" w:rsidRPr="005710E8" w:rsidRDefault="35E09D9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Scenariusz na podstawie powieści Alistaira MacLeana: Carl Foreman </w:t>
      </w:r>
    </w:p>
    <w:p w14:paraId="1147A957" w14:textId="14497122" w:rsidR="35E09D99" w:rsidRPr="005710E8" w:rsidRDefault="35E09D99" w:rsidP="005710E8">
      <w:pPr>
        <w:spacing w:after="0" w:line="360" w:lineRule="auto"/>
        <w:jc w:val="both"/>
        <w:rPr>
          <w:rFonts w:ascii="Arial" w:eastAsia="Arial" w:hAnsi="Arial" w:cs="Arial"/>
          <w:color w:val="000000" w:themeColor="text1"/>
          <w:lang w:val="en-US"/>
        </w:rPr>
      </w:pPr>
      <w:r w:rsidRPr="005710E8">
        <w:rPr>
          <w:rFonts w:ascii="Arial" w:eastAsia="Arial" w:hAnsi="Arial" w:cs="Arial"/>
          <w:color w:val="000000" w:themeColor="text1"/>
          <w:lang w:val="en-US"/>
        </w:rPr>
        <w:t>Aktorzy: Gregory Peck, David Niven, Anthony Quinn, Stanley Baker, Anthony Quayle, James Darren, Irene Papas, Gia Scala, James Robertson Justice.</w:t>
      </w:r>
    </w:p>
    <w:p w14:paraId="65F73B1E" w14:textId="48E6B43E" w:rsidR="490A489B" w:rsidRPr="005710E8" w:rsidRDefault="490A489B" w:rsidP="005710E8">
      <w:pPr>
        <w:spacing w:line="360" w:lineRule="auto"/>
        <w:jc w:val="both"/>
        <w:rPr>
          <w:rFonts w:ascii="Arial" w:eastAsia="Arial" w:hAnsi="Arial" w:cs="Arial"/>
          <w:color w:val="000000" w:themeColor="text1"/>
          <w:lang w:val="en-US"/>
        </w:rPr>
      </w:pPr>
    </w:p>
    <w:p w14:paraId="426958DB" w14:textId="1BA2778E" w:rsidR="3E7DB98D" w:rsidRPr="005710E8" w:rsidRDefault="35E09D99"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FAMILIADA – ODCINEK SPECJALNY</w:t>
      </w:r>
      <w:r w:rsidR="71F5E02F" w:rsidRPr="005710E8">
        <w:rPr>
          <w:rFonts w:ascii="Arial" w:eastAsia="Arial" w:hAnsi="Arial" w:cs="Arial"/>
          <w:b/>
          <w:bCs/>
          <w:color w:val="000000" w:themeColor="text1"/>
        </w:rPr>
        <w:t>,</w:t>
      </w:r>
      <w:r w:rsidRPr="005710E8">
        <w:rPr>
          <w:rFonts w:ascii="Arial" w:eastAsia="Arial" w:hAnsi="Arial" w:cs="Arial"/>
          <w:b/>
          <w:bCs/>
          <w:color w:val="000000" w:themeColor="text1"/>
        </w:rPr>
        <w:t xml:space="preserve"> </w:t>
      </w:r>
      <w:r w:rsidRPr="005710E8">
        <w:rPr>
          <w:rFonts w:ascii="Arial" w:eastAsia="Arial" w:hAnsi="Arial" w:cs="Arial"/>
          <w:i/>
          <w:iCs/>
          <w:color w:val="FF0000"/>
        </w:rPr>
        <w:t>premiera</w:t>
      </w:r>
    </w:p>
    <w:p w14:paraId="79C79E48" w14:textId="1CA052A8" w:rsidR="3E7DB98D" w:rsidRPr="005710E8" w:rsidRDefault="35E09D99" w:rsidP="005710E8">
      <w:pPr>
        <w:spacing w:after="0" w:line="360" w:lineRule="auto"/>
        <w:jc w:val="both"/>
        <w:rPr>
          <w:rFonts w:ascii="Arial" w:eastAsia="Arial" w:hAnsi="Arial" w:cs="Arial"/>
        </w:rPr>
      </w:pPr>
      <w:r w:rsidRPr="005710E8">
        <w:rPr>
          <w:rFonts w:ascii="Arial" w:eastAsia="Arial" w:hAnsi="Arial" w:cs="Arial"/>
        </w:rPr>
        <w:t>godz. 14:00</w:t>
      </w:r>
    </w:p>
    <w:p w14:paraId="204FC363" w14:textId="24230D67" w:rsidR="3E7DB98D" w:rsidRPr="005710E8" w:rsidRDefault="35E09D99" w:rsidP="005710E8">
      <w:pPr>
        <w:spacing w:line="360" w:lineRule="auto"/>
        <w:jc w:val="both"/>
        <w:rPr>
          <w:rFonts w:ascii="Arial" w:eastAsia="Arial" w:hAnsi="Arial" w:cs="Arial"/>
        </w:rPr>
      </w:pPr>
      <w:r w:rsidRPr="005710E8">
        <w:rPr>
          <w:rFonts w:ascii="Arial" w:eastAsia="Arial" w:hAnsi="Arial" w:cs="Arial"/>
        </w:rPr>
        <w:t xml:space="preserve">Świąteczny odcinek teleturnieju, w którym zobaczymy rywalizację aktorów grających w dwóch serialach TVP. W grupie produkcji </w:t>
      </w:r>
      <w:r w:rsidR="009437DA" w:rsidRPr="005710E8">
        <w:rPr>
          <w:rFonts w:ascii="Arial" w:eastAsia="Arial" w:hAnsi="Arial" w:cs="Arial"/>
        </w:rPr>
        <w:t>„</w:t>
      </w:r>
      <w:r w:rsidRPr="005710E8">
        <w:rPr>
          <w:rFonts w:ascii="Arial" w:eastAsia="Arial" w:hAnsi="Arial" w:cs="Arial"/>
        </w:rPr>
        <w:t xml:space="preserve">Stulecie Winnych” powalczą: </w:t>
      </w:r>
      <w:r w:rsidR="23BC6F0F" w:rsidRPr="005710E8">
        <w:rPr>
          <w:rFonts w:ascii="Arial" w:eastAsia="Arial" w:hAnsi="Arial" w:cs="Arial"/>
        </w:rPr>
        <w:t xml:space="preserve">Filip Gurłacz, </w:t>
      </w:r>
      <w:r w:rsidR="36FFDEC0" w:rsidRPr="005710E8">
        <w:rPr>
          <w:rFonts w:ascii="Arial" w:eastAsia="Arial" w:hAnsi="Arial" w:cs="Arial"/>
        </w:rPr>
        <w:t>Ałbena Grabowska</w:t>
      </w:r>
      <w:r w:rsidR="23BC6F0F" w:rsidRPr="005710E8">
        <w:rPr>
          <w:rFonts w:ascii="Arial" w:eastAsia="Arial" w:hAnsi="Arial" w:cs="Arial"/>
        </w:rPr>
        <w:t xml:space="preserve">, Marcin Kwaśny, natomiast </w:t>
      </w:r>
      <w:r w:rsidR="00424F4F" w:rsidRPr="005710E8">
        <w:rPr>
          <w:rFonts w:ascii="Arial" w:eastAsia="Arial" w:hAnsi="Arial" w:cs="Arial"/>
        </w:rPr>
        <w:t>„</w:t>
      </w:r>
      <w:r w:rsidR="23BC6F0F" w:rsidRPr="005710E8">
        <w:rPr>
          <w:rFonts w:ascii="Arial" w:eastAsia="Arial" w:hAnsi="Arial" w:cs="Arial"/>
        </w:rPr>
        <w:t xml:space="preserve">M jak miłość” reprezentować będą: </w:t>
      </w:r>
      <w:r w:rsidR="4DD4B40C" w:rsidRPr="005710E8">
        <w:rPr>
          <w:rFonts w:ascii="Arial" w:eastAsia="Arial" w:hAnsi="Arial" w:cs="Arial"/>
        </w:rPr>
        <w:t>Al</w:t>
      </w:r>
      <w:r w:rsidR="7A513709" w:rsidRPr="005710E8">
        <w:rPr>
          <w:rFonts w:ascii="Arial" w:eastAsia="Arial" w:hAnsi="Arial" w:cs="Arial"/>
        </w:rPr>
        <w:t>icj</w:t>
      </w:r>
      <w:r w:rsidR="4DD4B40C" w:rsidRPr="005710E8">
        <w:rPr>
          <w:rFonts w:ascii="Arial" w:eastAsia="Arial" w:hAnsi="Arial" w:cs="Arial"/>
        </w:rPr>
        <w:t>a Ost</w:t>
      </w:r>
      <w:r w:rsidR="35C9ED96" w:rsidRPr="005710E8">
        <w:rPr>
          <w:rFonts w:ascii="Arial" w:eastAsia="Arial" w:hAnsi="Arial" w:cs="Arial"/>
        </w:rPr>
        <w:t>olsk</w:t>
      </w:r>
      <w:r w:rsidR="4DD4B40C" w:rsidRPr="005710E8">
        <w:rPr>
          <w:rFonts w:ascii="Arial" w:eastAsia="Arial" w:hAnsi="Arial" w:cs="Arial"/>
        </w:rPr>
        <w:t>a, Jakub Kucner, Tomas Ko</w:t>
      </w:r>
      <w:r w:rsidR="608741CA" w:rsidRPr="005710E8">
        <w:rPr>
          <w:rFonts w:ascii="Arial" w:eastAsia="Arial" w:hAnsi="Arial" w:cs="Arial"/>
        </w:rPr>
        <w:t>ll</w:t>
      </w:r>
      <w:r w:rsidR="4DD4B40C" w:rsidRPr="005710E8">
        <w:rPr>
          <w:rFonts w:ascii="Arial" w:eastAsia="Arial" w:hAnsi="Arial" w:cs="Arial"/>
        </w:rPr>
        <w:t>arik.</w:t>
      </w:r>
    </w:p>
    <w:p w14:paraId="002AC73C" w14:textId="0B21EBD0" w:rsidR="00AB2409" w:rsidRPr="005710E8" w:rsidRDefault="00AB2409" w:rsidP="005710E8">
      <w:pPr>
        <w:spacing w:after="0" w:line="360" w:lineRule="auto"/>
        <w:jc w:val="both"/>
        <w:rPr>
          <w:rFonts w:ascii="Arial" w:eastAsia="Arial" w:hAnsi="Arial" w:cs="Arial"/>
        </w:rPr>
      </w:pPr>
    </w:p>
    <w:p w14:paraId="0BD9C9BC" w14:textId="18805E5F" w:rsidR="3E7DB98D" w:rsidRPr="0003259E" w:rsidRDefault="3E7DB98D" w:rsidP="005710E8">
      <w:pPr>
        <w:spacing w:after="0" w:line="360" w:lineRule="auto"/>
        <w:jc w:val="both"/>
        <w:rPr>
          <w:rFonts w:ascii="Arial" w:eastAsia="Arial" w:hAnsi="Arial" w:cs="Arial"/>
        </w:rPr>
      </w:pPr>
      <w:r w:rsidRPr="0003259E">
        <w:rPr>
          <w:rFonts w:ascii="Arial" w:eastAsia="Arial" w:hAnsi="Arial" w:cs="Arial"/>
          <w:b/>
          <w:bCs/>
        </w:rPr>
        <w:t xml:space="preserve">KOŁO FORTUNY – </w:t>
      </w:r>
      <w:r w:rsidR="7078398C" w:rsidRPr="0003259E">
        <w:rPr>
          <w:rFonts w:ascii="Arial" w:eastAsia="Arial" w:hAnsi="Arial" w:cs="Arial"/>
          <w:b/>
          <w:bCs/>
        </w:rPr>
        <w:t>ODCINEK SPECJALNY</w:t>
      </w:r>
      <w:r w:rsidR="09CA7CD6" w:rsidRPr="0003259E">
        <w:rPr>
          <w:rFonts w:ascii="Arial" w:eastAsia="Arial" w:hAnsi="Arial" w:cs="Arial"/>
          <w:b/>
          <w:bCs/>
        </w:rPr>
        <w:t>,</w:t>
      </w:r>
      <w:r w:rsidRPr="0003259E">
        <w:rPr>
          <w:rFonts w:ascii="Arial" w:eastAsia="Arial" w:hAnsi="Arial" w:cs="Arial"/>
          <w:b/>
          <w:bCs/>
        </w:rPr>
        <w:t xml:space="preserve"> </w:t>
      </w:r>
      <w:r w:rsidRPr="0003259E">
        <w:rPr>
          <w:rFonts w:ascii="Arial" w:eastAsia="Arial" w:hAnsi="Arial" w:cs="Arial"/>
          <w:i/>
          <w:iCs/>
        </w:rPr>
        <w:t>premiera</w:t>
      </w:r>
    </w:p>
    <w:p w14:paraId="69A3C653" w14:textId="2BF534C1" w:rsidR="3E7DB98D" w:rsidRPr="0003259E" w:rsidRDefault="3E7DB98D" w:rsidP="005710E8">
      <w:pPr>
        <w:spacing w:after="0" w:line="360" w:lineRule="auto"/>
        <w:jc w:val="both"/>
        <w:rPr>
          <w:rFonts w:ascii="Arial" w:eastAsia="Arial" w:hAnsi="Arial" w:cs="Arial"/>
        </w:rPr>
      </w:pPr>
      <w:r w:rsidRPr="0003259E">
        <w:rPr>
          <w:rFonts w:ascii="Arial" w:eastAsia="Arial" w:hAnsi="Arial" w:cs="Arial"/>
        </w:rPr>
        <w:t>godz. 14:35</w:t>
      </w:r>
    </w:p>
    <w:p w14:paraId="50587B08" w14:textId="3AE5D96A" w:rsidR="3E7DB98D" w:rsidRDefault="3E7DB98D" w:rsidP="005710E8">
      <w:pPr>
        <w:spacing w:after="0" w:line="360" w:lineRule="auto"/>
        <w:jc w:val="both"/>
        <w:rPr>
          <w:rFonts w:ascii="Arial" w:eastAsia="Arial" w:hAnsi="Arial" w:cs="Arial"/>
        </w:rPr>
      </w:pPr>
      <w:r w:rsidRPr="0003259E">
        <w:rPr>
          <w:rFonts w:ascii="Arial" w:eastAsia="Arial" w:hAnsi="Arial" w:cs="Arial"/>
        </w:rPr>
        <w:t>W specjalnym odcinku rywalizacj</w:t>
      </w:r>
      <w:r w:rsidR="0003259E">
        <w:rPr>
          <w:rFonts w:ascii="Arial" w:eastAsia="Arial" w:hAnsi="Arial" w:cs="Arial"/>
        </w:rPr>
        <w:t>a</w:t>
      </w:r>
      <w:r w:rsidRPr="0003259E">
        <w:rPr>
          <w:rFonts w:ascii="Arial" w:eastAsia="Arial" w:hAnsi="Arial" w:cs="Arial"/>
        </w:rPr>
        <w:t xml:space="preserve"> strażaków zawodowych</w:t>
      </w:r>
      <w:r w:rsidR="0003259E">
        <w:rPr>
          <w:rFonts w:ascii="Arial" w:eastAsia="Arial" w:hAnsi="Arial" w:cs="Arial"/>
        </w:rPr>
        <w:t xml:space="preserve">. Wystąpią: </w:t>
      </w:r>
      <w:r w:rsidR="00C33F3A" w:rsidRPr="0003259E">
        <w:rPr>
          <w:rFonts w:ascii="Arial" w:eastAsia="Arial" w:hAnsi="Arial" w:cs="Arial"/>
        </w:rPr>
        <w:t xml:space="preserve">dowódca sekcji </w:t>
      </w:r>
      <w:r w:rsidR="00C33F3A">
        <w:rPr>
          <w:rFonts w:ascii="Arial" w:eastAsia="Arial" w:hAnsi="Arial" w:cs="Arial"/>
        </w:rPr>
        <w:t>s</w:t>
      </w:r>
      <w:r w:rsidRPr="0003259E">
        <w:rPr>
          <w:rFonts w:ascii="Arial" w:eastAsia="Arial" w:hAnsi="Arial" w:cs="Arial"/>
        </w:rPr>
        <w:t xml:space="preserve">tarszy </w:t>
      </w:r>
      <w:r w:rsidR="00C33F3A">
        <w:rPr>
          <w:rFonts w:ascii="Arial" w:eastAsia="Arial" w:hAnsi="Arial" w:cs="Arial"/>
        </w:rPr>
        <w:t>k</w:t>
      </w:r>
      <w:r w:rsidRPr="0003259E">
        <w:rPr>
          <w:rFonts w:ascii="Arial" w:eastAsia="Arial" w:hAnsi="Arial" w:cs="Arial"/>
        </w:rPr>
        <w:t>pt. Tomasz Malanowicz</w:t>
      </w:r>
      <w:r w:rsidR="00C33F3A">
        <w:rPr>
          <w:rFonts w:ascii="Arial" w:eastAsia="Arial" w:hAnsi="Arial" w:cs="Arial"/>
        </w:rPr>
        <w:t xml:space="preserve"> ze </w:t>
      </w:r>
      <w:r w:rsidRPr="0003259E">
        <w:rPr>
          <w:rFonts w:ascii="Arial" w:eastAsia="Arial" w:hAnsi="Arial" w:cs="Arial"/>
        </w:rPr>
        <w:t>Szkoł</w:t>
      </w:r>
      <w:r w:rsidR="00C33F3A">
        <w:rPr>
          <w:rFonts w:ascii="Arial" w:eastAsia="Arial" w:hAnsi="Arial" w:cs="Arial"/>
        </w:rPr>
        <w:t>y</w:t>
      </w:r>
      <w:r w:rsidRPr="0003259E">
        <w:rPr>
          <w:rFonts w:ascii="Arial" w:eastAsia="Arial" w:hAnsi="Arial" w:cs="Arial"/>
        </w:rPr>
        <w:t xml:space="preserve"> Główn</w:t>
      </w:r>
      <w:r w:rsidR="00C33F3A">
        <w:rPr>
          <w:rFonts w:ascii="Arial" w:eastAsia="Arial" w:hAnsi="Arial" w:cs="Arial"/>
        </w:rPr>
        <w:t>ej</w:t>
      </w:r>
      <w:r w:rsidRPr="0003259E">
        <w:rPr>
          <w:rFonts w:ascii="Arial" w:eastAsia="Arial" w:hAnsi="Arial" w:cs="Arial"/>
        </w:rPr>
        <w:t xml:space="preserve"> Służby Pożarniczej w Warszawie, </w:t>
      </w:r>
      <w:r w:rsidR="00C33F3A">
        <w:rPr>
          <w:rFonts w:ascii="Arial" w:eastAsia="Arial" w:hAnsi="Arial" w:cs="Arial"/>
        </w:rPr>
        <w:t>p</w:t>
      </w:r>
      <w:r w:rsidRPr="0003259E">
        <w:rPr>
          <w:rFonts w:ascii="Arial" w:eastAsia="Arial" w:hAnsi="Arial" w:cs="Arial"/>
        </w:rPr>
        <w:t xml:space="preserve">odchorąży Klaudia Jodłowska, studentka Szkoły Głównej Służby Pożarniczej w Warszawie oraz </w:t>
      </w:r>
      <w:r w:rsidR="00C33F3A">
        <w:rPr>
          <w:rFonts w:ascii="Arial" w:eastAsia="Arial" w:hAnsi="Arial" w:cs="Arial"/>
        </w:rPr>
        <w:t>p</w:t>
      </w:r>
      <w:r w:rsidRPr="0003259E">
        <w:rPr>
          <w:rFonts w:ascii="Arial" w:eastAsia="Arial" w:hAnsi="Arial" w:cs="Arial"/>
        </w:rPr>
        <w:t>odchorąży Ksawery Łokietek, student Szkoły Głównej Służby Pożarniczej w Warszawie. Swoją wygraną przeznaczą na cel charytatywny.</w:t>
      </w:r>
    </w:p>
    <w:p w14:paraId="1ED29CAA" w14:textId="10D0E17B" w:rsidR="00975E8E" w:rsidRDefault="00975E8E" w:rsidP="005710E8">
      <w:pPr>
        <w:spacing w:after="0" w:line="360" w:lineRule="auto"/>
        <w:jc w:val="both"/>
        <w:rPr>
          <w:rFonts w:ascii="Arial" w:eastAsia="Arial" w:hAnsi="Arial" w:cs="Arial"/>
        </w:rPr>
      </w:pPr>
    </w:p>
    <w:p w14:paraId="5C35E8F4" w14:textId="77777777" w:rsidR="00975E8E" w:rsidRPr="005710E8" w:rsidRDefault="00975E8E" w:rsidP="00975E8E">
      <w:pPr>
        <w:spacing w:after="0" w:line="360" w:lineRule="auto"/>
        <w:jc w:val="both"/>
        <w:rPr>
          <w:rFonts w:ascii="Arial" w:eastAsia="Arial" w:hAnsi="Arial" w:cs="Arial"/>
          <w:color w:val="FF0000"/>
        </w:rPr>
      </w:pPr>
      <w:r w:rsidRPr="005710E8">
        <w:rPr>
          <w:rFonts w:ascii="Arial" w:eastAsia="Arial" w:hAnsi="Arial" w:cs="Arial"/>
          <w:b/>
          <w:bCs/>
          <w:color w:val="000000" w:themeColor="text1"/>
        </w:rPr>
        <w:t xml:space="preserve">CUD ŻYCIA </w:t>
      </w:r>
      <w:r w:rsidRPr="005710E8">
        <w:rPr>
          <w:rFonts w:ascii="Arial" w:eastAsia="Arial" w:hAnsi="Arial" w:cs="Arial"/>
          <w:color w:val="000000" w:themeColor="text1"/>
        </w:rPr>
        <w:t>–</w:t>
      </w:r>
      <w:r w:rsidRPr="005710E8">
        <w:rPr>
          <w:rFonts w:ascii="Arial" w:eastAsia="Arial" w:hAnsi="Arial" w:cs="Arial"/>
          <w:b/>
          <w:bCs/>
          <w:color w:val="000000" w:themeColor="text1"/>
        </w:rPr>
        <w:t xml:space="preserve"> KONCERT WIELKANOCNY</w:t>
      </w:r>
    </w:p>
    <w:p w14:paraId="1B36D014" w14:textId="7A74C0EB" w:rsidR="00975E8E" w:rsidRPr="005710E8" w:rsidRDefault="00975E8E" w:rsidP="00975E8E">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w:t>
      </w:r>
      <w:r>
        <w:rPr>
          <w:rFonts w:ascii="Arial" w:eastAsia="Arial" w:hAnsi="Arial" w:cs="Arial"/>
          <w:color w:val="000000" w:themeColor="text1"/>
        </w:rPr>
        <w:t>6</w:t>
      </w:r>
      <w:r w:rsidRPr="005710E8">
        <w:rPr>
          <w:rFonts w:ascii="Arial" w:eastAsia="Arial" w:hAnsi="Arial" w:cs="Arial"/>
          <w:color w:val="000000" w:themeColor="text1"/>
        </w:rPr>
        <w:t>:</w:t>
      </w:r>
      <w:r>
        <w:rPr>
          <w:rFonts w:ascii="Arial" w:eastAsia="Arial" w:hAnsi="Arial" w:cs="Arial"/>
          <w:color w:val="000000" w:themeColor="text1"/>
        </w:rPr>
        <w:t>1</w:t>
      </w:r>
      <w:r w:rsidRPr="005710E8">
        <w:rPr>
          <w:rFonts w:ascii="Arial" w:eastAsia="Arial" w:hAnsi="Arial" w:cs="Arial"/>
          <w:color w:val="000000" w:themeColor="text1"/>
        </w:rPr>
        <w:t>5</w:t>
      </w:r>
    </w:p>
    <w:p w14:paraId="20D95746" w14:textId="77777777" w:rsidR="00975E8E" w:rsidRPr="008A3517" w:rsidRDefault="00975E8E" w:rsidP="00975E8E">
      <w:pPr>
        <w:spacing w:line="360" w:lineRule="auto"/>
        <w:jc w:val="both"/>
        <w:rPr>
          <w:rFonts w:ascii="Arial" w:eastAsia="Arial" w:hAnsi="Arial" w:cs="Arial"/>
        </w:rPr>
      </w:pPr>
      <w:r>
        <w:rPr>
          <w:rFonts w:ascii="Arial" w:eastAsia="Arial" w:hAnsi="Arial" w:cs="Arial"/>
        </w:rPr>
        <w:t>Specjalny koncert</w:t>
      </w:r>
      <w:r w:rsidRPr="00D946D0">
        <w:rPr>
          <w:rFonts w:ascii="Arial" w:eastAsia="Arial" w:hAnsi="Arial" w:cs="Arial"/>
        </w:rPr>
        <w:t xml:space="preserve"> w wykonaniu Andrei Bocellego – artysty światowej sławy, uwielbianego i cenionego tenora oraz kompozytora.</w:t>
      </w:r>
      <w:r>
        <w:rPr>
          <w:rFonts w:ascii="Arial" w:eastAsia="Arial" w:hAnsi="Arial" w:cs="Arial"/>
        </w:rPr>
        <w:t xml:space="preserve"> </w:t>
      </w:r>
      <w:r w:rsidRPr="00D946D0">
        <w:rPr>
          <w:rFonts w:ascii="Arial" w:eastAsia="Arial" w:hAnsi="Arial" w:cs="Arial"/>
        </w:rPr>
        <w:t>Andrea Bocelli zaprezentuje widzom Telewizji Polskiej utwory ze swojej najnowszej płyty „Believe”, z przesłaniem miłości i nadziei, ale również treści nawiązujące do najważniejszych wartości, jakimi są wiara, rodzina oraz ludzkie życie. Nie zabraknie także utworów, dzięki którym Andrea Bocelli zdobył sławę międzynarodową, takich jak: „Time To Say Goodbye”, czy „Perfect Symphony”, którą Andrea Bocelli wykona wspólnie z synem Matteo – podobnie jak „Fall on me”. Matteo Bocelli, który talent wokalny odziedziczył po ojcu, zaśpiewa utwór „Sogno”.</w:t>
      </w:r>
      <w:r>
        <w:rPr>
          <w:rFonts w:ascii="Arial" w:eastAsia="Arial" w:hAnsi="Arial" w:cs="Arial"/>
        </w:rPr>
        <w:t xml:space="preserve"> </w:t>
      </w:r>
      <w:r w:rsidRPr="00D946D0">
        <w:rPr>
          <w:rFonts w:ascii="Arial" w:eastAsia="Arial" w:hAnsi="Arial" w:cs="Arial"/>
        </w:rPr>
        <w:t>Andrea Bocelli wystąpi wspólnie z Orkiestrą Opery i Filharmonii Podlaskiej oraz zespołem wokalnym Warszawskiej Opery Kameralnej, pod batutą Carlo Berniniego.</w:t>
      </w:r>
      <w:r w:rsidRPr="005710E8">
        <w:rPr>
          <w:rFonts w:ascii="Arial" w:eastAsia="Arial" w:hAnsi="Arial" w:cs="Arial"/>
        </w:rPr>
        <w:t xml:space="preserve"> </w:t>
      </w:r>
      <w:r w:rsidRPr="00D946D0">
        <w:rPr>
          <w:rFonts w:ascii="Arial" w:eastAsia="Arial" w:hAnsi="Arial" w:cs="Arial"/>
        </w:rPr>
        <w:t>Koncert poprowadzi Tomasz Kammel.</w:t>
      </w:r>
      <w:r w:rsidRPr="005710E8">
        <w:rPr>
          <w:rFonts w:ascii="Arial" w:eastAsia="Arial" w:hAnsi="Arial" w:cs="Arial"/>
          <w:b/>
          <w:bCs/>
          <w:color w:val="000000" w:themeColor="text1"/>
        </w:rPr>
        <w:t xml:space="preserve"> </w:t>
      </w:r>
    </w:p>
    <w:p w14:paraId="3866D63E" w14:textId="77777777" w:rsidR="00975E8E" w:rsidRPr="0003259E" w:rsidRDefault="00975E8E" w:rsidP="005710E8">
      <w:pPr>
        <w:spacing w:after="0" w:line="360" w:lineRule="auto"/>
        <w:jc w:val="both"/>
        <w:rPr>
          <w:rFonts w:ascii="Arial" w:eastAsia="Arial" w:hAnsi="Arial" w:cs="Arial"/>
        </w:rPr>
      </w:pPr>
    </w:p>
    <w:p w14:paraId="32D41E15" w14:textId="57A2E9CB" w:rsidR="10823B9A" w:rsidRPr="005710E8" w:rsidRDefault="10823B9A" w:rsidP="005710E8">
      <w:pPr>
        <w:spacing w:after="0" w:line="360" w:lineRule="auto"/>
        <w:jc w:val="both"/>
        <w:rPr>
          <w:rFonts w:ascii="Arial" w:eastAsia="Arial" w:hAnsi="Arial" w:cs="Arial"/>
          <w:b/>
          <w:bCs/>
        </w:rPr>
      </w:pPr>
      <w:r w:rsidRPr="005710E8">
        <w:rPr>
          <w:rFonts w:ascii="Arial" w:eastAsia="Arial" w:hAnsi="Arial" w:cs="Arial"/>
          <w:b/>
          <w:bCs/>
        </w:rPr>
        <w:t>POLSKI</w:t>
      </w:r>
      <w:r w:rsidR="47F95882" w:rsidRPr="005710E8">
        <w:rPr>
          <w:rFonts w:ascii="Arial" w:eastAsia="Arial" w:hAnsi="Arial" w:cs="Arial"/>
          <w:b/>
          <w:bCs/>
        </w:rPr>
        <w:t xml:space="preserve"> </w:t>
      </w:r>
      <w:r w:rsidRPr="005710E8">
        <w:rPr>
          <w:rFonts w:ascii="Arial" w:eastAsia="Arial" w:hAnsi="Arial" w:cs="Arial"/>
          <w:b/>
          <w:bCs/>
        </w:rPr>
        <w:t>EL GRECO</w:t>
      </w:r>
      <w:r w:rsidR="7851C1D7" w:rsidRPr="005710E8">
        <w:rPr>
          <w:rFonts w:ascii="Arial" w:eastAsia="Arial" w:hAnsi="Arial" w:cs="Arial"/>
          <w:b/>
          <w:bCs/>
        </w:rPr>
        <w:t>,</w:t>
      </w:r>
      <w:r w:rsidR="5B7F285B" w:rsidRPr="005710E8">
        <w:rPr>
          <w:rFonts w:ascii="Arial" w:eastAsia="Arial" w:hAnsi="Arial" w:cs="Arial"/>
          <w:b/>
          <w:bCs/>
        </w:rPr>
        <w:t xml:space="preserve"> </w:t>
      </w:r>
      <w:r w:rsidR="5B7F285B" w:rsidRPr="005710E8">
        <w:rPr>
          <w:rFonts w:ascii="Arial" w:eastAsia="Arial" w:hAnsi="Arial" w:cs="Arial"/>
          <w:i/>
          <w:iCs/>
          <w:color w:val="FF0000"/>
        </w:rPr>
        <w:t>premiera</w:t>
      </w:r>
    </w:p>
    <w:p w14:paraId="2F9C8413" w14:textId="7007E380" w:rsidR="10823B9A" w:rsidRPr="005710E8" w:rsidRDefault="10823B9A" w:rsidP="005710E8">
      <w:pPr>
        <w:spacing w:after="0" w:line="360" w:lineRule="auto"/>
        <w:jc w:val="both"/>
        <w:rPr>
          <w:rFonts w:ascii="Arial" w:eastAsia="Arial" w:hAnsi="Arial" w:cs="Arial"/>
        </w:rPr>
      </w:pPr>
      <w:r w:rsidRPr="005710E8">
        <w:rPr>
          <w:rFonts w:ascii="Arial" w:eastAsia="Arial" w:hAnsi="Arial" w:cs="Arial"/>
        </w:rPr>
        <w:t>godz. 18:20</w:t>
      </w:r>
    </w:p>
    <w:p w14:paraId="1D1B0E2D" w14:textId="559D6C74" w:rsidR="10823B9A" w:rsidRPr="005710E8" w:rsidRDefault="0003259E" w:rsidP="005710E8">
      <w:pPr>
        <w:spacing w:after="0" w:line="360" w:lineRule="auto"/>
        <w:jc w:val="both"/>
        <w:rPr>
          <w:rFonts w:ascii="Arial" w:eastAsia="Arial" w:hAnsi="Arial" w:cs="Arial"/>
        </w:rPr>
      </w:pPr>
      <w:r>
        <w:rPr>
          <w:rFonts w:ascii="Arial" w:eastAsia="Arial" w:hAnsi="Arial" w:cs="Arial"/>
        </w:rPr>
        <w:t>W</w:t>
      </w:r>
      <w:r w:rsidR="10823B9A" w:rsidRPr="005710E8">
        <w:rPr>
          <w:rFonts w:ascii="Arial" w:eastAsia="Arial" w:hAnsi="Arial" w:cs="Arial"/>
        </w:rPr>
        <w:t xml:space="preserve"> Kosowie Lackim </w:t>
      </w:r>
      <w:r w:rsidR="00C33F3A">
        <w:rPr>
          <w:rFonts w:ascii="Arial" w:eastAsia="Arial" w:hAnsi="Arial" w:cs="Arial"/>
        </w:rPr>
        <w:t>proboszcz parafii ks.</w:t>
      </w:r>
      <w:r w:rsidR="10823B9A" w:rsidRPr="005710E8">
        <w:rPr>
          <w:rFonts w:ascii="Arial" w:eastAsia="Arial" w:hAnsi="Arial" w:cs="Arial"/>
        </w:rPr>
        <w:t xml:space="preserve"> Władysław Stępień, widząc zainteresowanie </w:t>
      </w:r>
      <w:r>
        <w:rPr>
          <w:rFonts w:ascii="Arial" w:eastAsia="Arial" w:hAnsi="Arial" w:cs="Arial"/>
        </w:rPr>
        <w:t>badaczek</w:t>
      </w:r>
      <w:r w:rsidRPr="005710E8">
        <w:rPr>
          <w:rFonts w:ascii="Arial" w:eastAsia="Arial" w:hAnsi="Arial" w:cs="Arial"/>
        </w:rPr>
        <w:t xml:space="preserve"> </w:t>
      </w:r>
      <w:r>
        <w:rPr>
          <w:rFonts w:ascii="Arial" w:eastAsia="Arial" w:hAnsi="Arial" w:cs="Arial"/>
        </w:rPr>
        <w:t xml:space="preserve">PAN </w:t>
      </w:r>
      <w:r w:rsidRPr="005710E8">
        <w:rPr>
          <w:rFonts w:ascii="Arial" w:eastAsia="Arial" w:hAnsi="Arial" w:cs="Arial"/>
        </w:rPr>
        <w:t>Izabell</w:t>
      </w:r>
      <w:r>
        <w:rPr>
          <w:rFonts w:ascii="Arial" w:eastAsia="Arial" w:hAnsi="Arial" w:cs="Arial"/>
        </w:rPr>
        <w:t>i</w:t>
      </w:r>
      <w:r w:rsidRPr="005710E8">
        <w:rPr>
          <w:rFonts w:ascii="Arial" w:eastAsia="Arial" w:hAnsi="Arial" w:cs="Arial"/>
        </w:rPr>
        <w:t xml:space="preserve"> Galick</w:t>
      </w:r>
      <w:r>
        <w:rPr>
          <w:rFonts w:ascii="Arial" w:eastAsia="Arial" w:hAnsi="Arial" w:cs="Arial"/>
        </w:rPr>
        <w:t>iej</w:t>
      </w:r>
      <w:r w:rsidRPr="005710E8">
        <w:rPr>
          <w:rFonts w:ascii="Arial" w:eastAsia="Arial" w:hAnsi="Arial" w:cs="Arial"/>
        </w:rPr>
        <w:t xml:space="preserve"> i Hann</w:t>
      </w:r>
      <w:r>
        <w:rPr>
          <w:rFonts w:ascii="Arial" w:eastAsia="Arial" w:hAnsi="Arial" w:cs="Arial"/>
        </w:rPr>
        <w:t>y</w:t>
      </w:r>
      <w:r w:rsidRPr="005710E8">
        <w:rPr>
          <w:rFonts w:ascii="Arial" w:eastAsia="Arial" w:hAnsi="Arial" w:cs="Arial"/>
        </w:rPr>
        <w:t xml:space="preserve"> Sygietyńsk</w:t>
      </w:r>
      <w:r>
        <w:rPr>
          <w:rFonts w:ascii="Arial" w:eastAsia="Arial" w:hAnsi="Arial" w:cs="Arial"/>
        </w:rPr>
        <w:t xml:space="preserve">iej, </w:t>
      </w:r>
      <w:r w:rsidR="10823B9A" w:rsidRPr="005710E8">
        <w:rPr>
          <w:rFonts w:ascii="Arial" w:eastAsia="Arial" w:hAnsi="Arial" w:cs="Arial"/>
        </w:rPr>
        <w:t>zniszczonym, brudnym obrazem wiszącym w jego prywatnym mieszkaniu, zgodził się go zdjąć ze ściany i dokładnie obejrzeć. Nikt nie miał jeszcze podejrzeń</w:t>
      </w:r>
      <w:r w:rsidR="00172157">
        <w:rPr>
          <w:rFonts w:ascii="Arial" w:eastAsia="Arial" w:hAnsi="Arial" w:cs="Arial"/>
        </w:rPr>
        <w:t>,</w:t>
      </w:r>
      <w:r w:rsidR="10823B9A" w:rsidRPr="005710E8">
        <w:rPr>
          <w:rFonts w:ascii="Arial" w:eastAsia="Arial" w:hAnsi="Arial" w:cs="Arial"/>
        </w:rPr>
        <w:t xml:space="preserve"> jakiej wartości może to być dzieło.</w:t>
      </w:r>
    </w:p>
    <w:p w14:paraId="147ED7A6" w14:textId="77777777" w:rsidR="00817758" w:rsidRPr="005710E8" w:rsidRDefault="00817758" w:rsidP="005710E8">
      <w:pPr>
        <w:spacing w:after="0" w:line="360" w:lineRule="auto"/>
        <w:jc w:val="both"/>
        <w:rPr>
          <w:rFonts w:ascii="Arial" w:eastAsia="Arial" w:hAnsi="Arial" w:cs="Arial"/>
        </w:rPr>
      </w:pPr>
    </w:p>
    <w:p w14:paraId="7CBDA435" w14:textId="201462F6" w:rsidR="00817758" w:rsidRPr="005710E8" w:rsidRDefault="00817758" w:rsidP="005710E8">
      <w:pPr>
        <w:spacing w:after="0" w:line="360" w:lineRule="auto"/>
        <w:jc w:val="both"/>
        <w:rPr>
          <w:rFonts w:ascii="Arial" w:hAnsi="Arial" w:cs="Arial"/>
        </w:rPr>
      </w:pPr>
      <w:r w:rsidRPr="005710E8">
        <w:rPr>
          <w:rFonts w:ascii="Arial" w:eastAsia="Arial" w:hAnsi="Arial" w:cs="Arial"/>
          <w:b/>
          <w:bCs/>
          <w:color w:val="000000" w:themeColor="text1"/>
        </w:rPr>
        <w:t>WIELKANOCNY KONCERT DOBREJ NADZIEI</w:t>
      </w:r>
      <w:r w:rsidRPr="005710E8">
        <w:rPr>
          <w:rFonts w:ascii="Arial" w:eastAsia="Arial" w:hAnsi="Arial" w:cs="Arial"/>
          <w:color w:val="FF0000"/>
        </w:rPr>
        <w:t xml:space="preserve"> </w:t>
      </w:r>
    </w:p>
    <w:p w14:paraId="12518529" w14:textId="197AE6F0" w:rsidR="00817758" w:rsidRPr="005710E8" w:rsidRDefault="00817758"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0361AE7" w:rsidRPr="005710E8">
        <w:rPr>
          <w:rFonts w:ascii="Arial" w:eastAsia="Arial" w:hAnsi="Arial" w:cs="Arial"/>
          <w:color w:val="000000" w:themeColor="text1"/>
        </w:rPr>
        <w:t>19</w:t>
      </w:r>
      <w:r w:rsidRPr="005710E8">
        <w:rPr>
          <w:rFonts w:ascii="Arial" w:eastAsia="Arial" w:hAnsi="Arial" w:cs="Arial"/>
          <w:color w:val="000000" w:themeColor="text1"/>
        </w:rPr>
        <w:t>:</w:t>
      </w:r>
      <w:r w:rsidR="00361AE7" w:rsidRPr="005710E8">
        <w:rPr>
          <w:rFonts w:ascii="Arial" w:eastAsia="Arial" w:hAnsi="Arial" w:cs="Arial"/>
          <w:color w:val="000000" w:themeColor="text1"/>
        </w:rPr>
        <w:t>25</w:t>
      </w:r>
      <w:r w:rsidRPr="005710E8">
        <w:rPr>
          <w:rFonts w:ascii="Arial" w:eastAsia="Arial" w:hAnsi="Arial" w:cs="Arial"/>
          <w:color w:val="000000" w:themeColor="text1"/>
        </w:rPr>
        <w:t xml:space="preserve">, cz. 1, godz. </w:t>
      </w:r>
      <w:r w:rsidR="00072A41" w:rsidRPr="005710E8">
        <w:rPr>
          <w:rFonts w:ascii="Arial" w:eastAsia="Arial" w:hAnsi="Arial" w:cs="Arial"/>
          <w:color w:val="000000" w:themeColor="text1"/>
        </w:rPr>
        <w:t>20</w:t>
      </w:r>
      <w:r w:rsidRPr="005710E8">
        <w:rPr>
          <w:rFonts w:ascii="Arial" w:eastAsia="Arial" w:hAnsi="Arial" w:cs="Arial"/>
          <w:color w:val="000000" w:themeColor="text1"/>
        </w:rPr>
        <w:t>:</w:t>
      </w:r>
      <w:r w:rsidR="00072A41" w:rsidRPr="005710E8">
        <w:rPr>
          <w:rFonts w:ascii="Arial" w:eastAsia="Arial" w:hAnsi="Arial" w:cs="Arial"/>
          <w:color w:val="000000" w:themeColor="text1"/>
        </w:rPr>
        <w:t>15</w:t>
      </w:r>
      <w:r w:rsidRPr="005710E8">
        <w:rPr>
          <w:rFonts w:ascii="Arial" w:eastAsia="Arial" w:hAnsi="Arial" w:cs="Arial"/>
          <w:color w:val="000000" w:themeColor="text1"/>
        </w:rPr>
        <w:t>, cz.2</w:t>
      </w:r>
    </w:p>
    <w:p w14:paraId="3BC3E52B" w14:textId="32CFB2D2" w:rsidR="0003259E" w:rsidRPr="005710E8" w:rsidRDefault="0003259E" w:rsidP="0003259E">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 „Wielkanocny Koncert Dobrej Nadziei” jest muzycznym przedsięwzięciem wpisującym się wymow</w:t>
      </w:r>
      <w:r>
        <w:rPr>
          <w:rFonts w:ascii="Arial" w:eastAsia="Arial" w:hAnsi="Arial" w:cs="Arial"/>
          <w:color w:val="000000" w:themeColor="text1"/>
        </w:rPr>
        <w:t>ą</w:t>
      </w:r>
      <w:r w:rsidRPr="005710E8">
        <w:rPr>
          <w:rFonts w:ascii="Arial" w:eastAsia="Arial" w:hAnsi="Arial" w:cs="Arial"/>
          <w:color w:val="000000" w:themeColor="text1"/>
        </w:rPr>
        <w:t xml:space="preserve"> i atmosfer</w:t>
      </w:r>
      <w:r>
        <w:rPr>
          <w:rFonts w:ascii="Arial" w:eastAsia="Arial" w:hAnsi="Arial" w:cs="Arial"/>
          <w:color w:val="000000" w:themeColor="text1"/>
        </w:rPr>
        <w:t>ą</w:t>
      </w:r>
      <w:r w:rsidRPr="005710E8">
        <w:rPr>
          <w:rFonts w:ascii="Arial" w:eastAsia="Arial" w:hAnsi="Arial" w:cs="Arial"/>
          <w:color w:val="000000" w:themeColor="text1"/>
        </w:rPr>
        <w:t xml:space="preserve"> Świąt Zmartwychwstania Pańskiego </w:t>
      </w:r>
      <w:r>
        <w:rPr>
          <w:rFonts w:ascii="Arial" w:eastAsia="Arial" w:hAnsi="Arial" w:cs="Arial"/>
          <w:color w:val="000000" w:themeColor="text1"/>
        </w:rPr>
        <w:t>w</w:t>
      </w:r>
      <w:r w:rsidRPr="005710E8">
        <w:rPr>
          <w:rFonts w:ascii="Arial" w:eastAsia="Arial" w:hAnsi="Arial" w:cs="Arial"/>
          <w:color w:val="000000" w:themeColor="text1"/>
        </w:rPr>
        <w:t xml:space="preserve"> czas nadziei i radości. Na repertuar </w:t>
      </w:r>
      <w:r>
        <w:rPr>
          <w:rFonts w:ascii="Arial" w:eastAsia="Arial" w:hAnsi="Arial" w:cs="Arial"/>
          <w:color w:val="000000" w:themeColor="text1"/>
        </w:rPr>
        <w:t>koncertu składają</w:t>
      </w:r>
      <w:r w:rsidRPr="005710E8">
        <w:rPr>
          <w:rFonts w:ascii="Arial" w:eastAsia="Arial" w:hAnsi="Arial" w:cs="Arial"/>
          <w:color w:val="000000" w:themeColor="text1"/>
        </w:rPr>
        <w:t xml:space="preserve"> się utwory z optymistycznym przesłaniem, ku pokrzepieniu, w szczególnym </w:t>
      </w:r>
      <w:r>
        <w:rPr>
          <w:rFonts w:ascii="Arial" w:eastAsia="Arial" w:hAnsi="Arial" w:cs="Arial"/>
          <w:color w:val="000000" w:themeColor="text1"/>
        </w:rPr>
        <w:t>c</w:t>
      </w:r>
      <w:r w:rsidRPr="005710E8">
        <w:rPr>
          <w:rFonts w:ascii="Arial" w:eastAsia="Arial" w:hAnsi="Arial" w:cs="Arial"/>
          <w:color w:val="000000" w:themeColor="text1"/>
        </w:rPr>
        <w:t>zasie</w:t>
      </w:r>
      <w:r>
        <w:rPr>
          <w:rFonts w:ascii="Arial" w:eastAsia="Arial" w:hAnsi="Arial" w:cs="Arial"/>
          <w:color w:val="000000" w:themeColor="text1"/>
        </w:rPr>
        <w:t xml:space="preserve"> pandemii</w:t>
      </w:r>
      <w:r w:rsidRPr="005710E8">
        <w:rPr>
          <w:rFonts w:ascii="Arial" w:eastAsia="Arial" w:hAnsi="Arial" w:cs="Arial"/>
          <w:color w:val="000000" w:themeColor="text1"/>
        </w:rPr>
        <w:t xml:space="preserve">. Do udziału w koncercie zaproszono wielu uznanych wykonawców, reprezentujących różne pokolenia i różne muzyczne style: Alicję Majewską, Alicję Węgorzewską, Piotra Cugowskiego, Staszka Karpiel-Bułeckę, Roksanę Węgiel, zespół Pectus, Andrzeja Lamperta, Alicję Tracz, Piotra Kupichę i Viki Gabor. Artystom towarzyszyć będą chóry: Małe TGD i TGD, Sound'n'Grace, Gospel Rain. W trakcie </w:t>
      </w:r>
      <w:r>
        <w:rPr>
          <w:rFonts w:ascii="Arial" w:eastAsia="Arial" w:hAnsi="Arial" w:cs="Arial"/>
          <w:color w:val="000000" w:themeColor="text1"/>
        </w:rPr>
        <w:t xml:space="preserve">dwuczęściowego </w:t>
      </w:r>
      <w:r w:rsidRPr="005710E8">
        <w:rPr>
          <w:rFonts w:ascii="Arial" w:eastAsia="Arial" w:hAnsi="Arial" w:cs="Arial"/>
          <w:color w:val="000000" w:themeColor="text1"/>
        </w:rPr>
        <w:t xml:space="preserve">koncertu widzownie poznają historie osób dotkniętych przez los, którym udało się pokonać trudności. Otrzymali oni szansę, której dają świadectwo: wierzą, że tak jak Mesjasz pokonał śmierć, </w:t>
      </w:r>
      <w:r>
        <w:rPr>
          <w:rFonts w:ascii="Arial" w:eastAsia="Arial" w:hAnsi="Arial" w:cs="Arial"/>
          <w:color w:val="000000" w:themeColor="text1"/>
        </w:rPr>
        <w:t>tak</w:t>
      </w:r>
      <w:r w:rsidRPr="005710E8">
        <w:rPr>
          <w:rFonts w:ascii="Arial" w:eastAsia="Arial" w:hAnsi="Arial" w:cs="Arial"/>
          <w:color w:val="000000" w:themeColor="text1"/>
        </w:rPr>
        <w:t xml:space="preserve"> im udało się przezwyciężyć chorobę czy zwątpienie, </w:t>
      </w:r>
      <w:r>
        <w:rPr>
          <w:rFonts w:ascii="Arial" w:eastAsia="Arial" w:hAnsi="Arial" w:cs="Arial"/>
          <w:color w:val="000000" w:themeColor="text1"/>
        </w:rPr>
        <w:t>a</w:t>
      </w:r>
      <w:r w:rsidRPr="005710E8">
        <w:rPr>
          <w:rFonts w:ascii="Arial" w:eastAsia="Arial" w:hAnsi="Arial" w:cs="Arial"/>
          <w:color w:val="000000" w:themeColor="text1"/>
        </w:rPr>
        <w:t xml:space="preserve"> my wszyscy pokonamy trudy otaczającej codzienności. Te krótkie „human stories” mają być przykładem odrodzenia, tchnąć promyk nadziei i pokazać, że w obliczu śmierci i trudnych sytuacji życiowych wszyscy jesteśmy równi.</w:t>
      </w:r>
      <w:r>
        <w:rPr>
          <w:rFonts w:ascii="Arial" w:eastAsia="Arial" w:hAnsi="Arial" w:cs="Arial"/>
          <w:color w:val="000000" w:themeColor="text1"/>
        </w:rPr>
        <w:t xml:space="preserve"> </w:t>
      </w:r>
      <w:r w:rsidRPr="005710E8">
        <w:rPr>
          <w:rFonts w:ascii="Arial" w:eastAsia="Arial" w:hAnsi="Arial" w:cs="Arial"/>
          <w:color w:val="000000" w:themeColor="text1"/>
        </w:rPr>
        <w:t>Koncert poprowadzą Ida Nowakowska-Herndon i Tomasz Wolny.</w:t>
      </w:r>
    </w:p>
    <w:p w14:paraId="653B6648" w14:textId="3B225DFF" w:rsidR="0003259E" w:rsidRDefault="0003259E" w:rsidP="0003259E">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Reżyseria: Bolesław Pawica</w:t>
      </w:r>
    </w:p>
    <w:p w14:paraId="307CE265" w14:textId="4205FF9A" w:rsidR="00975E8E" w:rsidRDefault="00975E8E" w:rsidP="0003259E">
      <w:pPr>
        <w:spacing w:after="0" w:line="360" w:lineRule="auto"/>
        <w:jc w:val="both"/>
        <w:rPr>
          <w:rFonts w:ascii="Arial" w:eastAsia="Arial" w:hAnsi="Arial" w:cs="Arial"/>
          <w:color w:val="000000" w:themeColor="text1"/>
        </w:rPr>
      </w:pPr>
    </w:p>
    <w:p w14:paraId="528C131D" w14:textId="5DDD2115" w:rsidR="00975E8E" w:rsidRPr="005710E8" w:rsidRDefault="00975E8E" w:rsidP="00975E8E">
      <w:pPr>
        <w:spacing w:after="0" w:line="360" w:lineRule="auto"/>
        <w:jc w:val="both"/>
        <w:rPr>
          <w:rFonts w:ascii="Arial" w:hAnsi="Arial" w:cs="Arial"/>
        </w:rPr>
      </w:pPr>
      <w:r>
        <w:rPr>
          <w:rFonts w:ascii="Arial" w:eastAsia="Arial" w:hAnsi="Arial" w:cs="Arial"/>
          <w:b/>
          <w:bCs/>
          <w:color w:val="000000" w:themeColor="text1"/>
        </w:rPr>
        <w:t>NIEMOŻLIWE</w:t>
      </w:r>
    </w:p>
    <w:p w14:paraId="62C60E48" w14:textId="066040A6" w:rsidR="00975E8E" w:rsidRDefault="00975E8E" w:rsidP="00975E8E">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21:05</w:t>
      </w:r>
    </w:p>
    <w:p w14:paraId="69C26490" w14:textId="373C7425" w:rsidR="00975E8E" w:rsidRPr="00975E8E" w:rsidRDefault="00975E8E" w:rsidP="00975E8E">
      <w:pPr>
        <w:spacing w:after="0" w:line="360" w:lineRule="auto"/>
        <w:jc w:val="both"/>
        <w:textAlignment w:val="baseline"/>
        <w:rPr>
          <w:rFonts w:ascii="Segoe UI" w:eastAsia="Times New Roman" w:hAnsi="Segoe UI" w:cs="Segoe UI"/>
          <w:sz w:val="18"/>
          <w:szCs w:val="18"/>
          <w:lang w:eastAsia="pl-PL"/>
        </w:rPr>
      </w:pPr>
      <w:r>
        <w:rPr>
          <w:rFonts w:ascii="Arial" w:eastAsia="Times New Roman" w:hAnsi="Arial" w:cs="Arial"/>
          <w:lang w:eastAsia="pl-PL"/>
        </w:rPr>
        <w:t>P</w:t>
      </w:r>
      <w:r w:rsidRPr="00975E8E">
        <w:rPr>
          <w:rFonts w:ascii="Arial" w:eastAsia="Times New Roman" w:hAnsi="Arial" w:cs="Arial"/>
          <w:lang w:eastAsia="pl-PL"/>
        </w:rPr>
        <w:t xml:space="preserve">oruszająca i </w:t>
      </w:r>
      <w:r>
        <w:rPr>
          <w:rFonts w:ascii="Arial" w:eastAsia="Times New Roman" w:hAnsi="Arial" w:cs="Arial"/>
          <w:lang w:eastAsia="pl-PL"/>
        </w:rPr>
        <w:t xml:space="preserve">zrealizowana </w:t>
      </w:r>
      <w:r w:rsidRPr="00975E8E">
        <w:rPr>
          <w:rFonts w:ascii="Arial" w:eastAsia="Times New Roman" w:hAnsi="Arial" w:cs="Arial"/>
          <w:lang w:eastAsia="pl-PL"/>
        </w:rPr>
        <w:t>z ogromnym rozmachem historia rodziny, która przeżyła tsunami</w:t>
      </w:r>
      <w:r w:rsidR="007E1DF1">
        <w:rPr>
          <w:rFonts w:ascii="Arial" w:eastAsia="Times New Roman" w:hAnsi="Arial" w:cs="Arial"/>
          <w:lang w:eastAsia="pl-PL"/>
        </w:rPr>
        <w:t xml:space="preserve"> w Tajlandi</w:t>
      </w:r>
      <w:r w:rsidRPr="00975E8E">
        <w:rPr>
          <w:rFonts w:ascii="Arial" w:eastAsia="Times New Roman" w:hAnsi="Arial" w:cs="Arial"/>
          <w:lang w:eastAsia="pl-PL"/>
        </w:rPr>
        <w:t xml:space="preserve"> w 2004 roku, jeden z największych kataklizmów naszych czasów. Maria i Henry wraz z trójką synów postanawiają spędzić święta Bożego Narodzenia w samym sercu tropikalnego raju. Przepiękny hotel położony w malowniczym otoczeniu palm, złocistej plaży i błękitnego oceanu, wydaje się być gwarancją wymarzonego odpoczynku. </w:t>
      </w:r>
      <w:r w:rsidR="007E1DF1">
        <w:rPr>
          <w:rFonts w:ascii="Arial" w:eastAsia="Times New Roman" w:hAnsi="Arial" w:cs="Arial"/>
          <w:lang w:eastAsia="pl-PL"/>
        </w:rPr>
        <w:t>Niespodziewanie jednak, za sprawą kataklizmu, ten r</w:t>
      </w:r>
      <w:r w:rsidRPr="00975E8E">
        <w:rPr>
          <w:rFonts w:ascii="Arial" w:eastAsia="Times New Roman" w:hAnsi="Arial" w:cs="Arial"/>
          <w:lang w:eastAsia="pl-PL"/>
        </w:rPr>
        <w:t xml:space="preserve">aj zamieni się w prawdziwe piekło. </w:t>
      </w:r>
    </w:p>
    <w:p w14:paraId="6198CA04" w14:textId="77777777" w:rsidR="00975E8E" w:rsidRPr="00975E8E" w:rsidRDefault="00975E8E" w:rsidP="00975E8E">
      <w:pPr>
        <w:spacing w:after="0" w:line="360" w:lineRule="auto"/>
        <w:jc w:val="both"/>
        <w:textAlignment w:val="baseline"/>
        <w:rPr>
          <w:rFonts w:ascii="Segoe UI" w:eastAsia="Times New Roman" w:hAnsi="Segoe UI" w:cs="Segoe UI"/>
          <w:sz w:val="18"/>
          <w:szCs w:val="18"/>
          <w:lang w:eastAsia="pl-PL"/>
        </w:rPr>
      </w:pPr>
      <w:r w:rsidRPr="00975E8E">
        <w:rPr>
          <w:rFonts w:ascii="Arial" w:eastAsia="Times New Roman" w:hAnsi="Arial" w:cs="Arial"/>
          <w:lang w:eastAsia="pl-PL"/>
        </w:rPr>
        <w:t>Reżyser: Juan Antonio Bayona </w:t>
      </w:r>
    </w:p>
    <w:p w14:paraId="3D8AF643" w14:textId="253B2600" w:rsidR="00975E8E" w:rsidRPr="00975E8E" w:rsidRDefault="00975E8E" w:rsidP="00975E8E">
      <w:pPr>
        <w:spacing w:after="0" w:line="240" w:lineRule="auto"/>
        <w:jc w:val="both"/>
        <w:textAlignment w:val="baseline"/>
        <w:rPr>
          <w:rFonts w:ascii="Segoe UI" w:eastAsia="Times New Roman" w:hAnsi="Segoe UI" w:cs="Segoe UI"/>
          <w:sz w:val="18"/>
          <w:szCs w:val="18"/>
          <w:lang w:eastAsia="pl-PL"/>
        </w:rPr>
      </w:pPr>
      <w:r w:rsidRPr="00975E8E">
        <w:rPr>
          <w:rFonts w:ascii="Arial" w:eastAsia="Times New Roman" w:hAnsi="Arial" w:cs="Arial"/>
          <w:lang w:eastAsia="pl-PL"/>
        </w:rPr>
        <w:t>Aktorzy: Naomi Watts, Tom Holland, Ewan McGregor, Samuel Joslin i inni. </w:t>
      </w:r>
    </w:p>
    <w:p w14:paraId="359CDEF2" w14:textId="5E21BE0F" w:rsidR="00975E8E" w:rsidRDefault="00975E8E" w:rsidP="00975E8E">
      <w:pPr>
        <w:spacing w:after="0" w:line="360" w:lineRule="auto"/>
        <w:jc w:val="both"/>
        <w:rPr>
          <w:rFonts w:ascii="Arial" w:eastAsia="Arial" w:hAnsi="Arial" w:cs="Arial"/>
          <w:color w:val="000000" w:themeColor="text1"/>
        </w:rPr>
      </w:pPr>
    </w:p>
    <w:p w14:paraId="4F851E9D" w14:textId="77777777" w:rsidR="00975E8E" w:rsidRPr="005710E8" w:rsidRDefault="00975E8E" w:rsidP="00975E8E">
      <w:pPr>
        <w:spacing w:after="0" w:line="360" w:lineRule="auto"/>
        <w:jc w:val="both"/>
        <w:rPr>
          <w:rFonts w:ascii="Arial" w:eastAsia="Arial" w:hAnsi="Arial" w:cs="Arial"/>
          <w:color w:val="000000" w:themeColor="text1"/>
        </w:rPr>
      </w:pPr>
    </w:p>
    <w:p w14:paraId="0D9D3301" w14:textId="15D4DF9F" w:rsidR="007E11CA" w:rsidRPr="005710E8" w:rsidRDefault="0B1053B5" w:rsidP="005710E8">
      <w:pPr>
        <w:spacing w:line="360" w:lineRule="auto"/>
        <w:jc w:val="center"/>
        <w:rPr>
          <w:rFonts w:ascii="Arial" w:eastAsia="Arial" w:hAnsi="Arial" w:cs="Arial"/>
          <w:b/>
          <w:bCs/>
          <w:color w:val="000000" w:themeColor="text1"/>
          <w:u w:val="single"/>
        </w:rPr>
      </w:pPr>
      <w:r w:rsidRPr="005710E8">
        <w:rPr>
          <w:rFonts w:ascii="Arial" w:hAnsi="Arial" w:cs="Arial"/>
          <w:noProof/>
        </w:rPr>
        <w:drawing>
          <wp:inline distT="0" distB="0" distL="0" distR="0" wp14:anchorId="55050202" wp14:editId="34B2BCA9">
            <wp:extent cx="1260000" cy="543310"/>
            <wp:effectExtent l="0" t="0" r="0" b="9525"/>
            <wp:docPr id="2" name="Obraz 2" descr="Obraz zawierający tekst, clipar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0">
                      <a:extLst>
                        <a:ext uri="{28A0092B-C50C-407E-A947-70E740481C1C}">
                          <a14:useLocalDpi xmlns:a14="http://schemas.microsoft.com/office/drawing/2010/main" val="0"/>
                        </a:ext>
                      </a:extLst>
                    </a:blip>
                    <a:stretch>
                      <a:fillRect/>
                    </a:stretch>
                  </pic:blipFill>
                  <pic:spPr>
                    <a:xfrm>
                      <a:off x="0" y="0"/>
                      <a:ext cx="1260000" cy="543310"/>
                    </a:xfrm>
                    <a:prstGeom prst="rect">
                      <a:avLst/>
                    </a:prstGeom>
                  </pic:spPr>
                </pic:pic>
              </a:graphicData>
            </a:graphic>
          </wp:inline>
        </w:drawing>
      </w:r>
    </w:p>
    <w:p w14:paraId="268602B9" w14:textId="3715ECF4" w:rsidR="007E11CA" w:rsidRPr="005710E8" w:rsidRDefault="007E11CA" w:rsidP="005710E8">
      <w:pPr>
        <w:spacing w:after="0" w:line="360" w:lineRule="auto"/>
        <w:jc w:val="both"/>
        <w:rPr>
          <w:rFonts w:ascii="Arial" w:eastAsia="Arial" w:hAnsi="Arial" w:cs="Arial"/>
          <w:b/>
          <w:bCs/>
          <w:color w:val="000000" w:themeColor="text1"/>
          <w:u w:val="single"/>
        </w:rPr>
      </w:pPr>
    </w:p>
    <w:p w14:paraId="2BDBD20F" w14:textId="3B5A7906" w:rsidR="60EE81C5" w:rsidRPr="005710E8" w:rsidRDefault="007E11CA"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PIĄTEK</w:t>
      </w:r>
      <w:r w:rsidR="60EE81C5" w:rsidRPr="005710E8">
        <w:rPr>
          <w:rFonts w:ascii="Arial" w:eastAsia="Arial" w:hAnsi="Arial" w:cs="Arial"/>
          <w:b/>
          <w:bCs/>
          <w:color w:val="000000" w:themeColor="text1"/>
          <w:u w:val="single"/>
        </w:rPr>
        <w:t xml:space="preserve">, </w:t>
      </w:r>
      <w:r w:rsidR="00A42DEB" w:rsidRPr="005710E8">
        <w:rPr>
          <w:rFonts w:ascii="Arial" w:eastAsia="Arial" w:hAnsi="Arial" w:cs="Arial"/>
          <w:b/>
          <w:bCs/>
          <w:color w:val="000000" w:themeColor="text1"/>
          <w:u w:val="single"/>
        </w:rPr>
        <w:t>2</w:t>
      </w:r>
      <w:r w:rsidR="60EE81C5" w:rsidRPr="005710E8">
        <w:rPr>
          <w:rFonts w:ascii="Arial" w:eastAsia="Arial" w:hAnsi="Arial" w:cs="Arial"/>
          <w:b/>
          <w:bCs/>
          <w:color w:val="000000" w:themeColor="text1"/>
          <w:u w:val="single"/>
        </w:rPr>
        <w:t xml:space="preserve"> KWIETNIA</w:t>
      </w:r>
    </w:p>
    <w:p w14:paraId="19C4C0F3" w14:textId="18A91638" w:rsidR="00764AA8" w:rsidRPr="005710E8" w:rsidRDefault="00764AA8" w:rsidP="005710E8">
      <w:pPr>
        <w:spacing w:after="0" w:line="360" w:lineRule="auto"/>
        <w:jc w:val="both"/>
        <w:rPr>
          <w:rFonts w:ascii="Arial" w:eastAsia="Arial" w:hAnsi="Arial" w:cs="Arial"/>
          <w:b/>
          <w:bCs/>
          <w:color w:val="000000" w:themeColor="text1"/>
          <w:u w:val="single"/>
        </w:rPr>
      </w:pPr>
    </w:p>
    <w:p w14:paraId="01B90FA2" w14:textId="4966F9A7" w:rsidR="00764AA8" w:rsidRPr="005710E8" w:rsidRDefault="3ADBCCFA" w:rsidP="005710E8">
      <w:pPr>
        <w:spacing w:after="0" w:line="360" w:lineRule="auto"/>
        <w:jc w:val="both"/>
        <w:rPr>
          <w:rFonts w:ascii="Arial" w:eastAsia="Calibri" w:hAnsi="Arial" w:cs="Arial"/>
          <w:b/>
          <w:bCs/>
          <w:caps/>
          <w:color w:val="242424"/>
        </w:rPr>
      </w:pPr>
      <w:r w:rsidRPr="005710E8">
        <w:rPr>
          <w:rFonts w:ascii="Arial" w:eastAsia="Calibri" w:hAnsi="Arial" w:cs="Arial"/>
          <w:b/>
          <w:bCs/>
          <w:caps/>
          <w:color w:val="242424"/>
        </w:rPr>
        <w:t>Dialog – życie zapisane w listach</w:t>
      </w:r>
    </w:p>
    <w:p w14:paraId="66B9B334" w14:textId="46447FBD" w:rsidR="00764AA8" w:rsidRPr="005710E8" w:rsidRDefault="3ADBCCFA" w:rsidP="005710E8">
      <w:pPr>
        <w:spacing w:after="0" w:line="360" w:lineRule="auto"/>
        <w:jc w:val="both"/>
        <w:rPr>
          <w:rFonts w:ascii="Arial" w:eastAsia="Calibri" w:hAnsi="Arial" w:cs="Arial"/>
          <w:color w:val="242424"/>
        </w:rPr>
      </w:pPr>
      <w:r w:rsidRPr="005710E8">
        <w:rPr>
          <w:rFonts w:ascii="Arial" w:eastAsia="Calibri" w:hAnsi="Arial" w:cs="Arial"/>
          <w:color w:val="242424"/>
        </w:rPr>
        <w:t>godz. 17:20</w:t>
      </w:r>
    </w:p>
    <w:p w14:paraId="1B13D1A8" w14:textId="7BF52977" w:rsidR="00764AA8" w:rsidRPr="005710E8" w:rsidRDefault="3ADBCCFA" w:rsidP="005710E8">
      <w:pPr>
        <w:spacing w:after="0" w:line="360" w:lineRule="auto"/>
        <w:jc w:val="both"/>
        <w:rPr>
          <w:rFonts w:ascii="Arial" w:eastAsia="Calibri" w:hAnsi="Arial" w:cs="Arial"/>
          <w:color w:val="242424"/>
        </w:rPr>
      </w:pPr>
      <w:r w:rsidRPr="005710E8">
        <w:rPr>
          <w:rFonts w:ascii="Arial" w:eastAsia="Calibri" w:hAnsi="Arial" w:cs="Arial"/>
          <w:color w:val="242424"/>
        </w:rPr>
        <w:t xml:space="preserve">Filmowa opowieść o wyjątkowych, poruszających listach, które św. Jan Paweł II pisał do benedyktyńskiego mnicha o. Leona Knabita. Prowadzili korespondencję od 28 października 1978 roku, czyli od pierwszego miesiąca pontyfikatu papieża, do 17 lutego 2005 roku. Pisali do siebie o sytuacji w Polsce, w polskim Kościele, na świecie, a także o zwykłych, prostych, codziennych sprawach. Listy odkrywają mistyczny świat, w którym autorzy nie odrywają się od spraw ziemskich, a w walce o dobro wspierają siebie słowem i modlitwą. </w:t>
      </w:r>
    </w:p>
    <w:p w14:paraId="57B0EC52" w14:textId="7947E52A" w:rsidR="00764AA8" w:rsidRPr="005710E8" w:rsidRDefault="3ADBCCFA" w:rsidP="005710E8">
      <w:pPr>
        <w:spacing w:after="0" w:line="360" w:lineRule="auto"/>
        <w:jc w:val="both"/>
        <w:rPr>
          <w:rFonts w:ascii="Arial" w:eastAsia="Calibri" w:hAnsi="Arial" w:cs="Arial"/>
          <w:color w:val="242424"/>
        </w:rPr>
      </w:pPr>
      <w:r w:rsidRPr="005710E8">
        <w:rPr>
          <w:rFonts w:ascii="Arial" w:eastAsia="Calibri" w:hAnsi="Arial" w:cs="Arial"/>
          <w:color w:val="242424"/>
        </w:rPr>
        <w:t>Film dokumentalny, Polska, 2020</w:t>
      </w:r>
    </w:p>
    <w:p w14:paraId="416C7C4F" w14:textId="2C901F44" w:rsidR="00764AA8" w:rsidRPr="005710E8" w:rsidRDefault="3ADBCCFA" w:rsidP="005710E8">
      <w:pPr>
        <w:spacing w:after="0" w:line="360" w:lineRule="auto"/>
        <w:jc w:val="both"/>
        <w:rPr>
          <w:rFonts w:ascii="Arial" w:eastAsia="Calibri" w:hAnsi="Arial" w:cs="Arial"/>
          <w:color w:val="242424"/>
        </w:rPr>
      </w:pPr>
      <w:r w:rsidRPr="005710E8">
        <w:rPr>
          <w:rFonts w:ascii="Arial" w:eastAsia="Calibri" w:hAnsi="Arial" w:cs="Arial"/>
          <w:color w:val="242424"/>
        </w:rPr>
        <w:t>Reżyseria: Judyta Syrek, Wojciech Kursa</w:t>
      </w:r>
    </w:p>
    <w:p w14:paraId="5BBBFFFD" w14:textId="67EDE65B" w:rsidR="00764AA8" w:rsidRPr="005710E8" w:rsidRDefault="00764AA8" w:rsidP="005710E8">
      <w:pPr>
        <w:spacing w:after="0" w:line="360" w:lineRule="auto"/>
        <w:jc w:val="both"/>
        <w:rPr>
          <w:rFonts w:ascii="Arial" w:eastAsia="Arial" w:hAnsi="Arial" w:cs="Arial"/>
          <w:b/>
          <w:bCs/>
          <w:color w:val="000000" w:themeColor="text1"/>
          <w:u w:val="single"/>
        </w:rPr>
      </w:pPr>
    </w:p>
    <w:p w14:paraId="0EE3AA87" w14:textId="3B5A7906" w:rsidR="00764AA8" w:rsidRPr="005710E8" w:rsidRDefault="00764AA8" w:rsidP="005710E8">
      <w:pPr>
        <w:spacing w:after="0" w:line="360" w:lineRule="auto"/>
        <w:jc w:val="both"/>
        <w:rPr>
          <w:rFonts w:ascii="Arial" w:eastAsia="Arial" w:hAnsi="Arial" w:cs="Arial"/>
          <w:color w:val="FF0000"/>
        </w:rPr>
      </w:pPr>
      <w:r w:rsidRPr="005710E8">
        <w:rPr>
          <w:rFonts w:ascii="Arial" w:eastAsia="Arial" w:hAnsi="Arial" w:cs="Arial"/>
          <w:b/>
          <w:bCs/>
          <w:color w:val="000000" w:themeColor="text1"/>
        </w:rPr>
        <w:t>POLSKA JEROZOLIMA,</w:t>
      </w:r>
      <w:r w:rsidRPr="005710E8">
        <w:rPr>
          <w:rFonts w:ascii="Arial" w:eastAsia="Arial" w:hAnsi="Arial" w:cs="Arial"/>
          <w:i/>
          <w:iCs/>
          <w:color w:val="FF0000"/>
        </w:rPr>
        <w:t xml:space="preserve"> premiera</w:t>
      </w:r>
    </w:p>
    <w:p w14:paraId="4F11C0C7" w14:textId="0B3DC58E" w:rsidR="00764AA8" w:rsidRPr="005710E8" w:rsidRDefault="00764AA8"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18:</w:t>
      </w:r>
      <w:r w:rsidR="2CC95884" w:rsidRPr="5D3A0D78">
        <w:rPr>
          <w:rFonts w:ascii="Arial" w:eastAsia="Arial" w:hAnsi="Arial" w:cs="Arial"/>
          <w:color w:val="000000" w:themeColor="text1"/>
        </w:rPr>
        <w:t>45</w:t>
      </w:r>
    </w:p>
    <w:p w14:paraId="030EDE71" w14:textId="0157B30B" w:rsidR="0C8BDC4C" w:rsidRPr="005710E8" w:rsidRDefault="009205A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Film powstawał w latach 2019</w:t>
      </w:r>
      <w:r w:rsidR="007A252A" w:rsidRPr="005710E8">
        <w:rPr>
          <w:rFonts w:ascii="Arial" w:eastAsia="Arial" w:hAnsi="Arial" w:cs="Arial"/>
          <w:color w:val="000000" w:themeColor="text1"/>
        </w:rPr>
        <w:t>-</w:t>
      </w:r>
      <w:r w:rsidRPr="005710E8">
        <w:rPr>
          <w:rFonts w:ascii="Arial" w:eastAsia="Arial" w:hAnsi="Arial" w:cs="Arial"/>
          <w:color w:val="000000" w:themeColor="text1"/>
        </w:rPr>
        <w:t>2020</w:t>
      </w:r>
      <w:r w:rsidR="005A6ECB" w:rsidRPr="005710E8">
        <w:rPr>
          <w:rFonts w:ascii="Arial" w:eastAsia="Arial" w:hAnsi="Arial" w:cs="Arial"/>
          <w:color w:val="000000" w:themeColor="text1"/>
        </w:rPr>
        <w:t xml:space="preserve"> </w:t>
      </w:r>
      <w:r w:rsidRPr="005710E8">
        <w:rPr>
          <w:rFonts w:ascii="Arial" w:eastAsia="Arial" w:hAnsi="Arial" w:cs="Arial"/>
          <w:color w:val="000000" w:themeColor="text1"/>
        </w:rPr>
        <w:t>w Polskiej Jerozolimie, czyli Kalwarii Zebrzydowskiej</w:t>
      </w:r>
      <w:r w:rsidR="00995E8D" w:rsidRPr="005710E8">
        <w:rPr>
          <w:rFonts w:ascii="Arial" w:eastAsia="Arial" w:hAnsi="Arial" w:cs="Arial"/>
          <w:color w:val="000000" w:themeColor="text1"/>
        </w:rPr>
        <w:t xml:space="preserve">. </w:t>
      </w:r>
      <w:r w:rsidRPr="005710E8">
        <w:rPr>
          <w:rFonts w:ascii="Arial" w:eastAsia="Arial" w:hAnsi="Arial" w:cs="Arial"/>
          <w:color w:val="000000" w:themeColor="text1"/>
        </w:rPr>
        <w:t>Realizatorom filmu udało się pokazać dzięki współczesnym zdjęciom z Jerozolimy</w:t>
      </w:r>
      <w:r w:rsidR="004E6023" w:rsidRPr="005710E8">
        <w:rPr>
          <w:rFonts w:ascii="Arial" w:eastAsia="Arial" w:hAnsi="Arial" w:cs="Arial"/>
          <w:color w:val="000000" w:themeColor="text1"/>
        </w:rPr>
        <w:t xml:space="preserve"> i Kalwarii Zebrzydowskiej, </w:t>
      </w:r>
      <w:r w:rsidRPr="005710E8">
        <w:rPr>
          <w:rFonts w:ascii="Arial" w:eastAsia="Arial" w:hAnsi="Arial" w:cs="Arial"/>
          <w:color w:val="000000" w:themeColor="text1"/>
        </w:rPr>
        <w:t xml:space="preserve">jak wiele łączy te miejsca w </w:t>
      </w:r>
      <w:r w:rsidR="00D35888" w:rsidRPr="005710E8">
        <w:rPr>
          <w:rFonts w:ascii="Arial" w:eastAsia="Arial" w:hAnsi="Arial" w:cs="Arial"/>
          <w:color w:val="000000" w:themeColor="text1"/>
        </w:rPr>
        <w:t xml:space="preserve">zakresie historii i </w:t>
      </w:r>
      <w:r w:rsidRPr="005710E8">
        <w:rPr>
          <w:rFonts w:ascii="Arial" w:eastAsia="Arial" w:hAnsi="Arial" w:cs="Arial"/>
          <w:color w:val="000000" w:themeColor="text1"/>
        </w:rPr>
        <w:t xml:space="preserve">wymiarze duchowego i kulturowego dziedzictwa. </w:t>
      </w:r>
      <w:r w:rsidR="0036361A">
        <w:rPr>
          <w:rFonts w:ascii="Arial" w:eastAsia="Arial" w:hAnsi="Arial" w:cs="Arial"/>
          <w:color w:val="000000" w:themeColor="text1"/>
        </w:rPr>
        <w:t>Prezentuje także b</w:t>
      </w:r>
      <w:r w:rsidRPr="005710E8">
        <w:rPr>
          <w:rFonts w:ascii="Arial" w:eastAsia="Arial" w:hAnsi="Arial" w:cs="Arial"/>
          <w:color w:val="000000" w:themeColor="text1"/>
        </w:rPr>
        <w:t>iografi</w:t>
      </w:r>
      <w:r w:rsidR="0036361A">
        <w:rPr>
          <w:rFonts w:ascii="Arial" w:eastAsia="Arial" w:hAnsi="Arial" w:cs="Arial"/>
          <w:color w:val="000000" w:themeColor="text1"/>
        </w:rPr>
        <w:t>ę</w:t>
      </w:r>
      <w:r w:rsidRPr="005710E8">
        <w:rPr>
          <w:rFonts w:ascii="Arial" w:eastAsia="Arial" w:hAnsi="Arial" w:cs="Arial"/>
          <w:color w:val="000000" w:themeColor="text1"/>
        </w:rPr>
        <w:t xml:space="preserve"> Mikołaja Zebrzydowskiego</w:t>
      </w:r>
      <w:r w:rsidR="0036361A">
        <w:rPr>
          <w:rFonts w:ascii="Arial" w:eastAsia="Arial" w:hAnsi="Arial" w:cs="Arial"/>
          <w:color w:val="000000" w:themeColor="text1"/>
        </w:rPr>
        <w:t xml:space="preserve">, </w:t>
      </w:r>
      <w:r w:rsidRPr="005710E8">
        <w:rPr>
          <w:rFonts w:ascii="Arial" w:eastAsia="Arial" w:hAnsi="Arial" w:cs="Arial"/>
          <w:color w:val="000000" w:themeColor="text1"/>
        </w:rPr>
        <w:t>kochając</w:t>
      </w:r>
      <w:r w:rsidR="0036361A">
        <w:rPr>
          <w:rFonts w:ascii="Arial" w:eastAsia="Arial" w:hAnsi="Arial" w:cs="Arial"/>
          <w:color w:val="000000" w:themeColor="text1"/>
        </w:rPr>
        <w:t>ego</w:t>
      </w:r>
      <w:r w:rsidRPr="005710E8">
        <w:rPr>
          <w:rFonts w:ascii="Arial" w:eastAsia="Arial" w:hAnsi="Arial" w:cs="Arial"/>
          <w:color w:val="000000" w:themeColor="text1"/>
        </w:rPr>
        <w:t xml:space="preserve"> m</w:t>
      </w:r>
      <w:r w:rsidR="00D35888" w:rsidRPr="005710E8">
        <w:rPr>
          <w:rFonts w:ascii="Arial" w:eastAsia="Arial" w:hAnsi="Arial" w:cs="Arial"/>
          <w:color w:val="000000" w:themeColor="text1"/>
        </w:rPr>
        <w:t>ęż</w:t>
      </w:r>
      <w:r w:rsidR="0036361A">
        <w:rPr>
          <w:rFonts w:ascii="Arial" w:eastAsia="Arial" w:hAnsi="Arial" w:cs="Arial"/>
          <w:color w:val="000000" w:themeColor="text1"/>
        </w:rPr>
        <w:t>a</w:t>
      </w:r>
      <w:r w:rsidRPr="005710E8">
        <w:rPr>
          <w:rFonts w:ascii="Arial" w:eastAsia="Arial" w:hAnsi="Arial" w:cs="Arial"/>
          <w:color w:val="000000" w:themeColor="text1"/>
        </w:rPr>
        <w:t>, zaangażowan</w:t>
      </w:r>
      <w:r w:rsidR="0036361A">
        <w:rPr>
          <w:rFonts w:ascii="Arial" w:eastAsia="Arial" w:hAnsi="Arial" w:cs="Arial"/>
          <w:color w:val="000000" w:themeColor="text1"/>
        </w:rPr>
        <w:t>ego</w:t>
      </w:r>
      <w:r w:rsidRPr="005710E8">
        <w:rPr>
          <w:rFonts w:ascii="Arial" w:eastAsia="Arial" w:hAnsi="Arial" w:cs="Arial"/>
          <w:color w:val="000000" w:themeColor="text1"/>
        </w:rPr>
        <w:t xml:space="preserve"> polityk</w:t>
      </w:r>
      <w:r w:rsidR="0036361A">
        <w:rPr>
          <w:rFonts w:ascii="Arial" w:eastAsia="Arial" w:hAnsi="Arial" w:cs="Arial"/>
          <w:color w:val="000000" w:themeColor="text1"/>
        </w:rPr>
        <w:t>a</w:t>
      </w:r>
      <w:r w:rsidRPr="005710E8">
        <w:rPr>
          <w:rFonts w:ascii="Arial" w:eastAsia="Arial" w:hAnsi="Arial" w:cs="Arial"/>
          <w:color w:val="000000" w:themeColor="text1"/>
        </w:rPr>
        <w:t xml:space="preserve"> i żołnierz</w:t>
      </w:r>
      <w:r w:rsidR="0036361A">
        <w:rPr>
          <w:rFonts w:ascii="Arial" w:eastAsia="Arial" w:hAnsi="Arial" w:cs="Arial"/>
          <w:color w:val="000000" w:themeColor="text1"/>
        </w:rPr>
        <w:t>a</w:t>
      </w:r>
      <w:r w:rsidR="00482170" w:rsidRPr="005710E8">
        <w:rPr>
          <w:rFonts w:ascii="Arial" w:eastAsia="Arial" w:hAnsi="Arial" w:cs="Arial"/>
          <w:color w:val="000000" w:themeColor="text1"/>
        </w:rPr>
        <w:t xml:space="preserve">. </w:t>
      </w:r>
    </w:p>
    <w:p w14:paraId="210F5F1D" w14:textId="562F83F4" w:rsidR="009205AB" w:rsidRPr="005710E8" w:rsidRDefault="009205A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Film dokumentalny, Polska, 2021</w:t>
      </w:r>
    </w:p>
    <w:p w14:paraId="36A07FDD" w14:textId="114EBDC7" w:rsidR="06A04F4A" w:rsidRPr="005710E8" w:rsidRDefault="009205A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Scenariusz i reżyseria: </w:t>
      </w:r>
      <w:r w:rsidR="005C7EB1" w:rsidRPr="005710E8">
        <w:rPr>
          <w:rFonts w:ascii="Arial" w:eastAsia="Arial" w:hAnsi="Arial" w:cs="Arial"/>
          <w:color w:val="000000" w:themeColor="text1"/>
        </w:rPr>
        <w:t>Joanna Zając, Mirosław Krzyszkowski</w:t>
      </w:r>
    </w:p>
    <w:p w14:paraId="3089CD07" w14:textId="57EADA69" w:rsidR="00A0427E" w:rsidRPr="005710E8" w:rsidRDefault="00A0427E" w:rsidP="005710E8">
      <w:pPr>
        <w:spacing w:after="0" w:line="360" w:lineRule="auto"/>
        <w:jc w:val="both"/>
        <w:rPr>
          <w:rFonts w:ascii="Arial" w:hAnsi="Arial" w:cs="Arial"/>
        </w:rPr>
      </w:pPr>
    </w:p>
    <w:p w14:paraId="2A63EA9C" w14:textId="57EADA69" w:rsidR="00A0427E" w:rsidRPr="005710E8" w:rsidRDefault="00A0427E"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 3 KWIETNIA</w:t>
      </w:r>
    </w:p>
    <w:p w14:paraId="562C1985" w14:textId="57EADA69" w:rsidR="00A0427E" w:rsidRPr="005710E8" w:rsidRDefault="00A0427E" w:rsidP="005710E8">
      <w:pPr>
        <w:spacing w:after="0" w:line="360" w:lineRule="auto"/>
        <w:jc w:val="both"/>
        <w:rPr>
          <w:rFonts w:ascii="Arial" w:eastAsia="Arial" w:hAnsi="Arial" w:cs="Arial"/>
          <w:b/>
          <w:bCs/>
          <w:color w:val="000000" w:themeColor="text1"/>
        </w:rPr>
      </w:pPr>
    </w:p>
    <w:p w14:paraId="74DBDBA7" w14:textId="79A3A03B" w:rsidR="00A0427E" w:rsidRPr="005710E8" w:rsidRDefault="00287C89" w:rsidP="005710E8">
      <w:pPr>
        <w:spacing w:after="0" w:line="360" w:lineRule="auto"/>
        <w:jc w:val="both"/>
        <w:rPr>
          <w:rFonts w:ascii="Arial" w:eastAsia="Arial" w:hAnsi="Arial" w:cs="Arial"/>
          <w:color w:val="FF0000"/>
        </w:rPr>
      </w:pPr>
      <w:r w:rsidRPr="005710E8">
        <w:rPr>
          <w:rFonts w:ascii="Arial" w:eastAsia="Arial" w:hAnsi="Arial" w:cs="Arial"/>
          <w:b/>
          <w:caps/>
          <w:color w:val="000000" w:themeColor="text1"/>
        </w:rPr>
        <w:t>„</w:t>
      </w:r>
      <w:r w:rsidR="005F48A6" w:rsidRPr="005710E8">
        <w:rPr>
          <w:rFonts w:ascii="Arial" w:eastAsia="Arial" w:hAnsi="Arial" w:cs="Arial"/>
          <w:b/>
          <w:caps/>
          <w:color w:val="000000" w:themeColor="text1"/>
        </w:rPr>
        <w:t>Nie mogłem inaczej</w:t>
      </w:r>
      <w:r w:rsidR="000B19DB" w:rsidRPr="005710E8">
        <w:rPr>
          <w:rFonts w:ascii="Arial" w:eastAsia="Arial" w:hAnsi="Arial" w:cs="Arial"/>
          <w:b/>
          <w:caps/>
          <w:color w:val="000000" w:themeColor="text1"/>
        </w:rPr>
        <w:t>…”.</w:t>
      </w:r>
      <w:r w:rsidR="005F48A6" w:rsidRPr="005710E8">
        <w:rPr>
          <w:rFonts w:ascii="Arial" w:eastAsia="Arial" w:hAnsi="Arial" w:cs="Arial"/>
          <w:b/>
          <w:caps/>
          <w:color w:val="000000" w:themeColor="text1"/>
        </w:rPr>
        <w:t xml:space="preserve"> Kapłan i żołnierz ps. Ski</w:t>
      </w:r>
      <w:r w:rsidR="005F48A6" w:rsidRPr="005710E8">
        <w:rPr>
          <w:rFonts w:ascii="Arial" w:eastAsia="Arial" w:hAnsi="Arial" w:cs="Arial"/>
          <w:color w:val="000000" w:themeColor="text1"/>
        </w:rPr>
        <w:t xml:space="preserve">, </w:t>
      </w:r>
      <w:r w:rsidR="00A0427E" w:rsidRPr="005710E8">
        <w:rPr>
          <w:rFonts w:ascii="Arial" w:eastAsia="Arial" w:hAnsi="Arial" w:cs="Arial"/>
          <w:i/>
          <w:iCs/>
          <w:color w:val="FF0000"/>
        </w:rPr>
        <w:t>premiera</w:t>
      </w:r>
    </w:p>
    <w:p w14:paraId="31869BCA" w14:textId="47DF33E7" w:rsidR="00A0427E" w:rsidRPr="005710E8" w:rsidRDefault="00A0427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sidR="00B0706F" w:rsidRPr="005710E8">
        <w:rPr>
          <w:rFonts w:ascii="Arial" w:eastAsia="Arial" w:hAnsi="Arial" w:cs="Arial"/>
          <w:color w:val="000000" w:themeColor="text1"/>
        </w:rPr>
        <w:t>17:30</w:t>
      </w:r>
    </w:p>
    <w:p w14:paraId="5AFE19AF" w14:textId="4B05F830" w:rsidR="005F48A6" w:rsidRPr="005710E8" w:rsidRDefault="005F48A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Historia ks. Michała Pilipca, księdza, który powinien znaleźć się w panteonie niezłomnych bohaterów walki o niepodległość RP, ofiar komunistycznego terroru. Był jednym z pierwszych kapłanów kościoła rzymskokatolickiego zamordowanych przez reżim komunistyczny po wkroczeniu Armii Czerwonej i armii gen. Berlinga na tereny RP. Szczegółowa, filmowa rekonstrukcja życia i śmierci księdza ukaże jego postawę chrześcijańską i patriotyczną w powojennych czasach terroru Urzędu Bezpieczeństwa. </w:t>
      </w:r>
    </w:p>
    <w:p w14:paraId="612C335A" w14:textId="77777777" w:rsidR="005F48A6" w:rsidRPr="005710E8" w:rsidRDefault="005F48A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Reżyseria: Jerzy </w:t>
      </w:r>
      <w:proofErr w:type="spellStart"/>
      <w:r w:rsidRPr="005710E8">
        <w:rPr>
          <w:rFonts w:ascii="Arial" w:eastAsia="Arial" w:hAnsi="Arial" w:cs="Arial"/>
          <w:color w:val="000000" w:themeColor="text1"/>
        </w:rPr>
        <w:t>Oleszkowicz</w:t>
      </w:r>
      <w:proofErr w:type="spellEnd"/>
    </w:p>
    <w:p w14:paraId="36C3D5DC" w14:textId="73AE9838" w:rsidR="00A0427E" w:rsidRPr="005710E8" w:rsidRDefault="00EE6DE4"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Film dokumentalny, Polska, 2020</w:t>
      </w:r>
    </w:p>
    <w:p w14:paraId="1E607C6B" w14:textId="32EDA592" w:rsidR="00971E09" w:rsidRPr="005710E8" w:rsidRDefault="00971E09" w:rsidP="005710E8">
      <w:pPr>
        <w:spacing w:after="0" w:line="360" w:lineRule="auto"/>
        <w:jc w:val="both"/>
        <w:rPr>
          <w:rFonts w:ascii="Arial" w:hAnsi="Arial" w:cs="Arial"/>
        </w:rPr>
      </w:pPr>
    </w:p>
    <w:p w14:paraId="75F488C7" w14:textId="7688B7F6" w:rsidR="00971E09" w:rsidRPr="005710E8" w:rsidRDefault="00BE4862" w:rsidP="005710E8">
      <w:pPr>
        <w:spacing w:after="0" w:line="360" w:lineRule="auto"/>
        <w:jc w:val="both"/>
        <w:rPr>
          <w:rFonts w:ascii="Arial" w:eastAsia="Arial" w:hAnsi="Arial" w:cs="Arial"/>
          <w:color w:val="FF0000"/>
        </w:rPr>
      </w:pPr>
      <w:r w:rsidRPr="005710E8">
        <w:rPr>
          <w:rFonts w:ascii="Arial" w:eastAsia="Arial" w:hAnsi="Arial" w:cs="Arial"/>
          <w:b/>
          <w:bCs/>
          <w:caps/>
          <w:color w:val="000000" w:themeColor="text1"/>
        </w:rPr>
        <w:t xml:space="preserve">GIGANCI HISTORII </w:t>
      </w:r>
      <w:r w:rsidR="008F16BA" w:rsidRPr="005710E8">
        <w:rPr>
          <w:rFonts w:ascii="Arial" w:eastAsia="Arial" w:hAnsi="Arial" w:cs="Arial"/>
          <w:b/>
          <w:bCs/>
          <w:caps/>
          <w:color w:val="000000" w:themeColor="text1"/>
        </w:rPr>
        <w:t xml:space="preserve">– ŚWIAT W CZASACH </w:t>
      </w:r>
      <w:r w:rsidR="6809D9EC" w:rsidRPr="005710E8">
        <w:rPr>
          <w:rFonts w:ascii="Arial" w:eastAsia="Arial" w:hAnsi="Arial" w:cs="Arial"/>
          <w:b/>
          <w:bCs/>
          <w:caps/>
          <w:color w:val="000000" w:themeColor="text1"/>
        </w:rPr>
        <w:t>Chrystusa</w:t>
      </w:r>
      <w:r w:rsidR="00971E09" w:rsidRPr="005710E8">
        <w:rPr>
          <w:rFonts w:ascii="Arial" w:eastAsia="Arial" w:hAnsi="Arial" w:cs="Arial"/>
          <w:color w:val="000000" w:themeColor="text1"/>
        </w:rPr>
        <w:t xml:space="preserve">, </w:t>
      </w:r>
      <w:r w:rsidR="00971E09" w:rsidRPr="005710E8">
        <w:rPr>
          <w:rFonts w:ascii="Arial" w:eastAsia="Arial" w:hAnsi="Arial" w:cs="Arial"/>
          <w:i/>
          <w:iCs/>
          <w:color w:val="FF0000"/>
        </w:rPr>
        <w:t>premiera</w:t>
      </w:r>
    </w:p>
    <w:p w14:paraId="41304403" w14:textId="0C4577CB" w:rsidR="00971E09" w:rsidRPr="005710E8" w:rsidRDefault="00971E09"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19:00</w:t>
      </w:r>
    </w:p>
    <w:p w14:paraId="513B95F4" w14:textId="26033C4D" w:rsidR="00971E09" w:rsidRPr="005710E8" w:rsidRDefault="00781758" w:rsidP="005710E8">
      <w:pPr>
        <w:spacing w:after="0" w:line="360" w:lineRule="auto"/>
        <w:jc w:val="both"/>
        <w:rPr>
          <w:rFonts w:ascii="Arial" w:hAnsi="Arial" w:cs="Arial"/>
        </w:rPr>
      </w:pPr>
      <w:r w:rsidRPr="005710E8">
        <w:rPr>
          <w:rFonts w:ascii="Arial" w:hAnsi="Arial" w:cs="Arial"/>
        </w:rPr>
        <w:t>Postać Jezusa znamy z Ewangelii</w:t>
      </w:r>
      <w:r w:rsidR="00713379" w:rsidRPr="005710E8">
        <w:rPr>
          <w:rFonts w:ascii="Arial" w:hAnsi="Arial" w:cs="Arial"/>
        </w:rPr>
        <w:t>,</w:t>
      </w:r>
      <w:r w:rsidR="00ED0A98" w:rsidRPr="005710E8">
        <w:rPr>
          <w:rFonts w:ascii="Arial" w:hAnsi="Arial" w:cs="Arial"/>
        </w:rPr>
        <w:t xml:space="preserve"> ale </w:t>
      </w:r>
      <w:r w:rsidRPr="005710E8">
        <w:rPr>
          <w:rFonts w:ascii="Arial" w:hAnsi="Arial" w:cs="Arial"/>
        </w:rPr>
        <w:t>czy naprawdę wiemy, jak wyglądał ówczesny świat</w:t>
      </w:r>
      <w:r w:rsidR="00AF0A8B" w:rsidRPr="005710E8">
        <w:rPr>
          <w:rFonts w:ascii="Arial" w:hAnsi="Arial" w:cs="Arial"/>
        </w:rPr>
        <w:t xml:space="preserve"> wojen i okrucieństwa</w:t>
      </w:r>
      <w:r w:rsidR="00ED0A98" w:rsidRPr="005710E8">
        <w:rPr>
          <w:rFonts w:ascii="Arial" w:hAnsi="Arial" w:cs="Arial"/>
        </w:rPr>
        <w:t>?</w:t>
      </w:r>
      <w:r w:rsidRPr="005710E8">
        <w:rPr>
          <w:rFonts w:ascii="Arial" w:hAnsi="Arial" w:cs="Arial"/>
        </w:rPr>
        <w:t xml:space="preserve"> Przesłanie Jezusa o miłości bliźniego, przebaczeniu win i nadstawieniu drugiego policzka musiało w tych okolicznościach brzmieć rewolucyjnie. Ziemie żydowskie znajdowały się pod kontrolą Imperium Rzymskiego i były pogrążone w stanie </w:t>
      </w:r>
      <w:r w:rsidR="00B15E3B">
        <w:rPr>
          <w:rFonts w:ascii="Arial" w:hAnsi="Arial" w:cs="Arial"/>
        </w:rPr>
        <w:t>chaosu</w:t>
      </w:r>
      <w:r w:rsidRPr="005710E8">
        <w:rPr>
          <w:rFonts w:ascii="Arial" w:hAnsi="Arial" w:cs="Arial"/>
        </w:rPr>
        <w:t xml:space="preserve"> religijnego i politycznego. Stronnictwa Saduceuszy i Faryzeuszy zaciekle rywalizowały o wpływy. Ortodoksyjni wyznawcy judaizmu widzieli w rosnącej popularności Jezusa zagrożenie. Czym jeszcze żyli mieszkańcy ówczesnej Judei i Galilei? Jakie wydarzenia i procesy rozgrywały się w Imperium Rzymskim</w:t>
      </w:r>
      <w:r w:rsidR="54496F18" w:rsidRPr="005710E8">
        <w:rPr>
          <w:rFonts w:ascii="Arial" w:hAnsi="Arial" w:cs="Arial"/>
        </w:rPr>
        <w:t>,</w:t>
      </w:r>
      <w:r w:rsidRPr="005710E8">
        <w:rPr>
          <w:rFonts w:ascii="Arial" w:hAnsi="Arial" w:cs="Arial"/>
        </w:rPr>
        <w:t xml:space="preserve"> w kręgu kultury helleńskiej</w:t>
      </w:r>
      <w:r w:rsidR="3FADC4C6" w:rsidRPr="005710E8">
        <w:rPr>
          <w:rFonts w:ascii="Arial" w:hAnsi="Arial" w:cs="Arial"/>
        </w:rPr>
        <w:t xml:space="preserve"> i</w:t>
      </w:r>
      <w:r w:rsidRPr="005710E8">
        <w:rPr>
          <w:rFonts w:ascii="Arial" w:hAnsi="Arial" w:cs="Arial"/>
        </w:rPr>
        <w:t xml:space="preserve"> w Egipcie. Co nurtowało umysły Rzymian, Greków i Żydów</w:t>
      </w:r>
      <w:r w:rsidR="00453A79" w:rsidRPr="005710E8">
        <w:rPr>
          <w:rFonts w:ascii="Arial" w:hAnsi="Arial" w:cs="Arial"/>
        </w:rPr>
        <w:t>, l</w:t>
      </w:r>
      <w:r w:rsidRPr="005710E8">
        <w:rPr>
          <w:rFonts w:ascii="Arial" w:hAnsi="Arial" w:cs="Arial"/>
        </w:rPr>
        <w:t xml:space="preserve">udzi nauki, filozofów i poetów? </w:t>
      </w:r>
    </w:p>
    <w:p w14:paraId="4F15C12B" w14:textId="77777777" w:rsidR="00BE763D" w:rsidRPr="005710E8" w:rsidRDefault="00BE763D" w:rsidP="005710E8">
      <w:pPr>
        <w:spacing w:after="0" w:line="360" w:lineRule="auto"/>
        <w:jc w:val="both"/>
        <w:rPr>
          <w:rFonts w:ascii="Arial" w:eastAsia="Arial" w:hAnsi="Arial" w:cs="Arial"/>
          <w:b/>
          <w:bCs/>
          <w:color w:val="000000" w:themeColor="text1"/>
          <w:u w:val="single"/>
        </w:rPr>
      </w:pPr>
    </w:p>
    <w:p w14:paraId="4DE26C7B" w14:textId="27C86D4C" w:rsidR="000B19DB" w:rsidRPr="005710E8" w:rsidRDefault="000B19DB"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08082617" w14:textId="3A84C477" w:rsidR="00F94925" w:rsidRPr="005710E8" w:rsidRDefault="00F94925" w:rsidP="005710E8">
      <w:pPr>
        <w:spacing w:after="0" w:line="360" w:lineRule="auto"/>
        <w:jc w:val="both"/>
        <w:rPr>
          <w:rFonts w:ascii="Arial" w:eastAsia="Arial" w:hAnsi="Arial" w:cs="Arial"/>
          <w:b/>
          <w:caps/>
          <w:color w:val="000000" w:themeColor="text1"/>
        </w:rPr>
      </w:pPr>
    </w:p>
    <w:p w14:paraId="0020C9CD" w14:textId="24EBE049" w:rsidR="000B19DB" w:rsidRPr="005710E8" w:rsidRDefault="00F0580B" w:rsidP="005710E8">
      <w:pPr>
        <w:spacing w:after="0" w:line="360" w:lineRule="auto"/>
        <w:jc w:val="both"/>
        <w:rPr>
          <w:rFonts w:ascii="Arial" w:eastAsia="Arial" w:hAnsi="Arial" w:cs="Arial"/>
          <w:color w:val="FF0000"/>
        </w:rPr>
      </w:pPr>
      <w:r w:rsidRPr="005710E8">
        <w:rPr>
          <w:rFonts w:ascii="Arial" w:eastAsia="Arial" w:hAnsi="Arial" w:cs="Arial"/>
          <w:b/>
          <w:caps/>
          <w:color w:val="000000" w:themeColor="text1"/>
        </w:rPr>
        <w:t>SZLAK SNÓW DOLNEGO ŚLĄSKA</w:t>
      </w:r>
      <w:r w:rsidR="000B19DB" w:rsidRPr="005710E8">
        <w:rPr>
          <w:rFonts w:ascii="Arial" w:eastAsia="Arial" w:hAnsi="Arial" w:cs="Arial"/>
          <w:color w:val="000000" w:themeColor="text1"/>
        </w:rPr>
        <w:t xml:space="preserve">, </w:t>
      </w:r>
      <w:r w:rsidR="000B19DB" w:rsidRPr="005710E8">
        <w:rPr>
          <w:rFonts w:ascii="Arial" w:eastAsia="Arial" w:hAnsi="Arial" w:cs="Arial"/>
          <w:i/>
          <w:iCs/>
          <w:color w:val="FF0000"/>
        </w:rPr>
        <w:t>premiera</w:t>
      </w:r>
    </w:p>
    <w:p w14:paraId="04EA7A19" w14:textId="18C70A77" w:rsidR="000B19DB" w:rsidRPr="005710E8" w:rsidRDefault="000B19D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17:</w:t>
      </w:r>
      <w:r w:rsidR="00F0580B" w:rsidRPr="005710E8">
        <w:rPr>
          <w:rFonts w:ascii="Arial" w:eastAsia="Arial" w:hAnsi="Arial" w:cs="Arial"/>
          <w:color w:val="000000" w:themeColor="text1"/>
        </w:rPr>
        <w:t>25</w:t>
      </w:r>
    </w:p>
    <w:p w14:paraId="627E4131" w14:textId="0E45230C" w:rsidR="00BB69C5" w:rsidRPr="005710E8" w:rsidRDefault="00BB69C5"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W podróż po Dolnym Śląsku, szlakiem filmów zrealizowanych we Wrocławskiej Wytwórni Filmów Fabularnych, wyrusza aktor Edwin Petrykat. Odwiedzi miejsca, w których realizowane były sceny ze znanych filmów</w:t>
      </w:r>
      <w:r w:rsidR="00B15E3B">
        <w:rPr>
          <w:rFonts w:ascii="Arial" w:eastAsia="Arial" w:hAnsi="Arial" w:cs="Arial"/>
          <w:color w:val="000000" w:themeColor="text1"/>
        </w:rPr>
        <w:t xml:space="preserve"> jak</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Sami Swoi</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Wielki Szu</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Rękopis znaleziony w Saragossie</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Pętla</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Popiół i Diament</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Jańcio Wodnik</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Stawka większa niż życie</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B15E3B">
        <w:rPr>
          <w:rFonts w:ascii="Arial" w:eastAsia="Arial" w:hAnsi="Arial" w:cs="Arial"/>
          <w:color w:val="000000" w:themeColor="text1"/>
        </w:rPr>
        <w:t>„</w:t>
      </w:r>
      <w:r w:rsidRPr="005710E8">
        <w:rPr>
          <w:rFonts w:ascii="Arial" w:eastAsia="Arial" w:hAnsi="Arial" w:cs="Arial"/>
          <w:color w:val="000000" w:themeColor="text1"/>
        </w:rPr>
        <w:t>Mała Moskwa</w:t>
      </w:r>
      <w:r w:rsidR="00B15E3B">
        <w:rPr>
          <w:rFonts w:ascii="Arial" w:eastAsia="Arial" w:hAnsi="Arial" w:cs="Arial"/>
          <w:color w:val="000000" w:themeColor="text1"/>
        </w:rPr>
        <w:t>”</w:t>
      </w:r>
      <w:r w:rsidRPr="005710E8">
        <w:rPr>
          <w:rFonts w:ascii="Arial" w:eastAsia="Arial" w:hAnsi="Arial" w:cs="Arial"/>
          <w:color w:val="000000" w:themeColor="text1"/>
        </w:rPr>
        <w:t xml:space="preserve">. </w:t>
      </w:r>
      <w:r w:rsidR="00AA2E65" w:rsidRPr="005710E8">
        <w:rPr>
          <w:rFonts w:ascii="Arial" w:eastAsia="Arial" w:hAnsi="Arial" w:cs="Arial"/>
          <w:color w:val="000000" w:themeColor="text1"/>
        </w:rPr>
        <w:t>P</w:t>
      </w:r>
      <w:r w:rsidRPr="005710E8">
        <w:rPr>
          <w:rFonts w:ascii="Arial" w:eastAsia="Arial" w:hAnsi="Arial" w:cs="Arial"/>
          <w:color w:val="000000" w:themeColor="text1"/>
        </w:rPr>
        <w:t xml:space="preserve">rzez Dolny Śląsk i świat filmu Edwin poprowadzi widza w stronę istoty tego, czym film jest i dlaczego, jako widzowie, znajdujemy w </w:t>
      </w:r>
      <w:r w:rsidR="00AA2E65" w:rsidRPr="005710E8">
        <w:rPr>
          <w:rFonts w:ascii="Arial" w:eastAsia="Arial" w:hAnsi="Arial" w:cs="Arial"/>
          <w:color w:val="000000" w:themeColor="text1"/>
        </w:rPr>
        <w:t>nim</w:t>
      </w:r>
      <w:r w:rsidRPr="005710E8">
        <w:rPr>
          <w:rFonts w:ascii="Arial" w:eastAsia="Arial" w:hAnsi="Arial" w:cs="Arial"/>
          <w:color w:val="000000" w:themeColor="text1"/>
        </w:rPr>
        <w:t xml:space="preserve"> </w:t>
      </w:r>
      <w:r w:rsidR="00B15E3B">
        <w:rPr>
          <w:rFonts w:ascii="Arial" w:eastAsia="Arial" w:hAnsi="Arial" w:cs="Arial"/>
          <w:color w:val="000000" w:themeColor="text1"/>
        </w:rPr>
        <w:t>cząstkę</w:t>
      </w:r>
      <w:r w:rsidRPr="005710E8">
        <w:rPr>
          <w:rFonts w:ascii="Arial" w:eastAsia="Arial" w:hAnsi="Arial" w:cs="Arial"/>
          <w:color w:val="000000" w:themeColor="text1"/>
        </w:rPr>
        <w:t xml:space="preserve"> nas samych. </w:t>
      </w:r>
    </w:p>
    <w:p w14:paraId="67BE5917" w14:textId="525E9CDF" w:rsidR="003763BB" w:rsidRPr="005710E8" w:rsidRDefault="003763B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Film dokumentalny, </w:t>
      </w:r>
      <w:r w:rsidR="00514B92" w:rsidRPr="005710E8">
        <w:rPr>
          <w:rFonts w:ascii="Arial" w:eastAsia="Arial" w:hAnsi="Arial" w:cs="Arial"/>
          <w:color w:val="000000" w:themeColor="text1"/>
        </w:rPr>
        <w:t>Polska, 2020</w:t>
      </w:r>
    </w:p>
    <w:p w14:paraId="422B21E6" w14:textId="5F91A842" w:rsidR="003763BB" w:rsidRPr="005710E8" w:rsidRDefault="003763BB"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Reżyseria: Daniel Jasiński</w:t>
      </w:r>
    </w:p>
    <w:p w14:paraId="4AEC59E0" w14:textId="5F91A842" w:rsidR="009C209E" w:rsidRPr="005710E8" w:rsidRDefault="009C209E" w:rsidP="005710E8">
      <w:pPr>
        <w:spacing w:after="0" w:line="360" w:lineRule="auto"/>
        <w:jc w:val="both"/>
        <w:rPr>
          <w:rFonts w:ascii="Arial" w:eastAsia="Arial" w:hAnsi="Arial" w:cs="Arial"/>
          <w:color w:val="000000" w:themeColor="text1"/>
        </w:rPr>
      </w:pPr>
    </w:p>
    <w:p w14:paraId="60CB7843" w14:textId="7C95FCF9" w:rsidR="009C209E" w:rsidRPr="005710E8" w:rsidRDefault="009C209E" w:rsidP="005710E8">
      <w:pPr>
        <w:spacing w:after="0" w:line="360" w:lineRule="auto"/>
        <w:jc w:val="both"/>
        <w:rPr>
          <w:rFonts w:ascii="Arial" w:eastAsia="Arial" w:hAnsi="Arial" w:cs="Arial"/>
          <w:color w:val="FF0000"/>
        </w:rPr>
      </w:pPr>
      <w:r w:rsidRPr="005710E8">
        <w:rPr>
          <w:rFonts w:ascii="Arial" w:eastAsia="Arial" w:hAnsi="Arial" w:cs="Arial"/>
          <w:b/>
          <w:caps/>
          <w:color w:val="000000" w:themeColor="text1"/>
        </w:rPr>
        <w:t xml:space="preserve">ŚWIĘCI Z SĄSIEDZTWA </w:t>
      </w:r>
      <w:r w:rsidR="00223D70" w:rsidRPr="005710E8">
        <w:rPr>
          <w:rFonts w:ascii="Arial" w:eastAsia="Arial" w:hAnsi="Arial" w:cs="Arial"/>
          <w:b/>
          <w:caps/>
          <w:color w:val="000000" w:themeColor="text1"/>
        </w:rPr>
        <w:t xml:space="preserve">– </w:t>
      </w:r>
      <w:r w:rsidRPr="005710E8">
        <w:rPr>
          <w:rFonts w:ascii="Arial" w:eastAsia="Arial" w:hAnsi="Arial" w:cs="Arial"/>
          <w:b/>
          <w:caps/>
          <w:color w:val="000000" w:themeColor="text1"/>
        </w:rPr>
        <w:t>WOJTYŁOWIE</w:t>
      </w:r>
      <w:r w:rsidR="00223D70" w:rsidRPr="005710E8">
        <w:rPr>
          <w:rFonts w:ascii="Arial" w:eastAsia="Arial" w:hAnsi="Arial" w:cs="Arial"/>
          <w:b/>
          <w:caps/>
          <w:color w:val="000000" w:themeColor="text1"/>
        </w:rPr>
        <w:t xml:space="preserve"> – w drodze na ołtarze</w:t>
      </w:r>
      <w:r w:rsidRPr="005710E8">
        <w:rPr>
          <w:rFonts w:ascii="Arial" w:eastAsia="Arial" w:hAnsi="Arial" w:cs="Arial"/>
          <w:color w:val="000000" w:themeColor="text1"/>
        </w:rPr>
        <w:t xml:space="preserve">, </w:t>
      </w:r>
      <w:r w:rsidRPr="005710E8">
        <w:rPr>
          <w:rFonts w:ascii="Arial" w:eastAsia="Arial" w:hAnsi="Arial" w:cs="Arial"/>
          <w:i/>
          <w:iCs/>
          <w:color w:val="FF0000"/>
        </w:rPr>
        <w:t>premiera</w:t>
      </w:r>
    </w:p>
    <w:p w14:paraId="78D19C65" w14:textId="5F91A842" w:rsidR="009C209E" w:rsidRPr="005710E8" w:rsidRDefault="009C209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20:10</w:t>
      </w:r>
    </w:p>
    <w:p w14:paraId="259ACE15" w14:textId="5A3B425F" w:rsidR="00225EB2" w:rsidRPr="005710E8" w:rsidRDefault="00225EB2"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Film dokumentalny o Emilii i Karolu Wojtyłach, rodzicach św. Jana Pawła II</w:t>
      </w:r>
      <w:r w:rsidR="007D27F6" w:rsidRPr="005710E8">
        <w:rPr>
          <w:rFonts w:ascii="Arial" w:eastAsia="Arial" w:hAnsi="Arial" w:cs="Arial"/>
          <w:color w:val="000000" w:themeColor="text1"/>
        </w:rPr>
        <w:t xml:space="preserve">. </w:t>
      </w:r>
      <w:r w:rsidRPr="005710E8">
        <w:rPr>
          <w:rFonts w:ascii="Arial" w:eastAsia="Arial" w:hAnsi="Arial" w:cs="Arial"/>
          <w:color w:val="000000" w:themeColor="text1"/>
        </w:rPr>
        <w:t>W maju 2020 roku, w Bazylice w Wadowicach nastąpiło uroczyste posiedzenie Trybunału Beatyfikacyjnego</w:t>
      </w:r>
      <w:r w:rsidR="00D15E88" w:rsidRPr="005710E8">
        <w:rPr>
          <w:rFonts w:ascii="Arial" w:eastAsia="Arial" w:hAnsi="Arial" w:cs="Arial"/>
          <w:color w:val="000000" w:themeColor="text1"/>
        </w:rPr>
        <w:t xml:space="preserve"> </w:t>
      </w:r>
      <w:r w:rsidRPr="005710E8">
        <w:rPr>
          <w:rFonts w:ascii="Arial" w:eastAsia="Arial" w:hAnsi="Arial" w:cs="Arial"/>
          <w:color w:val="000000" w:themeColor="text1"/>
        </w:rPr>
        <w:t xml:space="preserve">rozpoczynające proces beatyfikacyjny rodziców papieża Jana Pawła II. </w:t>
      </w:r>
      <w:r w:rsidR="001C3E88" w:rsidRPr="005710E8">
        <w:rPr>
          <w:rFonts w:ascii="Arial" w:eastAsia="Arial" w:hAnsi="Arial" w:cs="Arial"/>
          <w:color w:val="000000" w:themeColor="text1"/>
        </w:rPr>
        <w:t xml:space="preserve">To </w:t>
      </w:r>
      <w:r w:rsidRPr="005710E8">
        <w:rPr>
          <w:rFonts w:ascii="Arial" w:eastAsia="Arial" w:hAnsi="Arial" w:cs="Arial"/>
          <w:color w:val="000000" w:themeColor="text1"/>
        </w:rPr>
        <w:t xml:space="preserve">wyjątkowa </w:t>
      </w:r>
      <w:r w:rsidR="001C3E88" w:rsidRPr="005710E8">
        <w:rPr>
          <w:rFonts w:ascii="Arial" w:eastAsia="Arial" w:hAnsi="Arial" w:cs="Arial"/>
          <w:color w:val="000000" w:themeColor="text1"/>
        </w:rPr>
        <w:t xml:space="preserve">okazja do </w:t>
      </w:r>
      <w:r w:rsidRPr="005710E8">
        <w:rPr>
          <w:rFonts w:ascii="Arial" w:eastAsia="Arial" w:hAnsi="Arial" w:cs="Arial"/>
          <w:color w:val="000000" w:themeColor="text1"/>
        </w:rPr>
        <w:t xml:space="preserve">pogłębionego przedstawienia biografii Emilii i Karola Wojtyłów, </w:t>
      </w:r>
      <w:r w:rsidR="00172157">
        <w:rPr>
          <w:rFonts w:ascii="Arial" w:eastAsia="Arial" w:hAnsi="Arial" w:cs="Arial"/>
          <w:color w:val="000000" w:themeColor="text1"/>
        </w:rPr>
        <w:t>na podstawie</w:t>
      </w:r>
      <w:r w:rsidRPr="005710E8">
        <w:rPr>
          <w:rFonts w:ascii="Arial" w:eastAsia="Arial" w:hAnsi="Arial" w:cs="Arial"/>
          <w:color w:val="000000" w:themeColor="text1"/>
        </w:rPr>
        <w:t xml:space="preserve"> ustale</w:t>
      </w:r>
      <w:r w:rsidR="00172157">
        <w:rPr>
          <w:rFonts w:ascii="Arial" w:eastAsia="Arial" w:hAnsi="Arial" w:cs="Arial"/>
          <w:color w:val="000000" w:themeColor="text1"/>
        </w:rPr>
        <w:t>ń</w:t>
      </w:r>
      <w:r w:rsidRPr="005710E8">
        <w:rPr>
          <w:rFonts w:ascii="Arial" w:eastAsia="Arial" w:hAnsi="Arial" w:cs="Arial"/>
          <w:color w:val="000000" w:themeColor="text1"/>
        </w:rPr>
        <w:t xml:space="preserve"> specjalnie powołanej komisji historycznej, która bada biografię obojga rodziców. </w:t>
      </w:r>
    </w:p>
    <w:p w14:paraId="6AF4B46F" w14:textId="2E6E23C2" w:rsidR="00225EB2" w:rsidRPr="005710E8" w:rsidRDefault="00225EB2"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Film dokumentalny, Polska, 2020</w:t>
      </w:r>
    </w:p>
    <w:p w14:paraId="186B2086" w14:textId="431182B4" w:rsidR="009C209E" w:rsidRPr="005710E8" w:rsidRDefault="006A0C0E"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Realizacja: Monika Skwirtniańska</w:t>
      </w:r>
    </w:p>
    <w:p w14:paraId="74FA4937" w14:textId="77777777" w:rsidR="002206DE" w:rsidRPr="005710E8" w:rsidRDefault="002206DE" w:rsidP="005710E8">
      <w:pPr>
        <w:spacing w:after="0" w:line="360" w:lineRule="auto"/>
        <w:jc w:val="both"/>
        <w:rPr>
          <w:rFonts w:ascii="Arial" w:eastAsia="Arial" w:hAnsi="Arial" w:cs="Arial"/>
          <w:color w:val="000000" w:themeColor="text1"/>
        </w:rPr>
      </w:pPr>
    </w:p>
    <w:p w14:paraId="2FCF5AC0" w14:textId="77777777" w:rsidR="002206DE" w:rsidRPr="005710E8" w:rsidRDefault="002206DE" w:rsidP="005710E8">
      <w:pPr>
        <w:spacing w:after="0" w:line="360" w:lineRule="auto"/>
        <w:jc w:val="both"/>
        <w:rPr>
          <w:rFonts w:ascii="Arial" w:eastAsia="Arial" w:hAnsi="Arial" w:cs="Arial"/>
          <w:color w:val="000000" w:themeColor="text1"/>
        </w:rPr>
      </w:pPr>
    </w:p>
    <w:p w14:paraId="6CAE9AEA" w14:textId="61E9C1DA" w:rsidR="002206DE" w:rsidRPr="005710E8" w:rsidRDefault="002206DE"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PONIEDZIAŁEK, 5 KWIETNIA</w:t>
      </w:r>
    </w:p>
    <w:p w14:paraId="017A0038" w14:textId="77777777" w:rsidR="002206DE" w:rsidRPr="005710E8" w:rsidRDefault="002206DE" w:rsidP="005710E8">
      <w:pPr>
        <w:spacing w:after="0" w:line="360" w:lineRule="auto"/>
        <w:jc w:val="both"/>
        <w:rPr>
          <w:rFonts w:ascii="Arial" w:eastAsia="Arial" w:hAnsi="Arial" w:cs="Arial"/>
          <w:b/>
          <w:bCs/>
          <w:color w:val="000000" w:themeColor="text1"/>
        </w:rPr>
      </w:pPr>
    </w:p>
    <w:p w14:paraId="4067058A" w14:textId="1C341141" w:rsidR="002206DE" w:rsidRPr="005710E8" w:rsidRDefault="002206DE" w:rsidP="005710E8">
      <w:pPr>
        <w:spacing w:after="0" w:line="360" w:lineRule="auto"/>
        <w:rPr>
          <w:rFonts w:ascii="Arial" w:hAnsi="Arial" w:cs="Arial"/>
          <w:b/>
          <w:bCs/>
        </w:rPr>
      </w:pPr>
      <w:r w:rsidRPr="005710E8">
        <w:rPr>
          <w:rFonts w:ascii="Arial" w:hAnsi="Arial" w:cs="Arial"/>
          <w:b/>
          <w:caps/>
        </w:rPr>
        <w:t xml:space="preserve">NIUNIEK, </w:t>
      </w:r>
      <w:r w:rsidRPr="005710E8">
        <w:rPr>
          <w:rFonts w:ascii="Arial" w:hAnsi="Arial" w:cs="Arial"/>
          <w:i/>
          <w:color w:val="FF0000"/>
        </w:rPr>
        <w:t>premiera</w:t>
      </w:r>
    </w:p>
    <w:p w14:paraId="4B4C4484" w14:textId="47752B49" w:rsidR="002206DE" w:rsidRPr="005710E8" w:rsidRDefault="002206DE" w:rsidP="005710E8">
      <w:pPr>
        <w:spacing w:after="0" w:line="360" w:lineRule="auto"/>
        <w:jc w:val="both"/>
        <w:rPr>
          <w:rFonts w:ascii="Arial" w:hAnsi="Arial" w:cs="Arial"/>
        </w:rPr>
      </w:pPr>
      <w:r w:rsidRPr="005710E8">
        <w:rPr>
          <w:rFonts w:ascii="Arial" w:hAnsi="Arial" w:cs="Arial"/>
        </w:rPr>
        <w:t>godz. 1</w:t>
      </w:r>
      <w:r w:rsidR="00D42A2A" w:rsidRPr="005710E8">
        <w:rPr>
          <w:rFonts w:ascii="Arial" w:hAnsi="Arial" w:cs="Arial"/>
        </w:rPr>
        <w:t>9</w:t>
      </w:r>
      <w:r w:rsidRPr="005710E8">
        <w:rPr>
          <w:rFonts w:ascii="Arial" w:hAnsi="Arial" w:cs="Arial"/>
        </w:rPr>
        <w:t>:45</w:t>
      </w:r>
    </w:p>
    <w:p w14:paraId="6C5DFC8D" w14:textId="7C316B8A" w:rsidR="002206DE" w:rsidRPr="005710E8" w:rsidRDefault="00943ADF"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Dokumentalny f</w:t>
      </w:r>
      <w:r w:rsidR="004E74AF" w:rsidRPr="005710E8">
        <w:rPr>
          <w:rFonts w:ascii="Arial" w:eastAsia="Arial" w:hAnsi="Arial" w:cs="Arial"/>
          <w:color w:val="000000" w:themeColor="text1"/>
        </w:rPr>
        <w:t>ilm o Krzysztofie Klenczonie. W filmie wykorzystano niepublikowane wcześniej materiały, archiwalne wypowiedzi współdziałających z Krzysztofem osób (w tym kilku już nieżyjących, jak: J. Kondratowicz, M. Karewicz, J. Kossela i J. Popławski), jak i późniejsze rejestracje, oraz materiały z prywatnych zbiorów rodziny Krzysztofa Klenczona</w:t>
      </w:r>
      <w:r w:rsidR="003E532C" w:rsidRPr="005710E8">
        <w:rPr>
          <w:rFonts w:ascii="Arial" w:eastAsia="Arial" w:hAnsi="Arial" w:cs="Arial"/>
          <w:color w:val="000000" w:themeColor="text1"/>
        </w:rPr>
        <w:t>.</w:t>
      </w:r>
    </w:p>
    <w:p w14:paraId="2F1FB5EE" w14:textId="79ADB633" w:rsidR="004E74AF" w:rsidRPr="005710E8" w:rsidRDefault="004E74AF"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Film dokumentalny, Polska, </w:t>
      </w:r>
      <w:r w:rsidR="00A31064" w:rsidRPr="005710E8">
        <w:rPr>
          <w:rFonts w:ascii="Arial" w:eastAsia="Arial" w:hAnsi="Arial" w:cs="Arial"/>
          <w:color w:val="000000" w:themeColor="text1"/>
        </w:rPr>
        <w:t>2020</w:t>
      </w:r>
    </w:p>
    <w:p w14:paraId="592D3291" w14:textId="3F216B34" w:rsidR="00A31064" w:rsidRPr="005710E8" w:rsidRDefault="00A31064"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Scenariusz i reżyseria: </w:t>
      </w:r>
      <w:r w:rsidR="00C71DFC" w:rsidRPr="005710E8">
        <w:rPr>
          <w:rFonts w:ascii="Arial" w:eastAsia="Arial" w:hAnsi="Arial" w:cs="Arial"/>
          <w:color w:val="000000" w:themeColor="text1"/>
        </w:rPr>
        <w:t>Kazimierz J. Bihun</w:t>
      </w:r>
    </w:p>
    <w:p w14:paraId="13BB9464" w14:textId="77777777" w:rsidR="008B6916" w:rsidRPr="005710E8" w:rsidRDefault="008B6916" w:rsidP="005710E8">
      <w:pPr>
        <w:spacing w:after="0" w:line="360" w:lineRule="auto"/>
        <w:jc w:val="both"/>
        <w:rPr>
          <w:rFonts w:ascii="Arial" w:eastAsia="Arial" w:hAnsi="Arial" w:cs="Arial"/>
          <w:color w:val="000000" w:themeColor="text1"/>
        </w:rPr>
      </w:pPr>
    </w:p>
    <w:p w14:paraId="76F6150C" w14:textId="524C7980" w:rsidR="008B6916" w:rsidRPr="005710E8" w:rsidRDefault="008B6916" w:rsidP="005710E8">
      <w:pPr>
        <w:spacing w:after="0" w:line="360" w:lineRule="auto"/>
        <w:jc w:val="both"/>
        <w:rPr>
          <w:rFonts w:ascii="Arial" w:eastAsia="Arial" w:hAnsi="Arial" w:cs="Arial"/>
          <w:b/>
          <w:color w:val="000000" w:themeColor="text1"/>
        </w:rPr>
      </w:pPr>
      <w:r w:rsidRPr="005710E8">
        <w:rPr>
          <w:rFonts w:ascii="Arial" w:eastAsia="Arial" w:hAnsi="Arial" w:cs="Arial"/>
          <w:b/>
          <w:color w:val="000000" w:themeColor="text1"/>
        </w:rPr>
        <w:t>FARAON</w:t>
      </w:r>
    </w:p>
    <w:p w14:paraId="07F9135C" w14:textId="4E6E958A" w:rsidR="008B6916" w:rsidRPr="005710E8" w:rsidRDefault="008B6916" w:rsidP="005710E8">
      <w:pPr>
        <w:spacing w:after="0" w:line="360" w:lineRule="auto"/>
        <w:jc w:val="both"/>
        <w:rPr>
          <w:rFonts w:ascii="Arial" w:eastAsia="Arial" w:hAnsi="Arial" w:cs="Arial"/>
          <w:color w:val="000000" w:themeColor="text1"/>
        </w:rPr>
      </w:pPr>
      <w:r w:rsidRPr="005710E8">
        <w:rPr>
          <w:rFonts w:ascii="Arial" w:eastAsia="Arial" w:hAnsi="Arial" w:cs="Arial"/>
          <w:color w:val="000000" w:themeColor="text1"/>
        </w:rPr>
        <w:t>godz. 20:20</w:t>
      </w:r>
    </w:p>
    <w:p w14:paraId="6AC5445A" w14:textId="72C5D46A" w:rsidR="00884477" w:rsidRPr="005710E8" w:rsidRDefault="00884477" w:rsidP="005710E8">
      <w:pPr>
        <w:spacing w:after="0" w:line="360" w:lineRule="auto"/>
        <w:jc w:val="both"/>
        <w:rPr>
          <w:rFonts w:ascii="Arial" w:hAnsi="Arial" w:cs="Arial"/>
        </w:rPr>
      </w:pPr>
      <w:r w:rsidRPr="005710E8">
        <w:rPr>
          <w:rFonts w:ascii="Arial" w:hAnsi="Arial" w:cs="Arial"/>
        </w:rPr>
        <w:t xml:space="preserve">Ekranizacja powieści Bolesława Prusa. Ramzes, następca tronu Egiptu, zmaga się z nieprzychylnymi </w:t>
      </w:r>
      <w:r w:rsidR="00B15E3B">
        <w:rPr>
          <w:rFonts w:ascii="Arial" w:hAnsi="Arial" w:cs="Arial"/>
        </w:rPr>
        <w:t xml:space="preserve">i </w:t>
      </w:r>
      <w:r w:rsidRPr="005710E8">
        <w:rPr>
          <w:rFonts w:ascii="Arial" w:hAnsi="Arial" w:cs="Arial"/>
        </w:rPr>
        <w:t xml:space="preserve">mającymi wielkie wpływy kapłanami. </w:t>
      </w:r>
    </w:p>
    <w:p w14:paraId="2CDC127A" w14:textId="12B4F739" w:rsidR="00884477" w:rsidRPr="005710E8" w:rsidRDefault="00884477" w:rsidP="005710E8">
      <w:pPr>
        <w:spacing w:after="0" w:line="360" w:lineRule="auto"/>
        <w:jc w:val="both"/>
        <w:rPr>
          <w:rFonts w:ascii="Arial" w:hAnsi="Arial" w:cs="Arial"/>
        </w:rPr>
      </w:pPr>
      <w:r w:rsidRPr="005710E8">
        <w:rPr>
          <w:rFonts w:ascii="Arial" w:hAnsi="Arial" w:cs="Arial"/>
        </w:rPr>
        <w:t>Dramat historyczny, Polska 1965</w:t>
      </w:r>
    </w:p>
    <w:p w14:paraId="11BDADD0" w14:textId="77777777" w:rsidR="00884477" w:rsidRPr="005710E8" w:rsidRDefault="00884477" w:rsidP="005710E8">
      <w:pPr>
        <w:spacing w:after="0" w:line="360" w:lineRule="auto"/>
        <w:jc w:val="both"/>
        <w:rPr>
          <w:rFonts w:ascii="Arial" w:hAnsi="Arial" w:cs="Arial"/>
        </w:rPr>
      </w:pPr>
      <w:r w:rsidRPr="005710E8">
        <w:rPr>
          <w:rFonts w:ascii="Arial" w:hAnsi="Arial" w:cs="Arial"/>
        </w:rPr>
        <w:t>Reżyseria: Jerzy Kawalerowicz</w:t>
      </w:r>
    </w:p>
    <w:p w14:paraId="34C1AFB9" w14:textId="77777777" w:rsidR="00884477" w:rsidRPr="005710E8" w:rsidRDefault="00884477" w:rsidP="005710E8">
      <w:pPr>
        <w:spacing w:after="0" w:line="360" w:lineRule="auto"/>
        <w:jc w:val="both"/>
        <w:rPr>
          <w:rFonts w:ascii="Arial" w:hAnsi="Arial" w:cs="Arial"/>
        </w:rPr>
      </w:pPr>
      <w:r w:rsidRPr="005710E8">
        <w:rPr>
          <w:rFonts w:ascii="Arial" w:hAnsi="Arial" w:cs="Arial"/>
        </w:rPr>
        <w:t>Scenariusz: Jerzy Kawalerowicz, Tadeusz Konwicki</w:t>
      </w:r>
    </w:p>
    <w:p w14:paraId="7ECB0742" w14:textId="3F9E6364" w:rsidR="000B19DB" w:rsidRPr="005710E8" w:rsidRDefault="00884477" w:rsidP="005710E8">
      <w:pPr>
        <w:spacing w:after="0" w:line="360" w:lineRule="auto"/>
        <w:jc w:val="both"/>
        <w:rPr>
          <w:rFonts w:ascii="Arial" w:hAnsi="Arial" w:cs="Arial"/>
        </w:rPr>
      </w:pPr>
      <w:r w:rsidRPr="005710E8">
        <w:rPr>
          <w:rFonts w:ascii="Arial" w:hAnsi="Arial" w:cs="Arial"/>
        </w:rPr>
        <w:t xml:space="preserve">Aktorzy: </w:t>
      </w:r>
      <w:r w:rsidR="0009221E" w:rsidRPr="005710E8">
        <w:rPr>
          <w:rFonts w:ascii="Arial" w:hAnsi="Arial" w:cs="Arial"/>
        </w:rPr>
        <w:t>Jerzy</w:t>
      </w:r>
      <w:r w:rsidRPr="005710E8">
        <w:rPr>
          <w:rFonts w:ascii="Arial" w:hAnsi="Arial" w:cs="Arial"/>
        </w:rPr>
        <w:t xml:space="preserve"> Zelnik, Wiesława Mazurkiewicz, Barbara Brylska, Krystyna Mikołajewska, Piotr Pawłowski, Leszek Herdegen</w:t>
      </w:r>
    </w:p>
    <w:p w14:paraId="02EBE833" w14:textId="77777777" w:rsidR="00F12F6E" w:rsidRPr="005710E8" w:rsidRDefault="00F12F6E" w:rsidP="005710E8">
      <w:pPr>
        <w:spacing w:after="0" w:line="360" w:lineRule="auto"/>
        <w:jc w:val="both"/>
        <w:rPr>
          <w:rFonts w:ascii="Arial" w:hAnsi="Arial" w:cs="Arial"/>
        </w:rPr>
      </w:pPr>
    </w:p>
    <w:p w14:paraId="1FADD8B9" w14:textId="2131B0A7" w:rsidR="001F069B" w:rsidRPr="005710E8" w:rsidRDefault="001F069B" w:rsidP="005710E8">
      <w:pPr>
        <w:spacing w:after="0" w:line="360" w:lineRule="auto"/>
        <w:jc w:val="both"/>
        <w:rPr>
          <w:rFonts w:ascii="Arial" w:hAnsi="Arial" w:cs="Arial"/>
        </w:rPr>
      </w:pPr>
    </w:p>
    <w:p w14:paraId="0A8F4EE6" w14:textId="4362A15B" w:rsidR="006E5B31" w:rsidRPr="005710E8" w:rsidRDefault="00D37184" w:rsidP="005710E8">
      <w:pPr>
        <w:spacing w:after="0" w:line="360" w:lineRule="auto"/>
        <w:jc w:val="center"/>
        <w:rPr>
          <w:rFonts w:ascii="Arial" w:hAnsi="Arial" w:cs="Arial"/>
        </w:rPr>
      </w:pPr>
      <w:r w:rsidRPr="005710E8">
        <w:rPr>
          <w:rFonts w:ascii="Arial" w:hAnsi="Arial" w:cs="Arial"/>
          <w:noProof/>
        </w:rPr>
        <w:drawing>
          <wp:inline distT="0" distB="0" distL="0" distR="0" wp14:anchorId="4004FF3D" wp14:editId="47E7866F">
            <wp:extent cx="1257300" cy="577850"/>
            <wp:effectExtent l="0" t="0" r="0" b="0"/>
            <wp:docPr id="527954486" name="Obraz 527954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7954486"/>
                    <pic:cNvPicPr/>
                  </pic:nvPicPr>
                  <pic:blipFill>
                    <a:blip r:embed="rId11">
                      <a:extLst>
                        <a:ext uri="{28A0092B-C50C-407E-A947-70E740481C1C}">
                          <a14:useLocalDpi xmlns:a14="http://schemas.microsoft.com/office/drawing/2010/main" val="0"/>
                        </a:ext>
                      </a:extLst>
                    </a:blip>
                    <a:stretch>
                      <a:fillRect/>
                    </a:stretch>
                  </pic:blipFill>
                  <pic:spPr>
                    <a:xfrm>
                      <a:off x="0" y="0"/>
                      <a:ext cx="1257300" cy="577850"/>
                    </a:xfrm>
                    <a:prstGeom prst="rect">
                      <a:avLst/>
                    </a:prstGeom>
                  </pic:spPr>
                </pic:pic>
              </a:graphicData>
            </a:graphic>
          </wp:inline>
        </w:drawing>
      </w:r>
    </w:p>
    <w:p w14:paraId="5BDFDC33" w14:textId="26D5C462" w:rsidR="001F069B" w:rsidRPr="005710E8" w:rsidRDefault="001F069B" w:rsidP="005710E8">
      <w:pPr>
        <w:spacing w:after="0" w:line="360" w:lineRule="auto"/>
        <w:jc w:val="both"/>
        <w:rPr>
          <w:rFonts w:ascii="Arial" w:hAnsi="Arial" w:cs="Arial"/>
        </w:rPr>
      </w:pPr>
    </w:p>
    <w:p w14:paraId="32AC70D3" w14:textId="136D4C07" w:rsidR="008B751E" w:rsidRPr="005710E8" w:rsidRDefault="008B751E" w:rsidP="005710E8">
      <w:pPr>
        <w:spacing w:after="0" w:line="360" w:lineRule="auto"/>
        <w:jc w:val="both"/>
        <w:rPr>
          <w:rFonts w:ascii="Arial" w:hAnsi="Arial" w:cs="Arial"/>
        </w:rPr>
      </w:pPr>
    </w:p>
    <w:p w14:paraId="6D5B0D81" w14:textId="058A6B61" w:rsidR="008B751E" w:rsidRPr="005710E8" w:rsidRDefault="00E45C35"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PIĄTEK</w:t>
      </w:r>
      <w:r w:rsidR="008B751E" w:rsidRPr="005710E8">
        <w:rPr>
          <w:rFonts w:ascii="Arial" w:eastAsia="Arial" w:hAnsi="Arial" w:cs="Arial"/>
          <w:b/>
          <w:bCs/>
          <w:color w:val="000000" w:themeColor="text1"/>
          <w:u w:val="single"/>
        </w:rPr>
        <w:t xml:space="preserve">, </w:t>
      </w:r>
      <w:r w:rsidRPr="005710E8">
        <w:rPr>
          <w:rFonts w:ascii="Arial" w:eastAsia="Arial" w:hAnsi="Arial" w:cs="Arial"/>
          <w:b/>
          <w:bCs/>
          <w:color w:val="000000" w:themeColor="text1"/>
          <w:u w:val="single"/>
        </w:rPr>
        <w:t>2</w:t>
      </w:r>
      <w:r w:rsidR="008B751E" w:rsidRPr="005710E8">
        <w:rPr>
          <w:rFonts w:ascii="Arial" w:eastAsia="Arial" w:hAnsi="Arial" w:cs="Arial"/>
          <w:b/>
          <w:bCs/>
          <w:color w:val="000000" w:themeColor="text1"/>
          <w:u w:val="single"/>
        </w:rPr>
        <w:t xml:space="preserve"> KWIETNIA</w:t>
      </w:r>
    </w:p>
    <w:p w14:paraId="3C6798BB" w14:textId="22BFF369" w:rsidR="008B751E" w:rsidRPr="005710E8" w:rsidRDefault="008B751E" w:rsidP="005710E8">
      <w:pPr>
        <w:spacing w:after="0" w:line="360" w:lineRule="auto"/>
        <w:jc w:val="both"/>
        <w:rPr>
          <w:rFonts w:ascii="Arial" w:hAnsi="Arial" w:cs="Arial"/>
        </w:rPr>
      </w:pPr>
    </w:p>
    <w:p w14:paraId="07477B55" w14:textId="464E0968" w:rsidR="00E86BDE" w:rsidRPr="005710E8" w:rsidRDefault="00E86BDE" w:rsidP="005710E8">
      <w:pPr>
        <w:spacing w:after="0" w:line="360" w:lineRule="auto"/>
        <w:jc w:val="both"/>
        <w:rPr>
          <w:rFonts w:ascii="Arial" w:hAnsi="Arial" w:cs="Arial"/>
          <w:b/>
          <w:caps/>
        </w:rPr>
      </w:pPr>
      <w:r w:rsidRPr="005710E8">
        <w:rPr>
          <w:rFonts w:ascii="Arial" w:hAnsi="Arial" w:cs="Arial"/>
          <w:b/>
          <w:caps/>
        </w:rPr>
        <w:t>Wojna i pokój</w:t>
      </w:r>
      <w:r w:rsidR="008E65FF" w:rsidRPr="005710E8">
        <w:rPr>
          <w:rFonts w:ascii="Arial" w:hAnsi="Arial" w:cs="Arial"/>
          <w:b/>
          <w:caps/>
        </w:rPr>
        <w:t xml:space="preserve">, </w:t>
      </w:r>
      <w:r w:rsidR="008E65FF" w:rsidRPr="005710E8">
        <w:rPr>
          <w:rFonts w:ascii="Arial" w:hAnsi="Arial" w:cs="Arial"/>
        </w:rPr>
        <w:t xml:space="preserve">odc. 1 </w:t>
      </w:r>
      <w:r w:rsidR="00A03ABD" w:rsidRPr="005710E8">
        <w:rPr>
          <w:rFonts w:ascii="Arial" w:hAnsi="Arial" w:cs="Arial"/>
        </w:rPr>
        <w:t>–</w:t>
      </w:r>
      <w:r w:rsidR="008E65FF" w:rsidRPr="005710E8">
        <w:rPr>
          <w:rFonts w:ascii="Arial" w:hAnsi="Arial" w:cs="Arial"/>
        </w:rPr>
        <w:t xml:space="preserve"> </w:t>
      </w:r>
      <w:r w:rsidR="00A03ABD" w:rsidRPr="005710E8">
        <w:rPr>
          <w:rFonts w:ascii="Arial" w:hAnsi="Arial" w:cs="Arial"/>
          <w:b/>
        </w:rPr>
        <w:t>ANDRZEJ BOŁKOŃSKI</w:t>
      </w:r>
    </w:p>
    <w:p w14:paraId="1606B2A5" w14:textId="0B872572" w:rsidR="00575914" w:rsidRPr="005710E8" w:rsidRDefault="00575914" w:rsidP="005710E8">
      <w:pPr>
        <w:spacing w:after="0" w:line="360" w:lineRule="auto"/>
        <w:jc w:val="both"/>
        <w:rPr>
          <w:rFonts w:ascii="Arial" w:hAnsi="Arial" w:cs="Arial"/>
        </w:rPr>
      </w:pPr>
      <w:r w:rsidRPr="005710E8">
        <w:rPr>
          <w:rFonts w:ascii="Arial" w:hAnsi="Arial" w:cs="Arial"/>
        </w:rPr>
        <w:t>godz. 15</w:t>
      </w:r>
      <w:r w:rsidR="00BF5731" w:rsidRPr="005710E8">
        <w:rPr>
          <w:rFonts w:ascii="Arial" w:hAnsi="Arial" w:cs="Arial"/>
        </w:rPr>
        <w:t>:</w:t>
      </w:r>
      <w:r w:rsidRPr="005710E8">
        <w:rPr>
          <w:rFonts w:ascii="Arial" w:hAnsi="Arial" w:cs="Arial"/>
        </w:rPr>
        <w:t>10</w:t>
      </w:r>
    </w:p>
    <w:p w14:paraId="5F946AC9" w14:textId="111B9322" w:rsidR="00E86BDE" w:rsidRPr="005710E8" w:rsidRDefault="00575914" w:rsidP="005710E8">
      <w:pPr>
        <w:spacing w:after="0" w:line="360" w:lineRule="auto"/>
        <w:jc w:val="both"/>
        <w:rPr>
          <w:rFonts w:ascii="Arial" w:hAnsi="Arial" w:cs="Arial"/>
        </w:rPr>
      </w:pPr>
      <w:r w:rsidRPr="005710E8">
        <w:rPr>
          <w:rFonts w:ascii="Arial" w:hAnsi="Arial" w:cs="Arial"/>
        </w:rPr>
        <w:t>Jedna z najsłynniejszych ekranizacji rosyjskiej epopei narodowej Lwa Tołstoja. Zrealizowana z olbrzymim rozmachem wzbudziła wielkie emocje i zdobyła uznanie zarówno u widzów</w:t>
      </w:r>
      <w:r w:rsidR="00172157">
        <w:rPr>
          <w:rFonts w:ascii="Arial" w:hAnsi="Arial" w:cs="Arial"/>
        </w:rPr>
        <w:t>,</w:t>
      </w:r>
      <w:r w:rsidRPr="005710E8">
        <w:rPr>
          <w:rFonts w:ascii="Arial" w:hAnsi="Arial" w:cs="Arial"/>
        </w:rPr>
        <w:t xml:space="preserve"> jak i krytyków filmowych na całym świecie. W 1969 została uhonorowana Oskarem dla najlepszego filmu zagranicznego. Na potrzeby produkcji wykonano ponad 35</w:t>
      </w:r>
      <w:r w:rsidR="00B15E3B">
        <w:rPr>
          <w:rFonts w:ascii="Arial" w:hAnsi="Arial" w:cs="Arial"/>
        </w:rPr>
        <w:t xml:space="preserve"> </w:t>
      </w:r>
      <w:r w:rsidRPr="005710E8">
        <w:rPr>
          <w:rFonts w:ascii="Arial" w:hAnsi="Arial" w:cs="Arial"/>
        </w:rPr>
        <w:t>000 kostiumów, zaangażowano prawdziwe pułki kawalerzystów, a ponad 120</w:t>
      </w:r>
      <w:r w:rsidR="00C33F3A">
        <w:rPr>
          <w:rFonts w:ascii="Arial" w:hAnsi="Arial" w:cs="Arial"/>
        </w:rPr>
        <w:t xml:space="preserve"> </w:t>
      </w:r>
      <w:r w:rsidRPr="005710E8">
        <w:rPr>
          <w:rFonts w:ascii="Arial" w:hAnsi="Arial" w:cs="Arial"/>
        </w:rPr>
        <w:t>000 żołnierzy zatrudniono jako statystów do scen zbiorowych. Ten blisko</w:t>
      </w:r>
      <w:r w:rsidR="00D0725B" w:rsidRPr="005710E8">
        <w:rPr>
          <w:rFonts w:ascii="Arial" w:hAnsi="Arial" w:cs="Arial"/>
        </w:rPr>
        <w:t xml:space="preserve"> </w:t>
      </w:r>
      <w:r w:rsidRPr="005710E8">
        <w:rPr>
          <w:rFonts w:ascii="Arial" w:hAnsi="Arial" w:cs="Arial"/>
        </w:rPr>
        <w:t xml:space="preserve">ośmiogodzinny epicki obraz w nieprzeciętny sposób oddaje realia wielkich bitew, a olbrzymie nakłady na scenografię pozwoliły z niezwykłym autentyzmem </w:t>
      </w:r>
      <w:r w:rsidR="00D0725B" w:rsidRPr="005710E8">
        <w:rPr>
          <w:rFonts w:ascii="Arial" w:hAnsi="Arial" w:cs="Arial"/>
        </w:rPr>
        <w:t>ukazać</w:t>
      </w:r>
      <w:r w:rsidRPr="005710E8">
        <w:rPr>
          <w:rFonts w:ascii="Arial" w:hAnsi="Arial" w:cs="Arial"/>
        </w:rPr>
        <w:t xml:space="preserve"> życie codzienne </w:t>
      </w:r>
      <w:r w:rsidR="00D0725B" w:rsidRPr="005710E8">
        <w:rPr>
          <w:rFonts w:ascii="Arial" w:hAnsi="Arial" w:cs="Arial"/>
        </w:rPr>
        <w:t xml:space="preserve">dziewiętnastowiecznej </w:t>
      </w:r>
      <w:r w:rsidRPr="005710E8">
        <w:rPr>
          <w:rFonts w:ascii="Arial" w:hAnsi="Arial" w:cs="Arial"/>
        </w:rPr>
        <w:t xml:space="preserve">Rosji. Rozgrywający </w:t>
      </w:r>
      <w:r w:rsidR="00D0725B" w:rsidRPr="005710E8">
        <w:rPr>
          <w:rFonts w:ascii="Arial" w:hAnsi="Arial" w:cs="Arial"/>
        </w:rPr>
        <w:t>się</w:t>
      </w:r>
      <w:r w:rsidRPr="005710E8">
        <w:rPr>
          <w:rFonts w:ascii="Arial" w:hAnsi="Arial" w:cs="Arial"/>
        </w:rPr>
        <w:t xml:space="preserve"> na tym tle romans Nataszy Rostowej i księcia Andrzeja Bołkońskiego jest jedną z najpiękniejszych historii miłosnych wszech czasów. </w:t>
      </w:r>
    </w:p>
    <w:p w14:paraId="21B3201F" w14:textId="4EB80B7E" w:rsidR="00AA789B" w:rsidRPr="005710E8" w:rsidRDefault="00AA789B" w:rsidP="005710E8">
      <w:pPr>
        <w:spacing w:after="0" w:line="360" w:lineRule="auto"/>
        <w:jc w:val="both"/>
        <w:rPr>
          <w:rFonts w:ascii="Arial" w:hAnsi="Arial" w:cs="Arial"/>
        </w:rPr>
      </w:pPr>
      <w:r w:rsidRPr="005710E8">
        <w:rPr>
          <w:rFonts w:ascii="Arial" w:hAnsi="Arial" w:cs="Arial"/>
        </w:rPr>
        <w:t>Reżyseria: Sergey Bondarchuk</w:t>
      </w:r>
    </w:p>
    <w:p w14:paraId="335CAACF" w14:textId="6FE40912" w:rsidR="002E48BE" w:rsidRPr="005710E8" w:rsidRDefault="00AA789B" w:rsidP="005710E8">
      <w:pPr>
        <w:spacing w:after="0" w:line="360" w:lineRule="auto"/>
        <w:jc w:val="both"/>
        <w:rPr>
          <w:rFonts w:ascii="Arial" w:hAnsi="Arial" w:cs="Arial"/>
        </w:rPr>
      </w:pPr>
      <w:r w:rsidRPr="005710E8">
        <w:rPr>
          <w:rFonts w:ascii="Arial" w:hAnsi="Arial" w:cs="Arial"/>
        </w:rPr>
        <w:t>Aktorzy: Antonina Shuranova, Irina Gubanova, Jean-Claude Ballard, Kira Golovko</w:t>
      </w:r>
    </w:p>
    <w:p w14:paraId="7E173E82" w14:textId="77777777" w:rsidR="00E86BDE" w:rsidRPr="005710E8" w:rsidRDefault="00E86BDE" w:rsidP="005710E8">
      <w:pPr>
        <w:spacing w:after="0" w:line="360" w:lineRule="auto"/>
        <w:jc w:val="both"/>
        <w:rPr>
          <w:rFonts w:ascii="Arial" w:hAnsi="Arial" w:cs="Arial"/>
          <w:b/>
          <w:caps/>
        </w:rPr>
      </w:pPr>
    </w:p>
    <w:p w14:paraId="2657147C" w14:textId="5C532DF7" w:rsidR="00C74B0E" w:rsidRPr="005710E8" w:rsidRDefault="00C74B0E" w:rsidP="005710E8">
      <w:pPr>
        <w:spacing w:after="0" w:line="360" w:lineRule="auto"/>
        <w:jc w:val="both"/>
        <w:rPr>
          <w:rFonts w:ascii="Arial" w:hAnsi="Arial" w:cs="Arial"/>
          <w:b/>
          <w:caps/>
        </w:rPr>
      </w:pPr>
      <w:r w:rsidRPr="005710E8">
        <w:rPr>
          <w:rFonts w:ascii="Arial" w:hAnsi="Arial" w:cs="Arial"/>
          <w:b/>
          <w:caps/>
        </w:rPr>
        <w:t>Przebudzeni</w:t>
      </w:r>
      <w:r w:rsidR="001D1DE3" w:rsidRPr="005710E8">
        <w:rPr>
          <w:rFonts w:ascii="Arial" w:hAnsi="Arial" w:cs="Arial"/>
          <w:b/>
          <w:caps/>
        </w:rPr>
        <w:t>a</w:t>
      </w:r>
    </w:p>
    <w:p w14:paraId="2BA50E3C" w14:textId="090E06E2" w:rsidR="000735D0" w:rsidRPr="005710E8" w:rsidRDefault="000735D0" w:rsidP="005710E8">
      <w:pPr>
        <w:spacing w:after="0" w:line="360" w:lineRule="auto"/>
        <w:jc w:val="both"/>
        <w:rPr>
          <w:rFonts w:ascii="Arial" w:hAnsi="Arial" w:cs="Arial"/>
        </w:rPr>
      </w:pPr>
      <w:r w:rsidRPr="005710E8">
        <w:rPr>
          <w:rFonts w:ascii="Arial" w:hAnsi="Arial" w:cs="Arial"/>
        </w:rPr>
        <w:t>godz. 20:05</w:t>
      </w:r>
    </w:p>
    <w:p w14:paraId="794F89F3" w14:textId="0A9CB015" w:rsidR="00E45C35" w:rsidRPr="005710E8" w:rsidRDefault="004966B5" w:rsidP="005710E8">
      <w:pPr>
        <w:spacing w:after="0" w:line="360" w:lineRule="auto"/>
        <w:jc w:val="both"/>
        <w:rPr>
          <w:rFonts w:ascii="Arial" w:hAnsi="Arial" w:cs="Arial"/>
        </w:rPr>
      </w:pPr>
      <w:r w:rsidRPr="005710E8">
        <w:rPr>
          <w:rFonts w:ascii="Arial" w:hAnsi="Arial" w:cs="Arial"/>
        </w:rPr>
        <w:t xml:space="preserve">Nowy lekarz rozpoczyna pracę na oddziale </w:t>
      </w:r>
      <w:r w:rsidR="00543119" w:rsidRPr="005710E8">
        <w:rPr>
          <w:rFonts w:ascii="Arial" w:hAnsi="Arial" w:cs="Arial"/>
        </w:rPr>
        <w:t xml:space="preserve">dla </w:t>
      </w:r>
      <w:r w:rsidRPr="005710E8">
        <w:rPr>
          <w:rFonts w:ascii="Arial" w:hAnsi="Arial" w:cs="Arial"/>
        </w:rPr>
        <w:t xml:space="preserve">pacjentów będących w śpiączce. Poruszony do głębi </w:t>
      </w:r>
      <w:r w:rsidR="00543119" w:rsidRPr="005710E8">
        <w:rPr>
          <w:rFonts w:ascii="Arial" w:hAnsi="Arial" w:cs="Arial"/>
        </w:rPr>
        <w:t xml:space="preserve">ich </w:t>
      </w:r>
      <w:r w:rsidRPr="005710E8">
        <w:rPr>
          <w:rFonts w:ascii="Arial" w:hAnsi="Arial" w:cs="Arial"/>
        </w:rPr>
        <w:t>stanem, postanawia pomóc</w:t>
      </w:r>
      <w:r w:rsidR="00543119" w:rsidRPr="005710E8">
        <w:rPr>
          <w:rFonts w:ascii="Arial" w:hAnsi="Arial" w:cs="Arial"/>
        </w:rPr>
        <w:t xml:space="preserve"> im za wszelką cenę</w:t>
      </w:r>
      <w:r w:rsidRPr="005710E8">
        <w:rPr>
          <w:rFonts w:ascii="Arial" w:hAnsi="Arial" w:cs="Arial"/>
        </w:rPr>
        <w:t xml:space="preserve">. </w:t>
      </w:r>
      <w:r w:rsidR="00543119" w:rsidRPr="005710E8">
        <w:rPr>
          <w:rFonts w:ascii="Arial" w:hAnsi="Arial" w:cs="Arial"/>
        </w:rPr>
        <w:t>Doktor p</w:t>
      </w:r>
      <w:r w:rsidRPr="005710E8">
        <w:rPr>
          <w:rFonts w:ascii="Arial" w:hAnsi="Arial" w:cs="Arial"/>
        </w:rPr>
        <w:t>odaje jednemu z pacjentów lek nowej generacji. Dzięki temu uśpieni pacjenci budzą się do życia. Okazuje się jednak, że</w:t>
      </w:r>
      <w:r w:rsidR="005D2529" w:rsidRPr="005710E8">
        <w:rPr>
          <w:rFonts w:ascii="Arial" w:hAnsi="Arial" w:cs="Arial"/>
        </w:rPr>
        <w:t xml:space="preserve"> terapia</w:t>
      </w:r>
      <w:r w:rsidRPr="005710E8">
        <w:rPr>
          <w:rFonts w:ascii="Arial" w:hAnsi="Arial" w:cs="Arial"/>
        </w:rPr>
        <w:t xml:space="preserve"> nie </w:t>
      </w:r>
      <w:r w:rsidR="00B936A8" w:rsidRPr="005710E8">
        <w:rPr>
          <w:rFonts w:ascii="Arial" w:hAnsi="Arial" w:cs="Arial"/>
        </w:rPr>
        <w:t>jest skuteczna w stu procentach</w:t>
      </w:r>
      <w:r w:rsidRPr="005710E8">
        <w:rPr>
          <w:rFonts w:ascii="Arial" w:hAnsi="Arial" w:cs="Arial"/>
        </w:rPr>
        <w:t xml:space="preserve">. </w:t>
      </w:r>
    </w:p>
    <w:p w14:paraId="35F0D590" w14:textId="6DEF9078" w:rsidR="000735D0" w:rsidRPr="005710E8" w:rsidRDefault="000735D0" w:rsidP="005710E8">
      <w:pPr>
        <w:spacing w:after="0" w:line="360" w:lineRule="auto"/>
        <w:jc w:val="both"/>
        <w:rPr>
          <w:rFonts w:ascii="Arial" w:hAnsi="Arial" w:cs="Arial"/>
          <w:lang w:val="en-US"/>
        </w:rPr>
      </w:pPr>
      <w:r w:rsidRPr="005710E8">
        <w:rPr>
          <w:rFonts w:ascii="Arial" w:hAnsi="Arial" w:cs="Arial"/>
          <w:lang w:val="en-US"/>
        </w:rPr>
        <w:t xml:space="preserve">Reżyseria Penny Marshall </w:t>
      </w:r>
    </w:p>
    <w:p w14:paraId="7FC55AAB" w14:textId="161B647A" w:rsidR="00E45C35" w:rsidRPr="005710E8" w:rsidRDefault="007A5E90" w:rsidP="005710E8">
      <w:pPr>
        <w:spacing w:after="0" w:line="360" w:lineRule="auto"/>
        <w:jc w:val="both"/>
        <w:rPr>
          <w:rFonts w:ascii="Arial" w:hAnsi="Arial" w:cs="Arial"/>
          <w:lang w:val="en-US"/>
        </w:rPr>
      </w:pPr>
      <w:r w:rsidRPr="005710E8">
        <w:rPr>
          <w:rFonts w:ascii="Arial" w:hAnsi="Arial" w:cs="Arial"/>
          <w:lang w:val="en-US"/>
        </w:rPr>
        <w:t>Aktorzy: Robert De Niro, Robin Williams, Julie Kavner, Ruth Nelson</w:t>
      </w:r>
    </w:p>
    <w:p w14:paraId="7B6DDBA0" w14:textId="0C7DEB3B" w:rsidR="11834383" w:rsidRPr="005710E8" w:rsidRDefault="11834383" w:rsidP="005710E8">
      <w:pPr>
        <w:spacing w:after="0" w:line="360" w:lineRule="auto"/>
        <w:jc w:val="both"/>
        <w:rPr>
          <w:rFonts w:ascii="Arial" w:hAnsi="Arial" w:cs="Arial"/>
          <w:lang w:val="en-US"/>
        </w:rPr>
      </w:pPr>
    </w:p>
    <w:p w14:paraId="35618C62" w14:textId="08D67D97" w:rsidR="00C74B0E" w:rsidRPr="005710E8" w:rsidRDefault="00C74B0E" w:rsidP="005710E8">
      <w:pPr>
        <w:spacing w:after="0" w:line="360" w:lineRule="auto"/>
        <w:jc w:val="both"/>
        <w:rPr>
          <w:rFonts w:ascii="Arial" w:hAnsi="Arial" w:cs="Arial"/>
          <w:b/>
          <w:bCs/>
        </w:rPr>
      </w:pPr>
      <w:r w:rsidRPr="005710E8">
        <w:rPr>
          <w:rFonts w:ascii="Arial" w:hAnsi="Arial" w:cs="Arial"/>
          <w:b/>
          <w:bCs/>
        </w:rPr>
        <w:t>M</w:t>
      </w:r>
      <w:r w:rsidR="00C82D4F" w:rsidRPr="005710E8">
        <w:rPr>
          <w:rFonts w:ascii="Arial" w:hAnsi="Arial" w:cs="Arial"/>
          <w:b/>
          <w:bCs/>
        </w:rPr>
        <w:t xml:space="preserve">IĘDZYNARODOWY </w:t>
      </w:r>
      <w:r w:rsidRPr="005710E8">
        <w:rPr>
          <w:rFonts w:ascii="Arial" w:hAnsi="Arial" w:cs="Arial"/>
          <w:b/>
          <w:bCs/>
        </w:rPr>
        <w:t>F</w:t>
      </w:r>
      <w:r w:rsidR="00C82D4F" w:rsidRPr="005710E8">
        <w:rPr>
          <w:rFonts w:ascii="Arial" w:hAnsi="Arial" w:cs="Arial"/>
          <w:b/>
          <w:bCs/>
        </w:rPr>
        <w:t>ESTIWAL</w:t>
      </w:r>
      <w:r w:rsidRPr="005710E8">
        <w:rPr>
          <w:rFonts w:ascii="Arial" w:hAnsi="Arial" w:cs="Arial"/>
          <w:b/>
          <w:bCs/>
        </w:rPr>
        <w:t xml:space="preserve"> B</w:t>
      </w:r>
      <w:r w:rsidR="00C82D4F" w:rsidRPr="005710E8">
        <w:rPr>
          <w:rFonts w:ascii="Arial" w:hAnsi="Arial" w:cs="Arial"/>
          <w:b/>
          <w:bCs/>
        </w:rPr>
        <w:t>ACHOWSKI</w:t>
      </w:r>
      <w:r w:rsidRPr="005710E8">
        <w:rPr>
          <w:rFonts w:ascii="Arial" w:hAnsi="Arial" w:cs="Arial"/>
          <w:b/>
          <w:bCs/>
        </w:rPr>
        <w:t xml:space="preserve"> </w:t>
      </w:r>
      <w:r w:rsidR="00C82D4F" w:rsidRPr="005710E8">
        <w:rPr>
          <w:rFonts w:ascii="Arial" w:hAnsi="Arial" w:cs="Arial"/>
          <w:b/>
          <w:bCs/>
        </w:rPr>
        <w:t>W</w:t>
      </w:r>
      <w:r w:rsidRPr="005710E8">
        <w:rPr>
          <w:rFonts w:ascii="Arial" w:hAnsi="Arial" w:cs="Arial"/>
          <w:b/>
          <w:bCs/>
        </w:rPr>
        <w:t xml:space="preserve"> </w:t>
      </w:r>
      <w:r w:rsidR="00C82D4F" w:rsidRPr="005710E8">
        <w:rPr>
          <w:rFonts w:ascii="Arial" w:hAnsi="Arial" w:cs="Arial"/>
          <w:b/>
          <w:bCs/>
        </w:rPr>
        <w:t>ŚWIDNICY</w:t>
      </w:r>
      <w:r w:rsidRPr="005710E8">
        <w:rPr>
          <w:rFonts w:ascii="Arial" w:hAnsi="Arial" w:cs="Arial"/>
          <w:b/>
          <w:bCs/>
        </w:rPr>
        <w:t xml:space="preserve"> </w:t>
      </w:r>
      <w:r w:rsidR="004A5926" w:rsidRPr="005710E8">
        <w:rPr>
          <w:rFonts w:ascii="Arial" w:hAnsi="Arial" w:cs="Arial"/>
          <w:b/>
          <w:caps/>
        </w:rPr>
        <w:t>–</w:t>
      </w:r>
      <w:r w:rsidRPr="005710E8">
        <w:rPr>
          <w:rFonts w:ascii="Arial" w:hAnsi="Arial" w:cs="Arial"/>
          <w:b/>
          <w:bCs/>
        </w:rPr>
        <w:t xml:space="preserve"> P</w:t>
      </w:r>
      <w:r w:rsidR="00C82D4F" w:rsidRPr="005710E8">
        <w:rPr>
          <w:rFonts w:ascii="Arial" w:hAnsi="Arial" w:cs="Arial"/>
          <w:b/>
          <w:bCs/>
        </w:rPr>
        <w:t>ASJA</w:t>
      </w:r>
      <w:r w:rsidRPr="005710E8">
        <w:rPr>
          <w:rFonts w:ascii="Arial" w:hAnsi="Arial" w:cs="Arial"/>
          <w:b/>
          <w:bCs/>
        </w:rPr>
        <w:t xml:space="preserve"> </w:t>
      </w:r>
      <w:r w:rsidR="00C82D4F" w:rsidRPr="005710E8">
        <w:rPr>
          <w:rFonts w:ascii="Arial" w:hAnsi="Arial" w:cs="Arial"/>
          <w:b/>
          <w:bCs/>
        </w:rPr>
        <w:t>wg</w:t>
      </w:r>
      <w:r w:rsidRPr="005710E8">
        <w:rPr>
          <w:rFonts w:ascii="Arial" w:hAnsi="Arial" w:cs="Arial"/>
          <w:b/>
          <w:bCs/>
        </w:rPr>
        <w:t xml:space="preserve">. </w:t>
      </w:r>
      <w:r w:rsidR="00C82D4F" w:rsidRPr="005710E8">
        <w:rPr>
          <w:rFonts w:ascii="Arial" w:hAnsi="Arial" w:cs="Arial"/>
          <w:b/>
          <w:bCs/>
        </w:rPr>
        <w:t>Św</w:t>
      </w:r>
      <w:r w:rsidRPr="005710E8">
        <w:rPr>
          <w:rFonts w:ascii="Arial" w:hAnsi="Arial" w:cs="Arial"/>
          <w:b/>
          <w:bCs/>
        </w:rPr>
        <w:t>. J</w:t>
      </w:r>
      <w:r w:rsidR="00C82D4F" w:rsidRPr="005710E8">
        <w:rPr>
          <w:rFonts w:ascii="Arial" w:hAnsi="Arial" w:cs="Arial"/>
          <w:b/>
          <w:bCs/>
        </w:rPr>
        <w:t>ANA</w:t>
      </w:r>
      <w:r w:rsidRPr="005710E8">
        <w:rPr>
          <w:rFonts w:ascii="Arial" w:hAnsi="Arial" w:cs="Arial"/>
          <w:b/>
          <w:bCs/>
        </w:rPr>
        <w:t xml:space="preserve"> </w:t>
      </w:r>
    </w:p>
    <w:p w14:paraId="75B9A0D3" w14:textId="5FB4BD71" w:rsidR="00C74B0E" w:rsidRPr="005710E8" w:rsidRDefault="00C74B0E" w:rsidP="005710E8">
      <w:pPr>
        <w:spacing w:after="0" w:line="360" w:lineRule="auto"/>
        <w:jc w:val="both"/>
        <w:rPr>
          <w:rFonts w:ascii="Arial" w:hAnsi="Arial" w:cs="Arial"/>
        </w:rPr>
      </w:pPr>
      <w:r w:rsidRPr="005710E8">
        <w:rPr>
          <w:rFonts w:ascii="Arial" w:hAnsi="Arial" w:cs="Arial"/>
        </w:rPr>
        <w:t xml:space="preserve">godz. 22:10 </w:t>
      </w:r>
    </w:p>
    <w:p w14:paraId="303CCA91" w14:textId="744DEE7C" w:rsidR="002810B0" w:rsidRPr="005710E8" w:rsidRDefault="002810B0" w:rsidP="005710E8">
      <w:pPr>
        <w:spacing w:after="0" w:line="360" w:lineRule="auto"/>
        <w:jc w:val="both"/>
        <w:rPr>
          <w:rFonts w:ascii="Arial" w:hAnsi="Arial" w:cs="Arial"/>
        </w:rPr>
      </w:pPr>
    </w:p>
    <w:p w14:paraId="6CC2FBBD" w14:textId="77777777" w:rsidR="0079322B" w:rsidRPr="005710E8" w:rsidRDefault="0079322B" w:rsidP="005710E8">
      <w:pPr>
        <w:spacing w:after="0" w:line="360" w:lineRule="auto"/>
        <w:jc w:val="both"/>
        <w:rPr>
          <w:rFonts w:ascii="Arial" w:hAnsi="Arial" w:cs="Arial"/>
        </w:rPr>
      </w:pPr>
    </w:p>
    <w:p w14:paraId="5600B872" w14:textId="21BB3DD2" w:rsidR="002810B0" w:rsidRPr="005710E8" w:rsidRDefault="002810B0"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 3 KWIETNIA</w:t>
      </w:r>
    </w:p>
    <w:p w14:paraId="0DAD8CD6" w14:textId="5E2080FB" w:rsidR="002810B0" w:rsidRPr="005710E8" w:rsidRDefault="002810B0" w:rsidP="005710E8">
      <w:pPr>
        <w:spacing w:after="0" w:line="360" w:lineRule="auto"/>
        <w:jc w:val="both"/>
        <w:rPr>
          <w:rFonts w:ascii="Arial" w:hAnsi="Arial" w:cs="Arial"/>
        </w:rPr>
      </w:pPr>
    </w:p>
    <w:p w14:paraId="73C6E887" w14:textId="3EEB6047" w:rsidR="00C74B0E" w:rsidRPr="005710E8" w:rsidRDefault="00C74B0E" w:rsidP="005710E8">
      <w:pPr>
        <w:spacing w:after="0" w:line="360" w:lineRule="auto"/>
        <w:jc w:val="both"/>
        <w:rPr>
          <w:rFonts w:ascii="Arial" w:hAnsi="Arial" w:cs="Arial"/>
          <w:b/>
          <w:caps/>
        </w:rPr>
      </w:pPr>
      <w:r w:rsidRPr="005710E8">
        <w:rPr>
          <w:rFonts w:ascii="Arial" w:hAnsi="Arial" w:cs="Arial"/>
          <w:b/>
          <w:caps/>
        </w:rPr>
        <w:t xml:space="preserve">Stabat Mater Rossiniego </w:t>
      </w:r>
      <w:r w:rsidR="00054ADC" w:rsidRPr="005710E8">
        <w:rPr>
          <w:rFonts w:ascii="Arial" w:hAnsi="Arial" w:cs="Arial"/>
          <w:b/>
          <w:caps/>
        </w:rPr>
        <w:t>–</w:t>
      </w:r>
      <w:r w:rsidRPr="005710E8">
        <w:rPr>
          <w:rFonts w:ascii="Arial" w:hAnsi="Arial" w:cs="Arial"/>
          <w:b/>
          <w:caps/>
        </w:rPr>
        <w:t xml:space="preserve"> dyryguje</w:t>
      </w:r>
      <w:r w:rsidR="00E07BBB" w:rsidRPr="005710E8">
        <w:rPr>
          <w:rFonts w:ascii="Arial" w:hAnsi="Arial" w:cs="Arial"/>
          <w:b/>
          <w:caps/>
        </w:rPr>
        <w:t xml:space="preserve"> </w:t>
      </w:r>
      <w:r w:rsidRPr="005710E8">
        <w:rPr>
          <w:rFonts w:ascii="Arial" w:hAnsi="Arial" w:cs="Arial"/>
          <w:b/>
          <w:caps/>
        </w:rPr>
        <w:t xml:space="preserve">Antonio Pappano </w:t>
      </w:r>
    </w:p>
    <w:p w14:paraId="64B66F2F" w14:textId="6CA2C1EA" w:rsidR="002810B0" w:rsidRPr="005710E8" w:rsidRDefault="002810B0" w:rsidP="005710E8">
      <w:pPr>
        <w:spacing w:after="0" w:line="360" w:lineRule="auto"/>
        <w:jc w:val="both"/>
        <w:rPr>
          <w:rFonts w:ascii="Arial" w:hAnsi="Arial" w:cs="Arial"/>
        </w:rPr>
      </w:pPr>
      <w:r w:rsidRPr="005710E8">
        <w:rPr>
          <w:rFonts w:ascii="Arial" w:hAnsi="Arial" w:cs="Arial"/>
        </w:rPr>
        <w:t xml:space="preserve">godz. 11:40 </w:t>
      </w:r>
    </w:p>
    <w:p w14:paraId="341DB51D" w14:textId="2E524388" w:rsidR="00AB598E" w:rsidRPr="005710E8" w:rsidRDefault="00172157" w:rsidP="005710E8">
      <w:pPr>
        <w:spacing w:after="0" w:line="360" w:lineRule="auto"/>
        <w:jc w:val="both"/>
        <w:rPr>
          <w:rFonts w:ascii="Arial" w:hAnsi="Arial" w:cs="Arial"/>
        </w:rPr>
      </w:pPr>
      <w:r>
        <w:rPr>
          <w:rFonts w:ascii="Arial" w:hAnsi="Arial" w:cs="Arial"/>
        </w:rPr>
        <w:t>„</w:t>
      </w:r>
      <w:r w:rsidR="00AB598E" w:rsidRPr="005710E8">
        <w:rPr>
          <w:rFonts w:ascii="Arial" w:hAnsi="Arial" w:cs="Arial"/>
        </w:rPr>
        <w:t>Stabat mater</w:t>
      </w:r>
      <w:r>
        <w:rPr>
          <w:rFonts w:ascii="Arial" w:hAnsi="Arial" w:cs="Arial"/>
        </w:rPr>
        <w:t>”</w:t>
      </w:r>
      <w:r w:rsidR="00AB598E" w:rsidRPr="005710E8">
        <w:rPr>
          <w:rFonts w:ascii="Arial" w:hAnsi="Arial" w:cs="Arial"/>
        </w:rPr>
        <w:t xml:space="preserve"> Rossiniego w wykonaniu Anny Netrebko, Marianny Pizzolato, Matthew Polenzaniego i Ildebrando d'Arcangelo z towarzyszeniem orkiestry i chóru i Accademia di Santa Cecilia w Rzymie pod batutą Antonia Pappan.</w:t>
      </w:r>
    </w:p>
    <w:p w14:paraId="30D3711D" w14:textId="0EA424A3" w:rsidR="00C74B0E" w:rsidRPr="005710E8" w:rsidRDefault="00AB598E" w:rsidP="005710E8">
      <w:pPr>
        <w:spacing w:after="0" w:line="360" w:lineRule="auto"/>
        <w:jc w:val="both"/>
        <w:rPr>
          <w:rFonts w:ascii="Arial" w:hAnsi="Arial" w:cs="Arial"/>
        </w:rPr>
      </w:pPr>
      <w:r w:rsidRPr="005710E8">
        <w:rPr>
          <w:rFonts w:ascii="Arial" w:hAnsi="Arial" w:cs="Arial"/>
        </w:rPr>
        <w:t>Koncert, 95 min., Niemcy, 2011</w:t>
      </w:r>
    </w:p>
    <w:p w14:paraId="275E13FC" w14:textId="77777777" w:rsidR="00665572" w:rsidRPr="005710E8" w:rsidRDefault="00665572" w:rsidP="005710E8">
      <w:pPr>
        <w:spacing w:after="0" w:line="360" w:lineRule="auto"/>
        <w:jc w:val="both"/>
        <w:rPr>
          <w:rFonts w:ascii="Arial" w:hAnsi="Arial" w:cs="Arial"/>
        </w:rPr>
      </w:pPr>
    </w:p>
    <w:p w14:paraId="5F3168A9" w14:textId="77777777" w:rsidR="00665572" w:rsidRPr="005710E8" w:rsidRDefault="00665572" w:rsidP="005710E8">
      <w:pPr>
        <w:spacing w:after="0" w:line="360" w:lineRule="auto"/>
        <w:jc w:val="both"/>
        <w:rPr>
          <w:rFonts w:ascii="Arial" w:hAnsi="Arial" w:cs="Arial"/>
          <w:b/>
          <w:caps/>
        </w:rPr>
      </w:pPr>
      <w:r w:rsidRPr="005710E8">
        <w:rPr>
          <w:rFonts w:ascii="Arial" w:hAnsi="Arial" w:cs="Arial"/>
          <w:b/>
          <w:caps/>
        </w:rPr>
        <w:t xml:space="preserve">Wojna i pokój, </w:t>
      </w:r>
      <w:r w:rsidRPr="005710E8">
        <w:rPr>
          <w:rFonts w:ascii="Arial" w:hAnsi="Arial" w:cs="Arial"/>
        </w:rPr>
        <w:t xml:space="preserve">odc. 2 – </w:t>
      </w:r>
      <w:r w:rsidRPr="005710E8">
        <w:rPr>
          <w:rFonts w:ascii="Arial" w:hAnsi="Arial" w:cs="Arial"/>
          <w:b/>
        </w:rPr>
        <w:t>NATASZA ROSTOVA</w:t>
      </w:r>
    </w:p>
    <w:p w14:paraId="05890B7E" w14:textId="77777777" w:rsidR="00665572" w:rsidRPr="005710E8" w:rsidRDefault="00665572" w:rsidP="005710E8">
      <w:pPr>
        <w:spacing w:after="0" w:line="360" w:lineRule="auto"/>
        <w:jc w:val="both"/>
        <w:rPr>
          <w:rFonts w:ascii="Arial" w:hAnsi="Arial" w:cs="Arial"/>
        </w:rPr>
      </w:pPr>
      <w:r w:rsidRPr="005710E8">
        <w:rPr>
          <w:rFonts w:ascii="Arial" w:hAnsi="Arial" w:cs="Arial"/>
        </w:rPr>
        <w:t>godz. 16:40</w:t>
      </w:r>
    </w:p>
    <w:p w14:paraId="512648D5" w14:textId="0EA424A3" w:rsidR="007C4394" w:rsidRPr="005710E8" w:rsidRDefault="007C4394" w:rsidP="005710E8">
      <w:pPr>
        <w:spacing w:after="0" w:line="360" w:lineRule="auto"/>
        <w:jc w:val="both"/>
        <w:rPr>
          <w:rFonts w:ascii="Arial" w:hAnsi="Arial" w:cs="Arial"/>
        </w:rPr>
      </w:pPr>
    </w:p>
    <w:p w14:paraId="77AA1C87" w14:textId="0EA424A3" w:rsidR="007C4394" w:rsidRPr="005710E8" w:rsidRDefault="007C4394"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54156020" w14:textId="0EA424A3" w:rsidR="007C4394" w:rsidRPr="005710E8" w:rsidRDefault="007C4394" w:rsidP="005710E8">
      <w:pPr>
        <w:spacing w:after="0" w:line="360" w:lineRule="auto"/>
        <w:jc w:val="both"/>
        <w:rPr>
          <w:rFonts w:ascii="Arial" w:eastAsia="Arial" w:hAnsi="Arial" w:cs="Arial"/>
          <w:b/>
          <w:bCs/>
          <w:color w:val="000000" w:themeColor="text1"/>
        </w:rPr>
      </w:pPr>
    </w:p>
    <w:p w14:paraId="63169982" w14:textId="77777777" w:rsidR="001D4CA5" w:rsidRPr="005710E8" w:rsidRDefault="001D4CA5" w:rsidP="005710E8">
      <w:pPr>
        <w:spacing w:after="0" w:line="360" w:lineRule="auto"/>
        <w:jc w:val="both"/>
        <w:rPr>
          <w:rFonts w:ascii="Arial" w:hAnsi="Arial" w:cs="Arial"/>
          <w:b/>
          <w:caps/>
        </w:rPr>
      </w:pPr>
      <w:r w:rsidRPr="005710E8">
        <w:rPr>
          <w:rFonts w:ascii="Arial" w:hAnsi="Arial" w:cs="Arial"/>
          <w:b/>
          <w:caps/>
        </w:rPr>
        <w:t xml:space="preserve">Wojna i pokój, </w:t>
      </w:r>
      <w:r w:rsidRPr="005710E8">
        <w:rPr>
          <w:rFonts w:ascii="Arial" w:hAnsi="Arial" w:cs="Arial"/>
        </w:rPr>
        <w:t xml:space="preserve">odc. 3 – </w:t>
      </w:r>
      <w:r w:rsidRPr="005710E8">
        <w:rPr>
          <w:rFonts w:ascii="Arial" w:hAnsi="Arial" w:cs="Arial"/>
          <w:b/>
        </w:rPr>
        <w:t>ROK 1812</w:t>
      </w:r>
    </w:p>
    <w:p w14:paraId="750C027E" w14:textId="77777777" w:rsidR="001D4CA5" w:rsidRPr="005710E8" w:rsidRDefault="001D4CA5" w:rsidP="005710E8">
      <w:pPr>
        <w:spacing w:after="0" w:line="360" w:lineRule="auto"/>
        <w:jc w:val="both"/>
        <w:rPr>
          <w:rFonts w:ascii="Arial" w:hAnsi="Arial" w:cs="Arial"/>
        </w:rPr>
      </w:pPr>
      <w:r w:rsidRPr="005710E8">
        <w:rPr>
          <w:rFonts w:ascii="Arial" w:hAnsi="Arial" w:cs="Arial"/>
        </w:rPr>
        <w:t>godz. 15:45</w:t>
      </w:r>
    </w:p>
    <w:p w14:paraId="6C6812B0" w14:textId="77777777" w:rsidR="001D4CA5" w:rsidRPr="005710E8" w:rsidRDefault="001D4CA5" w:rsidP="005710E8">
      <w:pPr>
        <w:spacing w:after="0" w:line="360" w:lineRule="auto"/>
        <w:jc w:val="both"/>
        <w:rPr>
          <w:rFonts w:ascii="Arial" w:hAnsi="Arial" w:cs="Arial"/>
          <w:b/>
          <w:caps/>
        </w:rPr>
      </w:pPr>
    </w:p>
    <w:p w14:paraId="16E11051" w14:textId="6FA1E86A" w:rsidR="00AC4C85" w:rsidRPr="005710E8" w:rsidRDefault="00C74B0E" w:rsidP="005710E8">
      <w:pPr>
        <w:spacing w:after="0" w:line="360" w:lineRule="auto"/>
        <w:jc w:val="both"/>
        <w:rPr>
          <w:rFonts w:ascii="Arial" w:hAnsi="Arial" w:cs="Arial"/>
          <w:b/>
          <w:caps/>
        </w:rPr>
      </w:pPr>
      <w:r w:rsidRPr="005710E8">
        <w:rPr>
          <w:rFonts w:ascii="Arial" w:hAnsi="Arial" w:cs="Arial"/>
          <w:b/>
          <w:caps/>
        </w:rPr>
        <w:t>Niedziela z</w:t>
      </w:r>
      <w:r w:rsidR="00E5479F" w:rsidRPr="005710E8">
        <w:rPr>
          <w:rFonts w:ascii="Arial" w:hAnsi="Arial" w:cs="Arial"/>
          <w:b/>
          <w:caps/>
        </w:rPr>
        <w:t>…</w:t>
      </w:r>
      <w:r w:rsidRPr="005710E8">
        <w:rPr>
          <w:rFonts w:ascii="Arial" w:hAnsi="Arial" w:cs="Arial"/>
          <w:b/>
          <w:caps/>
        </w:rPr>
        <w:t xml:space="preserve"> twórczością Pawła Królikowskiego</w:t>
      </w:r>
    </w:p>
    <w:p w14:paraId="3AA738EE" w14:textId="0B60151B" w:rsidR="00C74B0E" w:rsidRPr="005710E8" w:rsidRDefault="00C74B0E" w:rsidP="005710E8">
      <w:pPr>
        <w:spacing w:after="0" w:line="360" w:lineRule="auto"/>
        <w:jc w:val="both"/>
        <w:rPr>
          <w:rFonts w:ascii="Arial" w:hAnsi="Arial" w:cs="Arial"/>
        </w:rPr>
      </w:pPr>
      <w:r w:rsidRPr="005710E8">
        <w:rPr>
          <w:rFonts w:ascii="Arial" w:hAnsi="Arial" w:cs="Arial"/>
        </w:rPr>
        <w:t xml:space="preserve">godz. 17:15 </w:t>
      </w:r>
    </w:p>
    <w:p w14:paraId="0016653C" w14:textId="5F96AEDC" w:rsidR="00AC4C85" w:rsidRPr="005710E8" w:rsidRDefault="00BB6612" w:rsidP="005710E8">
      <w:pPr>
        <w:spacing w:after="0" w:line="360" w:lineRule="auto"/>
        <w:jc w:val="both"/>
        <w:rPr>
          <w:rFonts w:ascii="Arial" w:hAnsi="Arial" w:cs="Arial"/>
        </w:rPr>
      </w:pPr>
      <w:r w:rsidRPr="005710E8">
        <w:rPr>
          <w:rFonts w:ascii="Arial" w:hAnsi="Arial" w:cs="Arial"/>
        </w:rPr>
        <w:t xml:space="preserve">Kolejny odcinek cyklicznego programu </w:t>
      </w:r>
      <w:r w:rsidR="00173D75" w:rsidRPr="005710E8">
        <w:rPr>
          <w:rFonts w:ascii="Arial" w:hAnsi="Arial" w:cs="Arial"/>
        </w:rPr>
        <w:t>„</w:t>
      </w:r>
      <w:r w:rsidRPr="005710E8">
        <w:rPr>
          <w:rFonts w:ascii="Arial" w:hAnsi="Arial" w:cs="Arial"/>
        </w:rPr>
        <w:t xml:space="preserve">Niedziela z...." poświęcony jest Pawłowi Królikowskiemu. Był wybitnym aktorem filmowym, telewizyjnym, teatralnym i dubbingowym. Widzowie pamiętają go z serialu, w którym wcielił się w rolę Kusego. Występował również w </w:t>
      </w:r>
      <w:bookmarkStart w:id="4" w:name="_Hlk67484741"/>
      <w:r w:rsidR="00173D75" w:rsidRPr="005710E8">
        <w:rPr>
          <w:rFonts w:ascii="Arial" w:hAnsi="Arial" w:cs="Arial"/>
        </w:rPr>
        <w:t>„</w:t>
      </w:r>
      <w:bookmarkEnd w:id="4"/>
      <w:r w:rsidRPr="005710E8">
        <w:rPr>
          <w:rFonts w:ascii="Arial" w:hAnsi="Arial" w:cs="Arial"/>
        </w:rPr>
        <w:t>Na dobre i na złe</w:t>
      </w:r>
      <w:r w:rsidR="00442DA7" w:rsidRPr="005710E8">
        <w:rPr>
          <w:rFonts w:ascii="Arial" w:hAnsi="Arial" w:cs="Arial"/>
        </w:rPr>
        <w:t>”</w:t>
      </w:r>
      <w:r w:rsidRPr="005710E8">
        <w:rPr>
          <w:rFonts w:ascii="Arial" w:hAnsi="Arial" w:cs="Arial"/>
        </w:rPr>
        <w:t>,</w:t>
      </w:r>
      <w:r w:rsidR="00E06929" w:rsidRPr="005710E8">
        <w:rPr>
          <w:rFonts w:ascii="Arial" w:hAnsi="Arial" w:cs="Arial"/>
        </w:rPr>
        <w:t xml:space="preserve"> „</w:t>
      </w:r>
      <w:r w:rsidRPr="005710E8">
        <w:rPr>
          <w:rFonts w:ascii="Arial" w:hAnsi="Arial" w:cs="Arial"/>
        </w:rPr>
        <w:t>P</w:t>
      </w:r>
      <w:r w:rsidR="00442DA7" w:rsidRPr="005710E8">
        <w:rPr>
          <w:rFonts w:ascii="Arial" w:hAnsi="Arial" w:cs="Arial"/>
        </w:rPr>
        <w:t>i</w:t>
      </w:r>
      <w:r w:rsidRPr="005710E8">
        <w:rPr>
          <w:rFonts w:ascii="Arial" w:hAnsi="Arial" w:cs="Arial"/>
        </w:rPr>
        <w:t>t</w:t>
      </w:r>
      <w:r w:rsidR="762F30BC" w:rsidRPr="005710E8">
        <w:rPr>
          <w:rFonts w:ascii="Arial" w:hAnsi="Arial" w:cs="Arial"/>
        </w:rPr>
        <w:t>b</w:t>
      </w:r>
      <w:r w:rsidRPr="005710E8">
        <w:rPr>
          <w:rFonts w:ascii="Arial" w:hAnsi="Arial" w:cs="Arial"/>
        </w:rPr>
        <w:t>ullu</w:t>
      </w:r>
      <w:r w:rsidR="00442DA7" w:rsidRPr="005710E8">
        <w:rPr>
          <w:rFonts w:ascii="Arial" w:hAnsi="Arial" w:cs="Arial"/>
        </w:rPr>
        <w:t>”</w:t>
      </w:r>
      <w:r w:rsidRPr="005710E8">
        <w:rPr>
          <w:rFonts w:ascii="Arial" w:hAnsi="Arial" w:cs="Arial"/>
        </w:rPr>
        <w:t xml:space="preserve"> oraz wielu innych. Aktor zmarł rok temu.</w:t>
      </w:r>
    </w:p>
    <w:p w14:paraId="613C4DAF" w14:textId="466192F1" w:rsidR="001D4CA5" w:rsidRPr="005710E8" w:rsidRDefault="001D4CA5" w:rsidP="005710E8">
      <w:pPr>
        <w:spacing w:after="0" w:line="360" w:lineRule="auto"/>
        <w:jc w:val="both"/>
        <w:rPr>
          <w:rFonts w:ascii="Arial" w:hAnsi="Arial" w:cs="Arial"/>
        </w:rPr>
      </w:pPr>
    </w:p>
    <w:p w14:paraId="7A1D6930" w14:textId="7F578020" w:rsidR="00FE713F" w:rsidRPr="005710E8" w:rsidRDefault="00FE713F" w:rsidP="005710E8">
      <w:pPr>
        <w:spacing w:after="0" w:line="360" w:lineRule="auto"/>
        <w:jc w:val="both"/>
        <w:rPr>
          <w:rFonts w:ascii="Arial" w:hAnsi="Arial" w:cs="Arial"/>
          <w:b/>
          <w:caps/>
        </w:rPr>
      </w:pPr>
      <w:r w:rsidRPr="005710E8">
        <w:rPr>
          <w:rFonts w:ascii="Arial" w:hAnsi="Arial" w:cs="Arial"/>
          <w:b/>
          <w:caps/>
        </w:rPr>
        <w:t>OKRUCHY DNIA</w:t>
      </w:r>
    </w:p>
    <w:p w14:paraId="555942DC" w14:textId="5BA14CEF" w:rsidR="00FE713F" w:rsidRPr="005710E8" w:rsidRDefault="00FE713F" w:rsidP="005710E8">
      <w:pPr>
        <w:spacing w:after="0" w:line="360" w:lineRule="auto"/>
        <w:jc w:val="both"/>
        <w:rPr>
          <w:rFonts w:ascii="Arial" w:hAnsi="Arial" w:cs="Arial"/>
        </w:rPr>
      </w:pPr>
      <w:r w:rsidRPr="005710E8">
        <w:rPr>
          <w:rFonts w:ascii="Arial" w:hAnsi="Arial" w:cs="Arial"/>
        </w:rPr>
        <w:t>godz. 20:00</w:t>
      </w:r>
    </w:p>
    <w:p w14:paraId="284F0271" w14:textId="16D0A7F0" w:rsidR="00FE713F" w:rsidRPr="005710E8" w:rsidRDefault="006540B8" w:rsidP="005710E8">
      <w:pPr>
        <w:spacing w:after="0" w:line="360" w:lineRule="auto"/>
        <w:jc w:val="both"/>
        <w:rPr>
          <w:rFonts w:ascii="Arial" w:hAnsi="Arial" w:cs="Arial"/>
        </w:rPr>
      </w:pPr>
      <w:r w:rsidRPr="005710E8">
        <w:rPr>
          <w:rFonts w:ascii="Arial" w:hAnsi="Arial" w:cs="Arial"/>
        </w:rPr>
        <w:t xml:space="preserve">Fascynująca ekranizacja trzeciej, uhonorowanej prestiżową nagrodą Booker Prize powieści Kazuo Ishigury. </w:t>
      </w:r>
      <w:r w:rsidR="0005616E" w:rsidRPr="005710E8">
        <w:rPr>
          <w:rFonts w:ascii="Arial" w:hAnsi="Arial" w:cs="Arial"/>
        </w:rPr>
        <w:t xml:space="preserve">Anglia, lata czterdzieste XX wieku. </w:t>
      </w:r>
      <w:r w:rsidRPr="005710E8">
        <w:rPr>
          <w:rFonts w:ascii="Arial" w:hAnsi="Arial" w:cs="Arial"/>
        </w:rPr>
        <w:t xml:space="preserve">Stevens to służący idealny. Jego życiową pasją i ambicją stały się troska o to, by w </w:t>
      </w:r>
      <w:r w:rsidR="0034080E" w:rsidRPr="005710E8">
        <w:rPr>
          <w:rFonts w:ascii="Arial" w:hAnsi="Arial" w:cs="Arial"/>
        </w:rPr>
        <w:t xml:space="preserve">pałacu </w:t>
      </w:r>
      <w:r w:rsidRPr="005710E8">
        <w:rPr>
          <w:rFonts w:ascii="Arial" w:hAnsi="Arial" w:cs="Arial"/>
        </w:rPr>
        <w:t>Darlington Hall wszystko funkcjonowało zgodnie z odwiecznymi zasadami. W imię osiągnięcia zawodowej perfekcji zrezygnował on całkowicie z życia osobistego i własnych zainteresowań. Wstydliwie też skrywa przed światem uczucie, jakim darzy ochmistrzynię, pannę Kenton.</w:t>
      </w:r>
    </w:p>
    <w:p w14:paraId="08FAECEF" w14:textId="77777777" w:rsidR="00EE55C5" w:rsidRPr="005710E8" w:rsidRDefault="00EE55C5" w:rsidP="005710E8">
      <w:pPr>
        <w:spacing w:after="0" w:line="360" w:lineRule="auto"/>
        <w:jc w:val="both"/>
        <w:rPr>
          <w:rFonts w:ascii="Arial" w:hAnsi="Arial" w:cs="Arial"/>
        </w:rPr>
      </w:pPr>
      <w:r w:rsidRPr="005710E8">
        <w:rPr>
          <w:rFonts w:ascii="Arial" w:hAnsi="Arial" w:cs="Arial"/>
        </w:rPr>
        <w:t>Film obyczajowy, 134 min., USA/Wielka Brytania, 1993</w:t>
      </w:r>
    </w:p>
    <w:p w14:paraId="1D603BCF" w14:textId="77777777" w:rsidR="00EE55C5" w:rsidRPr="005710E8" w:rsidRDefault="00EE55C5" w:rsidP="005710E8">
      <w:pPr>
        <w:spacing w:after="0" w:line="360" w:lineRule="auto"/>
        <w:jc w:val="both"/>
        <w:rPr>
          <w:rFonts w:ascii="Arial" w:hAnsi="Arial" w:cs="Arial"/>
          <w:lang w:val="en-US"/>
        </w:rPr>
      </w:pPr>
      <w:r w:rsidRPr="005710E8">
        <w:rPr>
          <w:rFonts w:ascii="Arial" w:hAnsi="Arial" w:cs="Arial"/>
          <w:lang w:val="en-US"/>
        </w:rPr>
        <w:t>Reżyseria: James Ivory</w:t>
      </w:r>
    </w:p>
    <w:p w14:paraId="749D44CC" w14:textId="0FE32368" w:rsidR="00EE55C5" w:rsidRPr="005710E8" w:rsidRDefault="00EE55C5" w:rsidP="005710E8">
      <w:pPr>
        <w:spacing w:after="0" w:line="360" w:lineRule="auto"/>
        <w:jc w:val="both"/>
        <w:rPr>
          <w:rFonts w:ascii="Arial" w:hAnsi="Arial" w:cs="Arial"/>
          <w:lang w:val="en-US"/>
        </w:rPr>
      </w:pPr>
      <w:r w:rsidRPr="005710E8">
        <w:rPr>
          <w:rFonts w:ascii="Arial" w:hAnsi="Arial" w:cs="Arial"/>
          <w:lang w:val="en-US"/>
        </w:rPr>
        <w:t>Aktorzy: Anthony Hopkins, Emma Thompson, James Fox, Christopher Reeve, Hugh Grant, Michael Lonsdale</w:t>
      </w:r>
    </w:p>
    <w:p w14:paraId="3936CE67" w14:textId="1649ED77" w:rsidR="00BB6612" w:rsidRPr="005710E8" w:rsidRDefault="00BB6612" w:rsidP="005710E8">
      <w:pPr>
        <w:spacing w:after="0" w:line="360" w:lineRule="auto"/>
        <w:jc w:val="both"/>
        <w:rPr>
          <w:rFonts w:ascii="Arial" w:hAnsi="Arial" w:cs="Arial"/>
          <w:lang w:val="en-US"/>
        </w:rPr>
      </w:pPr>
    </w:p>
    <w:p w14:paraId="47A2A78A" w14:textId="5EF8EE33" w:rsidR="006501DD" w:rsidRPr="005710E8" w:rsidRDefault="006501DD" w:rsidP="005710E8">
      <w:pPr>
        <w:spacing w:after="0" w:line="360" w:lineRule="auto"/>
        <w:jc w:val="both"/>
        <w:rPr>
          <w:rFonts w:ascii="Arial" w:hAnsi="Arial" w:cs="Arial"/>
        </w:rPr>
      </w:pPr>
      <w:r w:rsidRPr="005710E8">
        <w:rPr>
          <w:rFonts w:ascii="Arial" w:hAnsi="Arial" w:cs="Arial"/>
          <w:b/>
          <w:bCs/>
          <w:caps/>
        </w:rPr>
        <w:t>SCENA TANECZNA</w:t>
      </w:r>
      <w:r w:rsidRPr="005710E8">
        <w:rPr>
          <w:rFonts w:ascii="Arial" w:hAnsi="Arial" w:cs="Arial"/>
        </w:rPr>
        <w:t xml:space="preserve">, </w:t>
      </w:r>
      <w:r w:rsidRPr="005710E8">
        <w:rPr>
          <w:rFonts w:ascii="Arial" w:hAnsi="Arial" w:cs="Arial"/>
          <w:i/>
          <w:iCs/>
          <w:color w:val="FF0000"/>
        </w:rPr>
        <w:t>premiera 2 odcinki</w:t>
      </w:r>
      <w:r w:rsidRPr="005710E8">
        <w:rPr>
          <w:rFonts w:ascii="Arial" w:hAnsi="Arial" w:cs="Arial"/>
          <w:color w:val="FF0000"/>
        </w:rPr>
        <w:t xml:space="preserve"> </w:t>
      </w:r>
    </w:p>
    <w:p w14:paraId="5FA092A6" w14:textId="5F518185" w:rsidR="006501DD" w:rsidRPr="005710E8" w:rsidRDefault="006501DD" w:rsidP="005710E8">
      <w:pPr>
        <w:spacing w:after="0" w:line="360" w:lineRule="auto"/>
        <w:jc w:val="both"/>
        <w:rPr>
          <w:rFonts w:ascii="Arial" w:hAnsi="Arial" w:cs="Arial"/>
        </w:rPr>
      </w:pPr>
      <w:r w:rsidRPr="005710E8">
        <w:rPr>
          <w:rFonts w:ascii="Arial" w:hAnsi="Arial" w:cs="Arial"/>
        </w:rPr>
        <w:t xml:space="preserve">godz. </w:t>
      </w:r>
      <w:r w:rsidR="00C22358" w:rsidRPr="005710E8">
        <w:rPr>
          <w:rFonts w:ascii="Arial" w:hAnsi="Arial" w:cs="Arial"/>
        </w:rPr>
        <w:t>22:</w:t>
      </w:r>
      <w:r w:rsidR="54FA8CA4" w:rsidRPr="005710E8">
        <w:rPr>
          <w:rFonts w:ascii="Arial" w:hAnsi="Arial" w:cs="Arial"/>
        </w:rPr>
        <w:t>1</w:t>
      </w:r>
      <w:r w:rsidR="00C22358" w:rsidRPr="005710E8">
        <w:rPr>
          <w:rFonts w:ascii="Arial" w:hAnsi="Arial" w:cs="Arial"/>
        </w:rPr>
        <w:t>5</w:t>
      </w:r>
    </w:p>
    <w:p w14:paraId="44E318C6" w14:textId="44AFF409" w:rsidR="0034080E" w:rsidRPr="005710E8" w:rsidRDefault="006501DD" w:rsidP="005710E8">
      <w:pPr>
        <w:spacing w:after="0" w:line="360" w:lineRule="auto"/>
        <w:jc w:val="both"/>
        <w:rPr>
          <w:rFonts w:ascii="Arial" w:hAnsi="Arial" w:cs="Arial"/>
        </w:rPr>
      </w:pPr>
      <w:r w:rsidRPr="005710E8">
        <w:rPr>
          <w:rFonts w:ascii="Arial" w:hAnsi="Arial" w:cs="Arial"/>
        </w:rPr>
        <w:t>Nowy cykl TVP Kultura, w którym widzowie poznają historię tańca i różnorodność jego języka. W programie zobaczymy m.in.: taniec towarzyski, balet, taniec jazzowy, stepowanie oraz swing. Układy choreograficzne zostaną wykonane przez najlepszych polskich tancerzy. Usłyszymy także omówienie eksperckie, traktujące taniec jako zjawisko społeczno-kulturowe. </w:t>
      </w:r>
    </w:p>
    <w:p w14:paraId="2D31D89C" w14:textId="6C4F9C41" w:rsidR="00041AC9" w:rsidRPr="005710E8" w:rsidRDefault="00041AC9" w:rsidP="005710E8">
      <w:pPr>
        <w:spacing w:after="0" w:line="360" w:lineRule="auto"/>
        <w:jc w:val="both"/>
        <w:rPr>
          <w:rFonts w:ascii="Arial" w:hAnsi="Arial" w:cs="Arial"/>
        </w:rPr>
      </w:pPr>
    </w:p>
    <w:p w14:paraId="4A16CDC5" w14:textId="22A530C8" w:rsidR="00041AC9" w:rsidRPr="005710E8" w:rsidRDefault="00BB4C33" w:rsidP="005710E8">
      <w:pPr>
        <w:spacing w:after="0" w:line="360" w:lineRule="auto"/>
        <w:jc w:val="both"/>
        <w:rPr>
          <w:rFonts w:ascii="Arial" w:hAnsi="Arial" w:cs="Arial"/>
        </w:rPr>
      </w:pPr>
      <w:r w:rsidRPr="005710E8">
        <w:rPr>
          <w:rFonts w:ascii="Arial" w:hAnsi="Arial" w:cs="Arial"/>
        </w:rPr>
        <w:t>„Taniec jazzowy i stepowanie”</w:t>
      </w:r>
    </w:p>
    <w:p w14:paraId="1AA10895" w14:textId="1B39127A" w:rsidR="00041AC9" w:rsidRPr="005710E8" w:rsidRDefault="00041AC9" w:rsidP="005710E8">
      <w:pPr>
        <w:spacing w:after="0" w:line="360" w:lineRule="auto"/>
        <w:jc w:val="both"/>
        <w:rPr>
          <w:rFonts w:ascii="Arial" w:hAnsi="Arial" w:cs="Arial"/>
        </w:rPr>
      </w:pPr>
      <w:r w:rsidRPr="005710E8">
        <w:rPr>
          <w:rFonts w:ascii="Arial" w:hAnsi="Arial" w:cs="Arial"/>
        </w:rPr>
        <w:t>W kolejnym odcinku</w:t>
      </w:r>
      <w:r w:rsidR="73873439" w:rsidRPr="005710E8">
        <w:rPr>
          <w:rFonts w:ascii="Arial" w:hAnsi="Arial" w:cs="Arial"/>
        </w:rPr>
        <w:t xml:space="preserve"> „</w:t>
      </w:r>
      <w:r w:rsidRPr="005710E8">
        <w:rPr>
          <w:rFonts w:ascii="Arial" w:hAnsi="Arial" w:cs="Arial"/>
        </w:rPr>
        <w:t>Sceny tanecznej</w:t>
      </w:r>
      <w:r w:rsidR="716B3F2A" w:rsidRPr="005710E8">
        <w:rPr>
          <w:rFonts w:ascii="Arial" w:hAnsi="Arial" w:cs="Arial"/>
        </w:rPr>
        <w:t>”</w:t>
      </w:r>
      <w:r w:rsidRPr="005710E8">
        <w:rPr>
          <w:rFonts w:ascii="Arial" w:hAnsi="Arial" w:cs="Arial"/>
        </w:rPr>
        <w:t xml:space="preserve"> odbędziemy podróż do </w:t>
      </w:r>
      <w:r w:rsidR="00376062" w:rsidRPr="005710E8">
        <w:rPr>
          <w:rFonts w:ascii="Arial" w:hAnsi="Arial" w:cs="Arial"/>
        </w:rPr>
        <w:t>USA</w:t>
      </w:r>
      <w:r w:rsidRPr="005710E8">
        <w:rPr>
          <w:rFonts w:ascii="Arial" w:hAnsi="Arial" w:cs="Arial"/>
        </w:rPr>
        <w:t>. To tam największą popularność zyskał taniec jazzowy oraz stepowanie. O rozwoju tych technik opowiedzą Aleksandra</w:t>
      </w:r>
      <w:r w:rsidR="00376062" w:rsidRPr="005710E8">
        <w:rPr>
          <w:rFonts w:ascii="Arial" w:hAnsi="Arial" w:cs="Arial"/>
        </w:rPr>
        <w:t xml:space="preserve"> </w:t>
      </w:r>
      <w:r w:rsidRPr="005710E8">
        <w:rPr>
          <w:rFonts w:ascii="Arial" w:hAnsi="Arial" w:cs="Arial"/>
        </w:rPr>
        <w:t xml:space="preserve">Dziurosz i Klaudia Carlos. Kielecki Teatr Tańca zaprezentuje choreografię ze swojego repertuaru. </w:t>
      </w:r>
      <w:r w:rsidR="00376062" w:rsidRPr="005710E8">
        <w:rPr>
          <w:rFonts w:ascii="Arial" w:hAnsi="Arial" w:cs="Arial"/>
        </w:rPr>
        <w:t xml:space="preserve">Stepowanie zaprezentują </w:t>
      </w:r>
      <w:r w:rsidRPr="005710E8">
        <w:rPr>
          <w:rFonts w:ascii="Arial" w:hAnsi="Arial" w:cs="Arial"/>
        </w:rPr>
        <w:t>Joann</w:t>
      </w:r>
      <w:r w:rsidR="00376062" w:rsidRPr="005710E8">
        <w:rPr>
          <w:rFonts w:ascii="Arial" w:hAnsi="Arial" w:cs="Arial"/>
        </w:rPr>
        <w:t>a</w:t>
      </w:r>
      <w:r w:rsidRPr="005710E8">
        <w:rPr>
          <w:rFonts w:ascii="Arial" w:hAnsi="Arial" w:cs="Arial"/>
        </w:rPr>
        <w:t xml:space="preserve"> i Chris Ernest. </w:t>
      </w:r>
    </w:p>
    <w:p w14:paraId="2ED2F6E0" w14:textId="364D32D6" w:rsidR="00041AC9" w:rsidRPr="005710E8" w:rsidRDefault="00041AC9" w:rsidP="005710E8">
      <w:pPr>
        <w:spacing w:after="0" w:line="360" w:lineRule="auto"/>
        <w:jc w:val="both"/>
        <w:rPr>
          <w:rFonts w:ascii="Arial" w:hAnsi="Arial" w:cs="Arial"/>
        </w:rPr>
      </w:pPr>
    </w:p>
    <w:p w14:paraId="4AA40ED6" w14:textId="100F019B" w:rsidR="00BB4C33" w:rsidRPr="005710E8" w:rsidRDefault="00BB4C33" w:rsidP="005710E8">
      <w:pPr>
        <w:spacing w:after="0" w:line="360" w:lineRule="auto"/>
        <w:jc w:val="both"/>
        <w:rPr>
          <w:rFonts w:ascii="Arial" w:hAnsi="Arial" w:cs="Arial"/>
        </w:rPr>
      </w:pPr>
      <w:r w:rsidRPr="005710E8">
        <w:rPr>
          <w:rFonts w:ascii="Arial" w:hAnsi="Arial" w:cs="Arial"/>
        </w:rPr>
        <w:t>„Musical”</w:t>
      </w:r>
    </w:p>
    <w:p w14:paraId="6E55B26F" w14:textId="5653E613" w:rsidR="00041AC9" w:rsidRPr="005710E8" w:rsidRDefault="00376062" w:rsidP="005710E8">
      <w:pPr>
        <w:spacing w:after="0" w:line="360" w:lineRule="auto"/>
        <w:jc w:val="both"/>
        <w:rPr>
          <w:rFonts w:ascii="Arial" w:hAnsi="Arial" w:cs="Arial"/>
        </w:rPr>
      </w:pPr>
      <w:r w:rsidRPr="005710E8">
        <w:rPr>
          <w:rFonts w:ascii="Arial" w:hAnsi="Arial" w:cs="Arial"/>
        </w:rPr>
        <w:t>W</w:t>
      </w:r>
      <w:r w:rsidR="00041AC9" w:rsidRPr="005710E8">
        <w:rPr>
          <w:rFonts w:ascii="Arial" w:hAnsi="Arial" w:cs="Arial"/>
        </w:rPr>
        <w:t xml:space="preserve">ystąpi zespół Teatru Rozrywki z Chorzowa, który zaprezentuje fragmenty kilku musicali. Zobaczymy m.in. utwory ze spektakli: </w:t>
      </w:r>
      <w:r w:rsidR="00616C15" w:rsidRPr="005710E8">
        <w:rPr>
          <w:rFonts w:ascii="Arial" w:hAnsi="Arial" w:cs="Arial"/>
        </w:rPr>
        <w:t>„</w:t>
      </w:r>
      <w:r w:rsidR="00041AC9" w:rsidRPr="005710E8">
        <w:rPr>
          <w:rFonts w:ascii="Arial" w:hAnsi="Arial" w:cs="Arial"/>
        </w:rPr>
        <w:t xml:space="preserve">Mamma Mia", </w:t>
      </w:r>
      <w:r w:rsidR="00616C15" w:rsidRPr="005710E8">
        <w:rPr>
          <w:rFonts w:ascii="Arial" w:hAnsi="Arial" w:cs="Arial"/>
        </w:rPr>
        <w:t>„</w:t>
      </w:r>
      <w:r w:rsidR="00041AC9" w:rsidRPr="005710E8">
        <w:rPr>
          <w:rFonts w:ascii="Arial" w:hAnsi="Arial" w:cs="Arial"/>
        </w:rPr>
        <w:t xml:space="preserve">Hair" i </w:t>
      </w:r>
      <w:r w:rsidR="00616C15" w:rsidRPr="005710E8">
        <w:rPr>
          <w:rFonts w:ascii="Arial" w:hAnsi="Arial" w:cs="Arial"/>
        </w:rPr>
        <w:t>„</w:t>
      </w:r>
      <w:r w:rsidR="00041AC9" w:rsidRPr="005710E8">
        <w:rPr>
          <w:rFonts w:ascii="Arial" w:hAnsi="Arial" w:cs="Arial"/>
        </w:rPr>
        <w:t xml:space="preserve">Jesus Christ Superstar". O rozwoju tej formy teatralno-tanecznej opowie Aleksandra Dziurosz i Klaudia Carlos. </w:t>
      </w:r>
    </w:p>
    <w:p w14:paraId="452A63AC" w14:textId="063E9348" w:rsidR="00041AC9" w:rsidRPr="005710E8" w:rsidRDefault="00041AC9" w:rsidP="005710E8">
      <w:pPr>
        <w:spacing w:after="0" w:line="360" w:lineRule="auto"/>
        <w:jc w:val="both"/>
        <w:rPr>
          <w:rFonts w:ascii="Arial" w:hAnsi="Arial" w:cs="Arial"/>
        </w:rPr>
      </w:pPr>
    </w:p>
    <w:p w14:paraId="29A4E3CF" w14:textId="35C44DF2" w:rsidR="00041AC9" w:rsidRPr="005710E8" w:rsidRDefault="00041AC9" w:rsidP="005710E8">
      <w:pPr>
        <w:spacing w:after="0" w:line="360" w:lineRule="auto"/>
        <w:jc w:val="both"/>
        <w:rPr>
          <w:rFonts w:ascii="Arial" w:hAnsi="Arial" w:cs="Arial"/>
        </w:rPr>
      </w:pPr>
    </w:p>
    <w:p w14:paraId="3EEC03FB" w14:textId="65C64A17" w:rsidR="00781735" w:rsidRPr="005710E8" w:rsidRDefault="00781735"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PONIEDZIAŁEK, 5 KWIETNIA</w:t>
      </w:r>
    </w:p>
    <w:p w14:paraId="3C3FE2AB" w14:textId="098EE0A2" w:rsidR="00C74B0E" w:rsidRPr="005710E8" w:rsidRDefault="00C74B0E" w:rsidP="005710E8">
      <w:pPr>
        <w:spacing w:after="0" w:line="360" w:lineRule="auto"/>
        <w:jc w:val="both"/>
        <w:rPr>
          <w:rFonts w:ascii="Arial" w:hAnsi="Arial" w:cs="Arial"/>
        </w:rPr>
      </w:pPr>
    </w:p>
    <w:p w14:paraId="1279CB73" w14:textId="30D2E06A" w:rsidR="001D4CA5" w:rsidRPr="005710E8" w:rsidRDefault="001D4CA5" w:rsidP="005710E8">
      <w:pPr>
        <w:spacing w:after="0" w:line="360" w:lineRule="auto"/>
        <w:jc w:val="both"/>
        <w:rPr>
          <w:rFonts w:ascii="Arial" w:hAnsi="Arial" w:cs="Arial"/>
          <w:b/>
          <w:caps/>
        </w:rPr>
      </w:pPr>
      <w:r w:rsidRPr="005710E8">
        <w:rPr>
          <w:rFonts w:ascii="Arial" w:hAnsi="Arial" w:cs="Arial"/>
          <w:b/>
          <w:caps/>
        </w:rPr>
        <w:t xml:space="preserve">Wojna i pokój, </w:t>
      </w:r>
      <w:r w:rsidRPr="005710E8">
        <w:rPr>
          <w:rFonts w:ascii="Arial" w:hAnsi="Arial" w:cs="Arial"/>
        </w:rPr>
        <w:t xml:space="preserve">odc. 4 – </w:t>
      </w:r>
      <w:r w:rsidRPr="005710E8">
        <w:rPr>
          <w:rFonts w:ascii="Arial" w:hAnsi="Arial" w:cs="Arial"/>
          <w:b/>
        </w:rPr>
        <w:t>PIERRE BEZUCHO</w:t>
      </w:r>
      <w:r w:rsidR="00465D3B" w:rsidRPr="005710E8">
        <w:rPr>
          <w:rFonts w:ascii="Arial" w:hAnsi="Arial" w:cs="Arial"/>
          <w:b/>
        </w:rPr>
        <w:t>W</w:t>
      </w:r>
    </w:p>
    <w:p w14:paraId="657EA45C" w14:textId="73E8728D" w:rsidR="001D4CA5" w:rsidRPr="005710E8" w:rsidRDefault="001D4CA5" w:rsidP="005710E8">
      <w:pPr>
        <w:spacing w:after="0" w:line="360" w:lineRule="auto"/>
        <w:jc w:val="both"/>
        <w:rPr>
          <w:rFonts w:ascii="Arial" w:hAnsi="Arial" w:cs="Arial"/>
        </w:rPr>
      </w:pPr>
      <w:r w:rsidRPr="005710E8">
        <w:rPr>
          <w:rFonts w:ascii="Arial" w:hAnsi="Arial" w:cs="Arial"/>
        </w:rPr>
        <w:t>godz. 16:</w:t>
      </w:r>
      <w:r w:rsidR="00465D3B" w:rsidRPr="005710E8">
        <w:rPr>
          <w:rFonts w:ascii="Arial" w:hAnsi="Arial" w:cs="Arial"/>
        </w:rPr>
        <w:t>05</w:t>
      </w:r>
    </w:p>
    <w:p w14:paraId="494C62DE" w14:textId="77777777" w:rsidR="001D4CA5" w:rsidRPr="005710E8" w:rsidRDefault="001D4CA5" w:rsidP="005710E8">
      <w:pPr>
        <w:spacing w:after="0" w:line="360" w:lineRule="auto"/>
        <w:jc w:val="both"/>
        <w:rPr>
          <w:rFonts w:ascii="Arial" w:hAnsi="Arial" w:cs="Arial"/>
        </w:rPr>
      </w:pPr>
    </w:p>
    <w:p w14:paraId="79E79CA6" w14:textId="1C29830A" w:rsidR="00C74B0E" w:rsidRPr="005710E8" w:rsidRDefault="00C74B0E" w:rsidP="005710E8">
      <w:pPr>
        <w:spacing w:after="0" w:line="360" w:lineRule="auto"/>
        <w:jc w:val="both"/>
        <w:rPr>
          <w:rFonts w:ascii="Arial" w:hAnsi="Arial" w:cs="Arial"/>
          <w:b/>
          <w:caps/>
        </w:rPr>
      </w:pPr>
      <w:r w:rsidRPr="005710E8">
        <w:rPr>
          <w:rFonts w:ascii="Arial" w:hAnsi="Arial" w:cs="Arial"/>
          <w:b/>
          <w:caps/>
        </w:rPr>
        <w:t xml:space="preserve">Claudia La MIsteriosa </w:t>
      </w:r>
    </w:p>
    <w:p w14:paraId="30B54008" w14:textId="17FFB985" w:rsidR="00465D3B" w:rsidRPr="005710E8" w:rsidRDefault="00CC1C34" w:rsidP="005710E8">
      <w:pPr>
        <w:spacing w:after="0" w:line="360" w:lineRule="auto"/>
        <w:jc w:val="both"/>
        <w:rPr>
          <w:rFonts w:ascii="Arial" w:hAnsi="Arial" w:cs="Arial"/>
        </w:rPr>
      </w:pPr>
      <w:r w:rsidRPr="005710E8">
        <w:rPr>
          <w:rFonts w:ascii="Arial" w:hAnsi="Arial" w:cs="Arial"/>
        </w:rPr>
        <w:t>g</w:t>
      </w:r>
      <w:r w:rsidR="00465D3B" w:rsidRPr="005710E8">
        <w:rPr>
          <w:rFonts w:ascii="Arial" w:hAnsi="Arial" w:cs="Arial"/>
        </w:rPr>
        <w:t xml:space="preserve">odz. </w:t>
      </w:r>
      <w:r w:rsidRPr="005710E8">
        <w:rPr>
          <w:rFonts w:ascii="Arial" w:hAnsi="Arial" w:cs="Arial"/>
        </w:rPr>
        <w:t>18:55</w:t>
      </w:r>
    </w:p>
    <w:p w14:paraId="53CC57D0" w14:textId="139AB242" w:rsidR="00E047F0" w:rsidRPr="005710E8" w:rsidRDefault="008A4FF2" w:rsidP="005710E8">
      <w:pPr>
        <w:spacing w:after="0" w:line="360" w:lineRule="auto"/>
        <w:jc w:val="both"/>
        <w:rPr>
          <w:rFonts w:ascii="Arial" w:hAnsi="Arial" w:cs="Arial"/>
        </w:rPr>
      </w:pPr>
      <w:r w:rsidRPr="005710E8">
        <w:rPr>
          <w:rFonts w:ascii="Arial" w:hAnsi="Arial" w:cs="Arial"/>
        </w:rPr>
        <w:t xml:space="preserve">Film ukazuje </w:t>
      </w:r>
      <w:r w:rsidR="00EB0B44" w:rsidRPr="005710E8">
        <w:rPr>
          <w:rFonts w:ascii="Arial" w:hAnsi="Arial" w:cs="Arial"/>
        </w:rPr>
        <w:t xml:space="preserve">karierę słynnej włoskiej aktorki, </w:t>
      </w:r>
      <w:r w:rsidR="00E047F0" w:rsidRPr="005710E8">
        <w:rPr>
          <w:rFonts w:ascii="Arial" w:hAnsi="Arial" w:cs="Arial"/>
        </w:rPr>
        <w:t>Claudi</w:t>
      </w:r>
      <w:r w:rsidR="00EB0B44" w:rsidRPr="005710E8">
        <w:rPr>
          <w:rFonts w:ascii="Arial" w:hAnsi="Arial" w:cs="Arial"/>
        </w:rPr>
        <w:t>i</w:t>
      </w:r>
      <w:r w:rsidR="00E047F0" w:rsidRPr="005710E8">
        <w:rPr>
          <w:rFonts w:ascii="Arial" w:hAnsi="Arial" w:cs="Arial"/>
        </w:rPr>
        <w:t xml:space="preserve"> Cardinale</w:t>
      </w:r>
      <w:r w:rsidR="00EB0B44" w:rsidRPr="005710E8">
        <w:rPr>
          <w:rFonts w:ascii="Arial" w:hAnsi="Arial" w:cs="Arial"/>
        </w:rPr>
        <w:t xml:space="preserve">. </w:t>
      </w:r>
      <w:r w:rsidR="000318A4" w:rsidRPr="005710E8">
        <w:rPr>
          <w:rFonts w:ascii="Arial" w:hAnsi="Arial" w:cs="Arial"/>
        </w:rPr>
        <w:t xml:space="preserve">Gwiazda kina </w:t>
      </w:r>
      <w:r w:rsidR="00EB0B44" w:rsidRPr="005710E8">
        <w:rPr>
          <w:rFonts w:ascii="Arial" w:hAnsi="Arial" w:cs="Arial"/>
        </w:rPr>
        <w:t xml:space="preserve">odebrała w roku </w:t>
      </w:r>
      <w:r w:rsidR="00E047F0" w:rsidRPr="005710E8">
        <w:rPr>
          <w:rFonts w:ascii="Arial" w:hAnsi="Arial" w:cs="Arial"/>
        </w:rPr>
        <w:t xml:space="preserve">2002 na 52. MFF w Berlinie Honorowego Złotego Niedźwiedzia za całokształt twórczości. Wprawdzie zagrała w kilku produkcjach amerykańskich, ale pozostaje wierna produkcjom europejskim. Najbardziej znane filmy </w:t>
      </w:r>
      <w:r w:rsidR="0035723C" w:rsidRPr="005710E8">
        <w:rPr>
          <w:rFonts w:ascii="Arial" w:hAnsi="Arial" w:cs="Arial"/>
        </w:rPr>
        <w:t xml:space="preserve">z jej udziałem </w:t>
      </w:r>
      <w:r w:rsidR="00E047F0" w:rsidRPr="005710E8">
        <w:rPr>
          <w:rFonts w:ascii="Arial" w:hAnsi="Arial" w:cs="Arial"/>
        </w:rPr>
        <w:t xml:space="preserve">to: Rocco i jego bracia, 8 i pół, Królowe Dzikiego Zachodu, Ucieczka na Atenę, Portret rodzinny we wnętrzu, Lampart, Wszystkie drogi prowadzą do Rzymu. </w:t>
      </w:r>
    </w:p>
    <w:p w14:paraId="46BD8B38" w14:textId="0C592709" w:rsidR="00E047F0" w:rsidRPr="005710E8" w:rsidRDefault="00E047F0" w:rsidP="005710E8">
      <w:pPr>
        <w:spacing w:after="0" w:line="360" w:lineRule="auto"/>
        <w:jc w:val="both"/>
        <w:rPr>
          <w:rFonts w:ascii="Arial" w:hAnsi="Arial" w:cs="Arial"/>
          <w:lang w:val="en-US"/>
        </w:rPr>
      </w:pPr>
      <w:r w:rsidRPr="005710E8">
        <w:rPr>
          <w:rFonts w:ascii="Arial" w:hAnsi="Arial" w:cs="Arial"/>
          <w:lang w:val="en-US"/>
        </w:rPr>
        <w:t>Film dokumentalny, Francja, 2018</w:t>
      </w:r>
    </w:p>
    <w:p w14:paraId="126F6D82" w14:textId="5D59DCBC" w:rsidR="00E047F0" w:rsidRPr="005710E8" w:rsidRDefault="00E047F0" w:rsidP="005710E8">
      <w:pPr>
        <w:spacing w:after="0" w:line="360" w:lineRule="auto"/>
        <w:jc w:val="both"/>
        <w:rPr>
          <w:rFonts w:ascii="Arial" w:hAnsi="Arial" w:cs="Arial"/>
          <w:lang w:val="en-US"/>
        </w:rPr>
      </w:pPr>
      <w:r w:rsidRPr="005710E8">
        <w:rPr>
          <w:rFonts w:ascii="Arial" w:hAnsi="Arial" w:cs="Arial"/>
          <w:lang w:val="en-US"/>
        </w:rPr>
        <w:t>Reżyseria: Marie-Dominique Montel</w:t>
      </w:r>
      <w:r w:rsidR="00781735" w:rsidRPr="005710E8">
        <w:rPr>
          <w:rFonts w:ascii="Arial" w:hAnsi="Arial" w:cs="Arial"/>
          <w:lang w:val="en-US"/>
        </w:rPr>
        <w:t xml:space="preserve">, </w:t>
      </w:r>
      <w:r w:rsidRPr="005710E8">
        <w:rPr>
          <w:rFonts w:ascii="Arial" w:hAnsi="Arial" w:cs="Arial"/>
          <w:lang w:val="en-US"/>
        </w:rPr>
        <w:t>Christopher Jones</w:t>
      </w:r>
    </w:p>
    <w:p w14:paraId="5E90D5B9" w14:textId="7563FA56" w:rsidR="00040F33" w:rsidRPr="005710E8" w:rsidRDefault="00040F33" w:rsidP="005710E8">
      <w:pPr>
        <w:spacing w:after="0" w:line="360" w:lineRule="auto"/>
        <w:jc w:val="both"/>
        <w:rPr>
          <w:rFonts w:ascii="Arial" w:hAnsi="Arial" w:cs="Arial"/>
          <w:lang w:val="en-US"/>
        </w:rPr>
      </w:pPr>
    </w:p>
    <w:p w14:paraId="1787B72C" w14:textId="591A3E90" w:rsidR="00040F33" w:rsidRPr="005710E8" w:rsidRDefault="00040F33" w:rsidP="005710E8">
      <w:pPr>
        <w:spacing w:after="0" w:line="360" w:lineRule="auto"/>
        <w:jc w:val="both"/>
        <w:rPr>
          <w:rFonts w:ascii="Arial" w:hAnsi="Arial" w:cs="Arial"/>
          <w:b/>
          <w:lang w:val="en-US"/>
        </w:rPr>
      </w:pPr>
      <w:r w:rsidRPr="005710E8">
        <w:rPr>
          <w:rFonts w:ascii="Arial" w:hAnsi="Arial" w:cs="Arial"/>
          <w:b/>
          <w:lang w:val="en-US"/>
        </w:rPr>
        <w:t>TULLY</w:t>
      </w:r>
    </w:p>
    <w:p w14:paraId="5EDF0E26" w14:textId="080D0792" w:rsidR="00040F33" w:rsidRPr="005710E8" w:rsidRDefault="00040F33" w:rsidP="005710E8">
      <w:pPr>
        <w:spacing w:after="0" w:line="360" w:lineRule="auto"/>
        <w:jc w:val="both"/>
        <w:rPr>
          <w:rFonts w:ascii="Arial" w:hAnsi="Arial" w:cs="Arial"/>
        </w:rPr>
      </w:pPr>
      <w:r w:rsidRPr="005710E8">
        <w:rPr>
          <w:rFonts w:ascii="Arial" w:hAnsi="Arial" w:cs="Arial"/>
        </w:rPr>
        <w:t>godz. 20:00</w:t>
      </w:r>
    </w:p>
    <w:p w14:paraId="57C8D33D" w14:textId="69E5423B" w:rsidR="00E047F0" w:rsidRPr="005710E8" w:rsidRDefault="00E44A78" w:rsidP="005710E8">
      <w:pPr>
        <w:spacing w:after="0" w:line="360" w:lineRule="auto"/>
        <w:jc w:val="both"/>
        <w:rPr>
          <w:rFonts w:ascii="Arial" w:hAnsi="Arial" w:cs="Arial"/>
        </w:rPr>
      </w:pPr>
      <w:r w:rsidRPr="005710E8">
        <w:rPr>
          <w:rFonts w:ascii="Arial" w:hAnsi="Arial" w:cs="Arial"/>
        </w:rPr>
        <w:t xml:space="preserve">Mąż, dom i trójka dzieci! Marlo to prawdziwa </w:t>
      </w:r>
      <w:r w:rsidR="00172157" w:rsidRPr="005710E8">
        <w:rPr>
          <w:rFonts w:ascii="Arial" w:hAnsi="Arial" w:cs="Arial"/>
        </w:rPr>
        <w:t>super bohaterka</w:t>
      </w:r>
      <w:r w:rsidRPr="005710E8">
        <w:rPr>
          <w:rFonts w:ascii="Arial" w:hAnsi="Arial" w:cs="Arial"/>
        </w:rPr>
        <w:t xml:space="preserve">, </w:t>
      </w:r>
      <w:r w:rsidR="00627209" w:rsidRPr="005710E8">
        <w:rPr>
          <w:rFonts w:ascii="Arial" w:hAnsi="Arial" w:cs="Arial"/>
        </w:rPr>
        <w:t xml:space="preserve">która </w:t>
      </w:r>
      <w:r w:rsidRPr="005710E8">
        <w:rPr>
          <w:rFonts w:ascii="Arial" w:hAnsi="Arial" w:cs="Arial"/>
        </w:rPr>
        <w:t>czasem potrzebuj</w:t>
      </w:r>
      <w:r w:rsidR="00627209" w:rsidRPr="005710E8">
        <w:rPr>
          <w:rFonts w:ascii="Arial" w:hAnsi="Arial" w:cs="Arial"/>
        </w:rPr>
        <w:t>e</w:t>
      </w:r>
      <w:r w:rsidRPr="005710E8">
        <w:rPr>
          <w:rFonts w:ascii="Arial" w:hAnsi="Arial" w:cs="Arial"/>
        </w:rPr>
        <w:t xml:space="preserve"> chwili wytchnienia. Pewnego wieczoru w drzwiach domu </w:t>
      </w:r>
      <w:r w:rsidR="004A2B62">
        <w:rPr>
          <w:rFonts w:ascii="Arial" w:hAnsi="Arial" w:cs="Arial"/>
        </w:rPr>
        <w:t>kobiety</w:t>
      </w:r>
      <w:r w:rsidRPr="005710E8">
        <w:rPr>
          <w:rFonts w:ascii="Arial" w:hAnsi="Arial" w:cs="Arial"/>
        </w:rPr>
        <w:t xml:space="preserve"> zjawia się tajemnicza niania, Tully... Młoda, piękna i zwariowana opiekunka szybko wywraca do góry nogami życie całej rodziny. </w:t>
      </w:r>
      <w:r w:rsidR="00172157">
        <w:rPr>
          <w:rFonts w:ascii="Arial" w:hAnsi="Arial" w:cs="Arial"/>
        </w:rPr>
        <w:t>Kobieta</w:t>
      </w:r>
      <w:r w:rsidRPr="005710E8">
        <w:rPr>
          <w:rFonts w:ascii="Arial" w:hAnsi="Arial" w:cs="Arial"/>
        </w:rPr>
        <w:t xml:space="preserve"> musi zmierzyć się z przebojową i pełną energii dziewczyną, która ma w sobie wszystko to, co Marlo utraciła.</w:t>
      </w:r>
    </w:p>
    <w:p w14:paraId="08697556" w14:textId="075CC0B2" w:rsidR="00C11976" w:rsidRPr="005710E8" w:rsidRDefault="00C11976" w:rsidP="005710E8">
      <w:pPr>
        <w:spacing w:after="0" w:line="360" w:lineRule="auto"/>
        <w:jc w:val="both"/>
        <w:rPr>
          <w:rFonts w:ascii="Arial" w:hAnsi="Arial" w:cs="Arial"/>
          <w:lang w:val="en-US"/>
        </w:rPr>
      </w:pPr>
      <w:r w:rsidRPr="005710E8">
        <w:rPr>
          <w:rFonts w:ascii="Arial" w:hAnsi="Arial" w:cs="Arial"/>
          <w:lang w:val="en-US"/>
        </w:rPr>
        <w:t>Film obyczajowy, USA, 2018</w:t>
      </w:r>
    </w:p>
    <w:p w14:paraId="50C725E1" w14:textId="77777777" w:rsidR="00C11976" w:rsidRPr="005710E8" w:rsidRDefault="00C11976" w:rsidP="005710E8">
      <w:pPr>
        <w:spacing w:after="0" w:line="360" w:lineRule="auto"/>
        <w:jc w:val="both"/>
        <w:rPr>
          <w:rFonts w:ascii="Arial" w:hAnsi="Arial" w:cs="Arial"/>
          <w:lang w:val="en-US"/>
        </w:rPr>
      </w:pPr>
      <w:r w:rsidRPr="005710E8">
        <w:rPr>
          <w:rFonts w:ascii="Arial" w:hAnsi="Arial" w:cs="Arial"/>
          <w:lang w:val="en-US"/>
        </w:rPr>
        <w:t>Reżyseria: Jason Reitman</w:t>
      </w:r>
    </w:p>
    <w:p w14:paraId="0D2CA465" w14:textId="03050714" w:rsidR="00627209" w:rsidRPr="005710E8" w:rsidRDefault="00C11976" w:rsidP="005710E8">
      <w:pPr>
        <w:spacing w:after="0" w:line="360" w:lineRule="auto"/>
        <w:jc w:val="both"/>
        <w:rPr>
          <w:rFonts w:ascii="Arial" w:hAnsi="Arial" w:cs="Arial"/>
          <w:lang w:val="en-US"/>
        </w:rPr>
      </w:pPr>
      <w:r w:rsidRPr="005710E8">
        <w:rPr>
          <w:rFonts w:ascii="Arial" w:hAnsi="Arial" w:cs="Arial"/>
          <w:lang w:val="en-US"/>
        </w:rPr>
        <w:t>Aktorzy: Charlize Theron, Mackenzie Davis, Ron Livingston</w:t>
      </w:r>
    </w:p>
    <w:p w14:paraId="150195E1" w14:textId="1F8CFB6C" w:rsidR="003D4115" w:rsidRPr="005710E8" w:rsidRDefault="003D4115" w:rsidP="005710E8">
      <w:pPr>
        <w:spacing w:after="0" w:line="360" w:lineRule="auto"/>
        <w:jc w:val="both"/>
        <w:rPr>
          <w:rFonts w:ascii="Arial" w:hAnsi="Arial" w:cs="Arial"/>
          <w:lang w:val="en-US"/>
        </w:rPr>
      </w:pPr>
    </w:p>
    <w:p w14:paraId="7E9633B9" w14:textId="392F4A5E" w:rsidR="00832158" w:rsidRDefault="00832158" w:rsidP="005710E8">
      <w:pPr>
        <w:spacing w:after="0" w:line="360" w:lineRule="auto"/>
        <w:jc w:val="both"/>
        <w:rPr>
          <w:rFonts w:ascii="Arial" w:hAnsi="Arial" w:cs="Arial"/>
          <w:lang w:val="en-US"/>
        </w:rPr>
      </w:pPr>
    </w:p>
    <w:p w14:paraId="6644CC71" w14:textId="77777777" w:rsidR="00DF0C7D" w:rsidRPr="005710E8" w:rsidRDefault="00DF0C7D" w:rsidP="005710E8">
      <w:pPr>
        <w:spacing w:after="0" w:line="360" w:lineRule="auto"/>
        <w:jc w:val="both"/>
        <w:rPr>
          <w:rFonts w:ascii="Arial" w:hAnsi="Arial" w:cs="Arial"/>
          <w:lang w:val="en-US"/>
        </w:rPr>
      </w:pPr>
    </w:p>
    <w:p w14:paraId="5A659D22" w14:textId="074A0037" w:rsidR="00832158" w:rsidRPr="005710E8" w:rsidRDefault="00832158" w:rsidP="005710E8">
      <w:pPr>
        <w:spacing w:after="0" w:line="360" w:lineRule="auto"/>
        <w:jc w:val="both"/>
        <w:rPr>
          <w:rFonts w:ascii="Arial" w:hAnsi="Arial" w:cs="Arial"/>
          <w:lang w:val="en-US"/>
        </w:rPr>
      </w:pPr>
    </w:p>
    <w:p w14:paraId="3CF6EFCF" w14:textId="2B37E1BB" w:rsidR="00832158" w:rsidRPr="005710E8" w:rsidRDefault="00832158" w:rsidP="005710E8">
      <w:pPr>
        <w:spacing w:after="0" w:line="360" w:lineRule="auto"/>
        <w:jc w:val="center"/>
        <w:rPr>
          <w:rFonts w:ascii="Arial" w:hAnsi="Arial" w:cs="Arial"/>
        </w:rPr>
      </w:pPr>
      <w:r w:rsidRPr="005710E8">
        <w:rPr>
          <w:rFonts w:ascii="Arial" w:hAnsi="Arial" w:cs="Arial"/>
          <w:noProof/>
        </w:rPr>
        <w:drawing>
          <wp:inline distT="0" distB="0" distL="0" distR="0" wp14:anchorId="79396924" wp14:editId="6D07AE78">
            <wp:extent cx="1260000" cy="536400"/>
            <wp:effectExtent l="0" t="0" r="0" b="0"/>
            <wp:docPr id="1204910719" name="Obraz 120491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04910719"/>
                    <pic:cNvPicPr/>
                  </pic:nvPicPr>
                  <pic:blipFill>
                    <a:blip r:embed="rId12">
                      <a:extLst>
                        <a:ext uri="{28A0092B-C50C-407E-A947-70E740481C1C}">
                          <a14:useLocalDpi xmlns:a14="http://schemas.microsoft.com/office/drawing/2010/main" val="0"/>
                        </a:ext>
                      </a:extLst>
                    </a:blip>
                    <a:stretch>
                      <a:fillRect/>
                    </a:stretch>
                  </pic:blipFill>
                  <pic:spPr>
                    <a:xfrm>
                      <a:off x="0" y="0"/>
                      <a:ext cx="1260000" cy="536400"/>
                    </a:xfrm>
                    <a:prstGeom prst="rect">
                      <a:avLst/>
                    </a:prstGeom>
                  </pic:spPr>
                </pic:pic>
              </a:graphicData>
            </a:graphic>
          </wp:inline>
        </w:drawing>
      </w:r>
    </w:p>
    <w:p w14:paraId="410D6A1F" w14:textId="12BFA629" w:rsidR="00832158" w:rsidRPr="005710E8" w:rsidRDefault="00832158" w:rsidP="005710E8">
      <w:pPr>
        <w:spacing w:after="0" w:line="360" w:lineRule="auto"/>
        <w:jc w:val="both"/>
        <w:rPr>
          <w:rFonts w:ascii="Arial" w:hAnsi="Arial" w:cs="Arial"/>
        </w:rPr>
      </w:pPr>
    </w:p>
    <w:p w14:paraId="05E518BA" w14:textId="1A81A53B" w:rsidR="00832158" w:rsidRPr="005710E8" w:rsidRDefault="00124CC8"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w:t>
      </w:r>
      <w:r w:rsidR="00832158" w:rsidRPr="005710E8">
        <w:rPr>
          <w:rFonts w:ascii="Arial" w:eastAsia="Arial" w:hAnsi="Arial" w:cs="Arial"/>
          <w:b/>
          <w:bCs/>
          <w:color w:val="000000" w:themeColor="text1"/>
          <w:u w:val="single"/>
        </w:rPr>
        <w:t xml:space="preserve">, </w:t>
      </w:r>
      <w:r w:rsidR="00E83383" w:rsidRPr="005710E8">
        <w:rPr>
          <w:rFonts w:ascii="Arial" w:eastAsia="Arial" w:hAnsi="Arial" w:cs="Arial"/>
          <w:b/>
          <w:bCs/>
          <w:color w:val="000000" w:themeColor="text1"/>
          <w:u w:val="single"/>
        </w:rPr>
        <w:t>3</w:t>
      </w:r>
      <w:r w:rsidR="00832158" w:rsidRPr="005710E8">
        <w:rPr>
          <w:rFonts w:ascii="Arial" w:eastAsia="Arial" w:hAnsi="Arial" w:cs="Arial"/>
          <w:b/>
          <w:bCs/>
          <w:color w:val="000000" w:themeColor="text1"/>
          <w:u w:val="single"/>
        </w:rPr>
        <w:t xml:space="preserve"> KWIETNIA</w:t>
      </w:r>
    </w:p>
    <w:p w14:paraId="40F25AB5" w14:textId="77777777" w:rsidR="00832158" w:rsidRPr="005710E8" w:rsidRDefault="00832158" w:rsidP="005710E8">
      <w:pPr>
        <w:spacing w:after="0" w:line="360" w:lineRule="auto"/>
        <w:jc w:val="both"/>
        <w:rPr>
          <w:rFonts w:ascii="Arial" w:hAnsi="Arial" w:cs="Arial"/>
        </w:rPr>
      </w:pPr>
    </w:p>
    <w:p w14:paraId="2C8EA201" w14:textId="76FC9EAA" w:rsidR="00832158" w:rsidRPr="005710E8" w:rsidRDefault="00124CC8" w:rsidP="005710E8">
      <w:pPr>
        <w:spacing w:after="0" w:line="360" w:lineRule="auto"/>
        <w:jc w:val="both"/>
        <w:rPr>
          <w:rFonts w:ascii="Arial" w:hAnsi="Arial" w:cs="Arial"/>
          <w:b/>
          <w:caps/>
        </w:rPr>
      </w:pPr>
      <w:r w:rsidRPr="005710E8">
        <w:rPr>
          <w:rFonts w:ascii="Arial" w:hAnsi="Arial" w:cs="Arial"/>
          <w:b/>
          <w:caps/>
        </w:rPr>
        <w:t>MIŁOŚĆ I MIŁOSIERDZIE</w:t>
      </w:r>
    </w:p>
    <w:p w14:paraId="76E9C871" w14:textId="515BECF6" w:rsidR="00832158" w:rsidRPr="005710E8" w:rsidRDefault="00832158" w:rsidP="005710E8">
      <w:pPr>
        <w:spacing w:after="0" w:line="360" w:lineRule="auto"/>
        <w:jc w:val="both"/>
        <w:rPr>
          <w:rFonts w:ascii="Arial" w:hAnsi="Arial" w:cs="Arial"/>
        </w:rPr>
      </w:pPr>
      <w:r w:rsidRPr="005710E8">
        <w:rPr>
          <w:rFonts w:ascii="Arial" w:hAnsi="Arial" w:cs="Arial"/>
        </w:rPr>
        <w:t xml:space="preserve">godz. </w:t>
      </w:r>
      <w:r w:rsidR="00553D15" w:rsidRPr="005710E8">
        <w:rPr>
          <w:rFonts w:ascii="Arial" w:hAnsi="Arial" w:cs="Arial"/>
        </w:rPr>
        <w:t>20:10</w:t>
      </w:r>
    </w:p>
    <w:p w14:paraId="1449C648" w14:textId="5F549995" w:rsidR="00C3078B" w:rsidRPr="005710E8" w:rsidRDefault="003617B4" w:rsidP="005710E8">
      <w:pPr>
        <w:spacing w:after="0" w:line="360" w:lineRule="auto"/>
        <w:jc w:val="both"/>
        <w:rPr>
          <w:rFonts w:ascii="Arial" w:hAnsi="Arial" w:cs="Arial"/>
        </w:rPr>
      </w:pPr>
      <w:r w:rsidRPr="005710E8">
        <w:rPr>
          <w:rFonts w:ascii="Arial" w:hAnsi="Arial" w:cs="Arial"/>
        </w:rPr>
        <w:t>Niezwykła opowieść o polskiej zakonnicy, siostrze Faustynie, mistyczce i wizjonerce</w:t>
      </w:r>
      <w:r w:rsidR="00CD2C4A" w:rsidRPr="005710E8">
        <w:rPr>
          <w:rFonts w:ascii="Arial" w:hAnsi="Arial" w:cs="Arial"/>
        </w:rPr>
        <w:t>.</w:t>
      </w:r>
      <w:r w:rsidRPr="005710E8">
        <w:rPr>
          <w:rFonts w:ascii="Arial" w:hAnsi="Arial" w:cs="Arial"/>
        </w:rPr>
        <w:t xml:space="preserve"> Film przedstawia fenomen zapoczątkowanego przez św. Faustynę kultu Bożego Miłosierdzia, który zyskał popularność na świecie</w:t>
      </w:r>
      <w:r w:rsidR="007C6449" w:rsidRPr="005710E8">
        <w:rPr>
          <w:rFonts w:ascii="Arial" w:hAnsi="Arial" w:cs="Arial"/>
        </w:rPr>
        <w:t xml:space="preserve"> dzięki papieżowi </w:t>
      </w:r>
      <w:r w:rsidRPr="005710E8">
        <w:rPr>
          <w:rFonts w:ascii="Arial" w:hAnsi="Arial" w:cs="Arial"/>
        </w:rPr>
        <w:t>Jan</w:t>
      </w:r>
      <w:r w:rsidR="007C6449" w:rsidRPr="005710E8">
        <w:rPr>
          <w:rFonts w:ascii="Arial" w:hAnsi="Arial" w:cs="Arial"/>
        </w:rPr>
        <w:t>owi</w:t>
      </w:r>
      <w:r w:rsidRPr="005710E8">
        <w:rPr>
          <w:rFonts w:ascii="Arial" w:hAnsi="Arial" w:cs="Arial"/>
        </w:rPr>
        <w:t xml:space="preserve"> Pawł</w:t>
      </w:r>
      <w:r w:rsidR="007C6449" w:rsidRPr="005710E8">
        <w:rPr>
          <w:rFonts w:ascii="Arial" w:hAnsi="Arial" w:cs="Arial"/>
        </w:rPr>
        <w:t>owi</w:t>
      </w:r>
      <w:r w:rsidRPr="005710E8">
        <w:rPr>
          <w:rFonts w:ascii="Arial" w:hAnsi="Arial" w:cs="Arial"/>
        </w:rPr>
        <w:t xml:space="preserve"> II. </w:t>
      </w:r>
      <w:r w:rsidR="00C3078B" w:rsidRPr="005710E8">
        <w:rPr>
          <w:rFonts w:ascii="Arial" w:hAnsi="Arial" w:cs="Arial"/>
        </w:rPr>
        <w:t xml:space="preserve">W filmie poznajemy historię </w:t>
      </w:r>
      <w:r w:rsidRPr="005710E8">
        <w:rPr>
          <w:rFonts w:ascii="Arial" w:hAnsi="Arial" w:cs="Arial"/>
        </w:rPr>
        <w:t>polskiego obrazu, który przedstawia wizerunek Chrystusa oraz dowody na jego zgodność z całunem</w:t>
      </w:r>
      <w:r w:rsidR="006C2A96" w:rsidRPr="005710E8">
        <w:rPr>
          <w:rFonts w:ascii="Arial" w:hAnsi="Arial" w:cs="Arial"/>
        </w:rPr>
        <w:t xml:space="preserve"> </w:t>
      </w:r>
      <w:r w:rsidRPr="005710E8">
        <w:rPr>
          <w:rFonts w:ascii="Arial" w:hAnsi="Arial" w:cs="Arial"/>
        </w:rPr>
        <w:t>turyńskim i chustą z Oviedo.</w:t>
      </w:r>
    </w:p>
    <w:p w14:paraId="27081EBF" w14:textId="3A52C585" w:rsidR="006C2A96" w:rsidRPr="005710E8" w:rsidRDefault="003617B4" w:rsidP="005710E8">
      <w:pPr>
        <w:spacing w:after="0" w:line="360" w:lineRule="auto"/>
        <w:jc w:val="both"/>
        <w:rPr>
          <w:rFonts w:ascii="Arial" w:hAnsi="Arial" w:cs="Arial"/>
        </w:rPr>
      </w:pPr>
      <w:r w:rsidRPr="005710E8">
        <w:rPr>
          <w:rFonts w:ascii="Arial" w:hAnsi="Arial" w:cs="Arial"/>
        </w:rPr>
        <w:t xml:space="preserve">Film </w:t>
      </w:r>
      <w:r w:rsidR="00CC492B" w:rsidRPr="005710E8">
        <w:rPr>
          <w:rFonts w:ascii="Arial" w:hAnsi="Arial" w:cs="Arial"/>
        </w:rPr>
        <w:t xml:space="preserve">biograficzny, </w:t>
      </w:r>
      <w:r w:rsidR="00633615" w:rsidRPr="005710E8">
        <w:rPr>
          <w:rFonts w:ascii="Arial" w:hAnsi="Arial" w:cs="Arial"/>
        </w:rPr>
        <w:t>1</w:t>
      </w:r>
      <w:r w:rsidR="001B74BD" w:rsidRPr="005710E8">
        <w:rPr>
          <w:rFonts w:ascii="Arial" w:hAnsi="Arial" w:cs="Arial"/>
        </w:rPr>
        <w:t>04 min.,</w:t>
      </w:r>
      <w:r w:rsidRPr="005710E8">
        <w:rPr>
          <w:rFonts w:ascii="Arial" w:hAnsi="Arial" w:cs="Arial"/>
        </w:rPr>
        <w:t xml:space="preserve"> Polska</w:t>
      </w:r>
      <w:r w:rsidR="00CC492B" w:rsidRPr="005710E8">
        <w:rPr>
          <w:rFonts w:ascii="Arial" w:hAnsi="Arial" w:cs="Arial"/>
        </w:rPr>
        <w:t>,</w:t>
      </w:r>
      <w:r w:rsidRPr="005710E8">
        <w:rPr>
          <w:rFonts w:ascii="Arial" w:hAnsi="Arial" w:cs="Arial"/>
        </w:rPr>
        <w:t xml:space="preserve"> 2019</w:t>
      </w:r>
    </w:p>
    <w:p w14:paraId="660F02FF" w14:textId="77777777" w:rsidR="006C2A96" w:rsidRPr="005710E8" w:rsidRDefault="003617B4" w:rsidP="005710E8">
      <w:pPr>
        <w:spacing w:after="0" w:line="360" w:lineRule="auto"/>
        <w:jc w:val="both"/>
        <w:rPr>
          <w:rFonts w:ascii="Arial" w:hAnsi="Arial" w:cs="Arial"/>
        </w:rPr>
      </w:pPr>
      <w:r w:rsidRPr="005710E8">
        <w:rPr>
          <w:rFonts w:ascii="Arial" w:hAnsi="Arial" w:cs="Arial"/>
        </w:rPr>
        <w:t>Reżyseria i scenariusz: Michał Kondrat</w:t>
      </w:r>
    </w:p>
    <w:p w14:paraId="6E6929CA" w14:textId="0CF755A1" w:rsidR="003F4BBC" w:rsidRPr="005710E8" w:rsidRDefault="003617B4" w:rsidP="005710E8">
      <w:pPr>
        <w:spacing w:after="0" w:line="360" w:lineRule="auto"/>
        <w:jc w:val="both"/>
        <w:rPr>
          <w:rFonts w:ascii="Arial" w:hAnsi="Arial" w:cs="Arial"/>
        </w:rPr>
      </w:pPr>
      <w:r w:rsidRPr="005710E8">
        <w:rPr>
          <w:rFonts w:ascii="Arial" w:hAnsi="Arial" w:cs="Arial"/>
        </w:rPr>
        <w:t>Aktorzy: Kamila Kamińska, Maciej Małysa, Janusz Chabior, Remigiusz Jankowski, Piotr Cyrwus, Monika Goździk, Jacek Borkowski, Małgorzata Lewińska, Ewa Konstanciak, Dariusz Jakubowski, Tadeusz Chudecki, Ksawery Szlenkier, Maria Gudejko, Dorota Liliental, Aleksandra Kost</w:t>
      </w:r>
    </w:p>
    <w:p w14:paraId="079CB439" w14:textId="6BD5E82B" w:rsidR="00460A67" w:rsidRDefault="00460A67" w:rsidP="005710E8">
      <w:pPr>
        <w:spacing w:after="0" w:line="360" w:lineRule="auto"/>
        <w:jc w:val="both"/>
        <w:rPr>
          <w:rFonts w:ascii="Arial" w:hAnsi="Arial" w:cs="Arial"/>
        </w:rPr>
      </w:pPr>
    </w:p>
    <w:p w14:paraId="001E895B" w14:textId="281B42A5" w:rsidR="00F57E22" w:rsidRPr="005710E8" w:rsidRDefault="00F57E22" w:rsidP="00F57E22">
      <w:pPr>
        <w:spacing w:after="0" w:line="360" w:lineRule="auto"/>
        <w:jc w:val="both"/>
        <w:rPr>
          <w:rFonts w:ascii="Arial" w:eastAsia="Arial" w:hAnsi="Arial" w:cs="Arial"/>
          <w:color w:val="000000" w:themeColor="text1"/>
        </w:rPr>
      </w:pPr>
      <w:r>
        <w:rPr>
          <w:rFonts w:ascii="Arial" w:eastAsia="Arial" w:hAnsi="Arial" w:cs="Arial"/>
          <w:b/>
          <w:bCs/>
          <w:color w:val="000000" w:themeColor="text1"/>
          <w:u w:val="single"/>
        </w:rPr>
        <w:t>NIEDZIELA</w:t>
      </w:r>
      <w:r w:rsidRPr="005710E8">
        <w:rPr>
          <w:rFonts w:ascii="Arial" w:eastAsia="Arial" w:hAnsi="Arial" w:cs="Arial"/>
          <w:b/>
          <w:bCs/>
          <w:color w:val="000000" w:themeColor="text1"/>
          <w:u w:val="single"/>
        </w:rPr>
        <w:t xml:space="preserve">, </w:t>
      </w:r>
      <w:r>
        <w:rPr>
          <w:rFonts w:ascii="Arial" w:eastAsia="Arial" w:hAnsi="Arial" w:cs="Arial"/>
          <w:b/>
          <w:bCs/>
          <w:color w:val="000000" w:themeColor="text1"/>
          <w:u w:val="single"/>
        </w:rPr>
        <w:t>4</w:t>
      </w:r>
      <w:r w:rsidRPr="005710E8">
        <w:rPr>
          <w:rFonts w:ascii="Arial" w:eastAsia="Arial" w:hAnsi="Arial" w:cs="Arial"/>
          <w:b/>
          <w:bCs/>
          <w:color w:val="000000" w:themeColor="text1"/>
          <w:u w:val="single"/>
        </w:rPr>
        <w:t xml:space="preserve"> KWIETNIA</w:t>
      </w:r>
    </w:p>
    <w:p w14:paraId="2E881CCF" w14:textId="77777777" w:rsidR="00F57E22" w:rsidRPr="005710E8" w:rsidRDefault="00F57E22" w:rsidP="00F57E22">
      <w:pPr>
        <w:spacing w:after="0" w:line="360" w:lineRule="auto"/>
        <w:jc w:val="both"/>
        <w:rPr>
          <w:rFonts w:ascii="Arial" w:hAnsi="Arial" w:cs="Arial"/>
        </w:rPr>
      </w:pPr>
    </w:p>
    <w:p w14:paraId="36C6063F" w14:textId="4DFA8AE7" w:rsidR="00F57E22" w:rsidRPr="005710E8" w:rsidRDefault="00F57E22" w:rsidP="00F57E22">
      <w:pPr>
        <w:spacing w:after="0" w:line="360" w:lineRule="auto"/>
        <w:jc w:val="both"/>
        <w:rPr>
          <w:rFonts w:ascii="Arial" w:hAnsi="Arial" w:cs="Arial"/>
          <w:b/>
          <w:caps/>
        </w:rPr>
      </w:pPr>
      <w:r w:rsidRPr="00F57E22">
        <w:rPr>
          <w:rFonts w:ascii="Arial" w:hAnsi="Arial" w:cs="Arial"/>
          <w:b/>
          <w:caps/>
        </w:rPr>
        <w:t>Ojciec i Pasterz</w:t>
      </w:r>
    </w:p>
    <w:p w14:paraId="65EA66F7" w14:textId="77777777" w:rsidR="00F57E22" w:rsidRPr="005710E8" w:rsidRDefault="00F57E22" w:rsidP="00F57E22">
      <w:pPr>
        <w:spacing w:after="0" w:line="360" w:lineRule="auto"/>
        <w:jc w:val="both"/>
        <w:rPr>
          <w:rFonts w:ascii="Arial" w:hAnsi="Arial" w:cs="Arial"/>
        </w:rPr>
      </w:pPr>
      <w:r w:rsidRPr="005710E8">
        <w:rPr>
          <w:rFonts w:ascii="Arial" w:hAnsi="Arial" w:cs="Arial"/>
        </w:rPr>
        <w:t>godz. 20:10</w:t>
      </w:r>
    </w:p>
    <w:p w14:paraId="0838A4FF" w14:textId="390B4A14" w:rsidR="00F57E22" w:rsidRPr="005710E8" w:rsidRDefault="00F57E22" w:rsidP="00F57E22">
      <w:pPr>
        <w:spacing w:after="0" w:line="360" w:lineRule="auto"/>
        <w:jc w:val="both"/>
        <w:rPr>
          <w:rFonts w:ascii="Arial" w:hAnsi="Arial" w:cs="Arial"/>
        </w:rPr>
      </w:pPr>
      <w:r w:rsidRPr="00F57E22">
        <w:rPr>
          <w:rFonts w:ascii="Arial" w:hAnsi="Arial" w:cs="Arial"/>
        </w:rPr>
        <w:t>Film dokumentalny poświęcony osobie oraz nauczaniu Prymasa Tysiąclecia Stefana Wyszyńskiego. Przez dwa lata twórcy odwiedzili niemal wszystkie miejsca związane z życiem i pracą księdza kardynała, co zaowocowało zgromadzeniem kilkudziesięciu godzin nagrań z os</w:t>
      </w:r>
      <w:r w:rsidR="004A2B62">
        <w:rPr>
          <w:rFonts w:ascii="Arial" w:hAnsi="Arial" w:cs="Arial"/>
        </w:rPr>
        <w:t>obami</w:t>
      </w:r>
      <w:r w:rsidRPr="00F57E22">
        <w:rPr>
          <w:rFonts w:ascii="Arial" w:hAnsi="Arial" w:cs="Arial"/>
        </w:rPr>
        <w:t>, które znały prymasa osobiście</w:t>
      </w:r>
      <w:r w:rsidR="004A2B62">
        <w:rPr>
          <w:rFonts w:ascii="Arial" w:hAnsi="Arial" w:cs="Arial"/>
        </w:rPr>
        <w:t xml:space="preserve"> lub</w:t>
      </w:r>
      <w:r w:rsidRPr="00F57E22">
        <w:rPr>
          <w:rFonts w:ascii="Arial" w:hAnsi="Arial" w:cs="Arial"/>
        </w:rPr>
        <w:t xml:space="preserve"> z nim pracowały. To unikalne świadectwo czasów oraz ukazanie relacji z niezwykłą osobą. Poza tym w filmie zobaczymy także wiele niepublikowanych do tej pory zdjęć archiwalnych oraz fragmentów homilii. Swoimi wspomnieniami podzielili się m.in. Anna Rastawicka, kard. Kazimierz Nycz, abp Józef Michalik, o. Leon Knabit, aktor Olgierd Łukasiewicz, historycy Paweł Skibiński, Jan Żaryn i Peter Raina.</w:t>
      </w:r>
    </w:p>
    <w:p w14:paraId="3B2D22A4" w14:textId="77777777" w:rsidR="00471665" w:rsidRPr="005710E8" w:rsidRDefault="00471665" w:rsidP="005710E8">
      <w:pPr>
        <w:spacing w:after="0" w:line="360" w:lineRule="auto"/>
        <w:jc w:val="both"/>
        <w:rPr>
          <w:rFonts w:ascii="Arial" w:hAnsi="Arial" w:cs="Arial"/>
        </w:rPr>
      </w:pPr>
    </w:p>
    <w:p w14:paraId="2D4D999C" w14:textId="77777777" w:rsidR="00DF0C7D" w:rsidRDefault="00DF0C7D" w:rsidP="005710E8">
      <w:pPr>
        <w:spacing w:after="0" w:line="360" w:lineRule="auto"/>
        <w:jc w:val="both"/>
        <w:rPr>
          <w:rFonts w:ascii="Arial" w:eastAsia="Arial" w:hAnsi="Arial" w:cs="Arial"/>
          <w:b/>
          <w:bCs/>
          <w:color w:val="000000" w:themeColor="text1"/>
          <w:u w:val="single"/>
        </w:rPr>
      </w:pPr>
    </w:p>
    <w:p w14:paraId="0CF53B0B" w14:textId="77777777" w:rsidR="00DF0C7D" w:rsidRDefault="00DF0C7D" w:rsidP="005710E8">
      <w:pPr>
        <w:spacing w:after="0" w:line="360" w:lineRule="auto"/>
        <w:jc w:val="both"/>
        <w:rPr>
          <w:rFonts w:ascii="Arial" w:eastAsia="Arial" w:hAnsi="Arial" w:cs="Arial"/>
          <w:b/>
          <w:bCs/>
          <w:color w:val="000000" w:themeColor="text1"/>
          <w:u w:val="single"/>
        </w:rPr>
      </w:pPr>
      <w:r>
        <w:rPr>
          <w:rFonts w:ascii="Arial" w:eastAsia="Arial" w:hAnsi="Arial" w:cs="Arial"/>
          <w:b/>
          <w:bCs/>
          <w:color w:val="000000" w:themeColor="text1"/>
          <w:u w:val="single"/>
        </w:rPr>
        <w:t>]</w:t>
      </w:r>
    </w:p>
    <w:p w14:paraId="34DFC99B" w14:textId="5AA527D0" w:rsidR="00460A67" w:rsidRPr="005710E8" w:rsidRDefault="000D2263"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PO</w:t>
      </w:r>
      <w:r w:rsidR="004F09A9" w:rsidRPr="005710E8">
        <w:rPr>
          <w:rFonts w:ascii="Arial" w:eastAsia="Arial" w:hAnsi="Arial" w:cs="Arial"/>
          <w:b/>
          <w:bCs/>
          <w:color w:val="000000" w:themeColor="text1"/>
          <w:u w:val="single"/>
        </w:rPr>
        <w:t>NIEDZIA</w:t>
      </w:r>
      <w:r w:rsidR="00BB796F" w:rsidRPr="005710E8">
        <w:rPr>
          <w:rFonts w:ascii="Arial" w:eastAsia="Arial" w:hAnsi="Arial" w:cs="Arial"/>
          <w:b/>
          <w:bCs/>
          <w:color w:val="000000" w:themeColor="text1"/>
          <w:u w:val="single"/>
        </w:rPr>
        <w:t>ŁEK</w:t>
      </w:r>
      <w:r w:rsidR="00460A67" w:rsidRPr="005710E8">
        <w:rPr>
          <w:rFonts w:ascii="Arial" w:eastAsia="Arial" w:hAnsi="Arial" w:cs="Arial"/>
          <w:b/>
          <w:bCs/>
          <w:color w:val="000000" w:themeColor="text1"/>
          <w:u w:val="single"/>
        </w:rPr>
        <w:t xml:space="preserve">, </w:t>
      </w:r>
      <w:r w:rsidR="00AB1215" w:rsidRPr="005710E8">
        <w:rPr>
          <w:rFonts w:ascii="Arial" w:eastAsia="Arial" w:hAnsi="Arial" w:cs="Arial"/>
          <w:b/>
          <w:bCs/>
          <w:color w:val="000000" w:themeColor="text1"/>
          <w:u w:val="single"/>
        </w:rPr>
        <w:t>5</w:t>
      </w:r>
      <w:r w:rsidR="00460A67" w:rsidRPr="005710E8">
        <w:rPr>
          <w:rFonts w:ascii="Arial" w:eastAsia="Arial" w:hAnsi="Arial" w:cs="Arial"/>
          <w:b/>
          <w:bCs/>
          <w:color w:val="000000" w:themeColor="text1"/>
          <w:u w:val="single"/>
        </w:rPr>
        <w:t xml:space="preserve"> KWIETNIA</w:t>
      </w:r>
    </w:p>
    <w:p w14:paraId="6DC9A90B" w14:textId="77777777" w:rsidR="00C94556" w:rsidRPr="005710E8" w:rsidRDefault="00C94556" w:rsidP="005710E8">
      <w:pPr>
        <w:spacing w:after="0" w:line="360" w:lineRule="auto"/>
        <w:jc w:val="both"/>
        <w:rPr>
          <w:rFonts w:ascii="Arial" w:hAnsi="Arial" w:cs="Arial"/>
        </w:rPr>
      </w:pPr>
    </w:p>
    <w:p w14:paraId="59F63009" w14:textId="41D4DF91" w:rsidR="00C94556" w:rsidRPr="005710E8" w:rsidRDefault="00C94556" w:rsidP="005710E8">
      <w:pPr>
        <w:spacing w:after="0" w:line="360" w:lineRule="auto"/>
        <w:jc w:val="both"/>
        <w:rPr>
          <w:rFonts w:ascii="Arial" w:hAnsi="Arial" w:cs="Arial"/>
        </w:rPr>
      </w:pPr>
      <w:r w:rsidRPr="005710E8">
        <w:rPr>
          <w:rFonts w:ascii="Arial" w:hAnsi="Arial" w:cs="Arial"/>
          <w:b/>
        </w:rPr>
        <w:t>WIELKIE RODZINY,</w:t>
      </w:r>
      <w:r w:rsidRPr="005710E8">
        <w:rPr>
          <w:rFonts w:ascii="Arial" w:hAnsi="Arial" w:cs="Arial"/>
        </w:rPr>
        <w:t xml:space="preserve"> </w:t>
      </w:r>
      <w:r w:rsidR="002F1AA1" w:rsidRPr="005710E8">
        <w:rPr>
          <w:rFonts w:ascii="Arial" w:hAnsi="Arial" w:cs="Arial"/>
        </w:rPr>
        <w:t xml:space="preserve">odc. 4 </w:t>
      </w:r>
      <w:r w:rsidRPr="005710E8">
        <w:rPr>
          <w:rFonts w:ascii="Arial" w:hAnsi="Arial" w:cs="Arial"/>
          <w:i/>
          <w:color w:val="FF0000"/>
        </w:rPr>
        <w:t>premiera</w:t>
      </w:r>
      <w:r w:rsidRPr="005710E8">
        <w:rPr>
          <w:rFonts w:ascii="Arial" w:hAnsi="Arial" w:cs="Arial"/>
        </w:rPr>
        <w:t xml:space="preserve">  </w:t>
      </w:r>
    </w:p>
    <w:p w14:paraId="549DBFBB" w14:textId="0A5B3BBE" w:rsidR="00C94556" w:rsidRPr="005710E8" w:rsidRDefault="00C94556" w:rsidP="005710E8">
      <w:pPr>
        <w:spacing w:after="0" w:line="360" w:lineRule="auto"/>
        <w:jc w:val="both"/>
        <w:rPr>
          <w:rFonts w:ascii="Arial" w:hAnsi="Arial" w:cs="Arial"/>
        </w:rPr>
      </w:pPr>
      <w:r w:rsidRPr="005710E8">
        <w:rPr>
          <w:rFonts w:ascii="Arial" w:hAnsi="Arial" w:cs="Arial"/>
        </w:rPr>
        <w:t>godz. 2</w:t>
      </w:r>
      <w:r w:rsidR="75DDBC31" w:rsidRPr="005710E8">
        <w:rPr>
          <w:rFonts w:ascii="Arial" w:hAnsi="Arial" w:cs="Arial"/>
        </w:rPr>
        <w:t>0</w:t>
      </w:r>
      <w:r w:rsidRPr="005710E8">
        <w:rPr>
          <w:rFonts w:ascii="Arial" w:hAnsi="Arial" w:cs="Arial"/>
        </w:rPr>
        <w:t>:10</w:t>
      </w:r>
    </w:p>
    <w:p w14:paraId="42D14971" w14:textId="78224E5B" w:rsidR="00C94556" w:rsidRPr="005710E8" w:rsidRDefault="00C94556" w:rsidP="005710E8">
      <w:pPr>
        <w:spacing w:after="0" w:line="360" w:lineRule="auto"/>
        <w:jc w:val="both"/>
        <w:rPr>
          <w:rFonts w:ascii="Arial" w:hAnsi="Arial" w:cs="Arial"/>
        </w:rPr>
      </w:pPr>
      <w:r w:rsidRPr="005710E8">
        <w:rPr>
          <w:rFonts w:ascii="Arial" w:hAnsi="Arial" w:cs="Arial"/>
        </w:rPr>
        <w:t xml:space="preserve">U wszystkich rodzin przygotowania do Bożego Narodzenia. W każdej wygląda to zupełnie inaczej. U Twarowskich wspólne pakowanie dwudziestu kilku prezentów, w które mama Bernadetta zaangażowała dzieci w średnim wieku. Jak to zrobić, żeby każdy jednak pod choinką znalazł niespodziankę? W tym czasie Andrzej Twarowski z najmłodszymi dziećmi, jedzie po ryby. Lewoccy pomiędzy przygotowaniami do świąt, znajdą czas na celebrowanie urodzin syna Józefa, który kończy właśnie 20 lat. U Kacprzyków tata wybiera się z dziećmi do lasu, szukają pośród już ściętych drzewek, odpowiedniej choinki dla siebie. Przy tej okazji dzieci bliżej poznają świat dzikich zwierząt. Da Cruzowie całą rodziną pieką pierniki, a chwilę potem Weronika z Janu odwiedzają lekarza, bo poród </w:t>
      </w:r>
      <w:r w:rsidR="004A2B62">
        <w:rPr>
          <w:rFonts w:ascii="Arial" w:hAnsi="Arial" w:cs="Arial"/>
        </w:rPr>
        <w:t>już niebawem</w:t>
      </w:r>
      <w:r w:rsidRPr="005710E8">
        <w:rPr>
          <w:rFonts w:ascii="Arial" w:hAnsi="Arial" w:cs="Arial"/>
        </w:rPr>
        <w:t xml:space="preserve">. Po powrocie do domu Weronika wspomina swoje jedynactwo i tłumaczy tym chęć posiadania dużej rodziny. W tej miłej rodzinnej atmosferze dzieci wraz </w:t>
      </w:r>
      <w:r w:rsidR="00CC2F1C">
        <w:rPr>
          <w:rFonts w:ascii="Arial" w:hAnsi="Arial" w:cs="Arial"/>
        </w:rPr>
        <w:t xml:space="preserve">z </w:t>
      </w:r>
      <w:r w:rsidRPr="005710E8">
        <w:rPr>
          <w:rFonts w:ascii="Arial" w:hAnsi="Arial" w:cs="Arial"/>
        </w:rPr>
        <w:t>tatą robią gipsowy odlew brzucha przyszłej mamy i czekają niecierpliwie na nowego członka rodziny.</w:t>
      </w:r>
    </w:p>
    <w:p w14:paraId="71FB4C17" w14:textId="77777777" w:rsidR="00C94556" w:rsidRPr="005710E8" w:rsidRDefault="00C94556" w:rsidP="005710E8">
      <w:pPr>
        <w:spacing w:after="0" w:line="360" w:lineRule="auto"/>
        <w:jc w:val="both"/>
        <w:rPr>
          <w:rFonts w:ascii="Arial" w:hAnsi="Arial" w:cs="Arial"/>
        </w:rPr>
      </w:pPr>
    </w:p>
    <w:p w14:paraId="0FDC6EBF" w14:textId="51022C9C" w:rsidR="00C60858" w:rsidRPr="005710E8" w:rsidRDefault="00C60858" w:rsidP="005710E8">
      <w:pPr>
        <w:spacing w:after="0" w:line="360" w:lineRule="auto"/>
        <w:jc w:val="both"/>
        <w:rPr>
          <w:rFonts w:ascii="Arial" w:hAnsi="Arial" w:cs="Arial"/>
          <w:b/>
          <w:bCs/>
        </w:rPr>
      </w:pPr>
    </w:p>
    <w:p w14:paraId="50A2F89A" w14:textId="63F6DBB3" w:rsidR="00C94556" w:rsidRPr="005710E8" w:rsidRDefault="00C94556" w:rsidP="005710E8">
      <w:pPr>
        <w:spacing w:after="0" w:line="360" w:lineRule="auto"/>
        <w:jc w:val="both"/>
        <w:rPr>
          <w:rFonts w:ascii="Arial" w:hAnsi="Arial" w:cs="Arial"/>
        </w:rPr>
      </w:pPr>
      <w:r w:rsidRPr="005710E8">
        <w:rPr>
          <w:rFonts w:ascii="Arial" w:hAnsi="Arial" w:cs="Arial"/>
          <w:b/>
        </w:rPr>
        <w:t>GENIUSZE I MARZYCIELE – JAN SZCZEPANIK</w:t>
      </w:r>
      <w:r w:rsidRPr="005710E8">
        <w:rPr>
          <w:rFonts w:ascii="Arial" w:hAnsi="Arial" w:cs="Arial"/>
        </w:rPr>
        <w:t xml:space="preserve">, </w:t>
      </w:r>
      <w:r w:rsidRPr="005710E8">
        <w:rPr>
          <w:rFonts w:ascii="Arial" w:hAnsi="Arial" w:cs="Arial"/>
          <w:i/>
          <w:color w:val="FF0000"/>
        </w:rPr>
        <w:t xml:space="preserve">premiera  </w:t>
      </w:r>
    </w:p>
    <w:p w14:paraId="17281BAB" w14:textId="77777777" w:rsidR="00C94556" w:rsidRPr="005710E8" w:rsidRDefault="00C94556" w:rsidP="005710E8">
      <w:pPr>
        <w:spacing w:after="0" w:line="360" w:lineRule="auto"/>
        <w:jc w:val="both"/>
        <w:rPr>
          <w:rFonts w:ascii="Arial" w:hAnsi="Arial" w:cs="Arial"/>
        </w:rPr>
      </w:pPr>
      <w:r w:rsidRPr="005710E8">
        <w:rPr>
          <w:rFonts w:ascii="Arial" w:hAnsi="Arial" w:cs="Arial"/>
        </w:rPr>
        <w:t xml:space="preserve">godz. 21:05 </w:t>
      </w:r>
    </w:p>
    <w:p w14:paraId="78BA1BED" w14:textId="3F395F92" w:rsidR="00C94556" w:rsidRPr="005710E8" w:rsidRDefault="00C94556" w:rsidP="005710E8">
      <w:pPr>
        <w:spacing w:after="0" w:line="360" w:lineRule="auto"/>
        <w:jc w:val="both"/>
        <w:rPr>
          <w:rFonts w:ascii="Arial" w:hAnsi="Arial" w:cs="Arial"/>
        </w:rPr>
      </w:pPr>
      <w:r w:rsidRPr="005710E8">
        <w:rPr>
          <w:rFonts w:ascii="Arial" w:hAnsi="Arial" w:cs="Arial"/>
        </w:rPr>
        <w:t>„Geniusze i marzyciele” to cykl filmów dokumentalnych ukazujący życie i dokonania polskich naukowców i wynalazców, którzy działali w pierwszej połowie XX wieku. Ich odkrycia lub badania przyczyniły się do rozwoju cywilizacji w dziedzinie nauk ścisłych, inżynierii i medycynie.</w:t>
      </w:r>
      <w:r w:rsidR="004A2B62">
        <w:rPr>
          <w:rFonts w:ascii="Arial" w:hAnsi="Arial" w:cs="Arial"/>
        </w:rPr>
        <w:t xml:space="preserve"> </w:t>
      </w:r>
      <w:r w:rsidRPr="005710E8">
        <w:rPr>
          <w:rFonts w:ascii="Arial" w:hAnsi="Arial" w:cs="Arial"/>
        </w:rPr>
        <w:t>Ręczna kamera filmowa, kamizelka kuloodporna, podstawy produkcji mikroprocesorów, oznaczenie grup krwi czy kolorowa fotografia, to tylko kilka przykładów odkryć i wynalazków, z których korzysta cały świat.</w:t>
      </w:r>
    </w:p>
    <w:p w14:paraId="16CE44C4" w14:textId="77777777" w:rsidR="00C94556" w:rsidRPr="005710E8" w:rsidRDefault="00C94556" w:rsidP="005710E8">
      <w:pPr>
        <w:spacing w:after="0" w:line="360" w:lineRule="auto"/>
        <w:jc w:val="both"/>
        <w:rPr>
          <w:rFonts w:ascii="Arial" w:hAnsi="Arial" w:cs="Arial"/>
        </w:rPr>
      </w:pPr>
      <w:r w:rsidRPr="005710E8">
        <w:rPr>
          <w:rFonts w:ascii="Arial" w:hAnsi="Arial" w:cs="Arial"/>
        </w:rPr>
        <w:t>Jan Szczepanik (1872-1926) był wynalazcą w dziedzinie barwnego tkactwa, techniki filmowej, telewizyjnej kolorowej fotografii oraz kamizelki kuloodpornej.</w:t>
      </w:r>
    </w:p>
    <w:p w14:paraId="0230DBD0" w14:textId="0B28984E" w:rsidR="00C94556" w:rsidRPr="005710E8" w:rsidRDefault="00C94556" w:rsidP="005710E8">
      <w:pPr>
        <w:spacing w:after="0" w:line="360" w:lineRule="auto"/>
        <w:jc w:val="both"/>
        <w:rPr>
          <w:rFonts w:ascii="Arial" w:hAnsi="Arial" w:cs="Arial"/>
        </w:rPr>
      </w:pPr>
      <w:r w:rsidRPr="005710E8">
        <w:rPr>
          <w:rFonts w:ascii="Arial" w:hAnsi="Arial" w:cs="Arial"/>
        </w:rPr>
        <w:t>Nieślubny syn córki rolników spod Krosna zwany był później „polskim Edisonem”, czy „Leonardem da Vinci z Galicji</w:t>
      </w:r>
      <w:r w:rsidR="00CC2F1C">
        <w:rPr>
          <w:rFonts w:ascii="Arial" w:hAnsi="Arial" w:cs="Arial"/>
        </w:rPr>
        <w:t>”</w:t>
      </w:r>
      <w:r w:rsidRPr="005710E8">
        <w:rPr>
          <w:rFonts w:ascii="Arial" w:hAnsi="Arial" w:cs="Arial"/>
        </w:rPr>
        <w:t>. Był pierwszą osobą, która przełożyła optyczny obraz na małe fragmenty porównywalne do dzisiejszych pikseli. To pozwoliło na przekopiowanie go idealnie na innym nośniku. Pierwsze odbitki sporządzał na tkaninie. Szczepanik był też pierwszą osobą, która przesłała prymitywny obraz na odległość za pomocą linii telefonicznej. Opatentował też system rejestracji i odtwarzania filmu, który bazuje na 3 kolorach podstawowych: czerwonym, zielonym i niebieskim (RGB).</w:t>
      </w:r>
    </w:p>
    <w:p w14:paraId="084603DF" w14:textId="79D535CB" w:rsidR="00460A67" w:rsidRPr="005710E8" w:rsidRDefault="00C94556" w:rsidP="005710E8">
      <w:pPr>
        <w:spacing w:after="0" w:line="360" w:lineRule="auto"/>
        <w:jc w:val="both"/>
        <w:rPr>
          <w:rFonts w:ascii="Arial" w:hAnsi="Arial" w:cs="Arial"/>
        </w:rPr>
      </w:pPr>
      <w:r w:rsidRPr="005710E8">
        <w:rPr>
          <w:rFonts w:ascii="Arial" w:hAnsi="Arial" w:cs="Arial"/>
        </w:rPr>
        <w:t xml:space="preserve">Jego przyjaciel Mark Twain poświęcił mu dwa opowiadania. W jednym opisywał wynaleziony przez niego prototyp telewizji. We współpracy z dwoma innymi wynalazcami, Mikołajem Reisserem i Kazimierzem Żegleniem wymyślił tkaninę jedwabną, która była w stanie zatrzymać kule z pistoletu. Dzięki niej stworzył w roku 1902 pierwszą kamizelkę kuloodporną wykonaną całkowicie z tkaniny. Podobnego materiału używano następnie do hamowania promów kosmicznych.   </w:t>
      </w:r>
    </w:p>
    <w:p w14:paraId="0F9FCEC8" w14:textId="77777777" w:rsidR="00D136D6" w:rsidRPr="005710E8" w:rsidRDefault="00D136D6" w:rsidP="005710E8">
      <w:pPr>
        <w:spacing w:after="0" w:line="360" w:lineRule="auto"/>
        <w:jc w:val="both"/>
        <w:rPr>
          <w:rFonts w:ascii="Arial" w:eastAsia="Calibri" w:hAnsi="Arial" w:cs="Arial"/>
          <w:color w:val="242424"/>
          <w:shd w:val="clear" w:color="auto" w:fill="FFFFFF"/>
          <w:lang w:val="en-US"/>
        </w:rPr>
      </w:pPr>
    </w:p>
    <w:p w14:paraId="76B8D145" w14:textId="77777777" w:rsidR="000B0418" w:rsidRPr="005710E8" w:rsidRDefault="000B0418" w:rsidP="005710E8">
      <w:pPr>
        <w:spacing w:after="0" w:line="360" w:lineRule="auto"/>
        <w:jc w:val="both"/>
        <w:rPr>
          <w:rFonts w:ascii="Arial" w:eastAsia="Calibri" w:hAnsi="Arial" w:cs="Arial"/>
          <w:color w:val="242424"/>
          <w:shd w:val="clear" w:color="auto" w:fill="FFFFFF"/>
          <w:lang w:val="en-US"/>
        </w:rPr>
      </w:pPr>
    </w:p>
    <w:p w14:paraId="327CAF02" w14:textId="56258AD2" w:rsidR="00C255EB" w:rsidRPr="005710E8" w:rsidRDefault="00D67BEB" w:rsidP="005710E8">
      <w:pPr>
        <w:spacing w:line="360" w:lineRule="auto"/>
        <w:jc w:val="both"/>
        <w:rPr>
          <w:rFonts w:ascii="Arial" w:eastAsia="Calibri" w:hAnsi="Arial" w:cs="Arial"/>
          <w:color w:val="000000" w:themeColor="text1"/>
          <w:lang w:val="en-US"/>
        </w:rPr>
      </w:pPr>
      <w:r w:rsidRPr="005710E8">
        <w:rPr>
          <w:rFonts w:ascii="Arial" w:eastAsia="Calibri" w:hAnsi="Arial" w:cs="Arial"/>
          <w:noProof/>
          <w:color w:val="242424"/>
          <w:shd w:val="clear" w:color="auto" w:fill="FFFFFF"/>
        </w:rPr>
        <w:drawing>
          <wp:anchor distT="0" distB="0" distL="114300" distR="114300" simplePos="0" relativeHeight="251658240" behindDoc="1" locked="0" layoutInCell="1" allowOverlap="1" wp14:anchorId="2C8B22CA" wp14:editId="7086EE23">
            <wp:simplePos x="0" y="0"/>
            <wp:positionH relativeFrom="margin">
              <wp:posOffset>1962150</wp:posOffset>
            </wp:positionH>
            <wp:positionV relativeFrom="paragraph">
              <wp:posOffset>128905</wp:posOffset>
            </wp:positionV>
            <wp:extent cx="1250950" cy="645160"/>
            <wp:effectExtent l="0" t="0" r="6350" b="2540"/>
            <wp:wrapTight wrapText="bothSides">
              <wp:wrapPolygon edited="0">
                <wp:start x="0" y="0"/>
                <wp:lineTo x="0" y="21047"/>
                <wp:lineTo x="21381" y="21047"/>
                <wp:lineTo x="2138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P Rozrywka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950" cy="645160"/>
                    </a:xfrm>
                    <a:prstGeom prst="rect">
                      <a:avLst/>
                    </a:prstGeom>
                  </pic:spPr>
                </pic:pic>
              </a:graphicData>
            </a:graphic>
            <wp14:sizeRelH relativeFrom="margin">
              <wp14:pctWidth>0</wp14:pctWidth>
            </wp14:sizeRelH>
            <wp14:sizeRelV relativeFrom="margin">
              <wp14:pctHeight>0</wp14:pctHeight>
            </wp14:sizeRelV>
          </wp:anchor>
        </w:drawing>
      </w:r>
    </w:p>
    <w:p w14:paraId="7F07DDB6" w14:textId="77777777" w:rsidR="000B0418" w:rsidRPr="005710E8" w:rsidRDefault="000B0418" w:rsidP="005710E8">
      <w:pPr>
        <w:spacing w:after="0" w:line="360" w:lineRule="auto"/>
        <w:jc w:val="both"/>
        <w:rPr>
          <w:rFonts w:ascii="Arial" w:eastAsia="Arial" w:hAnsi="Arial" w:cs="Arial"/>
          <w:b/>
          <w:bCs/>
          <w:color w:val="000000" w:themeColor="text1"/>
          <w:u w:val="single"/>
        </w:rPr>
      </w:pPr>
    </w:p>
    <w:p w14:paraId="63A49564" w14:textId="77777777" w:rsidR="000B0418" w:rsidRPr="005710E8" w:rsidRDefault="000B0418" w:rsidP="005710E8">
      <w:pPr>
        <w:spacing w:after="0" w:line="360" w:lineRule="auto"/>
        <w:jc w:val="both"/>
        <w:rPr>
          <w:rFonts w:ascii="Arial" w:eastAsia="Arial" w:hAnsi="Arial" w:cs="Arial"/>
          <w:b/>
          <w:bCs/>
          <w:color w:val="000000" w:themeColor="text1"/>
          <w:u w:val="single"/>
        </w:rPr>
      </w:pPr>
    </w:p>
    <w:p w14:paraId="0183E366" w14:textId="77777777" w:rsidR="000B0418" w:rsidRPr="005710E8" w:rsidRDefault="000B0418" w:rsidP="005710E8">
      <w:pPr>
        <w:spacing w:after="0" w:line="360" w:lineRule="auto"/>
        <w:jc w:val="both"/>
        <w:rPr>
          <w:rFonts w:ascii="Arial" w:eastAsia="Arial" w:hAnsi="Arial" w:cs="Arial"/>
          <w:b/>
          <w:bCs/>
          <w:color w:val="000000" w:themeColor="text1"/>
          <w:u w:val="single"/>
        </w:rPr>
      </w:pPr>
    </w:p>
    <w:p w14:paraId="05CCD19F" w14:textId="77777777" w:rsidR="000B0418" w:rsidRPr="005710E8" w:rsidRDefault="000B0418" w:rsidP="005710E8">
      <w:pPr>
        <w:spacing w:after="0" w:line="360" w:lineRule="auto"/>
        <w:jc w:val="both"/>
        <w:rPr>
          <w:rFonts w:ascii="Arial" w:eastAsia="Arial" w:hAnsi="Arial" w:cs="Arial"/>
          <w:b/>
          <w:bCs/>
          <w:color w:val="000000" w:themeColor="text1"/>
          <w:u w:val="single"/>
        </w:rPr>
      </w:pPr>
    </w:p>
    <w:p w14:paraId="41711760" w14:textId="500D8A3A" w:rsidR="00C255EB" w:rsidRPr="005710E8" w:rsidRDefault="00C255EB"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PIĄTEK, 2 KWIETNIA</w:t>
      </w:r>
    </w:p>
    <w:p w14:paraId="5CCB72B0" w14:textId="77777777" w:rsidR="00111370" w:rsidRPr="005710E8" w:rsidRDefault="00111370" w:rsidP="005710E8">
      <w:pPr>
        <w:spacing w:after="0" w:line="360" w:lineRule="auto"/>
        <w:jc w:val="both"/>
        <w:rPr>
          <w:rFonts w:ascii="Arial" w:eastAsia="Calibri" w:hAnsi="Arial" w:cs="Arial"/>
          <w:b/>
          <w:color w:val="242424"/>
          <w:spacing w:val="-3"/>
          <w:shd w:val="clear" w:color="auto" w:fill="FFFFFF"/>
        </w:rPr>
      </w:pPr>
    </w:p>
    <w:p w14:paraId="1CA6EBB0" w14:textId="6A871B47" w:rsidR="00C255EB" w:rsidRPr="005710E8" w:rsidRDefault="00111370"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 xml:space="preserve">SEN O WARSZAWIE </w:t>
      </w:r>
    </w:p>
    <w:p w14:paraId="593769EE" w14:textId="7591B85E"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22</w:t>
      </w:r>
      <w:r w:rsidR="00111370"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30</w:t>
      </w:r>
    </w:p>
    <w:p w14:paraId="3DE7BFEE" w14:textId="3BB181DA"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Biograficzny film o Czesławie Niemenie, ikonie polskiej muzyki rozrywkowej, powstał w 10. rocznicę śmierci artysty. Opowiadają o nim przyjaciele, członkowie rodziny, krytycy, dziennikarze muzyczni, autorzy biografii (Roman Radoszewski, Marek Gaszyński i Dariusz Michalski). Wyłania się sylwetka utalentowanego muzyka, który nie wahał się </w:t>
      </w:r>
      <w:r w:rsidR="00D54857" w:rsidRPr="0014541D">
        <w:rPr>
          <w:rFonts w:ascii="Arial" w:eastAsia="Calibri" w:hAnsi="Arial" w:cs="Arial"/>
          <w:spacing w:val="-3"/>
          <w:shd w:val="clear" w:color="auto" w:fill="FFFFFF"/>
        </w:rPr>
        <w:t>–</w:t>
      </w:r>
      <w:r w:rsidRPr="005710E8">
        <w:rPr>
          <w:rFonts w:ascii="Arial" w:eastAsia="Calibri" w:hAnsi="Arial" w:cs="Arial"/>
          <w:color w:val="242424"/>
          <w:spacing w:val="-3"/>
          <w:shd w:val="clear" w:color="auto" w:fill="FFFFFF"/>
        </w:rPr>
        <w:t xml:space="preserve"> w imię swoich ideałów </w:t>
      </w:r>
      <w:r w:rsidR="00D54857" w:rsidRPr="0014541D">
        <w:rPr>
          <w:rFonts w:ascii="Arial" w:eastAsia="Calibri" w:hAnsi="Arial" w:cs="Arial"/>
          <w:spacing w:val="-3"/>
          <w:shd w:val="clear" w:color="auto" w:fill="FFFFFF"/>
        </w:rPr>
        <w:t>–</w:t>
      </w:r>
      <w:r w:rsidRPr="005710E8">
        <w:rPr>
          <w:rFonts w:ascii="Arial" w:eastAsia="Calibri" w:hAnsi="Arial" w:cs="Arial"/>
          <w:color w:val="242424"/>
          <w:spacing w:val="-3"/>
          <w:shd w:val="clear" w:color="auto" w:fill="FFFFFF"/>
        </w:rPr>
        <w:t xml:space="preserve"> zrezygnować w różnych momentach życia z odcinania kuponów od własnej popularności. Był uwielbiany przez swoją publiczność i raczej odrzucany przez ówczesne władze komunistyczne. Nagrywał nie tylko w Polsce, ale również w Niemczech, Wielkiej Brytanii, Francji, USA, we Włoszech i ZSRR. Twórcy filmu śledzą losy Czesława Niemena od jego miejsca urodzenia, w 1939 r. w Starych Wasiliszkach, gdzie spędził dzieciństwo i młodość i gdzie stawiał swoje pierwsze muzyczne kroki w przykościelnym chórze. W ramach wysiedleń Polaków z Kresów Wschodnich, w 1958 r. jako repatriant trafił do Polski. Film pokazuje także cenę, jaką Czesław Niemen musiał zapłacić za swoją karierę i niepoddawanie się określonym rygorom.</w:t>
      </w:r>
    </w:p>
    <w:p w14:paraId="7EBAD996" w14:textId="77777777" w:rsidR="00C255EB" w:rsidRPr="005710E8" w:rsidRDefault="00C255EB" w:rsidP="005710E8">
      <w:pPr>
        <w:spacing w:after="0" w:line="360" w:lineRule="auto"/>
        <w:jc w:val="both"/>
        <w:rPr>
          <w:rFonts w:ascii="Arial" w:eastAsia="Calibri" w:hAnsi="Arial" w:cs="Arial"/>
          <w:color w:val="242424"/>
          <w:spacing w:val="-3"/>
          <w:shd w:val="clear" w:color="auto" w:fill="FFFFFF"/>
        </w:rPr>
      </w:pPr>
    </w:p>
    <w:p w14:paraId="613A3E4F" w14:textId="24BBECED" w:rsidR="00C255EB" w:rsidRPr="005710E8" w:rsidRDefault="00111370"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WOŁA NAS PAN</w:t>
      </w:r>
    </w:p>
    <w:p w14:paraId="12754F6B" w14:textId="11885C01" w:rsidR="00C255EB" w:rsidRPr="005710E8" w:rsidRDefault="00111370"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ORATORIUM WIELKANOCNE – ERNESTA BRYLLA I WŁODZIMIERZA KORCZA</w:t>
      </w:r>
    </w:p>
    <w:p w14:paraId="397472DF" w14:textId="6E62B43C"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00</w:t>
      </w:r>
      <w:r w:rsidR="00111370"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30</w:t>
      </w:r>
    </w:p>
    <w:p w14:paraId="436794ED" w14:textId="573A93C0"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Poetycko-muzyczna opowieść o kondycji człowieka wobec mistycznej tajemnicy śmierci i możliwości zmartwychwstania. W kolejnych pieśniach napisanych specjalnie na tę okazję przez Ernesta Brylla i Włodzimierza Korcza wybitni artyści estrady przenoszą nas w świat zadumy, przechodząc od nastroju smutku i opuszczenia do radosnej nadziei. </w:t>
      </w:r>
      <w:r w:rsidR="00CC2F1C">
        <w:rPr>
          <w:rFonts w:ascii="Arial" w:eastAsia="Calibri" w:hAnsi="Arial" w:cs="Arial"/>
          <w:color w:val="242424"/>
          <w:spacing w:val="-3"/>
          <w:shd w:val="clear" w:color="auto" w:fill="FFFFFF"/>
        </w:rPr>
        <w:t>Występują:</w:t>
      </w:r>
      <w:r w:rsidRPr="005710E8">
        <w:rPr>
          <w:rFonts w:ascii="Arial" w:eastAsia="Calibri" w:hAnsi="Arial" w:cs="Arial"/>
          <w:color w:val="242424"/>
          <w:spacing w:val="-3"/>
          <w:shd w:val="clear" w:color="auto" w:fill="FFFFFF"/>
        </w:rPr>
        <w:t xml:space="preserve"> Dorota Osińska, Zbigniew Wodecki,</w:t>
      </w:r>
      <w:r w:rsidR="00111370"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Marek Bałata</w:t>
      </w:r>
      <w:r w:rsidR="00CC2F1C">
        <w:rPr>
          <w:rFonts w:ascii="Arial" w:eastAsia="Calibri" w:hAnsi="Arial" w:cs="Arial"/>
          <w:color w:val="242424"/>
          <w:spacing w:val="-3"/>
          <w:shd w:val="clear" w:color="auto" w:fill="FFFFFF"/>
        </w:rPr>
        <w:t xml:space="preserve"> i</w:t>
      </w:r>
      <w:r w:rsidRPr="005710E8">
        <w:rPr>
          <w:rFonts w:ascii="Arial" w:eastAsia="Calibri" w:hAnsi="Arial" w:cs="Arial"/>
          <w:color w:val="242424"/>
          <w:spacing w:val="-3"/>
          <w:shd w:val="clear" w:color="auto" w:fill="FFFFFF"/>
        </w:rPr>
        <w:t xml:space="preserve"> Alicja Majewska. </w:t>
      </w:r>
    </w:p>
    <w:p w14:paraId="76222C98" w14:textId="32945C35" w:rsidR="00111370" w:rsidRPr="005710E8" w:rsidRDefault="00111370"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Reżyseria:</w:t>
      </w:r>
      <w:r w:rsidR="00C60858" w:rsidRPr="005710E8">
        <w:rPr>
          <w:rFonts w:ascii="Arial" w:eastAsia="Calibri" w:hAnsi="Arial" w:cs="Arial"/>
          <w:spacing w:val="-3"/>
          <w:shd w:val="clear" w:color="auto" w:fill="FFFFFF"/>
        </w:rPr>
        <w:t xml:space="preserve"> Krzysztof Jaślar</w:t>
      </w:r>
    </w:p>
    <w:p w14:paraId="624001E0" w14:textId="77777777" w:rsidR="00AB2409" w:rsidRPr="005710E8" w:rsidRDefault="00AB2409" w:rsidP="005710E8">
      <w:pPr>
        <w:spacing w:after="0" w:line="360" w:lineRule="auto"/>
        <w:jc w:val="both"/>
        <w:rPr>
          <w:rFonts w:ascii="Arial" w:eastAsia="Arial" w:hAnsi="Arial" w:cs="Arial"/>
          <w:b/>
          <w:bCs/>
          <w:color w:val="000000" w:themeColor="text1"/>
          <w:u w:val="single"/>
        </w:rPr>
      </w:pPr>
    </w:p>
    <w:p w14:paraId="605F6364" w14:textId="738C23A2" w:rsidR="00C255EB" w:rsidRPr="005710E8" w:rsidRDefault="00C255EB"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 3 KWIETNIA</w:t>
      </w:r>
    </w:p>
    <w:p w14:paraId="24D6CBB1" w14:textId="77777777" w:rsidR="00C255EB" w:rsidRPr="005710E8" w:rsidRDefault="00C255EB" w:rsidP="005710E8">
      <w:pPr>
        <w:spacing w:after="0" w:line="360" w:lineRule="auto"/>
        <w:jc w:val="both"/>
        <w:rPr>
          <w:rFonts w:ascii="Arial" w:eastAsia="Calibri" w:hAnsi="Arial" w:cs="Arial"/>
          <w:b/>
          <w:color w:val="242424"/>
          <w:spacing w:val="-3"/>
          <w:shd w:val="clear" w:color="auto" w:fill="FFFFFF"/>
        </w:rPr>
      </w:pPr>
    </w:p>
    <w:p w14:paraId="5F511134" w14:textId="4AFFB064" w:rsidR="00C255EB" w:rsidRPr="005710E8" w:rsidRDefault="00A01EFA" w:rsidP="005710E8">
      <w:pPr>
        <w:spacing w:after="0" w:line="360" w:lineRule="auto"/>
        <w:jc w:val="both"/>
        <w:rPr>
          <w:rFonts w:ascii="Arial" w:eastAsia="Calibri" w:hAnsi="Arial" w:cs="Arial"/>
          <w:b/>
          <w:spacing w:val="-3"/>
          <w:shd w:val="clear" w:color="auto" w:fill="FFFFFF"/>
        </w:rPr>
      </w:pPr>
      <w:r w:rsidRPr="005710E8">
        <w:rPr>
          <w:rFonts w:ascii="Arial" w:eastAsia="Calibri" w:hAnsi="Arial" w:cs="Arial"/>
          <w:b/>
          <w:spacing w:val="-3"/>
          <w:shd w:val="clear" w:color="auto" w:fill="FFFFFF"/>
        </w:rPr>
        <w:t>GIGANCI HISTORII – POLSCY GENIUSZE I WYNALAZCY XIX I XX W</w:t>
      </w:r>
      <w:r w:rsidR="00D54857">
        <w:rPr>
          <w:rFonts w:ascii="Arial" w:eastAsia="Calibri" w:hAnsi="Arial" w:cs="Arial"/>
          <w:b/>
          <w:spacing w:val="-3"/>
          <w:shd w:val="clear" w:color="auto" w:fill="FFFFFF"/>
        </w:rPr>
        <w:t>.</w:t>
      </w:r>
    </w:p>
    <w:p w14:paraId="440DD1CE" w14:textId="2FBCCFC2" w:rsidR="00C255EB" w:rsidRPr="005710E8" w:rsidRDefault="00C94556"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godz.</w:t>
      </w:r>
      <w:r w:rsidR="00C255EB" w:rsidRPr="005710E8">
        <w:rPr>
          <w:rFonts w:ascii="Arial" w:eastAsia="Calibri" w:hAnsi="Arial" w:cs="Arial"/>
          <w:spacing w:val="-3"/>
          <w:shd w:val="clear" w:color="auto" w:fill="FFFFFF"/>
        </w:rPr>
        <w:t xml:space="preserve"> 21</w:t>
      </w:r>
      <w:r w:rsidR="00111370" w:rsidRPr="005710E8">
        <w:rPr>
          <w:rFonts w:ascii="Arial" w:eastAsia="Calibri" w:hAnsi="Arial" w:cs="Arial"/>
          <w:spacing w:val="-3"/>
          <w:shd w:val="clear" w:color="auto" w:fill="FFFFFF"/>
        </w:rPr>
        <w:t>:</w:t>
      </w:r>
      <w:r w:rsidR="00C255EB" w:rsidRPr="005710E8">
        <w:rPr>
          <w:rFonts w:ascii="Arial" w:eastAsia="Calibri" w:hAnsi="Arial" w:cs="Arial"/>
          <w:spacing w:val="-3"/>
          <w:shd w:val="clear" w:color="auto" w:fill="FFFFFF"/>
        </w:rPr>
        <w:t>50</w:t>
      </w:r>
    </w:p>
    <w:p w14:paraId="0BFEED4D" w14:textId="6594B9A8" w:rsidR="00111370" w:rsidRPr="005710E8" w:rsidRDefault="00C60858"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Polacy, którzy wyprzedzili swoją epokę. Genialni matematycy, fizycy i chemicy. Pionierzy współczesnej medycyny, kinematografii i światowej elektroniki. Autorzy odkryć i wynalazków, które zmieniły nasz świat. Uczestnicy teleturnieju zmierzą się z pytaniami, kim byli: galicyjski geniusz, polski Edison, Kolumb kinematografii, polski ojciec światowej elektroniki. Geniusze i wynalazcy XIX i XX wieku są tematem tego odcinka teleturnieju „Giganci historii”.</w:t>
      </w:r>
    </w:p>
    <w:p w14:paraId="53002BD2" w14:textId="77777777" w:rsidR="00C60858" w:rsidRPr="005710E8" w:rsidRDefault="00C60858" w:rsidP="005710E8">
      <w:pPr>
        <w:spacing w:after="0" w:line="360" w:lineRule="auto"/>
        <w:jc w:val="both"/>
        <w:rPr>
          <w:rFonts w:ascii="Arial" w:eastAsia="Calibri" w:hAnsi="Arial" w:cs="Arial"/>
          <w:b/>
          <w:color w:val="242424"/>
          <w:spacing w:val="-3"/>
          <w:shd w:val="clear" w:color="auto" w:fill="FFFFFF"/>
        </w:rPr>
      </w:pPr>
    </w:p>
    <w:p w14:paraId="0850B198" w14:textId="413D45F2" w:rsidR="00C255EB" w:rsidRPr="005710E8" w:rsidRDefault="00111370"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DZIĘKI BOGU JUŻ WEEKEND</w:t>
      </w:r>
    </w:p>
    <w:p w14:paraId="1AB9BC75" w14:textId="19CE9F02"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22</w:t>
      </w:r>
      <w:r w:rsidR="00111370"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50</w:t>
      </w:r>
    </w:p>
    <w:p w14:paraId="627F9CBC" w14:textId="2838ABAB"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Gospodarzem odcinka będzie Formacja Chatelet, a ich gośćmi Marcin Daniec, K2, Kacper Ruciński, Kasia Pakosińska i zespół Leszcze. Odcinek będzie stylizowany na premierowy pokaz filmu. Premierę będzie miał dokument o DBJW, realizowany podczas całego sezonu przez ekipę reporterską. Tytuł filmu to </w:t>
      </w:r>
      <w:r w:rsidR="00111370"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Wszystkie twarze kabaretu</w:t>
      </w:r>
      <w:r w:rsidR="00111370"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 Podążając za nowoczesnymi trendami w kinematografii i dbając o dobrą rozrywkę dla widza, powstał serial dokumentalny, który będzie wyświetlany w odcinkach podczas trwania całego programu. Pomiędzy kolejnymi odcinkami dokumentu publiczność zabawiają zaproszone gwiazdy. Oprócz monologów, skeczy i piosenek pojawi się pokaz hipnozy, a nawet taniec na rurze. W programie będzie gościć ambasador Burkina Faso</w:t>
      </w:r>
      <w:r w:rsidR="00CC2F1C">
        <w:rPr>
          <w:rFonts w:ascii="Arial" w:eastAsia="Calibri" w:hAnsi="Arial" w:cs="Arial"/>
          <w:color w:val="242424"/>
          <w:spacing w:val="-3"/>
          <w:shd w:val="clear" w:color="auto" w:fill="FFFFFF"/>
        </w:rPr>
        <w:t xml:space="preserve"> </w:t>
      </w:r>
      <w:r w:rsidR="00CC2F1C" w:rsidRPr="00CC2F1C">
        <w:rPr>
          <w:rFonts w:ascii="Arial" w:eastAsia="Calibri" w:hAnsi="Arial" w:cs="Arial"/>
          <w:bCs/>
          <w:color w:val="242424"/>
          <w:spacing w:val="-3"/>
          <w:shd w:val="clear" w:color="auto" w:fill="FFFFFF"/>
        </w:rPr>
        <w:t>–</w:t>
      </w:r>
      <w:r w:rsidRPr="005710E8">
        <w:rPr>
          <w:rFonts w:ascii="Arial" w:eastAsia="Calibri" w:hAnsi="Arial" w:cs="Arial"/>
          <w:color w:val="242424"/>
          <w:spacing w:val="-3"/>
          <w:shd w:val="clear" w:color="auto" w:fill="FFFFFF"/>
        </w:rPr>
        <w:t xml:space="preserve"> jedynego kraju, który zakupił prawo do emisji filmu jeszcze przed jego premierą. Zupełnie niespodziewanym i wręcz niepożądanym gościem w programie będzie gospodarz </w:t>
      </w:r>
      <w:r w:rsidR="00111370"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Tylko dla dorosłych</w:t>
      </w:r>
      <w:r w:rsidR="00111370"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 xml:space="preserve"> Kacper Ruciński, który pomyli godziny, programy i niechcący wystąpi.</w:t>
      </w:r>
    </w:p>
    <w:p w14:paraId="6A7BAECA" w14:textId="77777777" w:rsidR="00C255EB" w:rsidRPr="005710E8" w:rsidRDefault="00C255EB" w:rsidP="005710E8">
      <w:pPr>
        <w:spacing w:after="0" w:line="360" w:lineRule="auto"/>
        <w:jc w:val="both"/>
        <w:rPr>
          <w:rFonts w:ascii="Arial" w:eastAsia="Calibri" w:hAnsi="Arial" w:cs="Arial"/>
          <w:b/>
          <w:color w:val="242424"/>
          <w:spacing w:val="-3"/>
          <w:shd w:val="clear" w:color="auto" w:fill="FFFFFF"/>
        </w:rPr>
      </w:pPr>
    </w:p>
    <w:p w14:paraId="5ED2E638" w14:textId="7D678E8F" w:rsidR="00BE763D" w:rsidRPr="005710E8" w:rsidRDefault="00BE763D"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1E8EEA80" w14:textId="77777777" w:rsidR="00C255EB" w:rsidRPr="005710E8" w:rsidRDefault="00C255EB" w:rsidP="005710E8">
      <w:pPr>
        <w:spacing w:after="0" w:line="360" w:lineRule="auto"/>
        <w:jc w:val="both"/>
        <w:rPr>
          <w:rFonts w:ascii="Arial" w:eastAsia="Calibri" w:hAnsi="Arial" w:cs="Arial"/>
          <w:b/>
          <w:color w:val="242424"/>
          <w:spacing w:val="-3"/>
          <w:shd w:val="clear" w:color="auto" w:fill="FFFFFF"/>
        </w:rPr>
      </w:pPr>
    </w:p>
    <w:p w14:paraId="00D033AA" w14:textId="6C0A7306" w:rsidR="00C255EB" w:rsidRPr="005710E8" w:rsidRDefault="00111370"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HITY KABARETU</w:t>
      </w:r>
      <w:r w:rsidR="008A0019" w:rsidRPr="005710E8">
        <w:rPr>
          <w:rFonts w:ascii="Arial" w:eastAsia="Calibri" w:hAnsi="Arial" w:cs="Arial"/>
          <w:b/>
          <w:color w:val="242424"/>
          <w:spacing w:val="-3"/>
          <w:shd w:val="clear" w:color="auto" w:fill="FFFFFF"/>
        </w:rPr>
        <w:t xml:space="preserve"> – </w:t>
      </w:r>
      <w:r w:rsidRPr="005710E8">
        <w:rPr>
          <w:rFonts w:ascii="Arial" w:eastAsia="Calibri" w:hAnsi="Arial" w:cs="Arial"/>
          <w:b/>
          <w:color w:val="242424"/>
          <w:spacing w:val="-3"/>
          <w:shd w:val="clear" w:color="auto" w:fill="FFFFFF"/>
        </w:rPr>
        <w:t xml:space="preserve">DRZWI I INNE HITY KABARETU MORALNEGO NIEPOKOJU </w:t>
      </w:r>
    </w:p>
    <w:p w14:paraId="4E5AC3AB" w14:textId="725684D8" w:rsidR="00C255EB" w:rsidRPr="005710E8" w:rsidRDefault="00C94556"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17</w:t>
      </w:r>
      <w:r w:rsidR="00111370"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 xml:space="preserve">45 </w:t>
      </w:r>
    </w:p>
    <w:p w14:paraId="0B1158D5" w14:textId="211E96DD"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Program prezentujący w pigułce najciekawsze i najzabawniejsze skecze popularnych polskich kabaretów. W tym odcinku najlepsze skecze Kabaretu Moralnego Niepokoju. Niezapomniana dawka dobrego humoru i skecze, które przeszły do historii polskiej rozrywki. </w:t>
      </w:r>
    </w:p>
    <w:p w14:paraId="52655407" w14:textId="77777777" w:rsidR="008A0019" w:rsidRPr="005710E8" w:rsidRDefault="008A0019" w:rsidP="005710E8">
      <w:pPr>
        <w:spacing w:after="0" w:line="360" w:lineRule="auto"/>
        <w:jc w:val="both"/>
        <w:rPr>
          <w:rFonts w:ascii="Arial" w:eastAsia="Calibri" w:hAnsi="Arial" w:cs="Arial"/>
          <w:color w:val="242424"/>
          <w:spacing w:val="-3"/>
          <w:shd w:val="clear" w:color="auto" w:fill="FFFFFF"/>
        </w:rPr>
      </w:pPr>
    </w:p>
    <w:p w14:paraId="33899CED" w14:textId="2C54DDF9" w:rsidR="00C255EB" w:rsidRPr="005710E8" w:rsidRDefault="008A0019" w:rsidP="005710E8">
      <w:pPr>
        <w:spacing w:after="0" w:line="360" w:lineRule="auto"/>
        <w:jc w:val="both"/>
        <w:rPr>
          <w:rFonts w:ascii="Arial" w:eastAsia="Calibri" w:hAnsi="Arial" w:cs="Arial"/>
          <w:b/>
          <w:spacing w:val="-3"/>
          <w:shd w:val="clear" w:color="auto" w:fill="FFFFFF"/>
        </w:rPr>
      </w:pPr>
      <w:r w:rsidRPr="005710E8">
        <w:rPr>
          <w:rFonts w:ascii="Arial" w:eastAsia="Calibri" w:hAnsi="Arial" w:cs="Arial"/>
          <w:b/>
          <w:spacing w:val="-3"/>
          <w:shd w:val="clear" w:color="auto" w:fill="FFFFFF"/>
        </w:rPr>
        <w:t>N JAK NEO-NÓWKA</w:t>
      </w:r>
    </w:p>
    <w:p w14:paraId="4155F6C1" w14:textId="338C20E5" w:rsidR="00C255EB" w:rsidRPr="005710E8" w:rsidRDefault="00C94556"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godz.</w:t>
      </w:r>
      <w:r w:rsidR="00C255EB" w:rsidRPr="005710E8">
        <w:rPr>
          <w:rFonts w:ascii="Arial" w:eastAsia="Calibri" w:hAnsi="Arial" w:cs="Arial"/>
          <w:spacing w:val="-3"/>
          <w:shd w:val="clear" w:color="auto" w:fill="FFFFFF"/>
        </w:rPr>
        <w:t xml:space="preserve"> 22</w:t>
      </w:r>
      <w:r w:rsidR="008A0019" w:rsidRPr="005710E8">
        <w:rPr>
          <w:rFonts w:ascii="Arial" w:eastAsia="Calibri" w:hAnsi="Arial" w:cs="Arial"/>
          <w:spacing w:val="-3"/>
          <w:shd w:val="clear" w:color="auto" w:fill="FFFFFF"/>
        </w:rPr>
        <w:t>:</w:t>
      </w:r>
      <w:r w:rsidR="00C255EB" w:rsidRPr="005710E8">
        <w:rPr>
          <w:rFonts w:ascii="Arial" w:eastAsia="Calibri" w:hAnsi="Arial" w:cs="Arial"/>
          <w:spacing w:val="-3"/>
          <w:shd w:val="clear" w:color="auto" w:fill="FFFFFF"/>
        </w:rPr>
        <w:t xml:space="preserve">50 </w:t>
      </w:r>
    </w:p>
    <w:p w14:paraId="19E82EF8" w14:textId="07CCFD55" w:rsidR="00C255EB" w:rsidRPr="005710E8" w:rsidRDefault="00C255EB"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 xml:space="preserve">Satyryczny program nastawiony na dobry humor. Głównymi bohaterami programu są statystyczni Polacy (sąsiedzi), którzy oglądają w swoim mieszkaniu program informacyjny. Są oni naszym lustrem społecznym, komentują kolejne punkty programu, spajają je razem, puentują. A wszystko to dzieje się za sprawą Kabaretu Neonówka. </w:t>
      </w:r>
    </w:p>
    <w:p w14:paraId="791EB960" w14:textId="5826A429" w:rsidR="00C255EB" w:rsidRPr="005710E8" w:rsidRDefault="00C255EB" w:rsidP="005710E8">
      <w:pPr>
        <w:spacing w:after="0" w:line="360" w:lineRule="auto"/>
        <w:jc w:val="both"/>
        <w:rPr>
          <w:rFonts w:ascii="Arial" w:eastAsia="Calibri" w:hAnsi="Arial" w:cs="Arial"/>
          <w:b/>
          <w:spacing w:val="-3"/>
          <w:shd w:val="clear" w:color="auto" w:fill="FFFFFF"/>
        </w:rPr>
      </w:pPr>
    </w:p>
    <w:p w14:paraId="03223409" w14:textId="77777777" w:rsidR="00AB2409" w:rsidRPr="005710E8" w:rsidRDefault="00AB2409" w:rsidP="005710E8">
      <w:pPr>
        <w:spacing w:after="0" w:line="360" w:lineRule="auto"/>
        <w:jc w:val="both"/>
        <w:rPr>
          <w:rFonts w:ascii="Arial" w:eastAsia="Arial" w:hAnsi="Arial" w:cs="Arial"/>
          <w:b/>
          <w:bCs/>
          <w:u w:val="single"/>
        </w:rPr>
      </w:pPr>
    </w:p>
    <w:p w14:paraId="00EF7092" w14:textId="78B5A4EC" w:rsidR="00BE763D" w:rsidRPr="005710E8" w:rsidRDefault="00BE763D" w:rsidP="005710E8">
      <w:pPr>
        <w:spacing w:after="0" w:line="360" w:lineRule="auto"/>
        <w:jc w:val="both"/>
        <w:rPr>
          <w:rFonts w:ascii="Arial" w:eastAsia="Arial" w:hAnsi="Arial" w:cs="Arial"/>
        </w:rPr>
      </w:pPr>
      <w:r w:rsidRPr="005710E8">
        <w:rPr>
          <w:rFonts w:ascii="Arial" w:eastAsia="Arial" w:hAnsi="Arial" w:cs="Arial"/>
          <w:b/>
          <w:bCs/>
          <w:u w:val="single"/>
        </w:rPr>
        <w:t>PONIEDZIAŁEK, 5 KWIETNIA</w:t>
      </w:r>
    </w:p>
    <w:p w14:paraId="13E98712" w14:textId="09BAAB25" w:rsidR="00BE763D" w:rsidRPr="005710E8" w:rsidRDefault="00BE763D" w:rsidP="005710E8">
      <w:pPr>
        <w:spacing w:after="0" w:line="360" w:lineRule="auto"/>
        <w:jc w:val="both"/>
        <w:rPr>
          <w:rFonts w:ascii="Arial" w:eastAsia="Calibri" w:hAnsi="Arial" w:cs="Arial"/>
          <w:b/>
          <w:spacing w:val="-3"/>
          <w:shd w:val="clear" w:color="auto" w:fill="FFFFFF"/>
        </w:rPr>
      </w:pPr>
    </w:p>
    <w:p w14:paraId="2ABA9D2D" w14:textId="450FFA74" w:rsidR="00C255EB" w:rsidRPr="005710E8" w:rsidRDefault="008A0019" w:rsidP="005710E8">
      <w:pPr>
        <w:spacing w:after="0" w:line="360" w:lineRule="auto"/>
        <w:jc w:val="both"/>
        <w:rPr>
          <w:rFonts w:ascii="Arial" w:eastAsia="Calibri" w:hAnsi="Arial" w:cs="Arial"/>
          <w:b/>
          <w:spacing w:val="-3"/>
          <w:shd w:val="clear" w:color="auto" w:fill="FFFFFF"/>
          <w:lang w:val="en-US"/>
        </w:rPr>
      </w:pPr>
      <w:r w:rsidRPr="005710E8">
        <w:rPr>
          <w:rFonts w:ascii="Arial" w:eastAsia="Calibri" w:hAnsi="Arial" w:cs="Arial"/>
          <w:b/>
          <w:spacing w:val="-3"/>
          <w:shd w:val="clear" w:color="auto" w:fill="FFFFFF"/>
          <w:lang w:val="en-US"/>
        </w:rPr>
        <w:t>KABARET – SUPER SHOW DWÓJKI</w:t>
      </w:r>
    </w:p>
    <w:p w14:paraId="542C8038" w14:textId="3EE73605" w:rsidR="00C255EB" w:rsidRPr="005710E8" w:rsidRDefault="00C94556"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lang w:val="en-US"/>
        </w:rPr>
        <w:t>godz.</w:t>
      </w:r>
      <w:r w:rsidR="00C255EB" w:rsidRPr="005710E8">
        <w:rPr>
          <w:rFonts w:ascii="Arial" w:eastAsia="Calibri" w:hAnsi="Arial" w:cs="Arial"/>
          <w:spacing w:val="-3"/>
          <w:shd w:val="clear" w:color="auto" w:fill="FFFFFF"/>
          <w:lang w:val="en-US"/>
        </w:rPr>
        <w:t xml:space="preserve"> </w:t>
      </w:r>
      <w:r w:rsidR="00C255EB" w:rsidRPr="005710E8">
        <w:rPr>
          <w:rFonts w:ascii="Arial" w:eastAsia="Calibri" w:hAnsi="Arial" w:cs="Arial"/>
          <w:spacing w:val="-3"/>
          <w:shd w:val="clear" w:color="auto" w:fill="FFFFFF"/>
        </w:rPr>
        <w:t>21</w:t>
      </w:r>
      <w:r w:rsidR="008A0019" w:rsidRPr="005710E8">
        <w:rPr>
          <w:rFonts w:ascii="Arial" w:eastAsia="Calibri" w:hAnsi="Arial" w:cs="Arial"/>
          <w:spacing w:val="-3"/>
          <w:shd w:val="clear" w:color="auto" w:fill="FFFFFF"/>
        </w:rPr>
        <w:t>:</w:t>
      </w:r>
      <w:r w:rsidR="00C255EB" w:rsidRPr="005710E8">
        <w:rPr>
          <w:rFonts w:ascii="Arial" w:eastAsia="Calibri" w:hAnsi="Arial" w:cs="Arial"/>
          <w:spacing w:val="-3"/>
          <w:shd w:val="clear" w:color="auto" w:fill="FFFFFF"/>
        </w:rPr>
        <w:t>50</w:t>
      </w:r>
    </w:p>
    <w:p w14:paraId="09A98BAC" w14:textId="21AFA2BB" w:rsidR="00C255EB" w:rsidRPr="005710E8" w:rsidRDefault="00C255EB"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 xml:space="preserve">Kabaret. Super Show Dwójki to najlepszy humor, genialne skecze bijące rekordy popularności i zupełnie premierowe numery, czyli wyśmienita zabawa z Dwójką wieczorową porą! Emocje </w:t>
      </w:r>
      <w:r w:rsidRPr="00CC2F1C">
        <w:rPr>
          <w:rFonts w:ascii="Arial" w:eastAsia="Calibri" w:hAnsi="Arial" w:cs="Arial"/>
          <w:spacing w:val="-3"/>
          <w:shd w:val="clear" w:color="auto" w:fill="FFFFFF"/>
        </w:rPr>
        <w:t>gwarantowane! W każdym odcinku</w:t>
      </w:r>
      <w:r w:rsidRPr="005710E8">
        <w:rPr>
          <w:rFonts w:ascii="Arial" w:eastAsia="Calibri" w:hAnsi="Arial" w:cs="Arial"/>
          <w:spacing w:val="-3"/>
          <w:shd w:val="clear" w:color="auto" w:fill="FFFFFF"/>
        </w:rPr>
        <w:t xml:space="preserve"> występują na żywo mistrzowskie grupy kabaretowe znane z doskonałego poczucia humoru, m.in: Formacja Chatelet czy Kabaret Zachodni</w:t>
      </w:r>
      <w:r w:rsidR="00CC2F1C">
        <w:rPr>
          <w:rFonts w:ascii="Arial" w:eastAsia="Calibri" w:hAnsi="Arial" w:cs="Arial"/>
          <w:spacing w:val="-3"/>
          <w:shd w:val="clear" w:color="auto" w:fill="FFFFFF"/>
        </w:rPr>
        <w:t xml:space="preserve">. </w:t>
      </w:r>
      <w:r w:rsidRPr="005710E8">
        <w:rPr>
          <w:rFonts w:ascii="Arial" w:eastAsia="Calibri" w:hAnsi="Arial" w:cs="Arial"/>
          <w:spacing w:val="-3"/>
          <w:shd w:val="clear" w:color="auto" w:fill="FFFFFF"/>
        </w:rPr>
        <w:t xml:space="preserve">Gospodarzami programu są twarze znanych kabaretów </w:t>
      </w:r>
      <w:r w:rsidR="00D54857" w:rsidRPr="0014541D">
        <w:rPr>
          <w:rFonts w:ascii="Arial" w:eastAsia="Calibri" w:hAnsi="Arial" w:cs="Arial"/>
          <w:spacing w:val="-3"/>
          <w:shd w:val="clear" w:color="auto" w:fill="FFFFFF"/>
        </w:rPr>
        <w:t>–</w:t>
      </w:r>
      <w:r w:rsidRPr="005710E8">
        <w:rPr>
          <w:rFonts w:ascii="Arial" w:eastAsia="Calibri" w:hAnsi="Arial" w:cs="Arial"/>
          <w:spacing w:val="-3"/>
          <w:shd w:val="clear" w:color="auto" w:fill="FFFFFF"/>
        </w:rPr>
        <w:t xml:space="preserve"> Bartosz Gajda (Łowcy. B) i Robert Motyka (Paranienormalni</w:t>
      </w:r>
      <w:r w:rsidR="008A0019" w:rsidRPr="005710E8">
        <w:rPr>
          <w:rFonts w:ascii="Arial" w:eastAsia="Calibri" w:hAnsi="Arial" w:cs="Arial"/>
          <w:spacing w:val="-3"/>
          <w:shd w:val="clear" w:color="auto" w:fill="FFFFFF"/>
        </w:rPr>
        <w:t>).</w:t>
      </w:r>
    </w:p>
    <w:p w14:paraId="272C0C87" w14:textId="14D46ADF" w:rsidR="00C255EB" w:rsidRPr="005710E8" w:rsidRDefault="00C255EB" w:rsidP="005710E8">
      <w:pPr>
        <w:spacing w:line="360" w:lineRule="auto"/>
        <w:jc w:val="both"/>
        <w:rPr>
          <w:rFonts w:ascii="Arial" w:eastAsia="Calibri" w:hAnsi="Arial" w:cs="Arial"/>
          <w:color w:val="242424"/>
          <w:spacing w:val="-3"/>
          <w:shd w:val="clear" w:color="auto" w:fill="FFFFFF"/>
        </w:rPr>
      </w:pPr>
    </w:p>
    <w:p w14:paraId="5FE96F9B" w14:textId="227C42E7" w:rsidR="00C255EB" w:rsidRPr="005710E8" w:rsidRDefault="00AB2409" w:rsidP="005710E8">
      <w:pPr>
        <w:spacing w:line="360" w:lineRule="auto"/>
        <w:jc w:val="center"/>
        <w:rPr>
          <w:rFonts w:ascii="Arial" w:eastAsia="Calibri" w:hAnsi="Arial" w:cs="Arial"/>
          <w:color w:val="242424"/>
          <w:spacing w:val="-3"/>
          <w:shd w:val="clear" w:color="auto" w:fill="FFFFFF"/>
        </w:rPr>
      </w:pPr>
      <w:r w:rsidRPr="005710E8">
        <w:rPr>
          <w:rFonts w:ascii="Arial" w:hAnsi="Arial" w:cs="Arial"/>
          <w:noProof/>
        </w:rPr>
        <w:drawing>
          <wp:inline distT="0" distB="0" distL="0" distR="0" wp14:anchorId="2ACAA069" wp14:editId="4570B8C1">
            <wp:extent cx="1515110" cy="67351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4">
                      <a:extLst>
                        <a:ext uri="{28A0092B-C50C-407E-A947-70E740481C1C}">
                          <a14:useLocalDpi xmlns:a14="http://schemas.microsoft.com/office/drawing/2010/main" val="0"/>
                        </a:ext>
                      </a:extLst>
                    </a:blip>
                    <a:stretch>
                      <a:fillRect/>
                    </a:stretch>
                  </pic:blipFill>
                  <pic:spPr>
                    <a:xfrm>
                      <a:off x="0" y="0"/>
                      <a:ext cx="1518052" cy="674825"/>
                    </a:xfrm>
                    <a:prstGeom prst="rect">
                      <a:avLst/>
                    </a:prstGeom>
                  </pic:spPr>
                </pic:pic>
              </a:graphicData>
            </a:graphic>
          </wp:inline>
        </w:drawing>
      </w:r>
    </w:p>
    <w:p w14:paraId="16C0AEB5" w14:textId="7A77F080" w:rsidR="00BE763D" w:rsidRPr="005710E8" w:rsidRDefault="00BE763D" w:rsidP="005710E8">
      <w:pPr>
        <w:spacing w:after="0" w:line="360" w:lineRule="auto"/>
        <w:jc w:val="both"/>
        <w:rPr>
          <w:rFonts w:ascii="Arial" w:eastAsia="Arial" w:hAnsi="Arial" w:cs="Arial"/>
          <w:b/>
          <w:bCs/>
          <w:color w:val="000000" w:themeColor="text1"/>
          <w:u w:val="single"/>
        </w:rPr>
      </w:pPr>
    </w:p>
    <w:p w14:paraId="2A9A9086" w14:textId="7270DD90" w:rsidR="00C255EB" w:rsidRPr="005710E8" w:rsidRDefault="00C255EB"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PIĄTEK, 2 KWIETNIA</w:t>
      </w:r>
    </w:p>
    <w:p w14:paraId="196B81FA" w14:textId="51923AB3" w:rsidR="00C255EB" w:rsidRPr="005710E8" w:rsidRDefault="00C255EB" w:rsidP="005710E8">
      <w:pPr>
        <w:spacing w:line="360" w:lineRule="auto"/>
        <w:jc w:val="both"/>
        <w:rPr>
          <w:rFonts w:ascii="Arial" w:eastAsia="Calibri" w:hAnsi="Arial" w:cs="Arial"/>
          <w:color w:val="242424"/>
          <w:spacing w:val="-3"/>
          <w:shd w:val="clear" w:color="auto" w:fill="FFFFFF"/>
        </w:rPr>
      </w:pPr>
    </w:p>
    <w:p w14:paraId="79F2382A" w14:textId="1EA106B8" w:rsidR="00C255EB" w:rsidRPr="005710E8" w:rsidRDefault="008A0019"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RANCZO S.III</w:t>
      </w:r>
      <w:r w:rsidRPr="00CC2F1C">
        <w:rPr>
          <w:rFonts w:ascii="Arial" w:eastAsia="Calibri" w:hAnsi="Arial" w:cs="Arial"/>
          <w:b/>
          <w:color w:val="242424"/>
          <w:spacing w:val="-3"/>
          <w:shd w:val="clear" w:color="auto" w:fill="FFFFFF"/>
        </w:rPr>
        <w:t xml:space="preserve"> –</w:t>
      </w:r>
      <w:r w:rsidRPr="005710E8">
        <w:rPr>
          <w:rFonts w:ascii="Arial" w:eastAsia="Calibri" w:hAnsi="Arial" w:cs="Arial"/>
          <w:b/>
          <w:color w:val="242424"/>
          <w:spacing w:val="-3"/>
          <w:shd w:val="clear" w:color="auto" w:fill="FFFFFF"/>
        </w:rPr>
        <w:t xml:space="preserve"> MIEDŹ BRZĘCZĄCA</w:t>
      </w:r>
    </w:p>
    <w:p w14:paraId="5C61A7A8" w14:textId="12453C29"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21</w:t>
      </w:r>
      <w:r w:rsidR="008A0019"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30</w:t>
      </w:r>
    </w:p>
    <w:p w14:paraId="2969B060" w14:textId="6DF87972"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Wikary postanawia z Dudą i Klaudią</w:t>
      </w:r>
      <w:r w:rsidR="008A0019"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 xml:space="preserve"> jako spikerką uruchomić radio religijne. Ksiądz i wójt, choć obaj chcą dotrzymać medialnego paktu o nieagresji, nie mogą powstrzymać zapału młodego wikarego. Udają się zatem do babki, gdzie polonista Witebski kończy swoją rekonwalescencję. Składają mu propozycję, aby jako jedyny legalnie uprawniony podmiot dalej prowadził radio. Polonista przeżył jednak rodzaj dezintegracji pozytywnej i obecnie jest zupełnie innym człowiekiem. Przyjmuje jednak propozycję i uruchamia radio. Wikary kontynuuje w kościele swoją bezkompromisową misję. Z ambony wytyka i piętnuje Lucy. Wieś jednak, którą surowość księdza coraz bardziej zraża, nieoczekiwanie pod wodzą Michałowej wstaje z ławek i otacza Lucy solidarnym murem. Za swój akt niesubordynacji Michałowa chce na ręce proboszcza złożyć dymisję, ale ta nie zostaje</w:t>
      </w:r>
      <w:r w:rsidR="008A0019"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 xml:space="preserve">przyjęta. Przeciwnie, proboszcz uznaje, że za uciśnionym się ująć, nawet jak kto nie we wszystkim się z nim zgadza, pierwszy chrześcijanina obowiązek. </w:t>
      </w:r>
    </w:p>
    <w:p w14:paraId="05D4EFC5" w14:textId="77777777" w:rsidR="00D136D6" w:rsidRPr="005710E8" w:rsidRDefault="00D136D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Reżyseria: Wojciech Adamczyk</w:t>
      </w:r>
    </w:p>
    <w:p w14:paraId="54FF10C3" w14:textId="4ACE173B" w:rsidR="00D136D6" w:rsidRPr="005710E8" w:rsidRDefault="00D136D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Aktorzy: Ilona Ostrowska, Cezary Żak, Paweł Królikowski, Grzegorz Wons, Jacek Kawalec, Artur Barciś, Arkadiusz Nader, Dorota Chotecka-Pazura, Bartek Kasprzykowski, Marta Chodorowska.</w:t>
      </w:r>
    </w:p>
    <w:p w14:paraId="37AD09B8" w14:textId="77777777" w:rsidR="008A0019" w:rsidRPr="005710E8" w:rsidRDefault="008A0019" w:rsidP="005710E8">
      <w:pPr>
        <w:spacing w:after="0" w:line="360" w:lineRule="auto"/>
        <w:jc w:val="both"/>
        <w:rPr>
          <w:rFonts w:ascii="Arial" w:eastAsia="Calibri" w:hAnsi="Arial" w:cs="Arial"/>
          <w:b/>
          <w:color w:val="242424"/>
          <w:spacing w:val="-3"/>
          <w:shd w:val="clear" w:color="auto" w:fill="FFFFFF"/>
        </w:rPr>
      </w:pPr>
    </w:p>
    <w:p w14:paraId="151BE5EF" w14:textId="49F5BBF9" w:rsidR="00C60858" w:rsidRPr="005710E8" w:rsidRDefault="00C60858" w:rsidP="005710E8">
      <w:pPr>
        <w:spacing w:after="0" w:line="360" w:lineRule="auto"/>
        <w:jc w:val="both"/>
        <w:rPr>
          <w:rFonts w:ascii="Arial" w:eastAsia="Arial" w:hAnsi="Arial" w:cs="Arial"/>
          <w:b/>
          <w:bCs/>
          <w:color w:val="000000" w:themeColor="text1"/>
          <w:u w:val="single"/>
        </w:rPr>
      </w:pPr>
    </w:p>
    <w:p w14:paraId="0CE5D1D0" w14:textId="6B757BD1" w:rsidR="00C255EB" w:rsidRPr="005710E8" w:rsidRDefault="00C255EB"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SOBOTA, 3 KWIETNIA</w:t>
      </w:r>
    </w:p>
    <w:p w14:paraId="583F3BCB" w14:textId="77777777" w:rsidR="00C255EB" w:rsidRPr="005710E8" w:rsidRDefault="00C255EB" w:rsidP="005710E8">
      <w:pPr>
        <w:spacing w:after="0" w:line="360" w:lineRule="auto"/>
        <w:jc w:val="both"/>
        <w:rPr>
          <w:rFonts w:ascii="Arial" w:eastAsia="Calibri" w:hAnsi="Arial" w:cs="Arial"/>
          <w:b/>
          <w:color w:val="242424"/>
          <w:spacing w:val="-3"/>
          <w:shd w:val="clear" w:color="auto" w:fill="FFFFFF"/>
        </w:rPr>
      </w:pPr>
    </w:p>
    <w:p w14:paraId="2F6A2A54" w14:textId="50DAD640" w:rsidR="00C255EB" w:rsidRPr="005710E8" w:rsidRDefault="008A0019"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TRĘDOWATA</w:t>
      </w:r>
    </w:p>
    <w:p w14:paraId="16E693F0" w14:textId="49BEE337"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11</w:t>
      </w:r>
      <w:r w:rsidR="008A0019"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3</w:t>
      </w:r>
      <w:r w:rsidR="008A0019" w:rsidRPr="005710E8">
        <w:rPr>
          <w:rFonts w:ascii="Arial" w:eastAsia="Calibri" w:hAnsi="Arial" w:cs="Arial"/>
          <w:color w:val="242424"/>
          <w:spacing w:val="-3"/>
          <w:shd w:val="clear" w:color="auto" w:fill="FFFFFF"/>
        </w:rPr>
        <w:t>5</w:t>
      </w:r>
    </w:p>
    <w:p w14:paraId="3B7AD6F2" w14:textId="77777777" w:rsidR="008A0019"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Ordynat Michorowski poznaje guwernantkę swej kuzynki Luci. Zakochuje się w pannie Stefanii Rudeckiej, zdobywa jej wzajemność. Ich miłość bulwersuje arystokratyczne środowisko. Szlachetnie</w:t>
      </w:r>
      <w:r w:rsidR="008A0019"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urodzone damy i wykwintni panowie podczas balu jednoznacznie dają</w:t>
      </w:r>
      <w:r w:rsidR="008A0019"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odczuć ubogiej dziewczynie, że wśród nich zawsze będzie trędowata, a jej małżeństwo z panem na Głębowiczach byłoby niewybaczalnym</w:t>
      </w:r>
      <w:r w:rsidR="008A0019"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mezaliansem. Zrozpaczona Stefcia biegnie w strugach ulewnego</w:t>
      </w:r>
      <w:r w:rsidR="008A0019"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 xml:space="preserve">deszczu przez park. Wkrótce spełni się to, co jej przeznaczone. </w:t>
      </w:r>
    </w:p>
    <w:p w14:paraId="557FB89C" w14:textId="77777777" w:rsidR="008A0019"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Reżyseria: Jerzy Hoffman</w:t>
      </w:r>
    </w:p>
    <w:p w14:paraId="26C6133D" w14:textId="2DE5A88D" w:rsidR="00C255EB" w:rsidRPr="005710E8" w:rsidRDefault="008A0019"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Aktorzy</w:t>
      </w:r>
      <w:r w:rsidR="00C255EB" w:rsidRPr="005710E8">
        <w:rPr>
          <w:rFonts w:ascii="Arial" w:eastAsia="Calibri" w:hAnsi="Arial" w:cs="Arial"/>
          <w:color w:val="242424"/>
          <w:spacing w:val="-3"/>
          <w:shd w:val="clear" w:color="auto" w:fill="FFFFFF"/>
        </w:rPr>
        <w:t>: Elżbieta Starostecka, Leszek Teleszyński, Anna Dymna, Mariusz Dmochowski, Czesław Wołłejko, Lucyna Brusikiewicz, Gabriela Kownacka, Piotr Fronczewski, Jadwiga Barańska, Zbigniew</w:t>
      </w:r>
      <w:r w:rsidRPr="005710E8">
        <w:rPr>
          <w:rFonts w:ascii="Arial" w:eastAsia="Calibri" w:hAnsi="Arial" w:cs="Arial"/>
          <w:color w:val="242424"/>
          <w:spacing w:val="-3"/>
          <w:shd w:val="clear" w:color="auto" w:fill="FFFFFF"/>
        </w:rPr>
        <w:t xml:space="preserve"> </w:t>
      </w:r>
      <w:r w:rsidR="00C255EB" w:rsidRPr="005710E8">
        <w:rPr>
          <w:rFonts w:ascii="Arial" w:eastAsia="Calibri" w:hAnsi="Arial" w:cs="Arial"/>
          <w:color w:val="242424"/>
          <w:spacing w:val="-3"/>
          <w:shd w:val="clear" w:color="auto" w:fill="FFFFFF"/>
        </w:rPr>
        <w:t>Józefowicz, Irena Malkiewicz.</w:t>
      </w:r>
    </w:p>
    <w:p w14:paraId="401037D6" w14:textId="77777777" w:rsidR="00BE763D" w:rsidRPr="005710E8" w:rsidRDefault="00BE763D" w:rsidP="005710E8">
      <w:pPr>
        <w:spacing w:after="0" w:line="360" w:lineRule="auto"/>
        <w:jc w:val="both"/>
        <w:rPr>
          <w:rFonts w:ascii="Arial" w:eastAsia="Arial" w:hAnsi="Arial" w:cs="Arial"/>
          <w:b/>
          <w:bCs/>
          <w:color w:val="000000" w:themeColor="text1"/>
          <w:u w:val="single"/>
        </w:rPr>
      </w:pPr>
    </w:p>
    <w:p w14:paraId="5BD6D6E5" w14:textId="4741BD83" w:rsidR="00BE763D" w:rsidRPr="005710E8" w:rsidRDefault="00BE763D"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07CC6329" w14:textId="77777777" w:rsidR="008A0019" w:rsidRPr="005710E8" w:rsidRDefault="008A0019" w:rsidP="005710E8">
      <w:pPr>
        <w:spacing w:after="0" w:line="360" w:lineRule="auto"/>
        <w:jc w:val="both"/>
        <w:rPr>
          <w:rFonts w:ascii="Arial" w:eastAsia="Calibri" w:hAnsi="Arial" w:cs="Arial"/>
          <w:b/>
          <w:color w:val="242424"/>
          <w:spacing w:val="-3"/>
          <w:shd w:val="clear" w:color="auto" w:fill="FFFFFF"/>
        </w:rPr>
      </w:pPr>
    </w:p>
    <w:p w14:paraId="2238F82E" w14:textId="62D7B1C9" w:rsidR="00C255EB" w:rsidRPr="005710E8" w:rsidRDefault="008A0019"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NIE LUBIĘ PONIEDZIAŁKÓW</w:t>
      </w:r>
    </w:p>
    <w:p w14:paraId="7E95CB3B" w14:textId="1D7A8DDC"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14</w:t>
      </w:r>
      <w:r w:rsidR="008A0019"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35</w:t>
      </w:r>
    </w:p>
    <w:p w14:paraId="53A2A46C" w14:textId="046CBEEA"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Komedia obyczajowa, satyra na polską rzeczywistość wczesnych lat 70. Codzienne życie w ówczesnej Polsce ukazane jako świat absurdu. Perypetie kilku warszawiaków, Włocha i rodaka z Ameryki, którzy w pewien feralny poniedziałek bezskutecznie usiłują załatwić najzwyklejsze na pozór sprawy. Włoski przemysłowiec Francesco </w:t>
      </w:r>
      <w:proofErr w:type="spellStart"/>
      <w:r w:rsidRPr="005710E8">
        <w:rPr>
          <w:rFonts w:ascii="Arial" w:eastAsia="Calibri" w:hAnsi="Arial" w:cs="Arial"/>
          <w:color w:val="242424"/>
          <w:spacing w:val="-3"/>
          <w:shd w:val="clear" w:color="auto" w:fill="FFFFFF"/>
        </w:rPr>
        <w:t>Romanelli</w:t>
      </w:r>
      <w:proofErr w:type="spellEnd"/>
      <w:r w:rsidRPr="005710E8">
        <w:rPr>
          <w:rFonts w:ascii="Arial" w:eastAsia="Calibri" w:hAnsi="Arial" w:cs="Arial"/>
          <w:color w:val="242424"/>
          <w:spacing w:val="-3"/>
          <w:shd w:val="clear" w:color="auto" w:fill="FFFFFF"/>
        </w:rPr>
        <w:t xml:space="preserve"> przybywa do Warszawy w sprawach handlowych. Prześladuje go pech, wsiada do niewłaściwej taksówki. Pozostawiony sam w centrum miasta przeżywa niezwykłe przygody, które splatają się z perypetiami innych filmowych bohaterów. Milicjant </w:t>
      </w:r>
      <w:r w:rsidR="002140D7">
        <w:rPr>
          <w:rFonts w:ascii="Arial" w:eastAsia="Calibri" w:hAnsi="Arial" w:cs="Arial"/>
          <w:color w:val="242424"/>
          <w:spacing w:val="-3"/>
          <w:shd w:val="clear" w:color="auto" w:fill="FFFFFF"/>
        </w:rPr>
        <w:t>kierujący</w:t>
      </w:r>
      <w:r w:rsidRPr="005710E8">
        <w:rPr>
          <w:rFonts w:ascii="Arial" w:eastAsia="Calibri" w:hAnsi="Arial" w:cs="Arial"/>
          <w:color w:val="242424"/>
          <w:spacing w:val="-3"/>
          <w:shd w:val="clear" w:color="auto" w:fill="FFFFFF"/>
        </w:rPr>
        <w:t xml:space="preserve"> ruch</w:t>
      </w:r>
      <w:r w:rsidR="002140D7">
        <w:rPr>
          <w:rFonts w:ascii="Arial" w:eastAsia="Calibri" w:hAnsi="Arial" w:cs="Arial"/>
          <w:color w:val="242424"/>
          <w:spacing w:val="-3"/>
          <w:shd w:val="clear" w:color="auto" w:fill="FFFFFF"/>
        </w:rPr>
        <w:t>em</w:t>
      </w:r>
      <w:r w:rsidRPr="005710E8">
        <w:rPr>
          <w:rFonts w:ascii="Arial" w:eastAsia="Calibri" w:hAnsi="Arial" w:cs="Arial"/>
          <w:color w:val="242424"/>
          <w:spacing w:val="-3"/>
          <w:shd w:val="clear" w:color="auto" w:fill="FFFFFF"/>
        </w:rPr>
        <w:t xml:space="preserve"> musi równocześnie opiekować się synkiem, bo w przedszkolu panuje różyczka. Delegat z gminnej spółdzielni desperacko poszukuje części do kombajnu. Sprzedawczyni kosmetyków udaje się do biura matrymonialnego, aby poznać ognistego bruneta...</w:t>
      </w:r>
    </w:p>
    <w:p w14:paraId="050D3AE7" w14:textId="77777777" w:rsidR="00D136D6" w:rsidRPr="005710E8" w:rsidRDefault="00D136D6"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Reżyseria: Tadeusz Chmielewski</w:t>
      </w:r>
    </w:p>
    <w:p w14:paraId="218AA52B" w14:textId="0DA51EF9" w:rsidR="00C255EB" w:rsidRPr="005710E8" w:rsidRDefault="00D136D6" w:rsidP="005710E8">
      <w:pPr>
        <w:spacing w:after="0" w:line="360" w:lineRule="auto"/>
        <w:jc w:val="both"/>
        <w:rPr>
          <w:rFonts w:ascii="Arial" w:eastAsia="Calibri" w:hAnsi="Arial" w:cs="Arial"/>
          <w:spacing w:val="-3"/>
          <w:shd w:val="clear" w:color="auto" w:fill="FFFFFF"/>
        </w:rPr>
      </w:pPr>
      <w:r w:rsidRPr="005710E8">
        <w:rPr>
          <w:rFonts w:ascii="Arial" w:eastAsia="Calibri" w:hAnsi="Arial" w:cs="Arial"/>
          <w:spacing w:val="-3"/>
          <w:shd w:val="clear" w:color="auto" w:fill="FFFFFF"/>
        </w:rPr>
        <w:t>Aktorzy: Halina Kowalska, Bogusz Milewski, Mieczysław Czechowicz, Zygmunt Apostoł, Jerzy Turek</w:t>
      </w:r>
      <w:r w:rsidR="72AE01E6" w:rsidRPr="005710E8">
        <w:rPr>
          <w:rFonts w:ascii="Arial" w:eastAsia="Calibri" w:hAnsi="Arial" w:cs="Arial"/>
          <w:spacing w:val="-3"/>
          <w:shd w:val="clear" w:color="auto" w:fill="FFFFFF"/>
        </w:rPr>
        <w:t>.</w:t>
      </w:r>
    </w:p>
    <w:p w14:paraId="7CA95B7F" w14:textId="58C6843E" w:rsidR="11834383" w:rsidRPr="005710E8" w:rsidRDefault="11834383" w:rsidP="005710E8">
      <w:pPr>
        <w:spacing w:after="0" w:line="360" w:lineRule="auto"/>
        <w:jc w:val="both"/>
        <w:rPr>
          <w:rFonts w:ascii="Arial" w:eastAsia="Calibri" w:hAnsi="Arial" w:cs="Arial"/>
        </w:rPr>
      </w:pPr>
    </w:p>
    <w:p w14:paraId="5EEF259B" w14:textId="1465A887" w:rsidR="00C255EB" w:rsidRPr="005710E8" w:rsidRDefault="008A0019"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POSZUKIWANY, POSZUKIWANA</w:t>
      </w:r>
    </w:p>
    <w:p w14:paraId="178293FC" w14:textId="4623D15F"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20</w:t>
      </w:r>
      <w:r w:rsidR="008A0019"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10</w:t>
      </w:r>
    </w:p>
    <w:p w14:paraId="220D59D8" w14:textId="17144599" w:rsidR="008C7DA5"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Stanisław Maria Rechowicz, fajtłapowaty historyk sztuki, zostaje niesłusznie posądzony o kradzież obrazu. Domniemanemu złodziejowi grozi 5 lat więzienia. Zdesperowany postanawia ukrywać się w przebraniu kobiety, dopóki nie namaluje kopii zrabowanego przez nieznanych sprawców płótna. Pozbawiony środków do życia, musi na jakiś czas podjąć inną pracę, rzecz jasna jako kobieta, by nikt go nie rozpoznał. Zatrudnia się więc w charakterze pomocy domowej. </w:t>
      </w:r>
    </w:p>
    <w:p w14:paraId="0A6B9B4A" w14:textId="77777777" w:rsidR="008C7DA5"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Reżyseria: Stanisław Bareja </w:t>
      </w:r>
    </w:p>
    <w:p w14:paraId="0773FAE0" w14:textId="77C579C7" w:rsidR="00C255EB" w:rsidRPr="005710E8" w:rsidRDefault="008C7DA5"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Aktorzy</w:t>
      </w:r>
      <w:r w:rsidR="00C255EB" w:rsidRPr="005710E8">
        <w:rPr>
          <w:rFonts w:ascii="Arial" w:eastAsia="Calibri" w:hAnsi="Arial" w:cs="Arial"/>
          <w:color w:val="242424"/>
          <w:spacing w:val="-3"/>
          <w:shd w:val="clear" w:color="auto" w:fill="FFFFFF"/>
        </w:rPr>
        <w:t>: Wojciech Pokora, Jolanta Bohdal, Maria Chwalibóg, Wiesław Gołas, Mieczysław Czechowicz, Krystyna Borowicz, Witold Dobrowolski, Jerzy Dobrowolski, Barbara Rylska</w:t>
      </w:r>
      <w:r w:rsidRPr="005710E8">
        <w:rPr>
          <w:rFonts w:ascii="Arial" w:eastAsia="Calibri" w:hAnsi="Arial" w:cs="Arial"/>
          <w:color w:val="242424"/>
          <w:spacing w:val="-3"/>
          <w:shd w:val="clear" w:color="auto" w:fill="FFFFFF"/>
        </w:rPr>
        <w:t>.</w:t>
      </w:r>
    </w:p>
    <w:p w14:paraId="768D7BEF" w14:textId="77777777" w:rsidR="008C7DA5" w:rsidRPr="005710E8" w:rsidRDefault="008C7DA5" w:rsidP="005710E8">
      <w:pPr>
        <w:spacing w:after="0" w:line="360" w:lineRule="auto"/>
        <w:jc w:val="both"/>
        <w:rPr>
          <w:rFonts w:ascii="Arial" w:eastAsia="Calibri" w:hAnsi="Arial" w:cs="Arial"/>
          <w:b/>
          <w:color w:val="242424"/>
          <w:spacing w:val="-3"/>
          <w:shd w:val="clear" w:color="auto" w:fill="FFFFFF"/>
        </w:rPr>
      </w:pPr>
    </w:p>
    <w:p w14:paraId="076C0C11" w14:textId="162A1F52" w:rsidR="00C255EB" w:rsidRPr="005710E8" w:rsidRDefault="008C7DA5"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U PANA BOGA W OGRÓDKU</w:t>
      </w:r>
    </w:p>
    <w:p w14:paraId="57178D7D" w14:textId="4C1566B3"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21</w:t>
      </w:r>
      <w:r w:rsidR="008C7DA5"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45</w:t>
      </w:r>
    </w:p>
    <w:p w14:paraId="2F46A6F1" w14:textId="7FBEC516" w:rsidR="008C7DA5"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Mimo upływu czasu w małej mieścinie Królowy Most, gdzie życie płynie leniwie i spokojnie, niewiele się zmieniło. Rząd dusz nadal sprawuje ten sam ksiądz proboszcz regularnie opowiadający Najświętszej Panience o wydarzeniach w okolicy i radzący się Jej w trudnych sprawach. Porządku w miasteczku i na posterunku pilnuje ten sam komendant, ale teraz przybyło mu trosk. Agenci CBŚ właśnie tam przywożą bowiem gangstera Józefa Czaplę, pseudonim Żuraw, świadka koronnego w procesie mafijnym. W ramach programu ochrony świadków dają mu nową tożsamość (teraz Czapla nosi nazwisko Jerzy Bocian), umieszczają w luksusowej willi na uboczu, przekonani, że na takim odludziu nikt Czapli vel Żurawia vel Bociana nie znajdzie. </w:t>
      </w:r>
    </w:p>
    <w:p w14:paraId="60A5D37F" w14:textId="77777777" w:rsidR="008C7DA5"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Scenariusz i reżyseria: Jacek Bromski</w:t>
      </w:r>
    </w:p>
    <w:p w14:paraId="3D9BDFC8" w14:textId="5EA245E6"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Aktorzy: Wojciech Solarz, Emilian Kamiński, Małgorzata Sadowska, Krzysztof Dzierma, Agata Kryska, Andrzej Zaborski, Aleksander Skowroński, Mieczysław Fiodorow, Jan Wieczorkowski, Marian Krawczyk</w:t>
      </w:r>
      <w:r w:rsidR="008C7DA5" w:rsidRPr="005710E8">
        <w:rPr>
          <w:rFonts w:ascii="Arial" w:eastAsia="Calibri" w:hAnsi="Arial" w:cs="Arial"/>
          <w:color w:val="242424"/>
          <w:spacing w:val="-3"/>
          <w:shd w:val="clear" w:color="auto" w:fill="FFFFFF"/>
        </w:rPr>
        <w:t>.</w:t>
      </w:r>
    </w:p>
    <w:p w14:paraId="3D809E6D" w14:textId="77777777" w:rsidR="00BE763D" w:rsidRPr="005710E8" w:rsidRDefault="00BE763D" w:rsidP="005710E8">
      <w:pPr>
        <w:spacing w:after="0" w:line="360" w:lineRule="auto"/>
        <w:jc w:val="both"/>
        <w:rPr>
          <w:rFonts w:ascii="Arial" w:eastAsia="Arial" w:hAnsi="Arial" w:cs="Arial"/>
          <w:b/>
          <w:bCs/>
          <w:color w:val="000000" w:themeColor="text1"/>
          <w:u w:val="single"/>
        </w:rPr>
      </w:pPr>
    </w:p>
    <w:p w14:paraId="3C2382B9" w14:textId="77777777" w:rsidR="00AB2409" w:rsidRPr="005710E8" w:rsidRDefault="00AB2409" w:rsidP="005710E8">
      <w:pPr>
        <w:spacing w:after="0" w:line="360" w:lineRule="auto"/>
        <w:jc w:val="both"/>
        <w:rPr>
          <w:rFonts w:ascii="Arial" w:eastAsia="Arial" w:hAnsi="Arial" w:cs="Arial"/>
          <w:b/>
          <w:bCs/>
          <w:color w:val="000000" w:themeColor="text1"/>
          <w:u w:val="single"/>
        </w:rPr>
      </w:pPr>
    </w:p>
    <w:p w14:paraId="2A8B878A" w14:textId="0CC351BD" w:rsidR="00C255EB" w:rsidRPr="005710E8" w:rsidRDefault="00BE763D"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PONIEDZIAŁEK, 5 KWIETNIA</w:t>
      </w:r>
    </w:p>
    <w:p w14:paraId="07C3E73B" w14:textId="77777777" w:rsidR="008C7DA5" w:rsidRPr="005710E8" w:rsidRDefault="008C7DA5" w:rsidP="005710E8">
      <w:pPr>
        <w:spacing w:after="0" w:line="360" w:lineRule="auto"/>
        <w:jc w:val="both"/>
        <w:rPr>
          <w:rFonts w:ascii="Arial" w:eastAsia="Calibri" w:hAnsi="Arial" w:cs="Arial"/>
          <w:color w:val="242424"/>
          <w:spacing w:val="-3"/>
          <w:shd w:val="clear" w:color="auto" w:fill="FFFFFF"/>
        </w:rPr>
      </w:pPr>
    </w:p>
    <w:p w14:paraId="6FD5D0A3" w14:textId="4051CA3E" w:rsidR="00C255EB" w:rsidRPr="005710E8" w:rsidRDefault="008C7DA5"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 xml:space="preserve">RANCZO S.III – ZROZUMIEĆ KOBIETĘ </w:t>
      </w:r>
    </w:p>
    <w:p w14:paraId="78B1E8BC" w14:textId="1B1A9A21"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21</w:t>
      </w:r>
      <w:r w:rsidR="008C7DA5"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 xml:space="preserve">45 </w:t>
      </w:r>
    </w:p>
    <w:p w14:paraId="24FB2687" w14:textId="7A117DE0" w:rsidR="00D47E3F"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Pod wpływem wydarzeń i za sprawą proboszcza wikary przechodzi wewnętrzną ewolucję. Uświadamia sobie, że grzeszył brakiem miłości do ludzi. Ponieważ jest naturą ideową, z zapałem przystępuje do naprawiania krzywd i w sojuszu z drugą społecznikowską naturą, Lucy, zabiera się za likwidację bezrobocia, organizując pośrednictwo pracy i nawet wysyłając chętnych do Hiszpanii, ale tylko do pracy sezonowej, żeby nie uszczuplać substancji narodowej. Oboje organizują także szkolenia zawodowe, opiekę nad dziećmi dla pracujących kobiet i wiele innych akcji, z leczeniem alkoholizmu włącznie. </w:t>
      </w:r>
    </w:p>
    <w:p w14:paraId="274CB315" w14:textId="77777777" w:rsidR="00D47E3F"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Reżyseria: Wojciech Adamczyk</w:t>
      </w:r>
    </w:p>
    <w:p w14:paraId="5C3A674F" w14:textId="28E57562"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Aktorzy: Ilona Ostrowska, Cezary Żak, Paweł Królikowski, Grzegorz Wons, Jacek Kawalec, Artur Barciś, Arkadiusz Nader, Dorota Chotecka-Pazura, Bartek Kasprzykowski, Marta Chodorowska.</w:t>
      </w:r>
    </w:p>
    <w:p w14:paraId="7F6A7F5D" w14:textId="33A50534" w:rsidR="00C255EB" w:rsidRPr="005710E8" w:rsidRDefault="00C255EB" w:rsidP="005710E8">
      <w:pPr>
        <w:spacing w:line="360" w:lineRule="auto"/>
        <w:jc w:val="both"/>
        <w:rPr>
          <w:rFonts w:ascii="Arial" w:eastAsia="Calibri" w:hAnsi="Arial" w:cs="Arial"/>
          <w:color w:val="242424"/>
          <w:spacing w:val="-3"/>
          <w:shd w:val="clear" w:color="auto" w:fill="FFFFFF"/>
        </w:rPr>
      </w:pPr>
    </w:p>
    <w:p w14:paraId="6B14D24B" w14:textId="03FB4574" w:rsidR="00C60858" w:rsidRPr="005710E8" w:rsidRDefault="00C60858" w:rsidP="005710E8">
      <w:pPr>
        <w:spacing w:after="0" w:line="360" w:lineRule="auto"/>
        <w:jc w:val="both"/>
        <w:rPr>
          <w:rFonts w:ascii="Arial" w:eastAsia="Calibri" w:hAnsi="Arial" w:cs="Arial"/>
          <w:color w:val="000000" w:themeColor="text1"/>
        </w:rPr>
      </w:pPr>
    </w:p>
    <w:p w14:paraId="71C23FB5" w14:textId="15C8ACCC" w:rsidR="00C60858" w:rsidRPr="005710E8" w:rsidRDefault="12DE8D8A" w:rsidP="005710E8">
      <w:pPr>
        <w:spacing w:after="0" w:line="360" w:lineRule="auto"/>
        <w:jc w:val="center"/>
        <w:rPr>
          <w:rFonts w:ascii="Arial" w:eastAsia="Arial" w:hAnsi="Arial" w:cs="Arial"/>
          <w:b/>
          <w:bCs/>
          <w:color w:val="000000" w:themeColor="text1"/>
          <w:u w:val="single"/>
        </w:rPr>
      </w:pPr>
      <w:r w:rsidRPr="005710E8">
        <w:rPr>
          <w:rFonts w:ascii="Arial" w:hAnsi="Arial" w:cs="Arial"/>
          <w:noProof/>
        </w:rPr>
        <w:drawing>
          <wp:inline distT="0" distB="0" distL="0" distR="0" wp14:anchorId="6A5452C3" wp14:editId="7915E4EE">
            <wp:extent cx="1235075" cy="476658"/>
            <wp:effectExtent l="0" t="0" r="3175" b="0"/>
            <wp:docPr id="132753848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0236" cy="486368"/>
                    </a:xfrm>
                    <a:prstGeom prst="rect">
                      <a:avLst/>
                    </a:prstGeom>
                  </pic:spPr>
                </pic:pic>
              </a:graphicData>
            </a:graphic>
          </wp:inline>
        </w:drawing>
      </w:r>
    </w:p>
    <w:p w14:paraId="283A249E" w14:textId="77777777" w:rsidR="00C60858" w:rsidRPr="005710E8" w:rsidRDefault="00C60858" w:rsidP="005710E8">
      <w:pPr>
        <w:spacing w:after="0" w:line="360" w:lineRule="auto"/>
        <w:jc w:val="both"/>
        <w:rPr>
          <w:rFonts w:ascii="Arial" w:eastAsia="Arial" w:hAnsi="Arial" w:cs="Arial"/>
          <w:b/>
          <w:bCs/>
          <w:color w:val="000000" w:themeColor="text1"/>
          <w:u w:val="single"/>
        </w:rPr>
      </w:pPr>
    </w:p>
    <w:p w14:paraId="127BAFF1" w14:textId="686289FB" w:rsidR="00C60858" w:rsidRDefault="00C60858" w:rsidP="005710E8">
      <w:pPr>
        <w:spacing w:after="0" w:line="360" w:lineRule="auto"/>
        <w:jc w:val="both"/>
        <w:rPr>
          <w:rFonts w:ascii="Arial" w:eastAsia="Arial" w:hAnsi="Arial" w:cs="Arial"/>
          <w:b/>
          <w:bCs/>
          <w:color w:val="000000" w:themeColor="text1"/>
          <w:u w:val="single"/>
        </w:rPr>
      </w:pPr>
    </w:p>
    <w:p w14:paraId="6ACDE774" w14:textId="3065987E" w:rsidR="00003F40" w:rsidRPr="005710E8" w:rsidRDefault="00003F40" w:rsidP="00003F40">
      <w:pPr>
        <w:spacing w:after="0" w:line="360" w:lineRule="auto"/>
        <w:jc w:val="both"/>
        <w:rPr>
          <w:rFonts w:ascii="Arial" w:eastAsia="Arial" w:hAnsi="Arial" w:cs="Arial"/>
          <w:color w:val="000000" w:themeColor="text1"/>
        </w:rPr>
      </w:pPr>
      <w:r>
        <w:rPr>
          <w:rFonts w:ascii="Arial" w:eastAsia="Arial" w:hAnsi="Arial" w:cs="Arial"/>
          <w:b/>
          <w:bCs/>
          <w:color w:val="000000" w:themeColor="text1"/>
          <w:u w:val="single"/>
        </w:rPr>
        <w:t>CZWARTEK</w:t>
      </w:r>
      <w:r w:rsidRPr="005710E8">
        <w:rPr>
          <w:rFonts w:ascii="Arial" w:eastAsia="Arial" w:hAnsi="Arial" w:cs="Arial"/>
          <w:b/>
          <w:bCs/>
          <w:color w:val="000000" w:themeColor="text1"/>
          <w:u w:val="single"/>
        </w:rPr>
        <w:t>,</w:t>
      </w:r>
      <w:r>
        <w:rPr>
          <w:rFonts w:ascii="Arial" w:eastAsia="Arial" w:hAnsi="Arial" w:cs="Arial"/>
          <w:b/>
          <w:bCs/>
          <w:color w:val="000000" w:themeColor="text1"/>
          <w:u w:val="single"/>
        </w:rPr>
        <w:t xml:space="preserve"> 1</w:t>
      </w:r>
      <w:r w:rsidRPr="005710E8">
        <w:rPr>
          <w:rFonts w:ascii="Arial" w:eastAsia="Arial" w:hAnsi="Arial" w:cs="Arial"/>
          <w:b/>
          <w:bCs/>
          <w:color w:val="000000" w:themeColor="text1"/>
          <w:u w:val="single"/>
        </w:rPr>
        <w:t xml:space="preserve"> KWIETNIA</w:t>
      </w:r>
    </w:p>
    <w:p w14:paraId="78354685" w14:textId="77777777" w:rsidR="00003F40" w:rsidRDefault="00003F40" w:rsidP="00003F40">
      <w:pPr>
        <w:spacing w:line="360" w:lineRule="auto"/>
        <w:jc w:val="both"/>
        <w:rPr>
          <w:rFonts w:ascii="Arial" w:eastAsia="Calibri" w:hAnsi="Arial" w:cs="Arial"/>
          <w:color w:val="242424"/>
          <w:spacing w:val="-3"/>
          <w:shd w:val="clear" w:color="auto" w:fill="FFFFFF"/>
        </w:rPr>
      </w:pPr>
    </w:p>
    <w:p w14:paraId="2EDF6669" w14:textId="2517D54A" w:rsidR="00003F40" w:rsidRPr="005710E8" w:rsidRDefault="00003F40" w:rsidP="00003F40">
      <w:pPr>
        <w:spacing w:after="0" w:line="360" w:lineRule="auto"/>
        <w:jc w:val="both"/>
        <w:rPr>
          <w:rFonts w:ascii="Arial" w:eastAsia="Arial" w:hAnsi="Arial" w:cs="Arial"/>
          <w:color w:val="FF0000"/>
        </w:rPr>
      </w:pPr>
      <w:r w:rsidRPr="0066562C">
        <w:rPr>
          <w:rFonts w:ascii="Arial" w:eastAsia="Arial" w:hAnsi="Arial" w:cs="Arial"/>
          <w:b/>
          <w:bCs/>
          <w:color w:val="000000" w:themeColor="text1"/>
        </w:rPr>
        <w:t>KORONKA DO MIŁOSIERDZIA BOŻEGO – TRANSMISJA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na żywo</w:t>
      </w:r>
    </w:p>
    <w:p w14:paraId="4B689AFE" w14:textId="77777777" w:rsidR="00003F40" w:rsidRDefault="00003F40" w:rsidP="00003F40">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15</w:t>
      </w:r>
      <w:r w:rsidRPr="005710E8">
        <w:rPr>
          <w:rFonts w:ascii="Arial" w:eastAsia="Arial" w:hAnsi="Arial" w:cs="Arial"/>
          <w:color w:val="000000" w:themeColor="text1"/>
        </w:rPr>
        <w:t>:</w:t>
      </w:r>
      <w:r>
        <w:rPr>
          <w:rFonts w:ascii="Arial" w:eastAsia="Arial" w:hAnsi="Arial" w:cs="Arial"/>
          <w:color w:val="000000" w:themeColor="text1"/>
        </w:rPr>
        <w:t>00</w:t>
      </w:r>
    </w:p>
    <w:p w14:paraId="27545F04" w14:textId="77777777" w:rsidR="00003F40" w:rsidRPr="005710E8" w:rsidRDefault="00003F40" w:rsidP="005710E8">
      <w:pPr>
        <w:spacing w:after="0" w:line="360" w:lineRule="auto"/>
        <w:jc w:val="both"/>
        <w:rPr>
          <w:rFonts w:ascii="Arial" w:eastAsia="Arial" w:hAnsi="Arial" w:cs="Arial"/>
          <w:b/>
          <w:bCs/>
          <w:color w:val="000000" w:themeColor="text1"/>
          <w:u w:val="single"/>
        </w:rPr>
      </w:pPr>
    </w:p>
    <w:p w14:paraId="35C58E14" w14:textId="15950F61" w:rsidR="00C255EB" w:rsidRPr="005710E8" w:rsidRDefault="00C255EB"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PIĄTEK, 2 KWIETNIA</w:t>
      </w:r>
    </w:p>
    <w:p w14:paraId="4DE018F0" w14:textId="2ABEC884" w:rsidR="00C255EB" w:rsidRDefault="00C255EB" w:rsidP="005710E8">
      <w:pPr>
        <w:spacing w:line="360" w:lineRule="auto"/>
        <w:jc w:val="both"/>
        <w:rPr>
          <w:rFonts w:ascii="Arial" w:eastAsia="Calibri" w:hAnsi="Arial" w:cs="Arial"/>
          <w:color w:val="242424"/>
          <w:spacing w:val="-3"/>
          <w:shd w:val="clear" w:color="auto" w:fill="FFFFFF"/>
        </w:rPr>
      </w:pPr>
    </w:p>
    <w:p w14:paraId="6C3706C2" w14:textId="77777777" w:rsidR="00003F40" w:rsidRPr="005710E8" w:rsidRDefault="00003F40" w:rsidP="00003F40">
      <w:pPr>
        <w:spacing w:after="0" w:line="360" w:lineRule="auto"/>
        <w:jc w:val="both"/>
        <w:rPr>
          <w:rFonts w:ascii="Arial" w:eastAsia="Arial" w:hAnsi="Arial" w:cs="Arial"/>
          <w:color w:val="FF0000"/>
        </w:rPr>
      </w:pPr>
      <w:r w:rsidRPr="0066562C">
        <w:rPr>
          <w:rFonts w:ascii="Arial" w:eastAsia="Arial" w:hAnsi="Arial" w:cs="Arial"/>
          <w:b/>
          <w:bCs/>
          <w:color w:val="000000" w:themeColor="text1"/>
        </w:rPr>
        <w:t>KORONKA DO MIŁOSIERDZIA BOŻEGO – TRANSMISJA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na żywo</w:t>
      </w:r>
    </w:p>
    <w:p w14:paraId="532D1D80" w14:textId="7437668F" w:rsidR="00003F40" w:rsidRPr="004A2B62" w:rsidRDefault="00003F40" w:rsidP="00003F40">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15</w:t>
      </w:r>
      <w:r w:rsidRPr="005710E8">
        <w:rPr>
          <w:rFonts w:ascii="Arial" w:eastAsia="Arial" w:hAnsi="Arial" w:cs="Arial"/>
          <w:color w:val="000000" w:themeColor="text1"/>
        </w:rPr>
        <w:t>:</w:t>
      </w:r>
      <w:r>
        <w:rPr>
          <w:rFonts w:ascii="Arial" w:eastAsia="Arial" w:hAnsi="Arial" w:cs="Arial"/>
          <w:color w:val="000000" w:themeColor="text1"/>
        </w:rPr>
        <w:t>00</w:t>
      </w:r>
    </w:p>
    <w:p w14:paraId="3A946201" w14:textId="76A0D623" w:rsidR="00C255EB" w:rsidRPr="005710E8" w:rsidRDefault="008C7DA5"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W JEGO RANACH UZDROWIENIE – KONCERT PIEŚNI PASYJNYCH W KALWARII ZEBRZYDOWSKIEJ</w:t>
      </w:r>
    </w:p>
    <w:p w14:paraId="6980A3DE" w14:textId="1F5C06C0"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20</w:t>
      </w:r>
      <w:r w:rsidR="008C7DA5"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00</w:t>
      </w:r>
    </w:p>
    <w:p w14:paraId="070D16BA" w14:textId="77777777" w:rsidR="004A2B62"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Koncert </w:t>
      </w:r>
      <w:r w:rsidR="008C7DA5"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W Jego ranach uzdrowienie</w:t>
      </w:r>
      <w:r w:rsidR="008C7DA5" w:rsidRPr="005710E8">
        <w:rPr>
          <w:rFonts w:ascii="Arial" w:eastAsia="Calibri" w:hAnsi="Arial" w:cs="Arial"/>
          <w:color w:val="242424"/>
          <w:spacing w:val="-3"/>
          <w:shd w:val="clear" w:color="auto" w:fill="FFFFFF"/>
        </w:rPr>
        <w:t>”</w:t>
      </w:r>
      <w:r w:rsidRPr="005710E8">
        <w:rPr>
          <w:rFonts w:ascii="Arial" w:eastAsia="Calibri" w:hAnsi="Arial" w:cs="Arial"/>
          <w:color w:val="242424"/>
          <w:spacing w:val="-3"/>
          <w:shd w:val="clear" w:color="auto" w:fill="FFFFFF"/>
        </w:rPr>
        <w:t xml:space="preserve"> wpisuje się w tradycję wspólnego przeżywania Triduum Paschalnego. Poprzez dobór pieśni i charakter narracji z użyciem tekstów pasyjnych z Ewangelii oddaje atmosferę duchowego</w:t>
      </w:r>
      <w:r w:rsidR="008C7DA5"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wyciszenia i refleksji, umożliwiając wiernym przeżywanie Męki Pańskiej. Koncert odbędzie się w Sanktuarium</w:t>
      </w:r>
      <w:r w:rsidR="008C7DA5"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Pasyjno-Maryjnym w Kalwarii Zebrzydowskiej</w:t>
      </w:r>
      <w:r w:rsidR="004A2B62">
        <w:rPr>
          <w:rFonts w:ascii="Arial" w:eastAsia="Calibri" w:hAnsi="Arial" w:cs="Arial"/>
          <w:color w:val="242424"/>
          <w:spacing w:val="-3"/>
          <w:shd w:val="clear" w:color="auto" w:fill="FFFFFF"/>
        </w:rPr>
        <w:t>.</w:t>
      </w:r>
    </w:p>
    <w:p w14:paraId="071B5DE2" w14:textId="2E54546B"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W </w:t>
      </w:r>
      <w:r w:rsidR="004A2B62">
        <w:rPr>
          <w:rFonts w:ascii="Arial" w:eastAsia="Calibri" w:hAnsi="Arial" w:cs="Arial"/>
          <w:color w:val="242424"/>
          <w:spacing w:val="-3"/>
          <w:shd w:val="clear" w:color="auto" w:fill="FFFFFF"/>
        </w:rPr>
        <w:t xml:space="preserve">trakcie </w:t>
      </w:r>
      <w:r w:rsidRPr="005710E8">
        <w:rPr>
          <w:rFonts w:ascii="Arial" w:eastAsia="Calibri" w:hAnsi="Arial" w:cs="Arial"/>
          <w:color w:val="242424"/>
          <w:spacing w:val="-3"/>
          <w:shd w:val="clear" w:color="auto" w:fill="FFFFFF"/>
        </w:rPr>
        <w:t>koncer</w:t>
      </w:r>
      <w:r w:rsidR="004A2B62">
        <w:rPr>
          <w:rFonts w:ascii="Arial" w:eastAsia="Calibri" w:hAnsi="Arial" w:cs="Arial"/>
          <w:color w:val="242424"/>
          <w:spacing w:val="-3"/>
          <w:shd w:val="clear" w:color="auto" w:fill="FFFFFF"/>
        </w:rPr>
        <w:t>tu</w:t>
      </w:r>
      <w:r w:rsidRPr="005710E8">
        <w:rPr>
          <w:rFonts w:ascii="Arial" w:eastAsia="Calibri" w:hAnsi="Arial" w:cs="Arial"/>
          <w:color w:val="242424"/>
          <w:spacing w:val="-3"/>
          <w:shd w:val="clear" w:color="auto" w:fill="FFFFFF"/>
        </w:rPr>
        <w:t xml:space="preserve"> </w:t>
      </w:r>
      <w:r w:rsidR="004A2B62">
        <w:rPr>
          <w:rFonts w:ascii="Arial" w:eastAsia="Calibri" w:hAnsi="Arial" w:cs="Arial"/>
          <w:color w:val="242424"/>
          <w:spacing w:val="-3"/>
          <w:shd w:val="clear" w:color="auto" w:fill="FFFFFF"/>
        </w:rPr>
        <w:t>zostaną zaprezentowane</w:t>
      </w:r>
      <w:r w:rsidRPr="005710E8">
        <w:rPr>
          <w:rFonts w:ascii="Arial" w:eastAsia="Calibri" w:hAnsi="Arial" w:cs="Arial"/>
          <w:color w:val="242424"/>
          <w:spacing w:val="-3"/>
          <w:shd w:val="clear" w:color="auto" w:fill="FFFFFF"/>
        </w:rPr>
        <w:t xml:space="preserve"> tradycyjne pieśni pasyjne, pieśni wielkopostne, śpiewane we wspólnotach religijnych i pieśni liturgiczne</w:t>
      </w:r>
      <w:r w:rsidR="008C7DA5" w:rsidRPr="005710E8">
        <w:rPr>
          <w:rFonts w:ascii="Arial" w:eastAsia="Calibri" w:hAnsi="Arial" w:cs="Arial"/>
          <w:color w:val="242424"/>
          <w:spacing w:val="-3"/>
          <w:shd w:val="clear" w:color="auto" w:fill="FFFFFF"/>
        </w:rPr>
        <w:t xml:space="preserve"> </w:t>
      </w:r>
      <w:r w:rsidRPr="005710E8">
        <w:rPr>
          <w:rFonts w:ascii="Arial" w:eastAsia="Calibri" w:hAnsi="Arial" w:cs="Arial"/>
          <w:color w:val="242424"/>
          <w:spacing w:val="-3"/>
          <w:shd w:val="clear" w:color="auto" w:fill="FFFFFF"/>
        </w:rPr>
        <w:t>obecne w nabożeństwach wielkopostnych Kościoła katolickiego. Wystąpią</w:t>
      </w:r>
      <w:r w:rsidR="008C7DA5" w:rsidRPr="005710E8">
        <w:rPr>
          <w:rFonts w:ascii="Arial" w:eastAsia="Calibri" w:hAnsi="Arial" w:cs="Arial"/>
          <w:color w:val="242424"/>
          <w:spacing w:val="-3"/>
          <w:shd w:val="clear" w:color="auto" w:fill="FFFFFF"/>
        </w:rPr>
        <w:t xml:space="preserve"> w nim</w:t>
      </w:r>
      <w:r w:rsidRPr="005710E8">
        <w:rPr>
          <w:rFonts w:ascii="Arial" w:eastAsia="Calibri" w:hAnsi="Arial" w:cs="Arial"/>
          <w:color w:val="242424"/>
          <w:spacing w:val="-3"/>
          <w:shd w:val="clear" w:color="auto" w:fill="FFFFFF"/>
        </w:rPr>
        <w:t>: Piotr Cugowski, Maciej Miecznikowski, Olga Szomańska, Beata Bednarz, Mietek Szcześniak, Tulia. Towarzyszy im Orkiestra pod kierunkiem Adama Skrzypka, Męski zespół muzyki cerkiewnej IKOS, Chłopięcy Chór Narodowego Forum Muzyki. Narratorem koncertu jest Artur Żmijewski.</w:t>
      </w:r>
    </w:p>
    <w:p w14:paraId="0A3CBDD0" w14:textId="48D6BC53" w:rsidR="00061692" w:rsidRPr="005710E8" w:rsidRDefault="00061692"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Reżyseria: Beata Szymańska</w:t>
      </w:r>
    </w:p>
    <w:p w14:paraId="73804610" w14:textId="77777777" w:rsidR="008C7DA5" w:rsidRPr="005710E8" w:rsidRDefault="008C7DA5" w:rsidP="005710E8">
      <w:pPr>
        <w:spacing w:after="0" w:line="360" w:lineRule="auto"/>
        <w:jc w:val="both"/>
        <w:rPr>
          <w:rFonts w:ascii="Arial" w:eastAsia="Calibri" w:hAnsi="Arial" w:cs="Arial"/>
          <w:b/>
          <w:color w:val="242424"/>
          <w:spacing w:val="-3"/>
          <w:shd w:val="clear" w:color="auto" w:fill="FFFFFF"/>
        </w:rPr>
      </w:pPr>
    </w:p>
    <w:p w14:paraId="3FED5F99" w14:textId="7CC4E996" w:rsidR="00C255EB" w:rsidRPr="005710E8" w:rsidRDefault="00D47E3F"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w:t>
      </w:r>
      <w:r w:rsidR="008C7DA5" w:rsidRPr="005710E8">
        <w:rPr>
          <w:rFonts w:ascii="Arial" w:eastAsia="Calibri" w:hAnsi="Arial" w:cs="Arial"/>
          <w:b/>
          <w:color w:val="242424"/>
          <w:spacing w:val="-3"/>
          <w:shd w:val="clear" w:color="auto" w:fill="FFFFFF"/>
        </w:rPr>
        <w:t>PASJA 2021</w:t>
      </w:r>
    </w:p>
    <w:p w14:paraId="107948C7" w14:textId="6D5C6FCB"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23</w:t>
      </w:r>
      <w:r w:rsidR="008C7DA5"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20</w:t>
      </w:r>
    </w:p>
    <w:p w14:paraId="70A0DE69" w14:textId="30557282" w:rsidR="00061692"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Muzyczne widowisko wielkopostne na żywo z Lublina. Wspólne rozważanie Męki Jezusa Chrystusa zilustrowane współczesnymi wydarzeniami i polską muzyką rockową ma przypomnieć szerokiej publiczności sens nadchodzących Świąt Wielkiej Nocy oraz prowadzić do refleksji i zadumy nad własnym życiem i nad otaczającym światem. Wystąpią gwiazdy polskiej sceny oraz laureaci The Voice of Poland, m.in.: Justyna Steczkowska, Alicja Szemplińska, Viki Gabor, Piotr Cugowski, Marcin Sójka, Stanisław Karpiel-Bułecka, Adam Kalinowski, Jędrzej Skiba, Marta Gałuszewska, Natalia Zasępa.</w:t>
      </w:r>
    </w:p>
    <w:p w14:paraId="33E86890" w14:textId="0C66660D" w:rsidR="00061692" w:rsidRPr="005710E8" w:rsidRDefault="00061692"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Reżyseria:</w:t>
      </w:r>
      <w:r w:rsidR="00D47E3F" w:rsidRPr="005710E8">
        <w:rPr>
          <w:rFonts w:ascii="Arial" w:eastAsia="Calibri" w:hAnsi="Arial" w:cs="Arial"/>
          <w:color w:val="242424"/>
          <w:spacing w:val="-3"/>
          <w:shd w:val="clear" w:color="auto" w:fill="FFFFFF"/>
        </w:rPr>
        <w:t xml:space="preserve"> Konrad Smuga</w:t>
      </w:r>
    </w:p>
    <w:p w14:paraId="2107DC3B" w14:textId="7F3C96CA" w:rsidR="00C60858" w:rsidRPr="005710E8" w:rsidRDefault="00C60858" w:rsidP="005710E8">
      <w:pPr>
        <w:spacing w:after="0" w:line="360" w:lineRule="auto"/>
        <w:jc w:val="both"/>
        <w:rPr>
          <w:rFonts w:ascii="Arial" w:eastAsia="Calibri" w:hAnsi="Arial" w:cs="Arial"/>
          <w:color w:val="000000" w:themeColor="text1"/>
        </w:rPr>
      </w:pPr>
    </w:p>
    <w:p w14:paraId="0A6DD77E" w14:textId="2E1970C4"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Arial" w:hAnsi="Arial" w:cs="Arial"/>
          <w:b/>
          <w:bCs/>
          <w:color w:val="000000" w:themeColor="text1"/>
          <w:u w:val="single"/>
        </w:rPr>
        <w:t>SOBOTA, 3 KWIETNIA</w:t>
      </w:r>
    </w:p>
    <w:p w14:paraId="71F902E6" w14:textId="5BB5783A" w:rsidR="00C255EB" w:rsidRDefault="00C255EB" w:rsidP="005710E8">
      <w:pPr>
        <w:spacing w:after="0" w:line="360" w:lineRule="auto"/>
        <w:jc w:val="both"/>
        <w:rPr>
          <w:rFonts w:ascii="Arial" w:eastAsia="Calibri" w:hAnsi="Arial" w:cs="Arial"/>
          <w:b/>
        </w:rPr>
      </w:pPr>
    </w:p>
    <w:p w14:paraId="2C1B6212" w14:textId="77777777" w:rsidR="003A69FA" w:rsidRPr="005710E8" w:rsidRDefault="003A69FA" w:rsidP="003A69FA">
      <w:pPr>
        <w:spacing w:after="0" w:line="360" w:lineRule="auto"/>
        <w:jc w:val="both"/>
        <w:rPr>
          <w:rFonts w:ascii="Arial" w:eastAsia="Arial" w:hAnsi="Arial" w:cs="Arial"/>
          <w:color w:val="FF0000"/>
        </w:rPr>
      </w:pPr>
      <w:r w:rsidRPr="0066562C">
        <w:rPr>
          <w:rFonts w:ascii="Arial" w:eastAsia="Arial" w:hAnsi="Arial" w:cs="Arial"/>
          <w:b/>
          <w:bCs/>
          <w:color w:val="000000" w:themeColor="text1"/>
        </w:rPr>
        <w:t>KORONKA DO MIŁOSIERDZIA BOŻEGO – TRANSMISJA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na żywo</w:t>
      </w:r>
    </w:p>
    <w:p w14:paraId="318E16A5" w14:textId="77777777" w:rsidR="003A69FA" w:rsidRDefault="003A69FA" w:rsidP="003A69FA">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15</w:t>
      </w:r>
      <w:r w:rsidRPr="005710E8">
        <w:rPr>
          <w:rFonts w:ascii="Arial" w:eastAsia="Arial" w:hAnsi="Arial" w:cs="Arial"/>
          <w:color w:val="000000" w:themeColor="text1"/>
        </w:rPr>
        <w:t>:</w:t>
      </w:r>
      <w:r>
        <w:rPr>
          <w:rFonts w:ascii="Arial" w:eastAsia="Arial" w:hAnsi="Arial" w:cs="Arial"/>
          <w:color w:val="000000" w:themeColor="text1"/>
        </w:rPr>
        <w:t>00</w:t>
      </w:r>
    </w:p>
    <w:p w14:paraId="5BD2412E" w14:textId="77777777" w:rsidR="003A69FA" w:rsidRDefault="003A69FA" w:rsidP="005710E8">
      <w:pPr>
        <w:spacing w:after="0" w:line="360" w:lineRule="auto"/>
        <w:jc w:val="both"/>
        <w:rPr>
          <w:rFonts w:ascii="Arial" w:eastAsia="Calibri" w:hAnsi="Arial" w:cs="Arial"/>
          <w:b/>
        </w:rPr>
      </w:pPr>
    </w:p>
    <w:p w14:paraId="24D6FD03" w14:textId="250F1B26" w:rsidR="000574D3" w:rsidRPr="005710E8" w:rsidRDefault="000574D3" w:rsidP="000574D3">
      <w:pPr>
        <w:spacing w:after="0" w:line="360" w:lineRule="auto"/>
        <w:jc w:val="both"/>
        <w:rPr>
          <w:rFonts w:ascii="Arial" w:eastAsia="Calibri" w:hAnsi="Arial" w:cs="Arial"/>
          <w:b/>
          <w:bCs/>
        </w:rPr>
      </w:pPr>
      <w:r w:rsidRPr="000574D3">
        <w:rPr>
          <w:rFonts w:ascii="Arial" w:eastAsia="Calibri" w:hAnsi="Arial" w:cs="Arial"/>
          <w:b/>
          <w:bCs/>
        </w:rPr>
        <w:t>DOBRE HISTORIE</w:t>
      </w:r>
      <w:r w:rsidRPr="005710E8">
        <w:rPr>
          <w:rFonts w:ascii="Arial" w:eastAsia="Calibri" w:hAnsi="Arial" w:cs="Arial"/>
          <w:b/>
          <w:bCs/>
        </w:rPr>
        <w:t xml:space="preserve">, </w:t>
      </w:r>
      <w:r w:rsidRPr="00762050">
        <w:rPr>
          <w:rFonts w:ascii="Arial" w:eastAsia="Calibri" w:hAnsi="Arial" w:cs="Arial"/>
          <w:i/>
          <w:iCs/>
          <w:color w:val="FF0000"/>
        </w:rPr>
        <w:t>premiera</w:t>
      </w:r>
    </w:p>
    <w:p w14:paraId="66B5254B" w14:textId="247E2367" w:rsidR="000574D3" w:rsidRPr="005710E8" w:rsidRDefault="000574D3" w:rsidP="000574D3">
      <w:pPr>
        <w:spacing w:after="0" w:line="360" w:lineRule="auto"/>
        <w:jc w:val="both"/>
        <w:rPr>
          <w:rFonts w:ascii="Arial" w:eastAsia="Calibri" w:hAnsi="Arial" w:cs="Arial"/>
        </w:rPr>
      </w:pPr>
      <w:r w:rsidRPr="005710E8">
        <w:rPr>
          <w:rFonts w:ascii="Arial" w:eastAsia="Calibri" w:hAnsi="Arial" w:cs="Arial"/>
        </w:rPr>
        <w:t xml:space="preserve">godz. </w:t>
      </w:r>
      <w:r>
        <w:rPr>
          <w:rFonts w:ascii="Arial" w:eastAsia="Calibri" w:hAnsi="Arial" w:cs="Arial"/>
        </w:rPr>
        <w:t>15</w:t>
      </w:r>
      <w:r w:rsidRPr="005710E8">
        <w:rPr>
          <w:rFonts w:ascii="Arial" w:eastAsia="Calibri" w:hAnsi="Arial" w:cs="Arial"/>
        </w:rPr>
        <w:t>:</w:t>
      </w:r>
      <w:r>
        <w:rPr>
          <w:rFonts w:ascii="Arial" w:eastAsia="Calibri" w:hAnsi="Arial" w:cs="Arial"/>
        </w:rPr>
        <w:t>2</w:t>
      </w:r>
      <w:r w:rsidRPr="005710E8">
        <w:rPr>
          <w:rFonts w:ascii="Arial" w:eastAsia="Calibri" w:hAnsi="Arial" w:cs="Arial"/>
        </w:rPr>
        <w:t>0</w:t>
      </w:r>
    </w:p>
    <w:p w14:paraId="06F94BA0" w14:textId="0E0E57E0" w:rsidR="000574D3" w:rsidRDefault="000574D3" w:rsidP="000574D3">
      <w:pPr>
        <w:spacing w:after="0" w:line="360" w:lineRule="auto"/>
        <w:jc w:val="both"/>
        <w:rPr>
          <w:rFonts w:ascii="Arial" w:eastAsia="Calibri" w:hAnsi="Arial" w:cs="Arial"/>
        </w:rPr>
      </w:pPr>
      <w:r w:rsidRPr="000574D3">
        <w:rPr>
          <w:rFonts w:ascii="Arial" w:eastAsia="Calibri" w:hAnsi="Arial" w:cs="Arial"/>
        </w:rPr>
        <w:t xml:space="preserve">Jak pogodzić się z odejściem bliskiej nam osoby? Czy istnieje coś takiego jak dobra śmierć i dobra żałoba? Jak właściwie przeżyć smutek i spojrzeć na śmierć z nadzieją na nowy początek, odnajdując ukojenie w obietnicy Zmartwychwstania? Na te i inne pytania odpowiedzą bohaterowie i goście w kolejnym odcinku programu </w:t>
      </w:r>
      <w:r>
        <w:rPr>
          <w:rFonts w:ascii="Arial" w:eastAsia="Calibri" w:hAnsi="Arial" w:cs="Arial"/>
        </w:rPr>
        <w:t>„</w:t>
      </w:r>
      <w:r w:rsidRPr="000574D3">
        <w:rPr>
          <w:rFonts w:ascii="Arial" w:eastAsia="Calibri" w:hAnsi="Arial" w:cs="Arial"/>
        </w:rPr>
        <w:t>Dobre historie</w:t>
      </w:r>
      <w:r>
        <w:rPr>
          <w:rFonts w:ascii="Arial" w:eastAsia="Calibri" w:hAnsi="Arial" w:cs="Arial"/>
        </w:rPr>
        <w:t>”.</w:t>
      </w:r>
    </w:p>
    <w:p w14:paraId="28D5AC3C" w14:textId="77777777" w:rsidR="000574D3" w:rsidRPr="005710E8" w:rsidRDefault="000574D3" w:rsidP="000574D3">
      <w:pPr>
        <w:spacing w:after="0" w:line="360" w:lineRule="auto"/>
        <w:jc w:val="both"/>
        <w:rPr>
          <w:rFonts w:ascii="Arial" w:eastAsia="Calibri" w:hAnsi="Arial" w:cs="Arial"/>
          <w:b/>
        </w:rPr>
      </w:pPr>
    </w:p>
    <w:p w14:paraId="57035D53" w14:textId="04EE2EB7" w:rsidR="00C255EB" w:rsidRPr="005710E8" w:rsidRDefault="008C7DA5" w:rsidP="005710E8">
      <w:pPr>
        <w:spacing w:after="0" w:line="360" w:lineRule="auto"/>
        <w:jc w:val="both"/>
        <w:rPr>
          <w:rFonts w:ascii="Arial" w:eastAsia="Calibri" w:hAnsi="Arial" w:cs="Arial"/>
          <w:b/>
          <w:bCs/>
        </w:rPr>
      </w:pPr>
      <w:r w:rsidRPr="005710E8">
        <w:rPr>
          <w:rFonts w:ascii="Arial" w:eastAsia="Calibri" w:hAnsi="Arial" w:cs="Arial"/>
          <w:b/>
          <w:bCs/>
        </w:rPr>
        <w:t>PIOSENKA DLA CIEBIE</w:t>
      </w:r>
      <w:r w:rsidR="4963F4C8" w:rsidRPr="005710E8">
        <w:rPr>
          <w:rFonts w:ascii="Arial" w:eastAsia="Calibri" w:hAnsi="Arial" w:cs="Arial"/>
          <w:b/>
          <w:bCs/>
        </w:rPr>
        <w:t xml:space="preserve">, </w:t>
      </w:r>
      <w:r w:rsidR="4963F4C8" w:rsidRPr="00762050">
        <w:rPr>
          <w:rFonts w:ascii="Arial" w:eastAsia="Calibri" w:hAnsi="Arial" w:cs="Arial"/>
          <w:i/>
          <w:iCs/>
          <w:color w:val="FF0000"/>
        </w:rPr>
        <w:t>premiera</w:t>
      </w:r>
    </w:p>
    <w:p w14:paraId="3720202E" w14:textId="5A0551EC" w:rsidR="00C255EB" w:rsidRPr="005710E8" w:rsidRDefault="00C94556" w:rsidP="005710E8">
      <w:pPr>
        <w:spacing w:after="0" w:line="360" w:lineRule="auto"/>
        <w:jc w:val="both"/>
        <w:rPr>
          <w:rFonts w:ascii="Arial" w:eastAsia="Calibri" w:hAnsi="Arial" w:cs="Arial"/>
        </w:rPr>
      </w:pPr>
      <w:r w:rsidRPr="005710E8">
        <w:rPr>
          <w:rFonts w:ascii="Arial" w:eastAsia="Calibri" w:hAnsi="Arial" w:cs="Arial"/>
        </w:rPr>
        <w:t>godz.</w:t>
      </w:r>
      <w:r w:rsidR="00C255EB" w:rsidRPr="005710E8">
        <w:rPr>
          <w:rFonts w:ascii="Arial" w:eastAsia="Calibri" w:hAnsi="Arial" w:cs="Arial"/>
        </w:rPr>
        <w:t xml:space="preserve"> 20</w:t>
      </w:r>
      <w:r w:rsidR="008C7DA5" w:rsidRPr="005710E8">
        <w:rPr>
          <w:rFonts w:ascii="Arial" w:eastAsia="Calibri" w:hAnsi="Arial" w:cs="Arial"/>
        </w:rPr>
        <w:t>:</w:t>
      </w:r>
      <w:r w:rsidR="00C255EB" w:rsidRPr="005710E8">
        <w:rPr>
          <w:rFonts w:ascii="Arial" w:eastAsia="Calibri" w:hAnsi="Arial" w:cs="Arial"/>
        </w:rPr>
        <w:t>00</w:t>
      </w:r>
    </w:p>
    <w:p w14:paraId="667F552F" w14:textId="4F65BBFE" w:rsidR="00C255EB" w:rsidRPr="005710E8" w:rsidRDefault="00C255EB" w:rsidP="005710E8">
      <w:pPr>
        <w:spacing w:after="0" w:line="360" w:lineRule="auto"/>
        <w:jc w:val="both"/>
        <w:rPr>
          <w:rFonts w:ascii="Arial" w:eastAsia="Calibri" w:hAnsi="Arial" w:cs="Arial"/>
        </w:rPr>
      </w:pPr>
      <w:r w:rsidRPr="005710E8">
        <w:rPr>
          <w:rFonts w:ascii="Arial" w:eastAsia="Calibri" w:hAnsi="Arial" w:cs="Arial"/>
        </w:rPr>
        <w:t xml:space="preserve">Formuła </w:t>
      </w:r>
      <w:r w:rsidR="59B08E76" w:rsidRPr="005710E8">
        <w:rPr>
          <w:rFonts w:ascii="Arial" w:eastAsia="Calibri" w:hAnsi="Arial" w:cs="Arial"/>
        </w:rPr>
        <w:t>k</w:t>
      </w:r>
      <w:r w:rsidRPr="005710E8">
        <w:rPr>
          <w:rFonts w:ascii="Arial" w:eastAsia="Calibri" w:hAnsi="Arial" w:cs="Arial"/>
        </w:rPr>
        <w:t>oncertu życzeń muzycznego magazynu oparta na interakcji z widzami. W programie para prowadzących będzie składała życzenia w imieniu najbliższych. Do życzeń dołączona zostanie proponowana przez telewidzów piosenka.</w:t>
      </w:r>
      <w:r w:rsidR="35FBB7EC" w:rsidRPr="005710E8">
        <w:rPr>
          <w:rFonts w:ascii="Arial" w:eastAsia="Calibri" w:hAnsi="Arial" w:cs="Arial"/>
        </w:rPr>
        <w:t xml:space="preserve"> </w:t>
      </w:r>
      <w:r w:rsidR="30E41E6E" w:rsidRPr="005710E8">
        <w:rPr>
          <w:rFonts w:ascii="Arial" w:eastAsia="Calibri" w:hAnsi="Arial" w:cs="Arial"/>
        </w:rPr>
        <w:t>Prowadzący</w:t>
      </w:r>
      <w:r w:rsidR="35FBB7EC" w:rsidRPr="005710E8">
        <w:rPr>
          <w:rFonts w:ascii="Arial" w:eastAsia="Calibri" w:hAnsi="Arial" w:cs="Arial"/>
        </w:rPr>
        <w:t xml:space="preserve"> program to:</w:t>
      </w:r>
      <w:r w:rsidRPr="005710E8">
        <w:rPr>
          <w:rFonts w:ascii="Arial" w:eastAsia="Calibri" w:hAnsi="Arial" w:cs="Arial"/>
        </w:rPr>
        <w:t xml:space="preserve"> </w:t>
      </w:r>
      <w:r w:rsidR="652B73D2" w:rsidRPr="005710E8">
        <w:rPr>
          <w:rFonts w:ascii="Arial" w:eastAsia="Calibri" w:hAnsi="Arial" w:cs="Arial"/>
        </w:rPr>
        <w:t xml:space="preserve">Agnieszka Borkowska i Jakub </w:t>
      </w:r>
      <w:r w:rsidR="2B7A2FFE" w:rsidRPr="005710E8">
        <w:rPr>
          <w:rFonts w:ascii="Arial" w:eastAsia="Calibri" w:hAnsi="Arial" w:cs="Arial"/>
        </w:rPr>
        <w:t>Drzewiecki.</w:t>
      </w:r>
      <w:r w:rsidRPr="005710E8">
        <w:rPr>
          <w:rFonts w:ascii="Arial" w:eastAsia="Calibri" w:hAnsi="Arial" w:cs="Arial"/>
        </w:rPr>
        <w:t xml:space="preserve"> </w:t>
      </w:r>
    </w:p>
    <w:p w14:paraId="32147BAC" w14:textId="24123024" w:rsidR="00FF261F" w:rsidRPr="005710E8" w:rsidRDefault="00FF261F" w:rsidP="005710E8">
      <w:pPr>
        <w:spacing w:after="0" w:line="360" w:lineRule="auto"/>
        <w:jc w:val="both"/>
        <w:rPr>
          <w:rFonts w:ascii="Arial" w:eastAsia="Calibri" w:hAnsi="Arial" w:cs="Arial"/>
        </w:rPr>
      </w:pPr>
    </w:p>
    <w:p w14:paraId="5B128618" w14:textId="5C239ED5" w:rsidR="09B733F1" w:rsidRPr="005710E8" w:rsidRDefault="09B733F1" w:rsidP="005710E8">
      <w:pPr>
        <w:spacing w:after="0" w:line="360" w:lineRule="auto"/>
        <w:jc w:val="both"/>
        <w:rPr>
          <w:rFonts w:ascii="Arial" w:eastAsia="Calibri" w:hAnsi="Arial" w:cs="Arial"/>
          <w:b/>
          <w:bCs/>
        </w:rPr>
      </w:pPr>
      <w:r w:rsidRPr="005710E8">
        <w:rPr>
          <w:rFonts w:ascii="Arial" w:eastAsia="Calibri" w:hAnsi="Arial" w:cs="Arial"/>
          <w:b/>
          <w:bCs/>
        </w:rPr>
        <w:t>PIOSENKA U CIEBIE</w:t>
      </w:r>
      <w:r w:rsidR="55026E7D" w:rsidRPr="005710E8">
        <w:rPr>
          <w:rFonts w:ascii="Arial" w:eastAsia="Calibri" w:hAnsi="Arial" w:cs="Arial"/>
          <w:b/>
          <w:bCs/>
        </w:rPr>
        <w:t xml:space="preserve">, </w:t>
      </w:r>
      <w:r w:rsidR="55026E7D" w:rsidRPr="007D749C">
        <w:rPr>
          <w:rFonts w:ascii="Arial" w:eastAsia="Calibri" w:hAnsi="Arial" w:cs="Arial"/>
          <w:i/>
          <w:iCs/>
          <w:color w:val="FF0000"/>
        </w:rPr>
        <w:t>premiera</w:t>
      </w:r>
    </w:p>
    <w:p w14:paraId="4B805BB9" w14:textId="748DFC01" w:rsidR="09B733F1" w:rsidRPr="005710E8" w:rsidRDefault="09B733F1" w:rsidP="005710E8">
      <w:pPr>
        <w:spacing w:after="0" w:line="360" w:lineRule="auto"/>
        <w:jc w:val="both"/>
        <w:rPr>
          <w:rFonts w:ascii="Arial" w:eastAsia="Calibri" w:hAnsi="Arial" w:cs="Arial"/>
        </w:rPr>
      </w:pPr>
      <w:r w:rsidRPr="005710E8">
        <w:rPr>
          <w:rFonts w:ascii="Arial" w:eastAsia="Calibri" w:hAnsi="Arial" w:cs="Arial"/>
        </w:rPr>
        <w:t>godz. 21:00</w:t>
      </w:r>
    </w:p>
    <w:p w14:paraId="4F916C0A" w14:textId="1DD8780B" w:rsidR="3D0E0069" w:rsidRPr="005710E8" w:rsidRDefault="09B733F1" w:rsidP="005710E8">
      <w:pPr>
        <w:spacing w:after="0" w:line="360" w:lineRule="auto"/>
        <w:jc w:val="both"/>
        <w:rPr>
          <w:rFonts w:ascii="Arial" w:eastAsia="Calibri" w:hAnsi="Arial" w:cs="Arial"/>
        </w:rPr>
      </w:pPr>
      <w:r w:rsidRPr="005710E8">
        <w:rPr>
          <w:rFonts w:ascii="Arial" w:eastAsia="Calibri" w:hAnsi="Arial" w:cs="Arial"/>
        </w:rPr>
        <w:t xml:space="preserve">Dzięki piosenkom możemy przenosić się do różnych ważnych chwil z naszego życia i odzyskiwać wspomnienia. Przez usłyszaną piosenkę nagle wracają do nas zapachy, twarze, zapomniane sytuacje. Każdy </w:t>
      </w:r>
      <w:r w:rsidR="004A2B62">
        <w:rPr>
          <w:rFonts w:ascii="Arial" w:eastAsia="Calibri" w:hAnsi="Arial" w:cs="Arial"/>
        </w:rPr>
        <w:t xml:space="preserve">z nas </w:t>
      </w:r>
      <w:r w:rsidRPr="005710E8">
        <w:rPr>
          <w:rFonts w:ascii="Arial" w:eastAsia="Calibri" w:hAnsi="Arial" w:cs="Arial"/>
        </w:rPr>
        <w:t>ma takie melodie, dlatego ekipa telewizyjna podróżuje po całej Polsce, przedstawiając pełne emocji historie widzów z wiązane z piosenką w stylu retro.</w:t>
      </w:r>
    </w:p>
    <w:p w14:paraId="4746CBF3" w14:textId="24123024" w:rsidR="3D0E0069" w:rsidRPr="005710E8" w:rsidRDefault="3D0E0069" w:rsidP="005710E8">
      <w:pPr>
        <w:spacing w:after="0" w:line="360" w:lineRule="auto"/>
        <w:jc w:val="both"/>
        <w:rPr>
          <w:rFonts w:ascii="Arial" w:eastAsia="Calibri" w:hAnsi="Arial" w:cs="Arial"/>
        </w:rPr>
      </w:pPr>
    </w:p>
    <w:p w14:paraId="3DF3C910" w14:textId="7BD34500" w:rsidR="00C255EB" w:rsidRPr="005710E8" w:rsidRDefault="00061692"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KABARET – SUPER SHOW DWÓJKI</w:t>
      </w:r>
    </w:p>
    <w:p w14:paraId="4C752E3F" w14:textId="697FF7ED"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lang w:val="en-US"/>
        </w:rPr>
        <w:t>godz.</w:t>
      </w:r>
      <w:r w:rsidR="00C255EB" w:rsidRPr="005710E8">
        <w:rPr>
          <w:rFonts w:ascii="Arial" w:eastAsia="Calibri" w:hAnsi="Arial" w:cs="Arial"/>
          <w:color w:val="242424"/>
          <w:spacing w:val="-3"/>
          <w:shd w:val="clear" w:color="auto" w:fill="FFFFFF"/>
          <w:lang w:val="en-US"/>
        </w:rPr>
        <w:t xml:space="preserve"> </w:t>
      </w:r>
      <w:r w:rsidR="00C255EB" w:rsidRPr="005710E8">
        <w:rPr>
          <w:rFonts w:ascii="Arial" w:eastAsia="Calibri" w:hAnsi="Arial" w:cs="Arial"/>
          <w:color w:val="242424"/>
          <w:spacing w:val="-3"/>
          <w:shd w:val="clear" w:color="auto" w:fill="FFFFFF"/>
        </w:rPr>
        <w:t>23</w:t>
      </w:r>
      <w:r w:rsidR="008C7DA5"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05</w:t>
      </w:r>
    </w:p>
    <w:p w14:paraId="467C1302" w14:textId="5A1649BD"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 xml:space="preserve">W każdym odcinku występują na żywo mistrzowskie grupy kabaretowe znane z doskonałego poczucia humoru, m.in: Formacja Chatelet czy Kabaret Zachodni, </w:t>
      </w:r>
      <w:r w:rsidR="00D511DF">
        <w:rPr>
          <w:rFonts w:ascii="Arial" w:eastAsia="Calibri" w:hAnsi="Arial" w:cs="Arial"/>
          <w:color w:val="242424"/>
          <w:spacing w:val="-3"/>
          <w:shd w:val="clear" w:color="auto" w:fill="FFFFFF"/>
        </w:rPr>
        <w:t>czy</w:t>
      </w:r>
      <w:r w:rsidRPr="005710E8">
        <w:rPr>
          <w:rFonts w:ascii="Arial" w:eastAsia="Calibri" w:hAnsi="Arial" w:cs="Arial"/>
          <w:color w:val="242424"/>
          <w:spacing w:val="-3"/>
          <w:shd w:val="clear" w:color="auto" w:fill="FFFFFF"/>
        </w:rPr>
        <w:t xml:space="preserve"> Michał Wójcik. Gospodarzami programu są twarze znanych kabaretów </w:t>
      </w:r>
      <w:r w:rsidR="00D54857" w:rsidRPr="0014541D">
        <w:rPr>
          <w:rFonts w:ascii="Arial" w:eastAsia="Calibri" w:hAnsi="Arial" w:cs="Arial"/>
          <w:spacing w:val="-3"/>
          <w:shd w:val="clear" w:color="auto" w:fill="FFFFFF"/>
        </w:rPr>
        <w:t>–</w:t>
      </w:r>
      <w:r w:rsidRPr="005710E8">
        <w:rPr>
          <w:rFonts w:ascii="Arial" w:eastAsia="Calibri" w:hAnsi="Arial" w:cs="Arial"/>
          <w:color w:val="242424"/>
          <w:spacing w:val="-3"/>
          <w:shd w:val="clear" w:color="auto" w:fill="FFFFFF"/>
        </w:rPr>
        <w:t xml:space="preserve"> Bartosz Gajda (Łowcy. B) i Robert Motyka (Paranienormalni</w:t>
      </w:r>
      <w:r w:rsidR="008C7DA5" w:rsidRPr="005710E8">
        <w:rPr>
          <w:rFonts w:ascii="Arial" w:eastAsia="Calibri" w:hAnsi="Arial" w:cs="Arial"/>
          <w:color w:val="242424"/>
          <w:spacing w:val="-3"/>
          <w:shd w:val="clear" w:color="auto" w:fill="FFFFFF"/>
        </w:rPr>
        <w:t>).</w:t>
      </w:r>
    </w:p>
    <w:p w14:paraId="35A43326" w14:textId="77777777" w:rsidR="00BE763D" w:rsidRPr="005710E8" w:rsidRDefault="00BE763D" w:rsidP="005710E8">
      <w:pPr>
        <w:spacing w:after="0" w:line="360" w:lineRule="auto"/>
        <w:jc w:val="both"/>
        <w:rPr>
          <w:rFonts w:ascii="Arial" w:eastAsia="Calibri" w:hAnsi="Arial" w:cs="Arial"/>
          <w:b/>
        </w:rPr>
      </w:pPr>
    </w:p>
    <w:p w14:paraId="5FA95FCA" w14:textId="77777777" w:rsidR="00BE763D" w:rsidRPr="005710E8" w:rsidRDefault="00BE763D"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146AC8E3" w14:textId="752FD673" w:rsidR="00BE763D" w:rsidRDefault="00BE763D" w:rsidP="005710E8">
      <w:pPr>
        <w:spacing w:after="0" w:line="360" w:lineRule="auto"/>
        <w:jc w:val="both"/>
        <w:rPr>
          <w:rFonts w:ascii="Arial" w:eastAsia="Calibri" w:hAnsi="Arial" w:cs="Arial"/>
          <w:b/>
        </w:rPr>
      </w:pPr>
    </w:p>
    <w:p w14:paraId="6F156895" w14:textId="77777777" w:rsidR="00486B81" w:rsidRPr="005710E8" w:rsidRDefault="00486B81" w:rsidP="00486B81">
      <w:pPr>
        <w:spacing w:after="0" w:line="360" w:lineRule="auto"/>
        <w:jc w:val="both"/>
        <w:rPr>
          <w:rFonts w:ascii="Arial" w:eastAsia="Arial" w:hAnsi="Arial" w:cs="Arial"/>
          <w:color w:val="FF0000"/>
        </w:rPr>
      </w:pPr>
      <w:r w:rsidRPr="0066562C">
        <w:rPr>
          <w:rFonts w:ascii="Arial" w:eastAsia="Arial" w:hAnsi="Arial" w:cs="Arial"/>
          <w:b/>
          <w:bCs/>
          <w:color w:val="000000" w:themeColor="text1"/>
        </w:rPr>
        <w:t>KORONKA DO MIŁOSIERDZIA BOŻEGO – TRANSMISJA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na żywo</w:t>
      </w:r>
    </w:p>
    <w:p w14:paraId="235A1DC2" w14:textId="77777777" w:rsidR="00486B81" w:rsidRDefault="00486B81" w:rsidP="00486B81">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15</w:t>
      </w:r>
      <w:r w:rsidRPr="005710E8">
        <w:rPr>
          <w:rFonts w:ascii="Arial" w:eastAsia="Arial" w:hAnsi="Arial" w:cs="Arial"/>
          <w:color w:val="000000" w:themeColor="text1"/>
        </w:rPr>
        <w:t>:</w:t>
      </w:r>
      <w:r>
        <w:rPr>
          <w:rFonts w:ascii="Arial" w:eastAsia="Arial" w:hAnsi="Arial" w:cs="Arial"/>
          <w:color w:val="000000" w:themeColor="text1"/>
        </w:rPr>
        <w:t>00</w:t>
      </w:r>
    </w:p>
    <w:p w14:paraId="4742F748" w14:textId="77777777" w:rsidR="00486B81" w:rsidRPr="005710E8" w:rsidRDefault="00486B81" w:rsidP="005710E8">
      <w:pPr>
        <w:spacing w:after="0" w:line="360" w:lineRule="auto"/>
        <w:jc w:val="both"/>
        <w:rPr>
          <w:rFonts w:ascii="Arial" w:eastAsia="Calibri" w:hAnsi="Arial" w:cs="Arial"/>
          <w:b/>
        </w:rPr>
      </w:pPr>
    </w:p>
    <w:p w14:paraId="019D5E3D" w14:textId="038B249B" w:rsidR="00C255EB" w:rsidRPr="005710E8" w:rsidRDefault="008C7DA5" w:rsidP="005710E8">
      <w:pPr>
        <w:spacing w:after="0" w:line="360" w:lineRule="auto"/>
        <w:jc w:val="both"/>
        <w:rPr>
          <w:rFonts w:ascii="Arial" w:eastAsia="Calibri" w:hAnsi="Arial" w:cs="Arial"/>
          <w:b/>
        </w:rPr>
      </w:pPr>
      <w:r w:rsidRPr="005710E8">
        <w:rPr>
          <w:rFonts w:ascii="Arial" w:eastAsia="Calibri" w:hAnsi="Arial" w:cs="Arial"/>
          <w:b/>
        </w:rPr>
        <w:t>WIELKANOCNY KONCERT DOBREJ NADZIEI</w:t>
      </w:r>
    </w:p>
    <w:p w14:paraId="0D3500B6" w14:textId="6DE85492" w:rsidR="00C255EB" w:rsidRPr="005710E8" w:rsidRDefault="00C94556" w:rsidP="005710E8">
      <w:pPr>
        <w:spacing w:after="0" w:line="360" w:lineRule="auto"/>
        <w:jc w:val="both"/>
        <w:rPr>
          <w:rFonts w:ascii="Arial" w:eastAsia="Calibri" w:hAnsi="Arial" w:cs="Arial"/>
        </w:rPr>
      </w:pPr>
      <w:r w:rsidRPr="005710E8">
        <w:rPr>
          <w:rFonts w:ascii="Arial" w:eastAsia="Calibri" w:hAnsi="Arial" w:cs="Arial"/>
        </w:rPr>
        <w:t>godz.</w:t>
      </w:r>
      <w:r w:rsidR="00C255EB" w:rsidRPr="005710E8">
        <w:rPr>
          <w:rFonts w:ascii="Arial" w:eastAsia="Calibri" w:hAnsi="Arial" w:cs="Arial"/>
        </w:rPr>
        <w:t xml:space="preserve"> 20</w:t>
      </w:r>
      <w:r w:rsidR="008C7DA5" w:rsidRPr="005710E8">
        <w:rPr>
          <w:rFonts w:ascii="Arial" w:eastAsia="Calibri" w:hAnsi="Arial" w:cs="Arial"/>
        </w:rPr>
        <w:t>:</w:t>
      </w:r>
      <w:r w:rsidR="00C255EB" w:rsidRPr="005710E8">
        <w:rPr>
          <w:rFonts w:ascii="Arial" w:eastAsia="Calibri" w:hAnsi="Arial" w:cs="Arial"/>
        </w:rPr>
        <w:t>00, 23</w:t>
      </w:r>
      <w:r w:rsidR="00061692" w:rsidRPr="005710E8">
        <w:rPr>
          <w:rFonts w:ascii="Arial" w:eastAsia="Calibri" w:hAnsi="Arial" w:cs="Arial"/>
        </w:rPr>
        <w:t>:</w:t>
      </w:r>
      <w:r w:rsidR="00C255EB" w:rsidRPr="005710E8">
        <w:rPr>
          <w:rFonts w:ascii="Arial" w:eastAsia="Calibri" w:hAnsi="Arial" w:cs="Arial"/>
        </w:rPr>
        <w:t>05</w:t>
      </w:r>
    </w:p>
    <w:p w14:paraId="45690296" w14:textId="581405A1" w:rsidR="00C255EB" w:rsidRPr="005710E8" w:rsidRDefault="004A2B62" w:rsidP="005710E8">
      <w:pPr>
        <w:spacing w:after="0" w:line="360" w:lineRule="auto"/>
        <w:jc w:val="both"/>
        <w:rPr>
          <w:rFonts w:ascii="Arial" w:eastAsia="Calibri" w:hAnsi="Arial" w:cs="Arial"/>
        </w:rPr>
      </w:pPr>
      <w:r>
        <w:rPr>
          <w:rFonts w:ascii="Arial" w:eastAsia="Calibri" w:hAnsi="Arial" w:cs="Arial"/>
        </w:rPr>
        <w:t>„</w:t>
      </w:r>
      <w:r w:rsidR="00C255EB" w:rsidRPr="005710E8">
        <w:rPr>
          <w:rFonts w:ascii="Arial" w:eastAsia="Calibri" w:hAnsi="Arial" w:cs="Arial"/>
        </w:rPr>
        <w:t>Wielkanocny Koncert Dobrej Nadziei</w:t>
      </w:r>
      <w:r>
        <w:rPr>
          <w:rFonts w:ascii="Arial" w:eastAsia="Calibri" w:hAnsi="Arial" w:cs="Arial"/>
        </w:rPr>
        <w:t>”</w:t>
      </w:r>
      <w:r w:rsidR="00C255EB" w:rsidRPr="005710E8">
        <w:rPr>
          <w:rFonts w:ascii="Arial" w:eastAsia="Calibri" w:hAnsi="Arial" w:cs="Arial"/>
        </w:rPr>
        <w:t xml:space="preserve"> to niezwykła oferta muzyczna niosąca nadzieję i pokrzepienie w trudnych czasach pandemii, która często uniemożliwia wspólne spędzenie świąt w rodzinnym gronie. Jest to okazja, aby poczuć moc wspólnoty, gdyż w trakcie koncertu widzowie będą mieli okazję do składania życzeń swoim bliskim, szczególnie tym, z którymi nie mogą bezpośrednio dzielić radości płynącej ze Zmartwychwstania. W koncercie wezmą udział popularni wykonawcy, reprezentujący różne pokolenia i różne muzyczne style, a w repertuarze znajdą się ulubione, tchnące optymizmem piosenki, dodatkowo wzbogacone specjalnie chóralnym aranżem. Koncert poprowadzą Ida Nowakowska i Tomasz Wolny, a wśród zaproszonych artystów znajdą się m.in. Alicja Majewska, </w:t>
      </w:r>
      <w:r w:rsidR="00061692" w:rsidRPr="005710E8">
        <w:rPr>
          <w:rFonts w:ascii="Arial" w:eastAsia="Calibri" w:hAnsi="Arial" w:cs="Arial"/>
        </w:rPr>
        <w:t xml:space="preserve">Alicja Węgorzewska, </w:t>
      </w:r>
      <w:r w:rsidR="00C255EB" w:rsidRPr="005710E8">
        <w:rPr>
          <w:rFonts w:ascii="Arial" w:eastAsia="Calibri" w:hAnsi="Arial" w:cs="Arial"/>
        </w:rPr>
        <w:t>Piotr Cugowski, Staszek Karpiel-Bułecka, Roksana Węgiel, Pectus, Andrzej Lampert, Anna Jurksztowicz, Alicja Tracz, Piotr Kupicha, Viki Gabor. Artystom towarzyszą na scenie chóry: Małe TGD, TGD, Sound'n'Grace, Gospel Rain.</w:t>
      </w:r>
    </w:p>
    <w:p w14:paraId="6BC7C0C2" w14:textId="77777777" w:rsidR="00061692" w:rsidRPr="005710E8" w:rsidRDefault="00061692" w:rsidP="005710E8">
      <w:pPr>
        <w:spacing w:after="0" w:line="360" w:lineRule="auto"/>
        <w:jc w:val="both"/>
        <w:rPr>
          <w:rFonts w:ascii="Arial" w:eastAsia="Calibri" w:hAnsi="Arial" w:cs="Arial"/>
        </w:rPr>
      </w:pPr>
    </w:p>
    <w:p w14:paraId="689509DF" w14:textId="0F63BDF6" w:rsidR="00C255EB" w:rsidRPr="005710E8" w:rsidRDefault="00061692" w:rsidP="005710E8">
      <w:pPr>
        <w:spacing w:after="0" w:line="360" w:lineRule="auto"/>
        <w:jc w:val="both"/>
        <w:rPr>
          <w:rFonts w:ascii="Arial" w:eastAsia="Calibri" w:hAnsi="Arial" w:cs="Arial"/>
          <w:b/>
        </w:rPr>
      </w:pPr>
      <w:r w:rsidRPr="005710E8">
        <w:rPr>
          <w:rFonts w:ascii="Arial" w:eastAsia="Calibri" w:hAnsi="Arial" w:cs="Arial"/>
          <w:b/>
        </w:rPr>
        <w:t xml:space="preserve">CAFE PIOSENKA </w:t>
      </w:r>
    </w:p>
    <w:p w14:paraId="38A89C35" w14:textId="16075B5F" w:rsidR="00C255EB" w:rsidRPr="005710E8" w:rsidRDefault="00C94556" w:rsidP="005710E8">
      <w:pPr>
        <w:spacing w:after="0" w:line="360" w:lineRule="auto"/>
        <w:jc w:val="both"/>
        <w:rPr>
          <w:rFonts w:ascii="Arial" w:eastAsia="Calibri" w:hAnsi="Arial" w:cs="Arial"/>
        </w:rPr>
      </w:pPr>
      <w:r w:rsidRPr="005710E8">
        <w:rPr>
          <w:rFonts w:ascii="Arial" w:eastAsia="Calibri" w:hAnsi="Arial" w:cs="Arial"/>
        </w:rPr>
        <w:t>godz.</w:t>
      </w:r>
      <w:r w:rsidR="00C255EB" w:rsidRPr="005710E8">
        <w:rPr>
          <w:rFonts w:ascii="Arial" w:eastAsia="Calibri" w:hAnsi="Arial" w:cs="Arial"/>
        </w:rPr>
        <w:t xml:space="preserve"> 21</w:t>
      </w:r>
      <w:r w:rsidR="00061692" w:rsidRPr="005710E8">
        <w:rPr>
          <w:rFonts w:ascii="Arial" w:eastAsia="Calibri" w:hAnsi="Arial" w:cs="Arial"/>
        </w:rPr>
        <w:t>:</w:t>
      </w:r>
      <w:r w:rsidR="00C255EB" w:rsidRPr="005710E8">
        <w:rPr>
          <w:rFonts w:ascii="Arial" w:eastAsia="Calibri" w:hAnsi="Arial" w:cs="Arial"/>
        </w:rPr>
        <w:t>00</w:t>
      </w:r>
    </w:p>
    <w:p w14:paraId="377D822F" w14:textId="0950D36A" w:rsidR="00C255EB" w:rsidRPr="005710E8" w:rsidRDefault="00C255EB" w:rsidP="005710E8">
      <w:pPr>
        <w:spacing w:after="0" w:line="360" w:lineRule="auto"/>
        <w:jc w:val="both"/>
        <w:rPr>
          <w:rFonts w:ascii="Arial" w:eastAsia="Calibri" w:hAnsi="Arial" w:cs="Arial"/>
        </w:rPr>
      </w:pPr>
      <w:r w:rsidRPr="005710E8">
        <w:rPr>
          <w:rFonts w:ascii="Arial" w:eastAsia="Calibri" w:hAnsi="Arial" w:cs="Arial"/>
        </w:rPr>
        <w:t xml:space="preserve"> W kawiarnianej scenerii Ryszard Makowski rozmawia z gośćmi ze świata artystycznego, piosenkarzami, śpiewającymi aktorami i muzykami, a także prezentuje ich utwory. Gościem programu jest Olga Bończyk.</w:t>
      </w:r>
    </w:p>
    <w:p w14:paraId="64F81240" w14:textId="77777777" w:rsidR="00C255EB" w:rsidRPr="005710E8" w:rsidRDefault="00C255EB" w:rsidP="005710E8">
      <w:pPr>
        <w:spacing w:after="0" w:line="360" w:lineRule="auto"/>
        <w:jc w:val="both"/>
        <w:rPr>
          <w:rFonts w:ascii="Arial" w:eastAsia="Calibri" w:hAnsi="Arial" w:cs="Arial"/>
        </w:rPr>
      </w:pPr>
    </w:p>
    <w:p w14:paraId="0A4A9DC2" w14:textId="77777777" w:rsidR="00BE763D" w:rsidRPr="005710E8" w:rsidRDefault="00BE763D" w:rsidP="005710E8">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PONIEDZIAŁEK, 5 KWIETNIA</w:t>
      </w:r>
    </w:p>
    <w:p w14:paraId="72089860" w14:textId="083541A9" w:rsidR="00C255EB" w:rsidRDefault="00C255EB" w:rsidP="005710E8">
      <w:pPr>
        <w:spacing w:after="0" w:line="360" w:lineRule="auto"/>
        <w:jc w:val="both"/>
        <w:rPr>
          <w:rFonts w:ascii="Arial" w:eastAsia="Calibri" w:hAnsi="Arial" w:cs="Arial"/>
          <w:b/>
          <w:color w:val="242424"/>
          <w:spacing w:val="-3"/>
          <w:shd w:val="clear" w:color="auto" w:fill="FFFFFF"/>
        </w:rPr>
      </w:pPr>
    </w:p>
    <w:p w14:paraId="5EE8F118" w14:textId="77777777" w:rsidR="00576FF3" w:rsidRPr="005710E8" w:rsidRDefault="00576FF3" w:rsidP="00576FF3">
      <w:pPr>
        <w:spacing w:after="0" w:line="360" w:lineRule="auto"/>
        <w:jc w:val="both"/>
        <w:rPr>
          <w:rFonts w:ascii="Arial" w:eastAsia="Arial" w:hAnsi="Arial" w:cs="Arial"/>
          <w:color w:val="FF0000"/>
        </w:rPr>
      </w:pPr>
      <w:r w:rsidRPr="0066562C">
        <w:rPr>
          <w:rFonts w:ascii="Arial" w:eastAsia="Arial" w:hAnsi="Arial" w:cs="Arial"/>
          <w:b/>
          <w:bCs/>
          <w:color w:val="000000" w:themeColor="text1"/>
        </w:rPr>
        <w:t>KORONKA DO MIŁOSIERDZIA BOŻEGO – TRANSMISJA</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na żywo</w:t>
      </w:r>
    </w:p>
    <w:p w14:paraId="29761FEE" w14:textId="77777777" w:rsidR="00576FF3" w:rsidRDefault="00576FF3" w:rsidP="00576FF3">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15</w:t>
      </w:r>
      <w:r w:rsidRPr="005710E8">
        <w:rPr>
          <w:rFonts w:ascii="Arial" w:eastAsia="Arial" w:hAnsi="Arial" w:cs="Arial"/>
          <w:color w:val="000000" w:themeColor="text1"/>
        </w:rPr>
        <w:t>:</w:t>
      </w:r>
      <w:r>
        <w:rPr>
          <w:rFonts w:ascii="Arial" w:eastAsia="Arial" w:hAnsi="Arial" w:cs="Arial"/>
          <w:color w:val="000000" w:themeColor="text1"/>
        </w:rPr>
        <w:t>00</w:t>
      </w:r>
    </w:p>
    <w:p w14:paraId="7E24A55E" w14:textId="77777777" w:rsidR="00576FF3" w:rsidRPr="005710E8" w:rsidRDefault="00576FF3" w:rsidP="005710E8">
      <w:pPr>
        <w:spacing w:after="0" w:line="360" w:lineRule="auto"/>
        <w:jc w:val="both"/>
        <w:rPr>
          <w:rFonts w:ascii="Arial" w:eastAsia="Calibri" w:hAnsi="Arial" w:cs="Arial"/>
          <w:b/>
          <w:color w:val="242424"/>
          <w:spacing w:val="-3"/>
          <w:shd w:val="clear" w:color="auto" w:fill="FFFFFF"/>
        </w:rPr>
      </w:pPr>
    </w:p>
    <w:p w14:paraId="4ECA9229" w14:textId="09E4F21F" w:rsidR="00C255EB" w:rsidRPr="005710E8" w:rsidRDefault="00061692"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WARTO ROZMAWIAĆ</w:t>
      </w:r>
    </w:p>
    <w:p w14:paraId="4C560F54" w14:textId="5EE08816"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20</w:t>
      </w:r>
      <w:r w:rsidR="00061692"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35</w:t>
      </w:r>
    </w:p>
    <w:p w14:paraId="1C96DA97" w14:textId="7CCB46A5"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Program publicystyczny o charakterze autorskim, z udziałem gości i publiczności, prowadzony przez Jana Pospieszalskiego. Spór, naturalny w demokracji, w Polsce przybrał formę ostrego podziału. Krzyczą okładki gazet, agresywne tytuły walą po oczach, przez telewizyjne i radiowe studia przetaczają się kłótnie. Konflikt zdominował przestrzeń publiczną. Z parlamentu przeniósł się na ulice, wdziera się do naszych domów. Czy w takim świecie jest jeszcze miejsce na rozmowę?</w:t>
      </w:r>
    </w:p>
    <w:p w14:paraId="132C142C" w14:textId="77777777" w:rsidR="00061692" w:rsidRPr="005710E8" w:rsidRDefault="00061692" w:rsidP="005710E8">
      <w:pPr>
        <w:spacing w:after="0" w:line="360" w:lineRule="auto"/>
        <w:jc w:val="both"/>
        <w:rPr>
          <w:rFonts w:ascii="Arial" w:eastAsia="Calibri" w:hAnsi="Arial" w:cs="Arial"/>
          <w:b/>
          <w:color w:val="242424"/>
          <w:spacing w:val="-3"/>
          <w:shd w:val="clear" w:color="auto" w:fill="FFFFFF"/>
        </w:rPr>
      </w:pPr>
    </w:p>
    <w:p w14:paraId="624C9ADC" w14:textId="05F328B0" w:rsidR="00C255EB" w:rsidRPr="005710E8" w:rsidRDefault="00061692" w:rsidP="005710E8">
      <w:pPr>
        <w:spacing w:after="0" w:line="360" w:lineRule="auto"/>
        <w:jc w:val="both"/>
        <w:rPr>
          <w:rFonts w:ascii="Arial" w:eastAsia="Calibri" w:hAnsi="Arial" w:cs="Arial"/>
          <w:b/>
          <w:color w:val="242424"/>
          <w:spacing w:val="-3"/>
          <w:shd w:val="clear" w:color="auto" w:fill="FFFFFF"/>
        </w:rPr>
      </w:pPr>
      <w:r w:rsidRPr="005710E8">
        <w:rPr>
          <w:rFonts w:ascii="Arial" w:eastAsia="Calibri" w:hAnsi="Arial" w:cs="Arial"/>
          <w:b/>
          <w:color w:val="242424"/>
          <w:spacing w:val="-3"/>
          <w:shd w:val="clear" w:color="auto" w:fill="FFFFFF"/>
        </w:rPr>
        <w:t>BRAT MICHAŁ OD BRACI MNIEJSZYCH</w:t>
      </w:r>
    </w:p>
    <w:p w14:paraId="2FDDD91E" w14:textId="51BC7DE2" w:rsidR="00C255EB" w:rsidRPr="005710E8" w:rsidRDefault="00C94556"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godz.</w:t>
      </w:r>
      <w:r w:rsidR="00C255EB" w:rsidRPr="005710E8">
        <w:rPr>
          <w:rFonts w:ascii="Arial" w:eastAsia="Calibri" w:hAnsi="Arial" w:cs="Arial"/>
          <w:color w:val="242424"/>
          <w:spacing w:val="-3"/>
          <w:shd w:val="clear" w:color="auto" w:fill="FFFFFF"/>
        </w:rPr>
        <w:t xml:space="preserve"> 20</w:t>
      </w:r>
      <w:r w:rsidR="00061692" w:rsidRPr="005710E8">
        <w:rPr>
          <w:rFonts w:ascii="Arial" w:eastAsia="Calibri" w:hAnsi="Arial" w:cs="Arial"/>
          <w:color w:val="242424"/>
          <w:spacing w:val="-3"/>
          <w:shd w:val="clear" w:color="auto" w:fill="FFFFFF"/>
        </w:rPr>
        <w:t>:</w:t>
      </w:r>
      <w:r w:rsidR="00C255EB" w:rsidRPr="005710E8">
        <w:rPr>
          <w:rFonts w:ascii="Arial" w:eastAsia="Calibri" w:hAnsi="Arial" w:cs="Arial"/>
          <w:color w:val="242424"/>
          <w:spacing w:val="-3"/>
          <w:shd w:val="clear" w:color="auto" w:fill="FFFFFF"/>
        </w:rPr>
        <w:t>00</w:t>
      </w:r>
    </w:p>
    <w:p w14:paraId="6CDF1CA7" w14:textId="77777777" w:rsidR="00C255EB" w:rsidRPr="005710E8" w:rsidRDefault="00C255EB" w:rsidP="005710E8">
      <w:pPr>
        <w:spacing w:after="0" w:line="360" w:lineRule="auto"/>
        <w:jc w:val="both"/>
        <w:rPr>
          <w:rFonts w:ascii="Arial" w:eastAsia="Calibri" w:hAnsi="Arial" w:cs="Arial"/>
          <w:color w:val="242424"/>
          <w:spacing w:val="-3"/>
          <w:shd w:val="clear" w:color="auto" w:fill="FFFFFF"/>
        </w:rPr>
      </w:pPr>
      <w:r w:rsidRPr="005710E8">
        <w:rPr>
          <w:rFonts w:ascii="Arial" w:eastAsia="Calibri" w:hAnsi="Arial" w:cs="Arial"/>
          <w:color w:val="242424"/>
          <w:spacing w:val="-3"/>
          <w:shd w:val="clear" w:color="auto" w:fill="FFFFFF"/>
        </w:rPr>
        <w:t>Pogotowie dla dzikich zwierząt w Szczecinie Wielgowie to placówka, do której trafiają chore zwierzęta, również dzikie. Tak stało się na przykład z rannym orłem bielikiem, ale też z krabami znalezionymi gdzieś na ulicach Szczecina. Pan Michał nie odmawia pomocy żadnemu czworonożnemu lub skrzydlatemu pacjentowi. Zobaczymy, kto odwiedził pogotowie przed świętami wielkanocnymi.</w:t>
      </w:r>
    </w:p>
    <w:p w14:paraId="4B6956B4" w14:textId="4BC4B0AA" w:rsidR="11834383" w:rsidRPr="005710E8" w:rsidRDefault="11834383" w:rsidP="005710E8">
      <w:pPr>
        <w:spacing w:after="0" w:line="360" w:lineRule="auto"/>
        <w:jc w:val="both"/>
        <w:rPr>
          <w:rFonts w:ascii="Arial" w:eastAsia="Calibri" w:hAnsi="Arial" w:cs="Arial"/>
          <w:color w:val="242424"/>
        </w:rPr>
      </w:pPr>
    </w:p>
    <w:p w14:paraId="52E59961" w14:textId="7CCE73A4" w:rsidR="11834383" w:rsidRDefault="00192D13" w:rsidP="00192D13">
      <w:pPr>
        <w:spacing w:after="0" w:line="360" w:lineRule="auto"/>
        <w:jc w:val="center"/>
        <w:rPr>
          <w:rFonts w:ascii="Arial" w:eastAsia="Calibri" w:hAnsi="Arial" w:cs="Arial"/>
          <w:color w:val="242424"/>
        </w:rPr>
      </w:pPr>
      <w:r>
        <w:rPr>
          <w:rFonts w:ascii="Arial" w:eastAsia="Calibri" w:hAnsi="Arial" w:cs="Arial"/>
          <w:b/>
          <w:noProof/>
          <w:color w:val="242424"/>
          <w:sz w:val="32"/>
        </w:rPr>
        <w:drawing>
          <wp:inline distT="0" distB="0" distL="0" distR="0" wp14:anchorId="17374E7F" wp14:editId="3FCB119D">
            <wp:extent cx="869330" cy="73324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7123" cy="748252"/>
                    </a:xfrm>
                    <a:prstGeom prst="rect">
                      <a:avLst/>
                    </a:prstGeom>
                    <a:noFill/>
                    <a:ln>
                      <a:noFill/>
                    </a:ln>
                  </pic:spPr>
                </pic:pic>
              </a:graphicData>
            </a:graphic>
          </wp:inline>
        </w:drawing>
      </w:r>
    </w:p>
    <w:p w14:paraId="40DAA927" w14:textId="20724727" w:rsidR="00C64447" w:rsidRPr="005710E8" w:rsidRDefault="00C64447" w:rsidP="00C64447">
      <w:pPr>
        <w:spacing w:after="0" w:line="360" w:lineRule="auto"/>
        <w:jc w:val="both"/>
        <w:rPr>
          <w:rFonts w:ascii="Arial" w:eastAsia="Arial" w:hAnsi="Arial" w:cs="Arial"/>
          <w:color w:val="000000" w:themeColor="text1"/>
        </w:rPr>
      </w:pPr>
      <w:r w:rsidRPr="005710E8">
        <w:rPr>
          <w:rFonts w:ascii="Arial" w:eastAsia="Arial" w:hAnsi="Arial" w:cs="Arial"/>
          <w:b/>
          <w:bCs/>
          <w:color w:val="000000" w:themeColor="text1"/>
          <w:u w:val="single"/>
        </w:rPr>
        <w:t>NIEDZIELA, 4 KWIETNIA</w:t>
      </w:r>
    </w:p>
    <w:p w14:paraId="1F98228C" w14:textId="77777777" w:rsidR="00C64447" w:rsidRDefault="00C64447" w:rsidP="00C64447">
      <w:pPr>
        <w:spacing w:after="0" w:line="360" w:lineRule="auto"/>
        <w:jc w:val="both"/>
        <w:rPr>
          <w:rFonts w:ascii="Arial" w:eastAsia="Calibri" w:hAnsi="Arial" w:cs="Arial"/>
          <w:b/>
        </w:rPr>
      </w:pPr>
    </w:p>
    <w:p w14:paraId="2A72257C" w14:textId="73FCACCA" w:rsidR="00C64447" w:rsidRPr="005710E8" w:rsidRDefault="00C64447" w:rsidP="00C64447">
      <w:pPr>
        <w:spacing w:after="0" w:line="360" w:lineRule="auto"/>
        <w:jc w:val="both"/>
        <w:rPr>
          <w:rFonts w:ascii="Arial" w:eastAsia="Arial" w:hAnsi="Arial" w:cs="Arial"/>
          <w:color w:val="FF0000"/>
        </w:rPr>
      </w:pPr>
      <w:r w:rsidRPr="00C64447">
        <w:rPr>
          <w:rFonts w:ascii="Arial" w:eastAsia="Arial" w:hAnsi="Arial" w:cs="Arial"/>
          <w:b/>
          <w:bCs/>
          <w:color w:val="000000" w:themeColor="text1"/>
        </w:rPr>
        <w:t>ZIARNO</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premiera</w:t>
      </w:r>
    </w:p>
    <w:p w14:paraId="7814CA9A" w14:textId="3D37C9C6" w:rsidR="00C64447" w:rsidRDefault="00C64447" w:rsidP="00C64447">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09</w:t>
      </w:r>
      <w:r w:rsidRPr="005710E8">
        <w:rPr>
          <w:rFonts w:ascii="Arial" w:eastAsia="Arial" w:hAnsi="Arial" w:cs="Arial"/>
          <w:color w:val="000000" w:themeColor="text1"/>
        </w:rPr>
        <w:t>:</w:t>
      </w:r>
      <w:r>
        <w:rPr>
          <w:rFonts w:ascii="Arial" w:eastAsia="Arial" w:hAnsi="Arial" w:cs="Arial"/>
          <w:color w:val="000000" w:themeColor="text1"/>
        </w:rPr>
        <w:t>30</w:t>
      </w:r>
    </w:p>
    <w:p w14:paraId="7C2C0C24" w14:textId="76E13317" w:rsidR="00C64447" w:rsidRPr="005710E8" w:rsidRDefault="00C64447" w:rsidP="005710E8">
      <w:pPr>
        <w:spacing w:after="0" w:line="360" w:lineRule="auto"/>
        <w:jc w:val="both"/>
        <w:rPr>
          <w:rFonts w:ascii="Arial" w:eastAsia="Calibri" w:hAnsi="Arial" w:cs="Arial"/>
          <w:color w:val="242424"/>
        </w:rPr>
      </w:pPr>
      <w:r w:rsidRPr="00C64447">
        <w:rPr>
          <w:rFonts w:ascii="Arial" w:eastAsia="Calibri" w:hAnsi="Arial" w:cs="Arial"/>
          <w:color w:val="242424"/>
        </w:rPr>
        <w:t>W świątecznym odcinku dzieci wraz z ciocią Eweliną i ks. Adamem przygotowują świąteczne śniadanie według polskiej tradycji. Poznają także zwyczaje wielkanocne z innych krajów. W Kąciku Biblijnym ks. Adam wyjaśnia fragment z Pisma Świętego – J 1, 29: „Nazajutrz zobaczył podchodzącego ku niemu Jezusa i rzekł: Oto Baranek Boży, który gładzi grzech świata”. W odcinku nie zabraknie również Kącika Kulinarnego</w:t>
      </w:r>
      <w:r w:rsidR="00F54A9C">
        <w:rPr>
          <w:rFonts w:ascii="Arial" w:eastAsia="Calibri" w:hAnsi="Arial" w:cs="Arial"/>
          <w:color w:val="242424"/>
        </w:rPr>
        <w:t>,</w:t>
      </w:r>
      <w:r w:rsidRPr="00C64447">
        <w:rPr>
          <w:rFonts w:ascii="Arial" w:eastAsia="Calibri" w:hAnsi="Arial" w:cs="Arial"/>
          <w:color w:val="242424"/>
        </w:rPr>
        <w:t xml:space="preserve"> Artystycznego</w:t>
      </w:r>
      <w:r w:rsidR="00F54A9C">
        <w:rPr>
          <w:rFonts w:ascii="Arial" w:eastAsia="Calibri" w:hAnsi="Arial" w:cs="Arial"/>
          <w:color w:val="242424"/>
        </w:rPr>
        <w:t xml:space="preserve"> i</w:t>
      </w:r>
      <w:r w:rsidRPr="00C64447">
        <w:rPr>
          <w:rFonts w:ascii="Arial" w:eastAsia="Calibri" w:hAnsi="Arial" w:cs="Arial"/>
          <w:color w:val="242424"/>
        </w:rPr>
        <w:t xml:space="preserve"> Kącik</w:t>
      </w:r>
      <w:r w:rsidR="00F54A9C">
        <w:rPr>
          <w:rFonts w:ascii="Arial" w:eastAsia="Calibri" w:hAnsi="Arial" w:cs="Arial"/>
          <w:color w:val="242424"/>
        </w:rPr>
        <w:t>a</w:t>
      </w:r>
      <w:r w:rsidRPr="00C64447">
        <w:rPr>
          <w:rFonts w:ascii="Arial" w:eastAsia="Calibri" w:hAnsi="Arial" w:cs="Arial"/>
          <w:color w:val="242424"/>
        </w:rPr>
        <w:t xml:space="preserve"> Muzyczn</w:t>
      </w:r>
      <w:r w:rsidR="00F54A9C">
        <w:rPr>
          <w:rFonts w:ascii="Arial" w:eastAsia="Calibri" w:hAnsi="Arial" w:cs="Arial"/>
          <w:color w:val="242424"/>
        </w:rPr>
        <w:t>ego.</w:t>
      </w:r>
    </w:p>
    <w:p w14:paraId="3020B059" w14:textId="77777777" w:rsidR="00C255EB" w:rsidRPr="005710E8" w:rsidRDefault="00C255EB" w:rsidP="005710E8">
      <w:pPr>
        <w:spacing w:after="0" w:line="360" w:lineRule="auto"/>
        <w:jc w:val="both"/>
        <w:rPr>
          <w:rFonts w:ascii="Arial" w:eastAsia="Calibri" w:hAnsi="Arial" w:cs="Arial"/>
          <w:color w:val="242424"/>
          <w:spacing w:val="-3"/>
          <w:shd w:val="clear" w:color="auto" w:fill="FFFFFF"/>
        </w:rPr>
      </w:pPr>
    </w:p>
    <w:p w14:paraId="791A834E" w14:textId="77777777" w:rsidR="004E2356" w:rsidRDefault="004E2356" w:rsidP="004E2356">
      <w:pPr>
        <w:spacing w:after="0" w:line="360" w:lineRule="auto"/>
        <w:jc w:val="center"/>
        <w:rPr>
          <w:rFonts w:ascii="Arial" w:eastAsia="Arial" w:hAnsi="Arial" w:cs="Arial"/>
          <w:b/>
          <w:bCs/>
          <w:color w:val="000000" w:themeColor="text1"/>
          <w:u w:val="single"/>
        </w:rPr>
      </w:pPr>
      <w:r>
        <w:rPr>
          <w:rFonts w:ascii="Arial" w:eastAsia="Calibri" w:hAnsi="Arial" w:cs="Arial"/>
          <w:b/>
          <w:noProof/>
          <w:color w:val="242424"/>
          <w:sz w:val="32"/>
        </w:rPr>
        <w:drawing>
          <wp:inline distT="0" distB="0" distL="0" distR="0" wp14:anchorId="5CC34E7A" wp14:editId="186B447E">
            <wp:extent cx="793629" cy="595222"/>
            <wp:effectExtent l="0" t="0" r="698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1591" cy="623693"/>
                    </a:xfrm>
                    <a:prstGeom prst="rect">
                      <a:avLst/>
                    </a:prstGeom>
                    <a:noFill/>
                    <a:ln>
                      <a:noFill/>
                    </a:ln>
                  </pic:spPr>
                </pic:pic>
              </a:graphicData>
            </a:graphic>
          </wp:inline>
        </w:drawing>
      </w:r>
    </w:p>
    <w:p w14:paraId="43559D2B" w14:textId="77777777" w:rsidR="004E2356" w:rsidRDefault="004E2356" w:rsidP="004E2356">
      <w:pPr>
        <w:spacing w:after="0" w:line="360" w:lineRule="auto"/>
        <w:rPr>
          <w:rFonts w:ascii="Arial" w:eastAsia="Arial" w:hAnsi="Arial" w:cs="Arial"/>
          <w:b/>
          <w:bCs/>
          <w:color w:val="000000" w:themeColor="text1"/>
          <w:u w:val="single"/>
        </w:rPr>
      </w:pPr>
    </w:p>
    <w:p w14:paraId="25931C69" w14:textId="662F657F" w:rsidR="00C64447" w:rsidRPr="005710E8" w:rsidRDefault="00C64447" w:rsidP="004E2356">
      <w:pPr>
        <w:spacing w:after="0" w:line="360" w:lineRule="auto"/>
        <w:rPr>
          <w:rFonts w:ascii="Arial" w:eastAsia="Arial" w:hAnsi="Arial" w:cs="Arial"/>
          <w:color w:val="000000" w:themeColor="text1"/>
        </w:rPr>
      </w:pPr>
      <w:r>
        <w:rPr>
          <w:rFonts w:ascii="Arial" w:eastAsia="Arial" w:hAnsi="Arial" w:cs="Arial"/>
          <w:b/>
          <w:bCs/>
          <w:color w:val="000000" w:themeColor="text1"/>
          <w:u w:val="single"/>
        </w:rPr>
        <w:t>SOBOTA</w:t>
      </w:r>
      <w:r w:rsidRPr="005710E8">
        <w:rPr>
          <w:rFonts w:ascii="Arial" w:eastAsia="Arial" w:hAnsi="Arial" w:cs="Arial"/>
          <w:b/>
          <w:bCs/>
          <w:color w:val="000000" w:themeColor="text1"/>
          <w:u w:val="single"/>
        </w:rPr>
        <w:t xml:space="preserve">, </w:t>
      </w:r>
      <w:r>
        <w:rPr>
          <w:rFonts w:ascii="Arial" w:eastAsia="Arial" w:hAnsi="Arial" w:cs="Arial"/>
          <w:b/>
          <w:bCs/>
          <w:color w:val="000000" w:themeColor="text1"/>
          <w:u w:val="single"/>
        </w:rPr>
        <w:t>3</w:t>
      </w:r>
      <w:r w:rsidRPr="005710E8">
        <w:rPr>
          <w:rFonts w:ascii="Arial" w:eastAsia="Arial" w:hAnsi="Arial" w:cs="Arial"/>
          <w:b/>
          <w:bCs/>
          <w:color w:val="000000" w:themeColor="text1"/>
          <w:u w:val="single"/>
        </w:rPr>
        <w:t xml:space="preserve"> KWIETNIA</w:t>
      </w:r>
    </w:p>
    <w:p w14:paraId="17B5A42A" w14:textId="77777777" w:rsidR="00C64447" w:rsidRDefault="00C64447" w:rsidP="00C64447">
      <w:pPr>
        <w:spacing w:after="0" w:line="360" w:lineRule="auto"/>
        <w:jc w:val="both"/>
        <w:rPr>
          <w:rFonts w:ascii="Arial" w:eastAsia="Calibri" w:hAnsi="Arial" w:cs="Arial"/>
          <w:b/>
        </w:rPr>
      </w:pPr>
    </w:p>
    <w:p w14:paraId="2E67A5B1" w14:textId="699F9696" w:rsidR="00C64447" w:rsidRPr="005710E8" w:rsidRDefault="00C64447" w:rsidP="00C64447">
      <w:pPr>
        <w:spacing w:after="0" w:line="360" w:lineRule="auto"/>
        <w:jc w:val="both"/>
        <w:rPr>
          <w:rFonts w:ascii="Arial" w:eastAsia="Arial" w:hAnsi="Arial" w:cs="Arial"/>
          <w:color w:val="FF0000"/>
        </w:rPr>
      </w:pPr>
      <w:r>
        <w:rPr>
          <w:rFonts w:ascii="Arial" w:eastAsia="Arial" w:hAnsi="Arial" w:cs="Arial"/>
          <w:b/>
          <w:bCs/>
          <w:color w:val="000000" w:themeColor="text1"/>
        </w:rPr>
        <w:t>STUDIO RABAN</w:t>
      </w:r>
      <w:r w:rsidRPr="005710E8">
        <w:rPr>
          <w:rFonts w:ascii="Arial" w:eastAsia="Arial" w:hAnsi="Arial" w:cs="Arial"/>
          <w:b/>
          <w:bCs/>
          <w:color w:val="000000" w:themeColor="text1"/>
        </w:rPr>
        <w:t>,</w:t>
      </w:r>
      <w:r w:rsidRPr="005710E8">
        <w:rPr>
          <w:rFonts w:ascii="Arial" w:eastAsia="Arial" w:hAnsi="Arial" w:cs="Arial"/>
          <w:color w:val="000000" w:themeColor="text1"/>
        </w:rPr>
        <w:t xml:space="preserve"> </w:t>
      </w:r>
      <w:r>
        <w:rPr>
          <w:rFonts w:ascii="Arial" w:eastAsia="Arial" w:hAnsi="Arial" w:cs="Arial"/>
          <w:i/>
          <w:iCs/>
          <w:color w:val="FF0000"/>
        </w:rPr>
        <w:t>premiera</w:t>
      </w:r>
    </w:p>
    <w:p w14:paraId="594C4740" w14:textId="6D2C06F9" w:rsidR="00C64447" w:rsidRDefault="00C64447" w:rsidP="00C64447">
      <w:pPr>
        <w:spacing w:line="360" w:lineRule="auto"/>
        <w:jc w:val="both"/>
        <w:rPr>
          <w:rFonts w:ascii="Arial" w:eastAsia="Arial" w:hAnsi="Arial" w:cs="Arial"/>
          <w:color w:val="000000" w:themeColor="text1"/>
        </w:rPr>
      </w:pPr>
      <w:r w:rsidRPr="005710E8">
        <w:rPr>
          <w:rFonts w:ascii="Arial" w:eastAsia="Arial" w:hAnsi="Arial" w:cs="Arial"/>
          <w:color w:val="000000" w:themeColor="text1"/>
        </w:rPr>
        <w:t xml:space="preserve">godz. </w:t>
      </w:r>
      <w:r>
        <w:rPr>
          <w:rFonts w:ascii="Arial" w:eastAsia="Arial" w:hAnsi="Arial" w:cs="Arial"/>
          <w:color w:val="000000" w:themeColor="text1"/>
        </w:rPr>
        <w:t>12</w:t>
      </w:r>
      <w:r w:rsidRPr="005710E8">
        <w:rPr>
          <w:rFonts w:ascii="Arial" w:eastAsia="Arial" w:hAnsi="Arial" w:cs="Arial"/>
          <w:color w:val="000000" w:themeColor="text1"/>
        </w:rPr>
        <w:t>:</w:t>
      </w:r>
      <w:r>
        <w:rPr>
          <w:rFonts w:ascii="Arial" w:eastAsia="Arial" w:hAnsi="Arial" w:cs="Arial"/>
          <w:color w:val="000000" w:themeColor="text1"/>
        </w:rPr>
        <w:t>00</w:t>
      </w:r>
    </w:p>
    <w:p w14:paraId="15659171" w14:textId="336069B6" w:rsidR="1165FA9A" w:rsidRPr="005710E8" w:rsidRDefault="00C64447" w:rsidP="00FF29FB">
      <w:pPr>
        <w:spacing w:after="0" w:line="360" w:lineRule="auto"/>
        <w:jc w:val="both"/>
        <w:rPr>
          <w:rFonts w:ascii="Arial" w:hAnsi="Arial" w:cs="Arial"/>
        </w:rPr>
      </w:pPr>
      <w:r w:rsidRPr="00C64447">
        <w:rPr>
          <w:rFonts w:ascii="Arial" w:eastAsia="Calibri" w:hAnsi="Arial" w:cs="Arial"/>
          <w:color w:val="242424"/>
        </w:rPr>
        <w:t xml:space="preserve">W Polsce </w:t>
      </w:r>
      <w:r w:rsidR="00F54A9C">
        <w:rPr>
          <w:rFonts w:ascii="Arial" w:eastAsia="Calibri" w:hAnsi="Arial" w:cs="Arial"/>
          <w:color w:val="242424"/>
        </w:rPr>
        <w:t xml:space="preserve">spotyka się </w:t>
      </w:r>
      <w:r w:rsidRPr="00C64447">
        <w:rPr>
          <w:rFonts w:ascii="Arial" w:eastAsia="Calibri" w:hAnsi="Arial" w:cs="Arial"/>
          <w:color w:val="242424"/>
        </w:rPr>
        <w:t>różne tradycje obchodzenia Świąt Wielkanocnych. W programie odwiedzi</w:t>
      </w:r>
      <w:r w:rsidR="00F54A9C">
        <w:rPr>
          <w:rFonts w:ascii="Arial" w:eastAsia="Calibri" w:hAnsi="Arial" w:cs="Arial"/>
          <w:color w:val="242424"/>
        </w:rPr>
        <w:t>ny i</w:t>
      </w:r>
      <w:r w:rsidRPr="00C64447">
        <w:rPr>
          <w:rFonts w:ascii="Arial" w:eastAsia="Calibri" w:hAnsi="Arial" w:cs="Arial"/>
          <w:color w:val="242424"/>
        </w:rPr>
        <w:t xml:space="preserve"> greckokatolick</w:t>
      </w:r>
      <w:r w:rsidR="00F54A9C">
        <w:rPr>
          <w:rFonts w:ascii="Arial" w:eastAsia="Calibri" w:hAnsi="Arial" w:cs="Arial"/>
          <w:color w:val="242424"/>
        </w:rPr>
        <w:t>iej</w:t>
      </w:r>
      <w:r w:rsidR="00F54A9C" w:rsidRPr="00F54A9C">
        <w:rPr>
          <w:rFonts w:ascii="Arial" w:eastAsia="Calibri" w:hAnsi="Arial" w:cs="Arial"/>
          <w:color w:val="242424"/>
        </w:rPr>
        <w:t xml:space="preserve"> </w:t>
      </w:r>
      <w:r w:rsidR="00F54A9C" w:rsidRPr="00C64447">
        <w:rPr>
          <w:rFonts w:ascii="Arial" w:eastAsia="Calibri" w:hAnsi="Arial" w:cs="Arial"/>
          <w:color w:val="242424"/>
        </w:rPr>
        <w:t>rodzin</w:t>
      </w:r>
      <w:r w:rsidR="00F54A9C">
        <w:rPr>
          <w:rFonts w:ascii="Arial" w:eastAsia="Calibri" w:hAnsi="Arial" w:cs="Arial"/>
          <w:color w:val="242424"/>
        </w:rPr>
        <w:t>y</w:t>
      </w:r>
      <w:r w:rsidRPr="00C64447">
        <w:rPr>
          <w:rFonts w:ascii="Arial" w:eastAsia="Calibri" w:hAnsi="Arial" w:cs="Arial"/>
          <w:color w:val="242424"/>
        </w:rPr>
        <w:t xml:space="preserve">, która komponuje ukraińskie kolędy aranżowane przez ks. Rusłana Marciszaka. </w:t>
      </w:r>
      <w:r w:rsidR="00F54A9C">
        <w:rPr>
          <w:rFonts w:ascii="Arial" w:eastAsia="Calibri" w:hAnsi="Arial" w:cs="Arial"/>
          <w:color w:val="242424"/>
        </w:rPr>
        <w:t>Duchowny po</w:t>
      </w:r>
      <w:r w:rsidRPr="00C64447">
        <w:rPr>
          <w:rFonts w:ascii="Arial" w:eastAsia="Calibri" w:hAnsi="Arial" w:cs="Arial"/>
          <w:color w:val="242424"/>
        </w:rPr>
        <w:t xml:space="preserve"> maturze wstąpił do Wyższego Metropolitalnego Seminarium Duchownego w Warszawie. W lipcu 2003 r. otrzymał święcenia, a</w:t>
      </w:r>
      <w:r w:rsidR="009E32C5">
        <w:rPr>
          <w:rFonts w:ascii="Arial" w:eastAsia="Calibri" w:hAnsi="Arial" w:cs="Arial"/>
          <w:color w:val="242424"/>
        </w:rPr>
        <w:t>le wcześniej</w:t>
      </w:r>
      <w:r w:rsidRPr="00C64447">
        <w:rPr>
          <w:rFonts w:ascii="Arial" w:eastAsia="Calibri" w:hAnsi="Arial" w:cs="Arial"/>
          <w:color w:val="242424"/>
        </w:rPr>
        <w:t xml:space="preserve"> poślubił Iwonę, także Ukrainkę</w:t>
      </w:r>
      <w:r w:rsidR="009E32C5">
        <w:rPr>
          <w:rFonts w:ascii="Arial" w:eastAsia="Calibri" w:hAnsi="Arial" w:cs="Arial"/>
          <w:color w:val="242424"/>
        </w:rPr>
        <w:t xml:space="preserve"> urodzoną</w:t>
      </w:r>
      <w:r w:rsidRPr="00C64447">
        <w:rPr>
          <w:rFonts w:ascii="Arial" w:eastAsia="Calibri" w:hAnsi="Arial" w:cs="Arial"/>
          <w:color w:val="242424"/>
        </w:rPr>
        <w:t xml:space="preserve"> w Polsce na Mazurach. Patrycja Felińska porozmawia z rodziną na temat tego, jak wyglądają u nich święta Wielk</w:t>
      </w:r>
      <w:r w:rsidR="009E32C5">
        <w:rPr>
          <w:rFonts w:ascii="Arial" w:eastAsia="Calibri" w:hAnsi="Arial" w:cs="Arial"/>
          <w:color w:val="242424"/>
        </w:rPr>
        <w:t>an</w:t>
      </w:r>
      <w:r w:rsidRPr="00C64447">
        <w:rPr>
          <w:rFonts w:ascii="Arial" w:eastAsia="Calibri" w:hAnsi="Arial" w:cs="Arial"/>
          <w:color w:val="242424"/>
        </w:rPr>
        <w:t xml:space="preserve">ocy. </w:t>
      </w:r>
      <w:r w:rsidR="009E32C5">
        <w:rPr>
          <w:rFonts w:ascii="Arial" w:eastAsia="Calibri" w:hAnsi="Arial" w:cs="Arial"/>
          <w:color w:val="242424"/>
        </w:rPr>
        <w:t xml:space="preserve">Ponadto </w:t>
      </w:r>
      <w:r w:rsidRPr="00C64447">
        <w:rPr>
          <w:rFonts w:ascii="Arial" w:eastAsia="Calibri" w:hAnsi="Arial" w:cs="Arial"/>
          <w:color w:val="242424"/>
        </w:rPr>
        <w:t>Ka</w:t>
      </w:r>
      <w:r w:rsidR="009E32C5">
        <w:rPr>
          <w:rFonts w:ascii="Arial" w:eastAsia="Calibri" w:hAnsi="Arial" w:cs="Arial"/>
          <w:color w:val="242424"/>
        </w:rPr>
        <w:t>tarzyna</w:t>
      </w:r>
      <w:r w:rsidRPr="00C64447">
        <w:rPr>
          <w:rFonts w:ascii="Arial" w:eastAsia="Calibri" w:hAnsi="Arial" w:cs="Arial"/>
          <w:color w:val="242424"/>
        </w:rPr>
        <w:t xml:space="preserve"> Szlonzak i Michał </w:t>
      </w:r>
      <w:r w:rsidR="009E32C5">
        <w:rPr>
          <w:rFonts w:ascii="Arial" w:eastAsia="Calibri" w:hAnsi="Arial" w:cs="Arial"/>
          <w:color w:val="242424"/>
        </w:rPr>
        <w:t>„</w:t>
      </w:r>
      <w:r w:rsidRPr="00C64447">
        <w:rPr>
          <w:rFonts w:ascii="Arial" w:eastAsia="Calibri" w:hAnsi="Arial" w:cs="Arial"/>
          <w:color w:val="242424"/>
        </w:rPr>
        <w:t>Pax</w:t>
      </w:r>
      <w:r w:rsidR="009E32C5">
        <w:rPr>
          <w:rFonts w:ascii="Arial" w:eastAsia="Calibri" w:hAnsi="Arial" w:cs="Arial"/>
          <w:color w:val="242424"/>
        </w:rPr>
        <w:t>”</w:t>
      </w:r>
      <w:r w:rsidRPr="00C64447">
        <w:rPr>
          <w:rFonts w:ascii="Arial" w:eastAsia="Calibri" w:hAnsi="Arial" w:cs="Arial"/>
          <w:color w:val="242424"/>
        </w:rPr>
        <w:t xml:space="preserve"> Bukowski porozmawiają z o. Filipem Buczyńskim, założycielem i prezesem Lubelskiego Hospicjum dla Dzieci im. Małego Księcia, a także z Anetą Mazur, autorką książki „Jednooka Wojowniczka”.</w:t>
      </w:r>
    </w:p>
    <w:p w14:paraId="15739FF1" w14:textId="4BE65CBD" w:rsidR="11834383" w:rsidRPr="005710E8" w:rsidRDefault="11834383" w:rsidP="005710E8">
      <w:pPr>
        <w:spacing w:after="0" w:line="360" w:lineRule="auto"/>
        <w:jc w:val="both"/>
        <w:rPr>
          <w:rFonts w:ascii="Arial" w:eastAsia="Calibri" w:hAnsi="Arial" w:cs="Arial"/>
          <w:color w:val="242424"/>
        </w:rPr>
      </w:pPr>
    </w:p>
    <w:p w14:paraId="6790A1EE" w14:textId="3926CA6C" w:rsidR="11834383" w:rsidRPr="005710E8" w:rsidRDefault="11834383" w:rsidP="005710E8">
      <w:pPr>
        <w:spacing w:after="0" w:line="360" w:lineRule="auto"/>
        <w:jc w:val="both"/>
        <w:rPr>
          <w:rFonts w:ascii="Arial" w:eastAsia="Calibri" w:hAnsi="Arial" w:cs="Arial"/>
          <w:color w:val="242424"/>
        </w:rPr>
      </w:pPr>
    </w:p>
    <w:p w14:paraId="1F363E5B" w14:textId="2D835EB9" w:rsidR="6B4B759A" w:rsidRPr="005710E8" w:rsidRDefault="6B4B759A" w:rsidP="005710E8">
      <w:pPr>
        <w:spacing w:after="0" w:line="360" w:lineRule="auto"/>
        <w:jc w:val="both"/>
        <w:rPr>
          <w:rFonts w:ascii="Arial" w:eastAsia="Calibri" w:hAnsi="Arial" w:cs="Arial"/>
          <w:color w:val="242424"/>
        </w:rPr>
      </w:pPr>
    </w:p>
    <w:sectPr w:rsidR="6B4B759A" w:rsidRPr="00571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F9E570"/>
    <w:rsid w:val="00001EC9"/>
    <w:rsid w:val="00003F40"/>
    <w:rsid w:val="00006C16"/>
    <w:rsid w:val="00016197"/>
    <w:rsid w:val="00020813"/>
    <w:rsid w:val="00025AB4"/>
    <w:rsid w:val="00026B91"/>
    <w:rsid w:val="00027FD2"/>
    <w:rsid w:val="00030D92"/>
    <w:rsid w:val="00030E1B"/>
    <w:rsid w:val="000318A4"/>
    <w:rsid w:val="0003259E"/>
    <w:rsid w:val="00035D31"/>
    <w:rsid w:val="00040F33"/>
    <w:rsid w:val="00041AC9"/>
    <w:rsid w:val="00043570"/>
    <w:rsid w:val="000543F5"/>
    <w:rsid w:val="00054836"/>
    <w:rsid w:val="00054ADC"/>
    <w:rsid w:val="00054F8F"/>
    <w:rsid w:val="00055E16"/>
    <w:rsid w:val="0005616E"/>
    <w:rsid w:val="000574D3"/>
    <w:rsid w:val="00061692"/>
    <w:rsid w:val="00066C89"/>
    <w:rsid w:val="00067471"/>
    <w:rsid w:val="00072122"/>
    <w:rsid w:val="00072A41"/>
    <w:rsid w:val="0007312F"/>
    <w:rsid w:val="000735D0"/>
    <w:rsid w:val="00076680"/>
    <w:rsid w:val="000810D7"/>
    <w:rsid w:val="00082BCA"/>
    <w:rsid w:val="00084E08"/>
    <w:rsid w:val="0009221E"/>
    <w:rsid w:val="00097118"/>
    <w:rsid w:val="000A0A6E"/>
    <w:rsid w:val="000A5D98"/>
    <w:rsid w:val="000A62A6"/>
    <w:rsid w:val="000A7C2D"/>
    <w:rsid w:val="000B0418"/>
    <w:rsid w:val="000B19DB"/>
    <w:rsid w:val="000B3CA7"/>
    <w:rsid w:val="000B61A5"/>
    <w:rsid w:val="000B703E"/>
    <w:rsid w:val="000C2D8A"/>
    <w:rsid w:val="000C3E70"/>
    <w:rsid w:val="000C7475"/>
    <w:rsid w:val="000C7A06"/>
    <w:rsid w:val="000D0653"/>
    <w:rsid w:val="000D2263"/>
    <w:rsid w:val="000E640C"/>
    <w:rsid w:val="000F4C01"/>
    <w:rsid w:val="00106B73"/>
    <w:rsid w:val="00111370"/>
    <w:rsid w:val="0011232E"/>
    <w:rsid w:val="00113EF8"/>
    <w:rsid w:val="00113FCF"/>
    <w:rsid w:val="00120388"/>
    <w:rsid w:val="00124CC8"/>
    <w:rsid w:val="00132F83"/>
    <w:rsid w:val="00134B1E"/>
    <w:rsid w:val="001426C7"/>
    <w:rsid w:val="00151618"/>
    <w:rsid w:val="00151BCD"/>
    <w:rsid w:val="001523A9"/>
    <w:rsid w:val="0015240C"/>
    <w:rsid w:val="00155758"/>
    <w:rsid w:val="00156A1A"/>
    <w:rsid w:val="00156E58"/>
    <w:rsid w:val="0016065B"/>
    <w:rsid w:val="001629BC"/>
    <w:rsid w:val="00166B5A"/>
    <w:rsid w:val="00166C44"/>
    <w:rsid w:val="00172157"/>
    <w:rsid w:val="00172693"/>
    <w:rsid w:val="00173D75"/>
    <w:rsid w:val="00180D90"/>
    <w:rsid w:val="00182511"/>
    <w:rsid w:val="00184D4A"/>
    <w:rsid w:val="00187E18"/>
    <w:rsid w:val="00192D13"/>
    <w:rsid w:val="00193B2D"/>
    <w:rsid w:val="001953AE"/>
    <w:rsid w:val="001960B5"/>
    <w:rsid w:val="00196901"/>
    <w:rsid w:val="001A0457"/>
    <w:rsid w:val="001A0AA7"/>
    <w:rsid w:val="001A6FA1"/>
    <w:rsid w:val="001B2577"/>
    <w:rsid w:val="001B74BD"/>
    <w:rsid w:val="001C0700"/>
    <w:rsid w:val="001C3E88"/>
    <w:rsid w:val="001D0222"/>
    <w:rsid w:val="001D1DE3"/>
    <w:rsid w:val="001D4CA5"/>
    <w:rsid w:val="001D7113"/>
    <w:rsid w:val="001E4DD8"/>
    <w:rsid w:val="001E73B6"/>
    <w:rsid w:val="001F069B"/>
    <w:rsid w:val="001F6A5E"/>
    <w:rsid w:val="001F7193"/>
    <w:rsid w:val="00203C79"/>
    <w:rsid w:val="002043CB"/>
    <w:rsid w:val="00204474"/>
    <w:rsid w:val="00204DEA"/>
    <w:rsid w:val="002128BA"/>
    <w:rsid w:val="00213769"/>
    <w:rsid w:val="002140D7"/>
    <w:rsid w:val="002150A3"/>
    <w:rsid w:val="00215B66"/>
    <w:rsid w:val="00215F3E"/>
    <w:rsid w:val="0021609F"/>
    <w:rsid w:val="002206DE"/>
    <w:rsid w:val="00223D70"/>
    <w:rsid w:val="00225593"/>
    <w:rsid w:val="00225EB2"/>
    <w:rsid w:val="002436B6"/>
    <w:rsid w:val="00243A66"/>
    <w:rsid w:val="00250133"/>
    <w:rsid w:val="002518DD"/>
    <w:rsid w:val="002529B2"/>
    <w:rsid w:val="002531FD"/>
    <w:rsid w:val="00254BEF"/>
    <w:rsid w:val="002576DA"/>
    <w:rsid w:val="002622A8"/>
    <w:rsid w:val="002622F7"/>
    <w:rsid w:val="00263846"/>
    <w:rsid w:val="00267005"/>
    <w:rsid w:val="002702CF"/>
    <w:rsid w:val="0027611C"/>
    <w:rsid w:val="002810B0"/>
    <w:rsid w:val="002812EA"/>
    <w:rsid w:val="00287C89"/>
    <w:rsid w:val="00290B89"/>
    <w:rsid w:val="00292662"/>
    <w:rsid w:val="00292A01"/>
    <w:rsid w:val="00293462"/>
    <w:rsid w:val="002A7405"/>
    <w:rsid w:val="002B1E1D"/>
    <w:rsid w:val="002B59D6"/>
    <w:rsid w:val="002C0FC9"/>
    <w:rsid w:val="002E23FB"/>
    <w:rsid w:val="002E48BE"/>
    <w:rsid w:val="002E4DF8"/>
    <w:rsid w:val="002E505D"/>
    <w:rsid w:val="002F1AA1"/>
    <w:rsid w:val="002F6CEF"/>
    <w:rsid w:val="00302D1D"/>
    <w:rsid w:val="003056B9"/>
    <w:rsid w:val="00313A68"/>
    <w:rsid w:val="003214EB"/>
    <w:rsid w:val="0032694D"/>
    <w:rsid w:val="003314DA"/>
    <w:rsid w:val="003317C8"/>
    <w:rsid w:val="0034080E"/>
    <w:rsid w:val="00344CF3"/>
    <w:rsid w:val="00351E3A"/>
    <w:rsid w:val="0035723C"/>
    <w:rsid w:val="003617B4"/>
    <w:rsid w:val="00361AE7"/>
    <w:rsid w:val="0036361A"/>
    <w:rsid w:val="0036362D"/>
    <w:rsid w:val="00376062"/>
    <w:rsid w:val="003763BB"/>
    <w:rsid w:val="003819AF"/>
    <w:rsid w:val="00381D91"/>
    <w:rsid w:val="003844F7"/>
    <w:rsid w:val="0038608C"/>
    <w:rsid w:val="003862E0"/>
    <w:rsid w:val="00393663"/>
    <w:rsid w:val="003A40B8"/>
    <w:rsid w:val="003A4475"/>
    <w:rsid w:val="003A69FA"/>
    <w:rsid w:val="003A6EEA"/>
    <w:rsid w:val="003B2411"/>
    <w:rsid w:val="003B4C39"/>
    <w:rsid w:val="003B6018"/>
    <w:rsid w:val="003C2E5E"/>
    <w:rsid w:val="003C3609"/>
    <w:rsid w:val="003C4245"/>
    <w:rsid w:val="003C663B"/>
    <w:rsid w:val="003D4115"/>
    <w:rsid w:val="003D5000"/>
    <w:rsid w:val="003D56F5"/>
    <w:rsid w:val="003D71EF"/>
    <w:rsid w:val="003E4823"/>
    <w:rsid w:val="003E532C"/>
    <w:rsid w:val="003F0ACB"/>
    <w:rsid w:val="003F36AE"/>
    <w:rsid w:val="003F4BBC"/>
    <w:rsid w:val="003F55C0"/>
    <w:rsid w:val="00401088"/>
    <w:rsid w:val="00401C8D"/>
    <w:rsid w:val="00402C08"/>
    <w:rsid w:val="0041043D"/>
    <w:rsid w:val="0041556E"/>
    <w:rsid w:val="00415A64"/>
    <w:rsid w:val="00417952"/>
    <w:rsid w:val="004243AA"/>
    <w:rsid w:val="00424F4F"/>
    <w:rsid w:val="004329F0"/>
    <w:rsid w:val="0043370A"/>
    <w:rsid w:val="004347DC"/>
    <w:rsid w:val="00435830"/>
    <w:rsid w:val="0043794E"/>
    <w:rsid w:val="00442DA7"/>
    <w:rsid w:val="0044527B"/>
    <w:rsid w:val="00445905"/>
    <w:rsid w:val="00446F0C"/>
    <w:rsid w:val="00450F8C"/>
    <w:rsid w:val="00453A79"/>
    <w:rsid w:val="00460A67"/>
    <w:rsid w:val="00461225"/>
    <w:rsid w:val="00464B02"/>
    <w:rsid w:val="00465D3B"/>
    <w:rsid w:val="004703D3"/>
    <w:rsid w:val="00471665"/>
    <w:rsid w:val="0047640C"/>
    <w:rsid w:val="0047662E"/>
    <w:rsid w:val="00482170"/>
    <w:rsid w:val="00484E1A"/>
    <w:rsid w:val="00486B81"/>
    <w:rsid w:val="004966B5"/>
    <w:rsid w:val="004A09C4"/>
    <w:rsid w:val="004A2B62"/>
    <w:rsid w:val="004A315C"/>
    <w:rsid w:val="004A54AA"/>
    <w:rsid w:val="004A5926"/>
    <w:rsid w:val="004B0B4A"/>
    <w:rsid w:val="004B1E5A"/>
    <w:rsid w:val="004B22F6"/>
    <w:rsid w:val="004B429F"/>
    <w:rsid w:val="004B706F"/>
    <w:rsid w:val="004C1B61"/>
    <w:rsid w:val="004C3809"/>
    <w:rsid w:val="004D102E"/>
    <w:rsid w:val="004D680B"/>
    <w:rsid w:val="004D69A6"/>
    <w:rsid w:val="004E0534"/>
    <w:rsid w:val="004E2356"/>
    <w:rsid w:val="004E6023"/>
    <w:rsid w:val="004E74AF"/>
    <w:rsid w:val="004E7726"/>
    <w:rsid w:val="004F09A9"/>
    <w:rsid w:val="004F3473"/>
    <w:rsid w:val="004F5545"/>
    <w:rsid w:val="00501E6D"/>
    <w:rsid w:val="00514B92"/>
    <w:rsid w:val="005158DB"/>
    <w:rsid w:val="005266C0"/>
    <w:rsid w:val="005270DB"/>
    <w:rsid w:val="0053155C"/>
    <w:rsid w:val="00535E39"/>
    <w:rsid w:val="00536888"/>
    <w:rsid w:val="005379C1"/>
    <w:rsid w:val="00543119"/>
    <w:rsid w:val="00543B2A"/>
    <w:rsid w:val="0054434F"/>
    <w:rsid w:val="005458FA"/>
    <w:rsid w:val="00551ED9"/>
    <w:rsid w:val="005525D0"/>
    <w:rsid w:val="00553D15"/>
    <w:rsid w:val="00563EC2"/>
    <w:rsid w:val="005710E8"/>
    <w:rsid w:val="00574C77"/>
    <w:rsid w:val="00575914"/>
    <w:rsid w:val="00576FF3"/>
    <w:rsid w:val="005821A2"/>
    <w:rsid w:val="005836B2"/>
    <w:rsid w:val="0058447A"/>
    <w:rsid w:val="005931C5"/>
    <w:rsid w:val="005955D3"/>
    <w:rsid w:val="00597C32"/>
    <w:rsid w:val="005A16D8"/>
    <w:rsid w:val="005A2E49"/>
    <w:rsid w:val="005A6ECB"/>
    <w:rsid w:val="005A7794"/>
    <w:rsid w:val="005B300A"/>
    <w:rsid w:val="005B37EA"/>
    <w:rsid w:val="005B6ABE"/>
    <w:rsid w:val="005B6B43"/>
    <w:rsid w:val="005C01FD"/>
    <w:rsid w:val="005C2DF4"/>
    <w:rsid w:val="005C4526"/>
    <w:rsid w:val="005C7EB1"/>
    <w:rsid w:val="005D11D8"/>
    <w:rsid w:val="005D2529"/>
    <w:rsid w:val="005D2822"/>
    <w:rsid w:val="005F10B8"/>
    <w:rsid w:val="005F48A6"/>
    <w:rsid w:val="006076B5"/>
    <w:rsid w:val="00610A43"/>
    <w:rsid w:val="0061352F"/>
    <w:rsid w:val="006153E9"/>
    <w:rsid w:val="00616C15"/>
    <w:rsid w:val="00622A47"/>
    <w:rsid w:val="00622BC0"/>
    <w:rsid w:val="006232AA"/>
    <w:rsid w:val="006247DA"/>
    <w:rsid w:val="00627209"/>
    <w:rsid w:val="00631397"/>
    <w:rsid w:val="00631D6E"/>
    <w:rsid w:val="00632F71"/>
    <w:rsid w:val="00633615"/>
    <w:rsid w:val="00636140"/>
    <w:rsid w:val="006368F4"/>
    <w:rsid w:val="006409C7"/>
    <w:rsid w:val="006452B1"/>
    <w:rsid w:val="00646EC4"/>
    <w:rsid w:val="006501DD"/>
    <w:rsid w:val="006540B8"/>
    <w:rsid w:val="006546AA"/>
    <w:rsid w:val="00655377"/>
    <w:rsid w:val="00665572"/>
    <w:rsid w:val="0066562C"/>
    <w:rsid w:val="006743D8"/>
    <w:rsid w:val="00697588"/>
    <w:rsid w:val="00697FCA"/>
    <w:rsid w:val="006A0C0E"/>
    <w:rsid w:val="006A2C86"/>
    <w:rsid w:val="006A78FF"/>
    <w:rsid w:val="006B1266"/>
    <w:rsid w:val="006B351B"/>
    <w:rsid w:val="006B5657"/>
    <w:rsid w:val="006B6CCB"/>
    <w:rsid w:val="006B7FBC"/>
    <w:rsid w:val="006C0C7D"/>
    <w:rsid w:val="006C225E"/>
    <w:rsid w:val="006C2A96"/>
    <w:rsid w:val="006C6F57"/>
    <w:rsid w:val="006D0715"/>
    <w:rsid w:val="006D7AFD"/>
    <w:rsid w:val="006E5B31"/>
    <w:rsid w:val="006E6EA2"/>
    <w:rsid w:val="006F71DC"/>
    <w:rsid w:val="00713379"/>
    <w:rsid w:val="00717D5D"/>
    <w:rsid w:val="007201D9"/>
    <w:rsid w:val="00721969"/>
    <w:rsid w:val="0072464C"/>
    <w:rsid w:val="00727C7F"/>
    <w:rsid w:val="00734787"/>
    <w:rsid w:val="00735F47"/>
    <w:rsid w:val="0074CD2E"/>
    <w:rsid w:val="0075181E"/>
    <w:rsid w:val="00751A8E"/>
    <w:rsid w:val="00752494"/>
    <w:rsid w:val="007554CB"/>
    <w:rsid w:val="007565EC"/>
    <w:rsid w:val="00762050"/>
    <w:rsid w:val="00764AA8"/>
    <w:rsid w:val="00781735"/>
    <w:rsid w:val="00781758"/>
    <w:rsid w:val="00782CE4"/>
    <w:rsid w:val="00791499"/>
    <w:rsid w:val="0079322B"/>
    <w:rsid w:val="00796892"/>
    <w:rsid w:val="007970F8"/>
    <w:rsid w:val="007A252A"/>
    <w:rsid w:val="007A2726"/>
    <w:rsid w:val="007A4AB9"/>
    <w:rsid w:val="007A5E90"/>
    <w:rsid w:val="007A740E"/>
    <w:rsid w:val="007B73E2"/>
    <w:rsid w:val="007B7A83"/>
    <w:rsid w:val="007C0266"/>
    <w:rsid w:val="007C0989"/>
    <w:rsid w:val="007C4394"/>
    <w:rsid w:val="007C4FF7"/>
    <w:rsid w:val="007C6449"/>
    <w:rsid w:val="007C7596"/>
    <w:rsid w:val="007D27F6"/>
    <w:rsid w:val="007D749C"/>
    <w:rsid w:val="007D7CF6"/>
    <w:rsid w:val="007E11CA"/>
    <w:rsid w:val="007E1DF1"/>
    <w:rsid w:val="007E232A"/>
    <w:rsid w:val="007E3029"/>
    <w:rsid w:val="007E7EE1"/>
    <w:rsid w:val="007F03E4"/>
    <w:rsid w:val="007F63AB"/>
    <w:rsid w:val="00800707"/>
    <w:rsid w:val="0080223C"/>
    <w:rsid w:val="008136DF"/>
    <w:rsid w:val="00817758"/>
    <w:rsid w:val="00817941"/>
    <w:rsid w:val="00821A45"/>
    <w:rsid w:val="00823E9D"/>
    <w:rsid w:val="008262FF"/>
    <w:rsid w:val="0082677D"/>
    <w:rsid w:val="00826C1E"/>
    <w:rsid w:val="00830944"/>
    <w:rsid w:val="00832158"/>
    <w:rsid w:val="008340D2"/>
    <w:rsid w:val="00841FA6"/>
    <w:rsid w:val="00847357"/>
    <w:rsid w:val="008511C1"/>
    <w:rsid w:val="00852BEC"/>
    <w:rsid w:val="0085596A"/>
    <w:rsid w:val="00855AA1"/>
    <w:rsid w:val="008601C8"/>
    <w:rsid w:val="0088051C"/>
    <w:rsid w:val="00883091"/>
    <w:rsid w:val="00884477"/>
    <w:rsid w:val="00885C80"/>
    <w:rsid w:val="008903DE"/>
    <w:rsid w:val="00891D85"/>
    <w:rsid w:val="0089219F"/>
    <w:rsid w:val="008A0019"/>
    <w:rsid w:val="008A11B6"/>
    <w:rsid w:val="008A1E95"/>
    <w:rsid w:val="008A3517"/>
    <w:rsid w:val="008A4FF2"/>
    <w:rsid w:val="008A74A9"/>
    <w:rsid w:val="008B57D8"/>
    <w:rsid w:val="008B6916"/>
    <w:rsid w:val="008B751E"/>
    <w:rsid w:val="008B7C4E"/>
    <w:rsid w:val="008C06D7"/>
    <w:rsid w:val="008C1ABE"/>
    <w:rsid w:val="008C272B"/>
    <w:rsid w:val="008C45B8"/>
    <w:rsid w:val="008C7DA5"/>
    <w:rsid w:val="008D7A1B"/>
    <w:rsid w:val="008E32A5"/>
    <w:rsid w:val="008E65FF"/>
    <w:rsid w:val="008F16BA"/>
    <w:rsid w:val="008F3B01"/>
    <w:rsid w:val="00900DAF"/>
    <w:rsid w:val="00905925"/>
    <w:rsid w:val="00905F75"/>
    <w:rsid w:val="0091027D"/>
    <w:rsid w:val="00914C43"/>
    <w:rsid w:val="00916CF7"/>
    <w:rsid w:val="00920052"/>
    <w:rsid w:val="009205AB"/>
    <w:rsid w:val="0092278C"/>
    <w:rsid w:val="009255EF"/>
    <w:rsid w:val="00931943"/>
    <w:rsid w:val="00933040"/>
    <w:rsid w:val="00934E9C"/>
    <w:rsid w:val="009371D4"/>
    <w:rsid w:val="00940471"/>
    <w:rsid w:val="00941151"/>
    <w:rsid w:val="009437DA"/>
    <w:rsid w:val="00943ADF"/>
    <w:rsid w:val="00943EAA"/>
    <w:rsid w:val="009447DC"/>
    <w:rsid w:val="00950CD1"/>
    <w:rsid w:val="00950EA5"/>
    <w:rsid w:val="00951B6B"/>
    <w:rsid w:val="0095778D"/>
    <w:rsid w:val="00964661"/>
    <w:rsid w:val="0096522E"/>
    <w:rsid w:val="009671AA"/>
    <w:rsid w:val="00971540"/>
    <w:rsid w:val="00971E09"/>
    <w:rsid w:val="0097324E"/>
    <w:rsid w:val="00975E8E"/>
    <w:rsid w:val="00981407"/>
    <w:rsid w:val="0098748D"/>
    <w:rsid w:val="00992441"/>
    <w:rsid w:val="00993D57"/>
    <w:rsid w:val="0099437F"/>
    <w:rsid w:val="00995E8D"/>
    <w:rsid w:val="009976BB"/>
    <w:rsid w:val="009A5D54"/>
    <w:rsid w:val="009B55B1"/>
    <w:rsid w:val="009B64E4"/>
    <w:rsid w:val="009C0EBC"/>
    <w:rsid w:val="009C209E"/>
    <w:rsid w:val="009D14F7"/>
    <w:rsid w:val="009D4E82"/>
    <w:rsid w:val="009E32C5"/>
    <w:rsid w:val="009E486C"/>
    <w:rsid w:val="009E7F4E"/>
    <w:rsid w:val="009F303C"/>
    <w:rsid w:val="00A01EFA"/>
    <w:rsid w:val="00A0308F"/>
    <w:rsid w:val="00A03ABD"/>
    <w:rsid w:val="00A0427E"/>
    <w:rsid w:val="00A06ABB"/>
    <w:rsid w:val="00A07A02"/>
    <w:rsid w:val="00A13648"/>
    <w:rsid w:val="00A166E4"/>
    <w:rsid w:val="00A16772"/>
    <w:rsid w:val="00A2090D"/>
    <w:rsid w:val="00A31064"/>
    <w:rsid w:val="00A3247A"/>
    <w:rsid w:val="00A32B26"/>
    <w:rsid w:val="00A3499B"/>
    <w:rsid w:val="00A42DEB"/>
    <w:rsid w:val="00A4352C"/>
    <w:rsid w:val="00A44F8B"/>
    <w:rsid w:val="00A45289"/>
    <w:rsid w:val="00A51B5D"/>
    <w:rsid w:val="00A55411"/>
    <w:rsid w:val="00A57F0B"/>
    <w:rsid w:val="00A64862"/>
    <w:rsid w:val="00A65CFA"/>
    <w:rsid w:val="00A66D2F"/>
    <w:rsid w:val="00A6725D"/>
    <w:rsid w:val="00A802D0"/>
    <w:rsid w:val="00A821D8"/>
    <w:rsid w:val="00A9593B"/>
    <w:rsid w:val="00A97EDE"/>
    <w:rsid w:val="00AA033D"/>
    <w:rsid w:val="00AA2E65"/>
    <w:rsid w:val="00AA5CCF"/>
    <w:rsid w:val="00AA6074"/>
    <w:rsid w:val="00AA66A7"/>
    <w:rsid w:val="00AA789B"/>
    <w:rsid w:val="00AB1215"/>
    <w:rsid w:val="00AB2349"/>
    <w:rsid w:val="00AB2409"/>
    <w:rsid w:val="00AB3A59"/>
    <w:rsid w:val="00AB598E"/>
    <w:rsid w:val="00AB7747"/>
    <w:rsid w:val="00AC3F3C"/>
    <w:rsid w:val="00AC4C85"/>
    <w:rsid w:val="00AC5138"/>
    <w:rsid w:val="00AD04C1"/>
    <w:rsid w:val="00AD2858"/>
    <w:rsid w:val="00AD339B"/>
    <w:rsid w:val="00AD5AC0"/>
    <w:rsid w:val="00AD6546"/>
    <w:rsid w:val="00AE25A5"/>
    <w:rsid w:val="00AE54D3"/>
    <w:rsid w:val="00AF0A8B"/>
    <w:rsid w:val="00AF5E20"/>
    <w:rsid w:val="00AF5E9D"/>
    <w:rsid w:val="00B0706F"/>
    <w:rsid w:val="00B13E0E"/>
    <w:rsid w:val="00B15E3B"/>
    <w:rsid w:val="00B207A0"/>
    <w:rsid w:val="00B4225C"/>
    <w:rsid w:val="00B430E5"/>
    <w:rsid w:val="00B43465"/>
    <w:rsid w:val="00B45304"/>
    <w:rsid w:val="00B45FBF"/>
    <w:rsid w:val="00B4641A"/>
    <w:rsid w:val="00B47861"/>
    <w:rsid w:val="00B47AC6"/>
    <w:rsid w:val="00B501A2"/>
    <w:rsid w:val="00B56B99"/>
    <w:rsid w:val="00B62D34"/>
    <w:rsid w:val="00B66C69"/>
    <w:rsid w:val="00B70B10"/>
    <w:rsid w:val="00B90B42"/>
    <w:rsid w:val="00B936A8"/>
    <w:rsid w:val="00B95D08"/>
    <w:rsid w:val="00BA4449"/>
    <w:rsid w:val="00BB2A2F"/>
    <w:rsid w:val="00BB4C33"/>
    <w:rsid w:val="00BB6612"/>
    <w:rsid w:val="00BB69C5"/>
    <w:rsid w:val="00BB796F"/>
    <w:rsid w:val="00BB79FD"/>
    <w:rsid w:val="00BC157A"/>
    <w:rsid w:val="00BD075C"/>
    <w:rsid w:val="00BD0FDC"/>
    <w:rsid w:val="00BD4811"/>
    <w:rsid w:val="00BE4862"/>
    <w:rsid w:val="00BE763D"/>
    <w:rsid w:val="00BF49B7"/>
    <w:rsid w:val="00BF5731"/>
    <w:rsid w:val="00C03F87"/>
    <w:rsid w:val="00C047D3"/>
    <w:rsid w:val="00C04946"/>
    <w:rsid w:val="00C062DC"/>
    <w:rsid w:val="00C06EED"/>
    <w:rsid w:val="00C10B4B"/>
    <w:rsid w:val="00C11976"/>
    <w:rsid w:val="00C12E0E"/>
    <w:rsid w:val="00C1379A"/>
    <w:rsid w:val="00C14ACA"/>
    <w:rsid w:val="00C152C6"/>
    <w:rsid w:val="00C17262"/>
    <w:rsid w:val="00C1C7E6"/>
    <w:rsid w:val="00C22358"/>
    <w:rsid w:val="00C255EB"/>
    <w:rsid w:val="00C27C6B"/>
    <w:rsid w:val="00C3078B"/>
    <w:rsid w:val="00C33126"/>
    <w:rsid w:val="00C33F3A"/>
    <w:rsid w:val="00C40ADD"/>
    <w:rsid w:val="00C504C2"/>
    <w:rsid w:val="00C55BA4"/>
    <w:rsid w:val="00C60858"/>
    <w:rsid w:val="00C64447"/>
    <w:rsid w:val="00C712F2"/>
    <w:rsid w:val="00C71DFC"/>
    <w:rsid w:val="00C74B0E"/>
    <w:rsid w:val="00C76B32"/>
    <w:rsid w:val="00C82454"/>
    <w:rsid w:val="00C82D4F"/>
    <w:rsid w:val="00C8796E"/>
    <w:rsid w:val="00C91CA4"/>
    <w:rsid w:val="00C92431"/>
    <w:rsid w:val="00C94556"/>
    <w:rsid w:val="00CA2488"/>
    <w:rsid w:val="00CA507D"/>
    <w:rsid w:val="00CA76AA"/>
    <w:rsid w:val="00CB3532"/>
    <w:rsid w:val="00CB3688"/>
    <w:rsid w:val="00CB4FBD"/>
    <w:rsid w:val="00CB6065"/>
    <w:rsid w:val="00CC1C34"/>
    <w:rsid w:val="00CC2F1C"/>
    <w:rsid w:val="00CC492B"/>
    <w:rsid w:val="00CC54F4"/>
    <w:rsid w:val="00CC5C56"/>
    <w:rsid w:val="00CD1FB2"/>
    <w:rsid w:val="00CD2C4A"/>
    <w:rsid w:val="00CE3321"/>
    <w:rsid w:val="00CE41F9"/>
    <w:rsid w:val="00CE54AB"/>
    <w:rsid w:val="00CF16F5"/>
    <w:rsid w:val="00CF295E"/>
    <w:rsid w:val="00CF381D"/>
    <w:rsid w:val="00D01B00"/>
    <w:rsid w:val="00D0725B"/>
    <w:rsid w:val="00D136D6"/>
    <w:rsid w:val="00D13A01"/>
    <w:rsid w:val="00D14D19"/>
    <w:rsid w:val="00D15E88"/>
    <w:rsid w:val="00D210C7"/>
    <w:rsid w:val="00D26564"/>
    <w:rsid w:val="00D27C0F"/>
    <w:rsid w:val="00D35888"/>
    <w:rsid w:val="00D36147"/>
    <w:rsid w:val="00D37184"/>
    <w:rsid w:val="00D37F4E"/>
    <w:rsid w:val="00D41DA3"/>
    <w:rsid w:val="00D42A2A"/>
    <w:rsid w:val="00D43BCB"/>
    <w:rsid w:val="00D43D10"/>
    <w:rsid w:val="00D47E3F"/>
    <w:rsid w:val="00D511DF"/>
    <w:rsid w:val="00D516C5"/>
    <w:rsid w:val="00D51E5C"/>
    <w:rsid w:val="00D54351"/>
    <w:rsid w:val="00D54857"/>
    <w:rsid w:val="00D6230E"/>
    <w:rsid w:val="00D67BEB"/>
    <w:rsid w:val="00D71D62"/>
    <w:rsid w:val="00D72D90"/>
    <w:rsid w:val="00D820C8"/>
    <w:rsid w:val="00D83FE8"/>
    <w:rsid w:val="00D8651D"/>
    <w:rsid w:val="00D90705"/>
    <w:rsid w:val="00D91E06"/>
    <w:rsid w:val="00D92A77"/>
    <w:rsid w:val="00D946D0"/>
    <w:rsid w:val="00D95931"/>
    <w:rsid w:val="00D96A00"/>
    <w:rsid w:val="00D971BC"/>
    <w:rsid w:val="00DB387E"/>
    <w:rsid w:val="00DB74A4"/>
    <w:rsid w:val="00DD0B33"/>
    <w:rsid w:val="00DD4A28"/>
    <w:rsid w:val="00DD7512"/>
    <w:rsid w:val="00DD795A"/>
    <w:rsid w:val="00DE31C2"/>
    <w:rsid w:val="00DF0775"/>
    <w:rsid w:val="00DF0C7D"/>
    <w:rsid w:val="00E047F0"/>
    <w:rsid w:val="00E04E64"/>
    <w:rsid w:val="00E06929"/>
    <w:rsid w:val="00E07BBB"/>
    <w:rsid w:val="00E1241A"/>
    <w:rsid w:val="00E127F6"/>
    <w:rsid w:val="00E241A5"/>
    <w:rsid w:val="00E257D3"/>
    <w:rsid w:val="00E2651A"/>
    <w:rsid w:val="00E27F58"/>
    <w:rsid w:val="00E31457"/>
    <w:rsid w:val="00E31DAD"/>
    <w:rsid w:val="00E42854"/>
    <w:rsid w:val="00E43D15"/>
    <w:rsid w:val="00E44A78"/>
    <w:rsid w:val="00E45C35"/>
    <w:rsid w:val="00E5479F"/>
    <w:rsid w:val="00E54DB9"/>
    <w:rsid w:val="00E6100E"/>
    <w:rsid w:val="00E66404"/>
    <w:rsid w:val="00E66585"/>
    <w:rsid w:val="00E7024D"/>
    <w:rsid w:val="00E70547"/>
    <w:rsid w:val="00E70EE9"/>
    <w:rsid w:val="00E72BD6"/>
    <w:rsid w:val="00E83383"/>
    <w:rsid w:val="00E86BDE"/>
    <w:rsid w:val="00E9126C"/>
    <w:rsid w:val="00E96899"/>
    <w:rsid w:val="00E979B0"/>
    <w:rsid w:val="00EA47F8"/>
    <w:rsid w:val="00EA5F29"/>
    <w:rsid w:val="00EA74FA"/>
    <w:rsid w:val="00EB0B44"/>
    <w:rsid w:val="00EB6EF1"/>
    <w:rsid w:val="00EC3BB2"/>
    <w:rsid w:val="00EC7ECF"/>
    <w:rsid w:val="00ED0A98"/>
    <w:rsid w:val="00ED6F82"/>
    <w:rsid w:val="00EE55C5"/>
    <w:rsid w:val="00EE6DE4"/>
    <w:rsid w:val="00EF2E09"/>
    <w:rsid w:val="00EF6390"/>
    <w:rsid w:val="00F042BF"/>
    <w:rsid w:val="00F0580B"/>
    <w:rsid w:val="00F10D8D"/>
    <w:rsid w:val="00F12F6E"/>
    <w:rsid w:val="00F27335"/>
    <w:rsid w:val="00F29338"/>
    <w:rsid w:val="00F304F6"/>
    <w:rsid w:val="00F3073B"/>
    <w:rsid w:val="00F31A49"/>
    <w:rsid w:val="00F43086"/>
    <w:rsid w:val="00F52A55"/>
    <w:rsid w:val="00F54A9C"/>
    <w:rsid w:val="00F57695"/>
    <w:rsid w:val="00F57E22"/>
    <w:rsid w:val="00F57E8E"/>
    <w:rsid w:val="00F62788"/>
    <w:rsid w:val="00F65AAA"/>
    <w:rsid w:val="00F7332C"/>
    <w:rsid w:val="00F7613E"/>
    <w:rsid w:val="00F941EB"/>
    <w:rsid w:val="00F94925"/>
    <w:rsid w:val="00F95692"/>
    <w:rsid w:val="00F96A5B"/>
    <w:rsid w:val="00FA0806"/>
    <w:rsid w:val="00FA1D42"/>
    <w:rsid w:val="00FA2BAD"/>
    <w:rsid w:val="00FA4168"/>
    <w:rsid w:val="00FA8707"/>
    <w:rsid w:val="00FB4321"/>
    <w:rsid w:val="00FB5287"/>
    <w:rsid w:val="00FC4557"/>
    <w:rsid w:val="00FC5F5C"/>
    <w:rsid w:val="00FD0CFC"/>
    <w:rsid w:val="00FD283F"/>
    <w:rsid w:val="00FE2489"/>
    <w:rsid w:val="00FE465E"/>
    <w:rsid w:val="00FE713F"/>
    <w:rsid w:val="00FF048C"/>
    <w:rsid w:val="00FF261F"/>
    <w:rsid w:val="00FF29FB"/>
    <w:rsid w:val="0107A66D"/>
    <w:rsid w:val="0109816C"/>
    <w:rsid w:val="0158396D"/>
    <w:rsid w:val="01901038"/>
    <w:rsid w:val="01A298C5"/>
    <w:rsid w:val="01B149AB"/>
    <w:rsid w:val="022757F3"/>
    <w:rsid w:val="02446FEA"/>
    <w:rsid w:val="0254A0F9"/>
    <w:rsid w:val="02678C3A"/>
    <w:rsid w:val="026B2E87"/>
    <w:rsid w:val="02B13499"/>
    <w:rsid w:val="02C33E7C"/>
    <w:rsid w:val="02F0BE03"/>
    <w:rsid w:val="03158E02"/>
    <w:rsid w:val="03399499"/>
    <w:rsid w:val="037C6614"/>
    <w:rsid w:val="03A404C2"/>
    <w:rsid w:val="03A7C822"/>
    <w:rsid w:val="03ADB366"/>
    <w:rsid w:val="040DDDC7"/>
    <w:rsid w:val="0412B6EF"/>
    <w:rsid w:val="04385E7F"/>
    <w:rsid w:val="04773F3A"/>
    <w:rsid w:val="0481FDB8"/>
    <w:rsid w:val="04A9921E"/>
    <w:rsid w:val="04B64B76"/>
    <w:rsid w:val="04BF837C"/>
    <w:rsid w:val="04E2C090"/>
    <w:rsid w:val="0508CD40"/>
    <w:rsid w:val="0526AA6F"/>
    <w:rsid w:val="05301419"/>
    <w:rsid w:val="05482B97"/>
    <w:rsid w:val="054FA1AD"/>
    <w:rsid w:val="0561561F"/>
    <w:rsid w:val="056D1516"/>
    <w:rsid w:val="057C10AC"/>
    <w:rsid w:val="057D3D3B"/>
    <w:rsid w:val="058C0D75"/>
    <w:rsid w:val="059E9230"/>
    <w:rsid w:val="05A5ADD8"/>
    <w:rsid w:val="05B04DCE"/>
    <w:rsid w:val="05D7DB4A"/>
    <w:rsid w:val="05E496C6"/>
    <w:rsid w:val="0600F980"/>
    <w:rsid w:val="060C3C16"/>
    <w:rsid w:val="06192210"/>
    <w:rsid w:val="065183F5"/>
    <w:rsid w:val="0692EFEF"/>
    <w:rsid w:val="06A04F4A"/>
    <w:rsid w:val="06A49DA1"/>
    <w:rsid w:val="06BA3719"/>
    <w:rsid w:val="06C8EC5D"/>
    <w:rsid w:val="06DEED35"/>
    <w:rsid w:val="06E76A32"/>
    <w:rsid w:val="06FAAF1F"/>
    <w:rsid w:val="0713B328"/>
    <w:rsid w:val="0717E10D"/>
    <w:rsid w:val="07440934"/>
    <w:rsid w:val="075603F3"/>
    <w:rsid w:val="0764570B"/>
    <w:rsid w:val="0773ABAB"/>
    <w:rsid w:val="07954F1C"/>
    <w:rsid w:val="0795A351"/>
    <w:rsid w:val="07C05E2B"/>
    <w:rsid w:val="07C90E37"/>
    <w:rsid w:val="07E998D7"/>
    <w:rsid w:val="08027AEC"/>
    <w:rsid w:val="0806F511"/>
    <w:rsid w:val="0815EE2C"/>
    <w:rsid w:val="082C21B3"/>
    <w:rsid w:val="084A761A"/>
    <w:rsid w:val="08B2DD88"/>
    <w:rsid w:val="08C39458"/>
    <w:rsid w:val="08C73CCF"/>
    <w:rsid w:val="08CD5CA4"/>
    <w:rsid w:val="08E77D08"/>
    <w:rsid w:val="08EBB9F7"/>
    <w:rsid w:val="090088EA"/>
    <w:rsid w:val="0929ACD4"/>
    <w:rsid w:val="092ABBD5"/>
    <w:rsid w:val="093B171D"/>
    <w:rsid w:val="09640371"/>
    <w:rsid w:val="09B733F1"/>
    <w:rsid w:val="09CA7CD6"/>
    <w:rsid w:val="09CA90B1"/>
    <w:rsid w:val="09D0ADA6"/>
    <w:rsid w:val="09ED87C3"/>
    <w:rsid w:val="09FB16B4"/>
    <w:rsid w:val="0A094277"/>
    <w:rsid w:val="0A0942A3"/>
    <w:rsid w:val="0A21DB5A"/>
    <w:rsid w:val="0A645F0A"/>
    <w:rsid w:val="0A78B7C7"/>
    <w:rsid w:val="0A7B8C64"/>
    <w:rsid w:val="0A80A7D6"/>
    <w:rsid w:val="0A9C09D4"/>
    <w:rsid w:val="0AA2C8E0"/>
    <w:rsid w:val="0AA9FDF6"/>
    <w:rsid w:val="0AAB4C6D"/>
    <w:rsid w:val="0AD5A136"/>
    <w:rsid w:val="0AD6E77E"/>
    <w:rsid w:val="0AE35571"/>
    <w:rsid w:val="0AFD8131"/>
    <w:rsid w:val="0B026F51"/>
    <w:rsid w:val="0B09E0F0"/>
    <w:rsid w:val="0B1053B5"/>
    <w:rsid w:val="0B215AF9"/>
    <w:rsid w:val="0B53E27F"/>
    <w:rsid w:val="0B73E285"/>
    <w:rsid w:val="0B8BEFE6"/>
    <w:rsid w:val="0BA637B3"/>
    <w:rsid w:val="0BAD2681"/>
    <w:rsid w:val="0BE53D31"/>
    <w:rsid w:val="0C1427D5"/>
    <w:rsid w:val="0C1D0C40"/>
    <w:rsid w:val="0C1DBDD2"/>
    <w:rsid w:val="0C3C1CB0"/>
    <w:rsid w:val="0C3FA952"/>
    <w:rsid w:val="0C471CCE"/>
    <w:rsid w:val="0C4ABBD4"/>
    <w:rsid w:val="0C768924"/>
    <w:rsid w:val="0C8BDC4C"/>
    <w:rsid w:val="0CABBB2B"/>
    <w:rsid w:val="0CB74D3E"/>
    <w:rsid w:val="0CCCBA14"/>
    <w:rsid w:val="0CDB72DD"/>
    <w:rsid w:val="0D0950AC"/>
    <w:rsid w:val="0D2780CE"/>
    <w:rsid w:val="0D28645C"/>
    <w:rsid w:val="0D37A532"/>
    <w:rsid w:val="0D935E70"/>
    <w:rsid w:val="0DB9A33E"/>
    <w:rsid w:val="0DCC4FC7"/>
    <w:rsid w:val="0DD385FC"/>
    <w:rsid w:val="0DEF7A99"/>
    <w:rsid w:val="0DF1EC02"/>
    <w:rsid w:val="0DF7308C"/>
    <w:rsid w:val="0E0D65C6"/>
    <w:rsid w:val="0E67BB48"/>
    <w:rsid w:val="0E712DC2"/>
    <w:rsid w:val="0E71B221"/>
    <w:rsid w:val="0EC58244"/>
    <w:rsid w:val="0ECBBD90"/>
    <w:rsid w:val="0EF49156"/>
    <w:rsid w:val="0F122A2B"/>
    <w:rsid w:val="0F5457BE"/>
    <w:rsid w:val="0F7250AF"/>
    <w:rsid w:val="0FAB0538"/>
    <w:rsid w:val="0FC023A9"/>
    <w:rsid w:val="0FDDD50F"/>
    <w:rsid w:val="0FE411C9"/>
    <w:rsid w:val="0FFCE6C2"/>
    <w:rsid w:val="102AC46F"/>
    <w:rsid w:val="10453126"/>
    <w:rsid w:val="10482A48"/>
    <w:rsid w:val="1048EF36"/>
    <w:rsid w:val="1056098F"/>
    <w:rsid w:val="1079D83A"/>
    <w:rsid w:val="107CA61E"/>
    <w:rsid w:val="10823B9A"/>
    <w:rsid w:val="108AF089"/>
    <w:rsid w:val="108C366E"/>
    <w:rsid w:val="10A16D11"/>
    <w:rsid w:val="10D33872"/>
    <w:rsid w:val="10D3D0F0"/>
    <w:rsid w:val="10D77127"/>
    <w:rsid w:val="10F1FE61"/>
    <w:rsid w:val="10FCE639"/>
    <w:rsid w:val="110B26BE"/>
    <w:rsid w:val="1112B279"/>
    <w:rsid w:val="111B3897"/>
    <w:rsid w:val="111E2BEF"/>
    <w:rsid w:val="11231498"/>
    <w:rsid w:val="114C6616"/>
    <w:rsid w:val="1151E90F"/>
    <w:rsid w:val="1165FA9A"/>
    <w:rsid w:val="116A9062"/>
    <w:rsid w:val="11834383"/>
    <w:rsid w:val="118B60AE"/>
    <w:rsid w:val="1190F011"/>
    <w:rsid w:val="119D71FB"/>
    <w:rsid w:val="11A6C19B"/>
    <w:rsid w:val="11A86457"/>
    <w:rsid w:val="11BFB3F6"/>
    <w:rsid w:val="11C0A5C5"/>
    <w:rsid w:val="11D303F9"/>
    <w:rsid w:val="11D7F5C2"/>
    <w:rsid w:val="11E878E7"/>
    <w:rsid w:val="12062899"/>
    <w:rsid w:val="1246E587"/>
    <w:rsid w:val="126FC4E0"/>
    <w:rsid w:val="1282C5DA"/>
    <w:rsid w:val="128DCEC2"/>
    <w:rsid w:val="12A484AD"/>
    <w:rsid w:val="12A98679"/>
    <w:rsid w:val="12DCA4F7"/>
    <w:rsid w:val="12DE8D8A"/>
    <w:rsid w:val="12E02B60"/>
    <w:rsid w:val="130351DB"/>
    <w:rsid w:val="13048531"/>
    <w:rsid w:val="130F79AB"/>
    <w:rsid w:val="13158B83"/>
    <w:rsid w:val="1342FB14"/>
    <w:rsid w:val="13530D02"/>
    <w:rsid w:val="1377E104"/>
    <w:rsid w:val="13824BE8"/>
    <w:rsid w:val="13AAECC8"/>
    <w:rsid w:val="13B43B27"/>
    <w:rsid w:val="13C31B1B"/>
    <w:rsid w:val="13CC3B39"/>
    <w:rsid w:val="13CD6384"/>
    <w:rsid w:val="14588266"/>
    <w:rsid w:val="145A7011"/>
    <w:rsid w:val="14710F5A"/>
    <w:rsid w:val="14774F28"/>
    <w:rsid w:val="14AA3B1E"/>
    <w:rsid w:val="14BFE56F"/>
    <w:rsid w:val="14CD4F2F"/>
    <w:rsid w:val="14E481EF"/>
    <w:rsid w:val="14E6A985"/>
    <w:rsid w:val="14F398E4"/>
    <w:rsid w:val="14F44944"/>
    <w:rsid w:val="14F6C23A"/>
    <w:rsid w:val="151AD723"/>
    <w:rsid w:val="1520CBB6"/>
    <w:rsid w:val="15540AA8"/>
    <w:rsid w:val="15567D96"/>
    <w:rsid w:val="156303BF"/>
    <w:rsid w:val="156BC5A0"/>
    <w:rsid w:val="156CD13C"/>
    <w:rsid w:val="157E1B6D"/>
    <w:rsid w:val="1592D5C3"/>
    <w:rsid w:val="15AD7046"/>
    <w:rsid w:val="15B82529"/>
    <w:rsid w:val="15D67AF6"/>
    <w:rsid w:val="15F4A2F9"/>
    <w:rsid w:val="15FE4F91"/>
    <w:rsid w:val="1601A85B"/>
    <w:rsid w:val="163512DE"/>
    <w:rsid w:val="16422783"/>
    <w:rsid w:val="1653FF8B"/>
    <w:rsid w:val="165F69E8"/>
    <w:rsid w:val="1675423F"/>
    <w:rsid w:val="16805250"/>
    <w:rsid w:val="169A7CA5"/>
    <w:rsid w:val="17405646"/>
    <w:rsid w:val="17423506"/>
    <w:rsid w:val="174834B4"/>
    <w:rsid w:val="1752FF60"/>
    <w:rsid w:val="1774B254"/>
    <w:rsid w:val="1784EA75"/>
    <w:rsid w:val="1789D219"/>
    <w:rsid w:val="178E21F4"/>
    <w:rsid w:val="1795E842"/>
    <w:rsid w:val="17B0CA39"/>
    <w:rsid w:val="17B23258"/>
    <w:rsid w:val="17D53133"/>
    <w:rsid w:val="17E21248"/>
    <w:rsid w:val="17FA9D97"/>
    <w:rsid w:val="18025844"/>
    <w:rsid w:val="180C5473"/>
    <w:rsid w:val="1818F0EA"/>
    <w:rsid w:val="1823ABCE"/>
    <w:rsid w:val="184AE61D"/>
    <w:rsid w:val="18662784"/>
    <w:rsid w:val="187FEBA2"/>
    <w:rsid w:val="18F9AA3E"/>
    <w:rsid w:val="191064BD"/>
    <w:rsid w:val="19444E9A"/>
    <w:rsid w:val="194FCC05"/>
    <w:rsid w:val="19553A57"/>
    <w:rsid w:val="19696E7C"/>
    <w:rsid w:val="1978AD12"/>
    <w:rsid w:val="197FD819"/>
    <w:rsid w:val="199B793A"/>
    <w:rsid w:val="19B31E47"/>
    <w:rsid w:val="19D4116D"/>
    <w:rsid w:val="19FA606C"/>
    <w:rsid w:val="1A2E3F93"/>
    <w:rsid w:val="1A410113"/>
    <w:rsid w:val="1A4AA8D4"/>
    <w:rsid w:val="1A53C176"/>
    <w:rsid w:val="1A9E30E2"/>
    <w:rsid w:val="1AC9E63B"/>
    <w:rsid w:val="1AEA1774"/>
    <w:rsid w:val="1B457704"/>
    <w:rsid w:val="1B501A83"/>
    <w:rsid w:val="1B5E1658"/>
    <w:rsid w:val="1B72C62C"/>
    <w:rsid w:val="1B859C93"/>
    <w:rsid w:val="1B931705"/>
    <w:rsid w:val="1B9E517A"/>
    <w:rsid w:val="1BA66B1F"/>
    <w:rsid w:val="1BA8C649"/>
    <w:rsid w:val="1BADC657"/>
    <w:rsid w:val="1BF87C46"/>
    <w:rsid w:val="1C0B514D"/>
    <w:rsid w:val="1C1B7AD7"/>
    <w:rsid w:val="1C673398"/>
    <w:rsid w:val="1C8360DF"/>
    <w:rsid w:val="1C845709"/>
    <w:rsid w:val="1C90C92F"/>
    <w:rsid w:val="1CA0976A"/>
    <w:rsid w:val="1CAC2248"/>
    <w:rsid w:val="1CCA2296"/>
    <w:rsid w:val="1CD7990C"/>
    <w:rsid w:val="1CD7E2AB"/>
    <w:rsid w:val="1D3C3A97"/>
    <w:rsid w:val="1D6546E8"/>
    <w:rsid w:val="1D6D9517"/>
    <w:rsid w:val="1DA282C3"/>
    <w:rsid w:val="1DB8CD07"/>
    <w:rsid w:val="1DE604BC"/>
    <w:rsid w:val="1E2182E7"/>
    <w:rsid w:val="1E23E5DB"/>
    <w:rsid w:val="1E392C30"/>
    <w:rsid w:val="1E41A4F0"/>
    <w:rsid w:val="1E486584"/>
    <w:rsid w:val="1E4BFA4B"/>
    <w:rsid w:val="1E8766D8"/>
    <w:rsid w:val="1E8B6435"/>
    <w:rsid w:val="1E8FCA25"/>
    <w:rsid w:val="1E982236"/>
    <w:rsid w:val="1ECA6B37"/>
    <w:rsid w:val="1EEED0D0"/>
    <w:rsid w:val="1F059C9F"/>
    <w:rsid w:val="1F05C837"/>
    <w:rsid w:val="1F0BD556"/>
    <w:rsid w:val="1F2F685B"/>
    <w:rsid w:val="1F4D23ED"/>
    <w:rsid w:val="1F5185FC"/>
    <w:rsid w:val="1F60D004"/>
    <w:rsid w:val="1FA81AF4"/>
    <w:rsid w:val="1FC4315D"/>
    <w:rsid w:val="1FE52464"/>
    <w:rsid w:val="20070DA2"/>
    <w:rsid w:val="200F9FCD"/>
    <w:rsid w:val="203124EF"/>
    <w:rsid w:val="20471447"/>
    <w:rsid w:val="204A51CF"/>
    <w:rsid w:val="2073BFF4"/>
    <w:rsid w:val="20AAC238"/>
    <w:rsid w:val="20D1668D"/>
    <w:rsid w:val="20FCD45D"/>
    <w:rsid w:val="20FD36D8"/>
    <w:rsid w:val="2108222B"/>
    <w:rsid w:val="213DE18D"/>
    <w:rsid w:val="2143B8F2"/>
    <w:rsid w:val="216A0C26"/>
    <w:rsid w:val="216CD39B"/>
    <w:rsid w:val="217012BC"/>
    <w:rsid w:val="217BDE25"/>
    <w:rsid w:val="217E9ED8"/>
    <w:rsid w:val="21838A24"/>
    <w:rsid w:val="219D95E1"/>
    <w:rsid w:val="21B36906"/>
    <w:rsid w:val="21B56150"/>
    <w:rsid w:val="21F441CA"/>
    <w:rsid w:val="21FBA270"/>
    <w:rsid w:val="221FF1B2"/>
    <w:rsid w:val="2241A10F"/>
    <w:rsid w:val="224FDCE0"/>
    <w:rsid w:val="225F170D"/>
    <w:rsid w:val="227C06CC"/>
    <w:rsid w:val="22B0319E"/>
    <w:rsid w:val="22D80EA8"/>
    <w:rsid w:val="22F2A263"/>
    <w:rsid w:val="2301AF73"/>
    <w:rsid w:val="2306B73B"/>
    <w:rsid w:val="231BFF31"/>
    <w:rsid w:val="23300967"/>
    <w:rsid w:val="236DD398"/>
    <w:rsid w:val="238EDEBD"/>
    <w:rsid w:val="23BC6F0F"/>
    <w:rsid w:val="23E4A63E"/>
    <w:rsid w:val="23EDA602"/>
    <w:rsid w:val="23FEBDA7"/>
    <w:rsid w:val="24071B70"/>
    <w:rsid w:val="2421912B"/>
    <w:rsid w:val="24379774"/>
    <w:rsid w:val="244D3486"/>
    <w:rsid w:val="24623157"/>
    <w:rsid w:val="2470896A"/>
    <w:rsid w:val="2493EFDA"/>
    <w:rsid w:val="24C9C486"/>
    <w:rsid w:val="24E0966C"/>
    <w:rsid w:val="24E2F490"/>
    <w:rsid w:val="24F6D396"/>
    <w:rsid w:val="250B4FB8"/>
    <w:rsid w:val="250CCDB5"/>
    <w:rsid w:val="25368032"/>
    <w:rsid w:val="253D27EA"/>
    <w:rsid w:val="255F2D61"/>
    <w:rsid w:val="256F2416"/>
    <w:rsid w:val="259C4B07"/>
    <w:rsid w:val="25AFE3EA"/>
    <w:rsid w:val="25BCBA54"/>
    <w:rsid w:val="25D5404F"/>
    <w:rsid w:val="25D5E057"/>
    <w:rsid w:val="25F0CF13"/>
    <w:rsid w:val="25F7FDCB"/>
    <w:rsid w:val="26454B3C"/>
    <w:rsid w:val="2668F693"/>
    <w:rsid w:val="267EC4F1"/>
    <w:rsid w:val="2694F54C"/>
    <w:rsid w:val="26AEFE82"/>
    <w:rsid w:val="26DA3E19"/>
    <w:rsid w:val="26E20E23"/>
    <w:rsid w:val="26E3C7C5"/>
    <w:rsid w:val="26E86366"/>
    <w:rsid w:val="26F09C41"/>
    <w:rsid w:val="26FF7B72"/>
    <w:rsid w:val="277E423F"/>
    <w:rsid w:val="277E59BB"/>
    <w:rsid w:val="27B227B3"/>
    <w:rsid w:val="27C4C0DB"/>
    <w:rsid w:val="27D6734A"/>
    <w:rsid w:val="27F2CBA8"/>
    <w:rsid w:val="2808D709"/>
    <w:rsid w:val="2809359B"/>
    <w:rsid w:val="280D4C35"/>
    <w:rsid w:val="281BA7DF"/>
    <w:rsid w:val="2825503A"/>
    <w:rsid w:val="282DF045"/>
    <w:rsid w:val="28328007"/>
    <w:rsid w:val="283CD5EC"/>
    <w:rsid w:val="28425262"/>
    <w:rsid w:val="2861A191"/>
    <w:rsid w:val="286552BC"/>
    <w:rsid w:val="2869C077"/>
    <w:rsid w:val="2875A382"/>
    <w:rsid w:val="2883147C"/>
    <w:rsid w:val="288E371C"/>
    <w:rsid w:val="28A79893"/>
    <w:rsid w:val="28F3950D"/>
    <w:rsid w:val="293ECC26"/>
    <w:rsid w:val="2968DD18"/>
    <w:rsid w:val="296AFA6C"/>
    <w:rsid w:val="29A09755"/>
    <w:rsid w:val="2A0D925F"/>
    <w:rsid w:val="2A24318F"/>
    <w:rsid w:val="2A26C6D0"/>
    <w:rsid w:val="2A4DD065"/>
    <w:rsid w:val="2A5498C7"/>
    <w:rsid w:val="2A7628E4"/>
    <w:rsid w:val="2A7BEAE7"/>
    <w:rsid w:val="2A9ECBAE"/>
    <w:rsid w:val="2AAF4EA3"/>
    <w:rsid w:val="2AD1E78C"/>
    <w:rsid w:val="2AE14734"/>
    <w:rsid w:val="2B143B0B"/>
    <w:rsid w:val="2B48721E"/>
    <w:rsid w:val="2B5348A1"/>
    <w:rsid w:val="2B587412"/>
    <w:rsid w:val="2B5886C2"/>
    <w:rsid w:val="2B7A2FFE"/>
    <w:rsid w:val="2B7A927C"/>
    <w:rsid w:val="2B7FD52E"/>
    <w:rsid w:val="2B8E9758"/>
    <w:rsid w:val="2BADAF3C"/>
    <w:rsid w:val="2BC29731"/>
    <w:rsid w:val="2BC9F96C"/>
    <w:rsid w:val="2BEFC06A"/>
    <w:rsid w:val="2BFCF539"/>
    <w:rsid w:val="2C1EECC5"/>
    <w:rsid w:val="2C3EC1DA"/>
    <w:rsid w:val="2C5E0E47"/>
    <w:rsid w:val="2C64CD44"/>
    <w:rsid w:val="2C76F16D"/>
    <w:rsid w:val="2C9355C6"/>
    <w:rsid w:val="2C944D5B"/>
    <w:rsid w:val="2CAE85A3"/>
    <w:rsid w:val="2CC22849"/>
    <w:rsid w:val="2CC95884"/>
    <w:rsid w:val="2CD2E851"/>
    <w:rsid w:val="2CECFE5C"/>
    <w:rsid w:val="2D004732"/>
    <w:rsid w:val="2D034F94"/>
    <w:rsid w:val="2D202830"/>
    <w:rsid w:val="2D350E5D"/>
    <w:rsid w:val="2D36028C"/>
    <w:rsid w:val="2D441187"/>
    <w:rsid w:val="2D8D7C88"/>
    <w:rsid w:val="2DB7EFC9"/>
    <w:rsid w:val="2DCC9283"/>
    <w:rsid w:val="2DCD2A6E"/>
    <w:rsid w:val="2DF1379D"/>
    <w:rsid w:val="2DF5D1A1"/>
    <w:rsid w:val="2E11A333"/>
    <w:rsid w:val="2E48E4CF"/>
    <w:rsid w:val="2E547166"/>
    <w:rsid w:val="2E620D2C"/>
    <w:rsid w:val="2E69C10B"/>
    <w:rsid w:val="2E7728D4"/>
    <w:rsid w:val="2E88B4B3"/>
    <w:rsid w:val="2E8BB9EB"/>
    <w:rsid w:val="2E9C238F"/>
    <w:rsid w:val="2EB313F9"/>
    <w:rsid w:val="2F07333B"/>
    <w:rsid w:val="2F07A030"/>
    <w:rsid w:val="2F1ACB8E"/>
    <w:rsid w:val="2F5A81FD"/>
    <w:rsid w:val="2F7192D6"/>
    <w:rsid w:val="2F7D99C9"/>
    <w:rsid w:val="2F830A57"/>
    <w:rsid w:val="2F88E096"/>
    <w:rsid w:val="2F90F12E"/>
    <w:rsid w:val="2FBE9884"/>
    <w:rsid w:val="2FCF0C3A"/>
    <w:rsid w:val="2FFB824E"/>
    <w:rsid w:val="304739D7"/>
    <w:rsid w:val="3089729D"/>
    <w:rsid w:val="308E2661"/>
    <w:rsid w:val="30A10EF1"/>
    <w:rsid w:val="30A9779B"/>
    <w:rsid w:val="30AC9E94"/>
    <w:rsid w:val="30BFB4C6"/>
    <w:rsid w:val="30C0BE9E"/>
    <w:rsid w:val="30D8ACF6"/>
    <w:rsid w:val="30DDC9E8"/>
    <w:rsid w:val="30E41E6E"/>
    <w:rsid w:val="30EF7FD5"/>
    <w:rsid w:val="310E3A98"/>
    <w:rsid w:val="313AB02D"/>
    <w:rsid w:val="3140CF70"/>
    <w:rsid w:val="316002DA"/>
    <w:rsid w:val="3173F420"/>
    <w:rsid w:val="319815C4"/>
    <w:rsid w:val="31A7E0F7"/>
    <w:rsid w:val="31BEB003"/>
    <w:rsid w:val="31C44D90"/>
    <w:rsid w:val="31CBECB2"/>
    <w:rsid w:val="31CD9303"/>
    <w:rsid w:val="31F0AF53"/>
    <w:rsid w:val="31F86665"/>
    <w:rsid w:val="320BB5E9"/>
    <w:rsid w:val="321F4656"/>
    <w:rsid w:val="3231D8B5"/>
    <w:rsid w:val="32339051"/>
    <w:rsid w:val="326FC9DD"/>
    <w:rsid w:val="32923218"/>
    <w:rsid w:val="32ACED5D"/>
    <w:rsid w:val="32C1502D"/>
    <w:rsid w:val="32C7C0E3"/>
    <w:rsid w:val="32CB790A"/>
    <w:rsid w:val="32EDA592"/>
    <w:rsid w:val="3350D2C2"/>
    <w:rsid w:val="33563B80"/>
    <w:rsid w:val="3365D476"/>
    <w:rsid w:val="337782E3"/>
    <w:rsid w:val="338DB0C6"/>
    <w:rsid w:val="3394B0EC"/>
    <w:rsid w:val="339F98C4"/>
    <w:rsid w:val="33A9EF2C"/>
    <w:rsid w:val="33B40024"/>
    <w:rsid w:val="33B4444B"/>
    <w:rsid w:val="33E2F795"/>
    <w:rsid w:val="33E55E5C"/>
    <w:rsid w:val="33EE76FD"/>
    <w:rsid w:val="33FC8920"/>
    <w:rsid w:val="33FE0F40"/>
    <w:rsid w:val="340C673B"/>
    <w:rsid w:val="3432B537"/>
    <w:rsid w:val="343644BA"/>
    <w:rsid w:val="3436D5A8"/>
    <w:rsid w:val="34A2214A"/>
    <w:rsid w:val="34BB3A37"/>
    <w:rsid w:val="34C53B98"/>
    <w:rsid w:val="34C730A4"/>
    <w:rsid w:val="35253A80"/>
    <w:rsid w:val="3525AC44"/>
    <w:rsid w:val="352D1CB6"/>
    <w:rsid w:val="353FDDE6"/>
    <w:rsid w:val="3558D618"/>
    <w:rsid w:val="356F9FD4"/>
    <w:rsid w:val="3591234C"/>
    <w:rsid w:val="35938F62"/>
    <w:rsid w:val="35C9ED96"/>
    <w:rsid w:val="35D0215F"/>
    <w:rsid w:val="35D8248A"/>
    <w:rsid w:val="35DAF97A"/>
    <w:rsid w:val="35E09D99"/>
    <w:rsid w:val="35F9A82E"/>
    <w:rsid w:val="35FBB7EC"/>
    <w:rsid w:val="36038CBB"/>
    <w:rsid w:val="360C54C1"/>
    <w:rsid w:val="361048B4"/>
    <w:rsid w:val="3613FC87"/>
    <w:rsid w:val="363A7E9F"/>
    <w:rsid w:val="363E2938"/>
    <w:rsid w:val="366E7741"/>
    <w:rsid w:val="368805D0"/>
    <w:rsid w:val="36930C3B"/>
    <w:rsid w:val="36A57142"/>
    <w:rsid w:val="36A82261"/>
    <w:rsid w:val="36B7AE7C"/>
    <w:rsid w:val="36B98F45"/>
    <w:rsid w:val="36C3CA20"/>
    <w:rsid w:val="36C7D2F1"/>
    <w:rsid w:val="36F061E3"/>
    <w:rsid w:val="36FFDEC0"/>
    <w:rsid w:val="3715E02A"/>
    <w:rsid w:val="371D6577"/>
    <w:rsid w:val="373429E2"/>
    <w:rsid w:val="37395B50"/>
    <w:rsid w:val="374EBF02"/>
    <w:rsid w:val="3789BE3B"/>
    <w:rsid w:val="37A1292B"/>
    <w:rsid w:val="37BB6DBD"/>
    <w:rsid w:val="37E2EEBB"/>
    <w:rsid w:val="37E40751"/>
    <w:rsid w:val="37FCDC5A"/>
    <w:rsid w:val="380CF760"/>
    <w:rsid w:val="3825975D"/>
    <w:rsid w:val="386137E2"/>
    <w:rsid w:val="38A97B1B"/>
    <w:rsid w:val="38B85E3F"/>
    <w:rsid w:val="38C6E1A9"/>
    <w:rsid w:val="38C835FC"/>
    <w:rsid w:val="38F8BEA9"/>
    <w:rsid w:val="39156DD2"/>
    <w:rsid w:val="392CBC71"/>
    <w:rsid w:val="39B80A82"/>
    <w:rsid w:val="39D7D04A"/>
    <w:rsid w:val="39FB266C"/>
    <w:rsid w:val="3A0BDFF6"/>
    <w:rsid w:val="3A0E9789"/>
    <w:rsid w:val="3A195E69"/>
    <w:rsid w:val="3A1BF1CF"/>
    <w:rsid w:val="3A46D447"/>
    <w:rsid w:val="3A62E841"/>
    <w:rsid w:val="3A6BCAA4"/>
    <w:rsid w:val="3A72FB5F"/>
    <w:rsid w:val="3A730314"/>
    <w:rsid w:val="3ABB685C"/>
    <w:rsid w:val="3AD3EC72"/>
    <w:rsid w:val="3ADBCCFA"/>
    <w:rsid w:val="3AECE58E"/>
    <w:rsid w:val="3AFE3862"/>
    <w:rsid w:val="3B41E864"/>
    <w:rsid w:val="3B60FA5A"/>
    <w:rsid w:val="3B65EAAE"/>
    <w:rsid w:val="3B7B4553"/>
    <w:rsid w:val="3B859933"/>
    <w:rsid w:val="3B94F2FC"/>
    <w:rsid w:val="3BA0198C"/>
    <w:rsid w:val="3BC3A2A8"/>
    <w:rsid w:val="3BDA59C9"/>
    <w:rsid w:val="3C1A05D8"/>
    <w:rsid w:val="3C343840"/>
    <w:rsid w:val="3C722C2F"/>
    <w:rsid w:val="3C91775B"/>
    <w:rsid w:val="3C99002A"/>
    <w:rsid w:val="3CA67D02"/>
    <w:rsid w:val="3CB16C62"/>
    <w:rsid w:val="3CB73054"/>
    <w:rsid w:val="3CC2EF33"/>
    <w:rsid w:val="3CD1DCA6"/>
    <w:rsid w:val="3CE3F157"/>
    <w:rsid w:val="3CF8F6CC"/>
    <w:rsid w:val="3D0E0069"/>
    <w:rsid w:val="3D1FE7B2"/>
    <w:rsid w:val="3D271B6C"/>
    <w:rsid w:val="3D31C679"/>
    <w:rsid w:val="3D3E5882"/>
    <w:rsid w:val="3D75B8FF"/>
    <w:rsid w:val="3D8748B7"/>
    <w:rsid w:val="3D9B953E"/>
    <w:rsid w:val="3DCAE13A"/>
    <w:rsid w:val="3DDF6E36"/>
    <w:rsid w:val="3DEE8878"/>
    <w:rsid w:val="3E2E6550"/>
    <w:rsid w:val="3E2F1377"/>
    <w:rsid w:val="3E3AADDF"/>
    <w:rsid w:val="3E540232"/>
    <w:rsid w:val="3E5CCA5D"/>
    <w:rsid w:val="3E740F96"/>
    <w:rsid w:val="3E7DB98D"/>
    <w:rsid w:val="3E94A1A4"/>
    <w:rsid w:val="3EC659F8"/>
    <w:rsid w:val="3ED3808C"/>
    <w:rsid w:val="3F0678DD"/>
    <w:rsid w:val="3F18251B"/>
    <w:rsid w:val="3F1CE407"/>
    <w:rsid w:val="3F2B7AB5"/>
    <w:rsid w:val="3F3ACA3F"/>
    <w:rsid w:val="3F6C5D75"/>
    <w:rsid w:val="3FADC4C6"/>
    <w:rsid w:val="3FBAAC6F"/>
    <w:rsid w:val="3FC6F4EA"/>
    <w:rsid w:val="3FD5A366"/>
    <w:rsid w:val="3FD9336F"/>
    <w:rsid w:val="3FF8D80B"/>
    <w:rsid w:val="40026A2D"/>
    <w:rsid w:val="400C79C9"/>
    <w:rsid w:val="402770AA"/>
    <w:rsid w:val="402A0F20"/>
    <w:rsid w:val="4080A58D"/>
    <w:rsid w:val="408CF328"/>
    <w:rsid w:val="409973CE"/>
    <w:rsid w:val="40A16A58"/>
    <w:rsid w:val="40A878AF"/>
    <w:rsid w:val="40B5391E"/>
    <w:rsid w:val="40C1E3CB"/>
    <w:rsid w:val="40C38253"/>
    <w:rsid w:val="40D0BBC8"/>
    <w:rsid w:val="40DB9152"/>
    <w:rsid w:val="4107B1A8"/>
    <w:rsid w:val="41098A48"/>
    <w:rsid w:val="411D8435"/>
    <w:rsid w:val="412D108C"/>
    <w:rsid w:val="413668FE"/>
    <w:rsid w:val="413B1CC2"/>
    <w:rsid w:val="417FEDF4"/>
    <w:rsid w:val="4186C6B4"/>
    <w:rsid w:val="41F341AA"/>
    <w:rsid w:val="4200A8FD"/>
    <w:rsid w:val="421BFFF2"/>
    <w:rsid w:val="423399BA"/>
    <w:rsid w:val="423B483A"/>
    <w:rsid w:val="424DBED4"/>
    <w:rsid w:val="425BBBEE"/>
    <w:rsid w:val="426BC51D"/>
    <w:rsid w:val="42769C16"/>
    <w:rsid w:val="4286C685"/>
    <w:rsid w:val="4289A995"/>
    <w:rsid w:val="42939258"/>
    <w:rsid w:val="42A832EE"/>
    <w:rsid w:val="42B9A274"/>
    <w:rsid w:val="42C97C10"/>
    <w:rsid w:val="42E055F1"/>
    <w:rsid w:val="42E71F62"/>
    <w:rsid w:val="42E8932C"/>
    <w:rsid w:val="43127B3E"/>
    <w:rsid w:val="4312EF7E"/>
    <w:rsid w:val="43209B40"/>
    <w:rsid w:val="43461975"/>
    <w:rsid w:val="4357983D"/>
    <w:rsid w:val="4373634F"/>
    <w:rsid w:val="437AABDF"/>
    <w:rsid w:val="4386A016"/>
    <w:rsid w:val="438EAFE7"/>
    <w:rsid w:val="43A6154B"/>
    <w:rsid w:val="43C0C893"/>
    <w:rsid w:val="43C4DB69"/>
    <w:rsid w:val="43CB633B"/>
    <w:rsid w:val="43E5195A"/>
    <w:rsid w:val="43E7E2F1"/>
    <w:rsid w:val="43F87A25"/>
    <w:rsid w:val="4406428E"/>
    <w:rsid w:val="44354D71"/>
    <w:rsid w:val="443C671C"/>
    <w:rsid w:val="443D09CD"/>
    <w:rsid w:val="44468EBC"/>
    <w:rsid w:val="44481DE2"/>
    <w:rsid w:val="44C46E57"/>
    <w:rsid w:val="451ED638"/>
    <w:rsid w:val="4541E5AC"/>
    <w:rsid w:val="454D1019"/>
    <w:rsid w:val="4550FAED"/>
    <w:rsid w:val="455CF742"/>
    <w:rsid w:val="4577BD72"/>
    <w:rsid w:val="4578C15D"/>
    <w:rsid w:val="4590845A"/>
    <w:rsid w:val="45CA7996"/>
    <w:rsid w:val="45F1AB4D"/>
    <w:rsid w:val="46008187"/>
    <w:rsid w:val="46557924"/>
    <w:rsid w:val="4692D6D1"/>
    <w:rsid w:val="46A2D9F5"/>
    <w:rsid w:val="46B525D1"/>
    <w:rsid w:val="46D13AA1"/>
    <w:rsid w:val="46E0C3BF"/>
    <w:rsid w:val="4713C1E4"/>
    <w:rsid w:val="471901B5"/>
    <w:rsid w:val="471F4218"/>
    <w:rsid w:val="472386F9"/>
    <w:rsid w:val="474E9242"/>
    <w:rsid w:val="4751CA59"/>
    <w:rsid w:val="47616D19"/>
    <w:rsid w:val="477348B2"/>
    <w:rsid w:val="4780967C"/>
    <w:rsid w:val="478E11E4"/>
    <w:rsid w:val="479A858E"/>
    <w:rsid w:val="47CE0733"/>
    <w:rsid w:val="47EC360E"/>
    <w:rsid w:val="47F8B1E3"/>
    <w:rsid w:val="47F95882"/>
    <w:rsid w:val="47FDE4F9"/>
    <w:rsid w:val="481A5D46"/>
    <w:rsid w:val="48248B7B"/>
    <w:rsid w:val="48282377"/>
    <w:rsid w:val="487276C5"/>
    <w:rsid w:val="48804609"/>
    <w:rsid w:val="4885E6CC"/>
    <w:rsid w:val="488FB516"/>
    <w:rsid w:val="48955BF0"/>
    <w:rsid w:val="48A87E0A"/>
    <w:rsid w:val="48C9FB5E"/>
    <w:rsid w:val="490A489B"/>
    <w:rsid w:val="490C6DF3"/>
    <w:rsid w:val="4919823D"/>
    <w:rsid w:val="494EEFE9"/>
    <w:rsid w:val="49593ECD"/>
    <w:rsid w:val="495A9EF8"/>
    <w:rsid w:val="495D49E5"/>
    <w:rsid w:val="4963F4C8"/>
    <w:rsid w:val="496632E2"/>
    <w:rsid w:val="496BF4E6"/>
    <w:rsid w:val="4974C7BC"/>
    <w:rsid w:val="49782FA7"/>
    <w:rsid w:val="49B44F64"/>
    <w:rsid w:val="49DDEF2E"/>
    <w:rsid w:val="4A164CFC"/>
    <w:rsid w:val="4A21DEEF"/>
    <w:rsid w:val="4A2C85F3"/>
    <w:rsid w:val="4A8B6E49"/>
    <w:rsid w:val="4A95FFA7"/>
    <w:rsid w:val="4ABE07B5"/>
    <w:rsid w:val="4AD33708"/>
    <w:rsid w:val="4AD39662"/>
    <w:rsid w:val="4B02553A"/>
    <w:rsid w:val="4B031970"/>
    <w:rsid w:val="4B14442F"/>
    <w:rsid w:val="4B4A8DF9"/>
    <w:rsid w:val="4B58BDEB"/>
    <w:rsid w:val="4B645D45"/>
    <w:rsid w:val="4B6FDC3C"/>
    <w:rsid w:val="4B83729C"/>
    <w:rsid w:val="4BBBFCB9"/>
    <w:rsid w:val="4BBDD421"/>
    <w:rsid w:val="4BC3B113"/>
    <w:rsid w:val="4BCB45BA"/>
    <w:rsid w:val="4BD696D6"/>
    <w:rsid w:val="4BE0E49B"/>
    <w:rsid w:val="4BF43DF9"/>
    <w:rsid w:val="4BF6CC4B"/>
    <w:rsid w:val="4BFC76B7"/>
    <w:rsid w:val="4C0476BB"/>
    <w:rsid w:val="4C1FADB3"/>
    <w:rsid w:val="4C575811"/>
    <w:rsid w:val="4C57C40F"/>
    <w:rsid w:val="4C7247AF"/>
    <w:rsid w:val="4CA28097"/>
    <w:rsid w:val="4CB71B27"/>
    <w:rsid w:val="4CD14CCA"/>
    <w:rsid w:val="4CEA9F2C"/>
    <w:rsid w:val="4D22311E"/>
    <w:rsid w:val="4D49A392"/>
    <w:rsid w:val="4D4DEDBE"/>
    <w:rsid w:val="4D6CDE98"/>
    <w:rsid w:val="4D71FFCC"/>
    <w:rsid w:val="4D77132D"/>
    <w:rsid w:val="4D7CE9D0"/>
    <w:rsid w:val="4D837F3E"/>
    <w:rsid w:val="4DA3935C"/>
    <w:rsid w:val="4DAF0977"/>
    <w:rsid w:val="4DC6A556"/>
    <w:rsid w:val="4DC8EDD8"/>
    <w:rsid w:val="4DC93E50"/>
    <w:rsid w:val="4DD4B40C"/>
    <w:rsid w:val="4DEAF2BA"/>
    <w:rsid w:val="4E24D67C"/>
    <w:rsid w:val="4E6C8AD2"/>
    <w:rsid w:val="4E768FF3"/>
    <w:rsid w:val="4E867F67"/>
    <w:rsid w:val="4E9F3DE2"/>
    <w:rsid w:val="4EF3F25F"/>
    <w:rsid w:val="4EF9E570"/>
    <w:rsid w:val="4F0E763D"/>
    <w:rsid w:val="4F0F3C53"/>
    <w:rsid w:val="4F211522"/>
    <w:rsid w:val="4F59AC2B"/>
    <w:rsid w:val="4F6368E9"/>
    <w:rsid w:val="4FC495DB"/>
    <w:rsid w:val="4FCE48CE"/>
    <w:rsid w:val="4FCFF8D6"/>
    <w:rsid w:val="4FDBED7B"/>
    <w:rsid w:val="4FE81A32"/>
    <w:rsid w:val="4FEEBBE9"/>
    <w:rsid w:val="4FF89F09"/>
    <w:rsid w:val="4FFBD47F"/>
    <w:rsid w:val="500F6DC2"/>
    <w:rsid w:val="5044EDAF"/>
    <w:rsid w:val="50573FB7"/>
    <w:rsid w:val="506E2749"/>
    <w:rsid w:val="507E7FDF"/>
    <w:rsid w:val="50B455BE"/>
    <w:rsid w:val="50C661C6"/>
    <w:rsid w:val="50CD8131"/>
    <w:rsid w:val="50F6976E"/>
    <w:rsid w:val="50FC5413"/>
    <w:rsid w:val="51292265"/>
    <w:rsid w:val="5138A4CC"/>
    <w:rsid w:val="514005B5"/>
    <w:rsid w:val="5151B353"/>
    <w:rsid w:val="515DED6D"/>
    <w:rsid w:val="51753F95"/>
    <w:rsid w:val="519C28CC"/>
    <w:rsid w:val="51B29284"/>
    <w:rsid w:val="51F62212"/>
    <w:rsid w:val="52341FEE"/>
    <w:rsid w:val="529839A4"/>
    <w:rsid w:val="529B4548"/>
    <w:rsid w:val="529F0988"/>
    <w:rsid w:val="52A42A38"/>
    <w:rsid w:val="52A4BC53"/>
    <w:rsid w:val="52E3D021"/>
    <w:rsid w:val="52ED2548"/>
    <w:rsid w:val="530512F0"/>
    <w:rsid w:val="532E869F"/>
    <w:rsid w:val="5342E89D"/>
    <w:rsid w:val="53448437"/>
    <w:rsid w:val="53687921"/>
    <w:rsid w:val="53699CD0"/>
    <w:rsid w:val="53889B2C"/>
    <w:rsid w:val="53907BF2"/>
    <w:rsid w:val="53D76E43"/>
    <w:rsid w:val="53E08BDF"/>
    <w:rsid w:val="5412D4E0"/>
    <w:rsid w:val="541A1F9E"/>
    <w:rsid w:val="54239939"/>
    <w:rsid w:val="5438BC3A"/>
    <w:rsid w:val="543C3725"/>
    <w:rsid w:val="54496F18"/>
    <w:rsid w:val="54517818"/>
    <w:rsid w:val="54789467"/>
    <w:rsid w:val="547F94CF"/>
    <w:rsid w:val="5493D4B9"/>
    <w:rsid w:val="54944725"/>
    <w:rsid w:val="54C37E94"/>
    <w:rsid w:val="54F502B1"/>
    <w:rsid w:val="54F8CDA4"/>
    <w:rsid w:val="54FA8CA4"/>
    <w:rsid w:val="55026E7D"/>
    <w:rsid w:val="5506B715"/>
    <w:rsid w:val="5510A88F"/>
    <w:rsid w:val="55185ED2"/>
    <w:rsid w:val="5526223F"/>
    <w:rsid w:val="55677EF1"/>
    <w:rsid w:val="55785E6D"/>
    <w:rsid w:val="5589DE9D"/>
    <w:rsid w:val="5590A98F"/>
    <w:rsid w:val="5595B39C"/>
    <w:rsid w:val="55E67B5B"/>
    <w:rsid w:val="5607E80A"/>
    <w:rsid w:val="5637ADA9"/>
    <w:rsid w:val="564BE079"/>
    <w:rsid w:val="565E897A"/>
    <w:rsid w:val="56696B4A"/>
    <w:rsid w:val="566AA8D5"/>
    <w:rsid w:val="5679A953"/>
    <w:rsid w:val="569E0718"/>
    <w:rsid w:val="56A18803"/>
    <w:rsid w:val="56AE3842"/>
    <w:rsid w:val="56BDD61B"/>
    <w:rsid w:val="56EB2DE1"/>
    <w:rsid w:val="570249B2"/>
    <w:rsid w:val="575344CD"/>
    <w:rsid w:val="575AA0FB"/>
    <w:rsid w:val="575E1637"/>
    <w:rsid w:val="576E7FB0"/>
    <w:rsid w:val="57AF4739"/>
    <w:rsid w:val="57C6DD20"/>
    <w:rsid w:val="57FE39A9"/>
    <w:rsid w:val="580FE462"/>
    <w:rsid w:val="5817F44B"/>
    <w:rsid w:val="5824BD4A"/>
    <w:rsid w:val="5869EFBE"/>
    <w:rsid w:val="58844D57"/>
    <w:rsid w:val="58A1EB16"/>
    <w:rsid w:val="58BBAFFE"/>
    <w:rsid w:val="58CF1114"/>
    <w:rsid w:val="590FAA20"/>
    <w:rsid w:val="591AD306"/>
    <w:rsid w:val="591D4AE0"/>
    <w:rsid w:val="5944883F"/>
    <w:rsid w:val="5945016A"/>
    <w:rsid w:val="59488893"/>
    <w:rsid w:val="5964D252"/>
    <w:rsid w:val="5965EBA6"/>
    <w:rsid w:val="5981D997"/>
    <w:rsid w:val="5986AACA"/>
    <w:rsid w:val="5989DAD0"/>
    <w:rsid w:val="59B08E76"/>
    <w:rsid w:val="59BE61F6"/>
    <w:rsid w:val="59CF5043"/>
    <w:rsid w:val="59DBFB16"/>
    <w:rsid w:val="59EA04C0"/>
    <w:rsid w:val="59F44960"/>
    <w:rsid w:val="59FDDAF6"/>
    <w:rsid w:val="5A036DED"/>
    <w:rsid w:val="5A445C91"/>
    <w:rsid w:val="5A4A4DB6"/>
    <w:rsid w:val="5A692208"/>
    <w:rsid w:val="5A7027EF"/>
    <w:rsid w:val="5A822900"/>
    <w:rsid w:val="5AAE9FB3"/>
    <w:rsid w:val="5AC3FB7C"/>
    <w:rsid w:val="5AD9AE32"/>
    <w:rsid w:val="5AF181C1"/>
    <w:rsid w:val="5B05743E"/>
    <w:rsid w:val="5B44ECFA"/>
    <w:rsid w:val="5B4D4B3D"/>
    <w:rsid w:val="5B5F7B20"/>
    <w:rsid w:val="5B7893D0"/>
    <w:rsid w:val="5B7F285B"/>
    <w:rsid w:val="5B98DB2D"/>
    <w:rsid w:val="5BA478F6"/>
    <w:rsid w:val="5BDBD307"/>
    <w:rsid w:val="5BECEAB3"/>
    <w:rsid w:val="5C0CF015"/>
    <w:rsid w:val="5C378FB7"/>
    <w:rsid w:val="5C586430"/>
    <w:rsid w:val="5C5FC89F"/>
    <w:rsid w:val="5C948D50"/>
    <w:rsid w:val="5C9EE69E"/>
    <w:rsid w:val="5CA051FC"/>
    <w:rsid w:val="5CAC91A1"/>
    <w:rsid w:val="5CB4B95C"/>
    <w:rsid w:val="5CBDFC58"/>
    <w:rsid w:val="5CEDA18A"/>
    <w:rsid w:val="5D34AB8E"/>
    <w:rsid w:val="5D3A0D78"/>
    <w:rsid w:val="5D4F3788"/>
    <w:rsid w:val="5D52B5D2"/>
    <w:rsid w:val="5D7193AE"/>
    <w:rsid w:val="5DC1A636"/>
    <w:rsid w:val="5DCC2302"/>
    <w:rsid w:val="5E1FAA71"/>
    <w:rsid w:val="5E298F75"/>
    <w:rsid w:val="5E3355EF"/>
    <w:rsid w:val="5E4E8C8F"/>
    <w:rsid w:val="5E798E8D"/>
    <w:rsid w:val="5E7A1F99"/>
    <w:rsid w:val="5E847348"/>
    <w:rsid w:val="5E8AE90A"/>
    <w:rsid w:val="5E9C7869"/>
    <w:rsid w:val="5EB58906"/>
    <w:rsid w:val="5ED81FC9"/>
    <w:rsid w:val="5EFB282A"/>
    <w:rsid w:val="5EFC3106"/>
    <w:rsid w:val="5F0D640F"/>
    <w:rsid w:val="5F2E0717"/>
    <w:rsid w:val="5F62DBE9"/>
    <w:rsid w:val="5F6DD849"/>
    <w:rsid w:val="5F7087F9"/>
    <w:rsid w:val="5FCFE08B"/>
    <w:rsid w:val="5FDC3615"/>
    <w:rsid w:val="5FF3C743"/>
    <w:rsid w:val="601BC5FC"/>
    <w:rsid w:val="602FAA2F"/>
    <w:rsid w:val="604D2228"/>
    <w:rsid w:val="6075D561"/>
    <w:rsid w:val="607A0965"/>
    <w:rsid w:val="608741CA"/>
    <w:rsid w:val="60895717"/>
    <w:rsid w:val="60AFBEE2"/>
    <w:rsid w:val="60B07C8D"/>
    <w:rsid w:val="60B45666"/>
    <w:rsid w:val="60C09C6D"/>
    <w:rsid w:val="60C290AA"/>
    <w:rsid w:val="60C48787"/>
    <w:rsid w:val="60E8B321"/>
    <w:rsid w:val="60EB7B3F"/>
    <w:rsid w:val="60EE81C5"/>
    <w:rsid w:val="60FE0323"/>
    <w:rsid w:val="611C4744"/>
    <w:rsid w:val="612E20D7"/>
    <w:rsid w:val="6135633E"/>
    <w:rsid w:val="613C990F"/>
    <w:rsid w:val="613DEF12"/>
    <w:rsid w:val="61413395"/>
    <w:rsid w:val="616958CE"/>
    <w:rsid w:val="61882A7F"/>
    <w:rsid w:val="619933B5"/>
    <w:rsid w:val="61AC47A8"/>
    <w:rsid w:val="61CBDD35"/>
    <w:rsid w:val="61ED27A3"/>
    <w:rsid w:val="61F60D98"/>
    <w:rsid w:val="61FC4C84"/>
    <w:rsid w:val="62141082"/>
    <w:rsid w:val="6221532E"/>
    <w:rsid w:val="625700A8"/>
    <w:rsid w:val="62597F3B"/>
    <w:rsid w:val="626A9B4D"/>
    <w:rsid w:val="62CB60E5"/>
    <w:rsid w:val="62CBC4DD"/>
    <w:rsid w:val="62FE75AB"/>
    <w:rsid w:val="630357C5"/>
    <w:rsid w:val="6315D9B0"/>
    <w:rsid w:val="6321BD3D"/>
    <w:rsid w:val="6326695C"/>
    <w:rsid w:val="632D7B23"/>
    <w:rsid w:val="6340E47F"/>
    <w:rsid w:val="634B2B3A"/>
    <w:rsid w:val="63883615"/>
    <w:rsid w:val="6392CEDC"/>
    <w:rsid w:val="63974463"/>
    <w:rsid w:val="63A6A6D1"/>
    <w:rsid w:val="63ABCF05"/>
    <w:rsid w:val="63B7586E"/>
    <w:rsid w:val="63B8193A"/>
    <w:rsid w:val="63CFB1EE"/>
    <w:rsid w:val="63E5BCD3"/>
    <w:rsid w:val="63EE363E"/>
    <w:rsid w:val="641196F8"/>
    <w:rsid w:val="642A47DC"/>
    <w:rsid w:val="64346A2B"/>
    <w:rsid w:val="64413038"/>
    <w:rsid w:val="645980C4"/>
    <w:rsid w:val="646DB567"/>
    <w:rsid w:val="64878E84"/>
    <w:rsid w:val="648E56DE"/>
    <w:rsid w:val="648EF097"/>
    <w:rsid w:val="649044AB"/>
    <w:rsid w:val="649FDB00"/>
    <w:rsid w:val="64B8D26F"/>
    <w:rsid w:val="64D72ADD"/>
    <w:rsid w:val="65033FAC"/>
    <w:rsid w:val="652B73D2"/>
    <w:rsid w:val="654C9483"/>
    <w:rsid w:val="6571FFD7"/>
    <w:rsid w:val="659A2F57"/>
    <w:rsid w:val="65AF8F28"/>
    <w:rsid w:val="65C6FAA2"/>
    <w:rsid w:val="660301A7"/>
    <w:rsid w:val="666A3E2F"/>
    <w:rsid w:val="66788541"/>
    <w:rsid w:val="66D0EDA9"/>
    <w:rsid w:val="66E13D03"/>
    <w:rsid w:val="67009C05"/>
    <w:rsid w:val="671D5D95"/>
    <w:rsid w:val="671FF09F"/>
    <w:rsid w:val="672A288C"/>
    <w:rsid w:val="6792DDD9"/>
    <w:rsid w:val="67B27CB1"/>
    <w:rsid w:val="67B39A10"/>
    <w:rsid w:val="67CEB20D"/>
    <w:rsid w:val="67EFDC2B"/>
    <w:rsid w:val="6804463C"/>
    <w:rsid w:val="6809D9EC"/>
    <w:rsid w:val="683097CA"/>
    <w:rsid w:val="6847A9D5"/>
    <w:rsid w:val="685C688C"/>
    <w:rsid w:val="685E7B51"/>
    <w:rsid w:val="68930972"/>
    <w:rsid w:val="68A5902F"/>
    <w:rsid w:val="68B79106"/>
    <w:rsid w:val="68DA8047"/>
    <w:rsid w:val="690AE096"/>
    <w:rsid w:val="6928527E"/>
    <w:rsid w:val="6930D406"/>
    <w:rsid w:val="693C2496"/>
    <w:rsid w:val="693F62B0"/>
    <w:rsid w:val="69501EDD"/>
    <w:rsid w:val="6977205F"/>
    <w:rsid w:val="69A1FBBE"/>
    <w:rsid w:val="69A77353"/>
    <w:rsid w:val="69B4C245"/>
    <w:rsid w:val="69C60DB3"/>
    <w:rsid w:val="69D3B823"/>
    <w:rsid w:val="69EB70C7"/>
    <w:rsid w:val="69F115B7"/>
    <w:rsid w:val="69FEA199"/>
    <w:rsid w:val="69FFDF37"/>
    <w:rsid w:val="6A1B40E0"/>
    <w:rsid w:val="6A881764"/>
    <w:rsid w:val="6A89E0E1"/>
    <w:rsid w:val="6ABC1ADE"/>
    <w:rsid w:val="6AC66672"/>
    <w:rsid w:val="6AF63EE9"/>
    <w:rsid w:val="6B1CEC65"/>
    <w:rsid w:val="6B3C0E42"/>
    <w:rsid w:val="6B3E94EC"/>
    <w:rsid w:val="6B4B759A"/>
    <w:rsid w:val="6B75B7F1"/>
    <w:rsid w:val="6B8F5CE3"/>
    <w:rsid w:val="6B980FEA"/>
    <w:rsid w:val="6BB9174E"/>
    <w:rsid w:val="6BCC5C3A"/>
    <w:rsid w:val="6BD1DB12"/>
    <w:rsid w:val="6BE0AEA1"/>
    <w:rsid w:val="6C038DE8"/>
    <w:rsid w:val="6C340EEB"/>
    <w:rsid w:val="6C46E62E"/>
    <w:rsid w:val="6C5A0232"/>
    <w:rsid w:val="6C5FDC51"/>
    <w:rsid w:val="6C703777"/>
    <w:rsid w:val="6C751D24"/>
    <w:rsid w:val="6C770BDC"/>
    <w:rsid w:val="6C7E75EF"/>
    <w:rsid w:val="6C909B81"/>
    <w:rsid w:val="6C948E04"/>
    <w:rsid w:val="6CA3269F"/>
    <w:rsid w:val="6CB614A5"/>
    <w:rsid w:val="6CE0FA75"/>
    <w:rsid w:val="6CE61C13"/>
    <w:rsid w:val="6CF02790"/>
    <w:rsid w:val="6CF93BB1"/>
    <w:rsid w:val="6CFDAE75"/>
    <w:rsid w:val="6D3DB437"/>
    <w:rsid w:val="6D5B7B04"/>
    <w:rsid w:val="6D7376BC"/>
    <w:rsid w:val="6D8F3223"/>
    <w:rsid w:val="6DB6F6BA"/>
    <w:rsid w:val="6DBE0CF0"/>
    <w:rsid w:val="6DC2976D"/>
    <w:rsid w:val="6DDF4192"/>
    <w:rsid w:val="6DE32C27"/>
    <w:rsid w:val="6E4F4BD5"/>
    <w:rsid w:val="6E643F38"/>
    <w:rsid w:val="6E8C472B"/>
    <w:rsid w:val="6EA3BF55"/>
    <w:rsid w:val="6EAD9DEC"/>
    <w:rsid w:val="6EAFD25B"/>
    <w:rsid w:val="6EC21512"/>
    <w:rsid w:val="6EF3BB29"/>
    <w:rsid w:val="6EF77E1A"/>
    <w:rsid w:val="6F15C7AB"/>
    <w:rsid w:val="6F1792C8"/>
    <w:rsid w:val="6F32F00A"/>
    <w:rsid w:val="6F429260"/>
    <w:rsid w:val="6F4A5401"/>
    <w:rsid w:val="6F76F090"/>
    <w:rsid w:val="6F796CEA"/>
    <w:rsid w:val="6F873DB0"/>
    <w:rsid w:val="6F943560"/>
    <w:rsid w:val="6FA41819"/>
    <w:rsid w:val="6FAE9BB5"/>
    <w:rsid w:val="6FD379F9"/>
    <w:rsid w:val="6FD61DD5"/>
    <w:rsid w:val="6FE1B313"/>
    <w:rsid w:val="6FE87EEB"/>
    <w:rsid w:val="7024014B"/>
    <w:rsid w:val="7029F872"/>
    <w:rsid w:val="70413254"/>
    <w:rsid w:val="704F4B7A"/>
    <w:rsid w:val="70579F58"/>
    <w:rsid w:val="7057C4E5"/>
    <w:rsid w:val="7069EB5C"/>
    <w:rsid w:val="7078398C"/>
    <w:rsid w:val="708C2D47"/>
    <w:rsid w:val="70A2F3EF"/>
    <w:rsid w:val="70AFC1FC"/>
    <w:rsid w:val="70B62318"/>
    <w:rsid w:val="70DC5261"/>
    <w:rsid w:val="70F758E8"/>
    <w:rsid w:val="71051590"/>
    <w:rsid w:val="71528FA9"/>
    <w:rsid w:val="716B3F2A"/>
    <w:rsid w:val="71CF4D2D"/>
    <w:rsid w:val="71E4DF07"/>
    <w:rsid w:val="71F5E02F"/>
    <w:rsid w:val="71FD8A5E"/>
    <w:rsid w:val="721000F9"/>
    <w:rsid w:val="721248E4"/>
    <w:rsid w:val="721B8AA6"/>
    <w:rsid w:val="721C996A"/>
    <w:rsid w:val="722B956E"/>
    <w:rsid w:val="72469FDE"/>
    <w:rsid w:val="727FEA06"/>
    <w:rsid w:val="7289AF96"/>
    <w:rsid w:val="72966C94"/>
    <w:rsid w:val="72A0B931"/>
    <w:rsid w:val="72A3903A"/>
    <w:rsid w:val="72AE01E6"/>
    <w:rsid w:val="72C0D78B"/>
    <w:rsid w:val="72D18FCC"/>
    <w:rsid w:val="72E0195C"/>
    <w:rsid w:val="72F70E60"/>
    <w:rsid w:val="73147C73"/>
    <w:rsid w:val="732E197C"/>
    <w:rsid w:val="735BB92C"/>
    <w:rsid w:val="735EF5CF"/>
    <w:rsid w:val="73780A00"/>
    <w:rsid w:val="73873439"/>
    <w:rsid w:val="738D2070"/>
    <w:rsid w:val="738DE0F7"/>
    <w:rsid w:val="73C30622"/>
    <w:rsid w:val="73C3AA66"/>
    <w:rsid w:val="73CEB5A5"/>
    <w:rsid w:val="73DA343D"/>
    <w:rsid w:val="73E2703F"/>
    <w:rsid w:val="73FBE09D"/>
    <w:rsid w:val="7414B940"/>
    <w:rsid w:val="7422DBB1"/>
    <w:rsid w:val="744DF9D4"/>
    <w:rsid w:val="74626CFD"/>
    <w:rsid w:val="7472F8E0"/>
    <w:rsid w:val="749D610A"/>
    <w:rsid w:val="74ABA2AF"/>
    <w:rsid w:val="74CC9007"/>
    <w:rsid w:val="74DA5974"/>
    <w:rsid w:val="74DCA07F"/>
    <w:rsid w:val="75398614"/>
    <w:rsid w:val="7558BDC6"/>
    <w:rsid w:val="757E4E60"/>
    <w:rsid w:val="75A2318E"/>
    <w:rsid w:val="75C613E9"/>
    <w:rsid w:val="75DDBC31"/>
    <w:rsid w:val="75DE4289"/>
    <w:rsid w:val="75DF461D"/>
    <w:rsid w:val="75E1C169"/>
    <w:rsid w:val="75EA9A4A"/>
    <w:rsid w:val="75F44768"/>
    <w:rsid w:val="76107EA4"/>
    <w:rsid w:val="7618F9FA"/>
    <w:rsid w:val="762F30BC"/>
    <w:rsid w:val="7641685F"/>
    <w:rsid w:val="76752ABD"/>
    <w:rsid w:val="76920E1C"/>
    <w:rsid w:val="769665DA"/>
    <w:rsid w:val="76A46ED3"/>
    <w:rsid w:val="76B5ADF0"/>
    <w:rsid w:val="76C52060"/>
    <w:rsid w:val="76CF6ECC"/>
    <w:rsid w:val="7721D274"/>
    <w:rsid w:val="77335D50"/>
    <w:rsid w:val="7764A338"/>
    <w:rsid w:val="779710F8"/>
    <w:rsid w:val="7798EBCB"/>
    <w:rsid w:val="779B016C"/>
    <w:rsid w:val="77B15726"/>
    <w:rsid w:val="77C2EE11"/>
    <w:rsid w:val="77E02D8B"/>
    <w:rsid w:val="77E48FD3"/>
    <w:rsid w:val="77EC42CF"/>
    <w:rsid w:val="781716D3"/>
    <w:rsid w:val="7820AD8F"/>
    <w:rsid w:val="783758CF"/>
    <w:rsid w:val="78403F34"/>
    <w:rsid w:val="7851C1D7"/>
    <w:rsid w:val="7876CA16"/>
    <w:rsid w:val="78B7E28F"/>
    <w:rsid w:val="78C54072"/>
    <w:rsid w:val="78C877B7"/>
    <w:rsid w:val="79209D75"/>
    <w:rsid w:val="792E8553"/>
    <w:rsid w:val="794B80EA"/>
    <w:rsid w:val="794DE9EA"/>
    <w:rsid w:val="796D61E3"/>
    <w:rsid w:val="797D55E7"/>
    <w:rsid w:val="799F7015"/>
    <w:rsid w:val="79B70C63"/>
    <w:rsid w:val="79EE917F"/>
    <w:rsid w:val="79EF3EC5"/>
    <w:rsid w:val="79F62DC0"/>
    <w:rsid w:val="7A513709"/>
    <w:rsid w:val="7AB75830"/>
    <w:rsid w:val="7AF92991"/>
    <w:rsid w:val="7B01CCD9"/>
    <w:rsid w:val="7B2B3BC9"/>
    <w:rsid w:val="7B338B3D"/>
    <w:rsid w:val="7B4CDD8D"/>
    <w:rsid w:val="7B62B303"/>
    <w:rsid w:val="7B764C78"/>
    <w:rsid w:val="7B79A8FC"/>
    <w:rsid w:val="7B7CBB1D"/>
    <w:rsid w:val="7B8A7C8B"/>
    <w:rsid w:val="7BABE928"/>
    <w:rsid w:val="7BCF894C"/>
    <w:rsid w:val="7BE34DE4"/>
    <w:rsid w:val="7BE78CD5"/>
    <w:rsid w:val="7BEABCE8"/>
    <w:rsid w:val="7BF28748"/>
    <w:rsid w:val="7BF5AC18"/>
    <w:rsid w:val="7BF61FC3"/>
    <w:rsid w:val="7C17E81D"/>
    <w:rsid w:val="7C1FCB25"/>
    <w:rsid w:val="7C357478"/>
    <w:rsid w:val="7C3D5BE8"/>
    <w:rsid w:val="7C3F7AF8"/>
    <w:rsid w:val="7C5B156A"/>
    <w:rsid w:val="7C954116"/>
    <w:rsid w:val="7C9C1A3F"/>
    <w:rsid w:val="7CFAD6AB"/>
    <w:rsid w:val="7D000353"/>
    <w:rsid w:val="7D076CA6"/>
    <w:rsid w:val="7D1EBD76"/>
    <w:rsid w:val="7D218789"/>
    <w:rsid w:val="7D2225F2"/>
    <w:rsid w:val="7D5F9EC1"/>
    <w:rsid w:val="7D7F5779"/>
    <w:rsid w:val="7D899A86"/>
    <w:rsid w:val="7D9D010B"/>
    <w:rsid w:val="7D9DE37A"/>
    <w:rsid w:val="7DA9A600"/>
    <w:rsid w:val="7DAD4373"/>
    <w:rsid w:val="7DC4A119"/>
    <w:rsid w:val="7DD7E315"/>
    <w:rsid w:val="7DFFE880"/>
    <w:rsid w:val="7E18E8A0"/>
    <w:rsid w:val="7E3C0AA9"/>
    <w:rsid w:val="7E58DB8C"/>
    <w:rsid w:val="7E67CCDF"/>
    <w:rsid w:val="7E6CDEE9"/>
    <w:rsid w:val="7E84C224"/>
    <w:rsid w:val="7E8B6F79"/>
    <w:rsid w:val="7E98F05F"/>
    <w:rsid w:val="7E997350"/>
    <w:rsid w:val="7EB9BEDF"/>
    <w:rsid w:val="7EC0DD77"/>
    <w:rsid w:val="7ECB0A83"/>
    <w:rsid w:val="7ECC78CF"/>
    <w:rsid w:val="7EE7F593"/>
    <w:rsid w:val="7F04614C"/>
    <w:rsid w:val="7F1B87B6"/>
    <w:rsid w:val="7F2BE5DD"/>
    <w:rsid w:val="7F31E6B2"/>
    <w:rsid w:val="7F32FA05"/>
    <w:rsid w:val="7F4A65A1"/>
    <w:rsid w:val="7F51450C"/>
    <w:rsid w:val="7F52AFDB"/>
    <w:rsid w:val="7F895B21"/>
    <w:rsid w:val="7FA63D7C"/>
    <w:rsid w:val="7FC15930"/>
    <w:rsid w:val="7FC4EE83"/>
    <w:rsid w:val="7FDD17AE"/>
    <w:rsid w:val="7FDD47C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E570"/>
  <w15:chartTrackingRefBased/>
  <w15:docId w15:val="{A40F25EB-F529-40F4-A86A-C0D1BAD8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75E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customStyle="1" w:styleId="paragraph">
    <w:name w:val="paragraph"/>
    <w:basedOn w:val="Normalny"/>
    <w:rsid w:val="00D51E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51E5C"/>
  </w:style>
  <w:style w:type="character" w:customStyle="1" w:styleId="eop">
    <w:name w:val="eop"/>
    <w:basedOn w:val="Domylnaczcionkaakapitu"/>
    <w:rsid w:val="00D51E5C"/>
  </w:style>
  <w:style w:type="paragraph" w:styleId="NormalnyWeb">
    <w:name w:val="Normal (Web)"/>
    <w:basedOn w:val="Normalny"/>
    <w:uiPriority w:val="99"/>
    <w:unhideWhenUsed/>
    <w:rsid w:val="0098748D"/>
    <w:pPr>
      <w:spacing w:before="100" w:beforeAutospacing="1" w:after="100" w:afterAutospacing="1" w:line="240" w:lineRule="auto"/>
    </w:pPr>
    <w:rPr>
      <w:rFonts w:ascii="Calibri" w:hAnsi="Calibri" w:cs="Calibri"/>
      <w:lang w:eastAsia="pl-PL"/>
    </w:rPr>
  </w:style>
  <w:style w:type="character" w:customStyle="1" w:styleId="findhit">
    <w:name w:val="findhit"/>
    <w:basedOn w:val="Domylnaczcionkaakapitu"/>
    <w:rsid w:val="00D95931"/>
  </w:style>
  <w:style w:type="character" w:customStyle="1" w:styleId="spellingerror">
    <w:name w:val="spellingerror"/>
    <w:basedOn w:val="Domylnaczcionkaakapitu"/>
    <w:rsid w:val="006F71DC"/>
  </w:style>
  <w:style w:type="paragraph" w:styleId="Poprawka">
    <w:name w:val="Revision"/>
    <w:hidden/>
    <w:uiPriority w:val="99"/>
    <w:semiHidden/>
    <w:rsid w:val="00054836"/>
    <w:pPr>
      <w:spacing w:after="0" w:line="240" w:lineRule="auto"/>
    </w:pPr>
  </w:style>
  <w:style w:type="paragraph" w:styleId="Tekstdymka">
    <w:name w:val="Balloon Text"/>
    <w:basedOn w:val="Normalny"/>
    <w:link w:val="TekstdymkaZnak"/>
    <w:uiPriority w:val="99"/>
    <w:semiHidden/>
    <w:unhideWhenUsed/>
    <w:rsid w:val="000548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1831">
      <w:bodyDiv w:val="1"/>
      <w:marLeft w:val="0"/>
      <w:marRight w:val="0"/>
      <w:marTop w:val="0"/>
      <w:marBottom w:val="0"/>
      <w:divBdr>
        <w:top w:val="none" w:sz="0" w:space="0" w:color="auto"/>
        <w:left w:val="none" w:sz="0" w:space="0" w:color="auto"/>
        <w:bottom w:val="none" w:sz="0" w:space="0" w:color="auto"/>
        <w:right w:val="none" w:sz="0" w:space="0" w:color="auto"/>
      </w:divBdr>
      <w:divsChild>
        <w:div w:id="147988894">
          <w:marLeft w:val="0"/>
          <w:marRight w:val="0"/>
          <w:marTop w:val="0"/>
          <w:marBottom w:val="0"/>
          <w:divBdr>
            <w:top w:val="none" w:sz="0" w:space="0" w:color="auto"/>
            <w:left w:val="none" w:sz="0" w:space="0" w:color="auto"/>
            <w:bottom w:val="none" w:sz="0" w:space="0" w:color="auto"/>
            <w:right w:val="none" w:sz="0" w:space="0" w:color="auto"/>
          </w:divBdr>
        </w:div>
        <w:div w:id="320012371">
          <w:marLeft w:val="0"/>
          <w:marRight w:val="0"/>
          <w:marTop w:val="0"/>
          <w:marBottom w:val="0"/>
          <w:divBdr>
            <w:top w:val="none" w:sz="0" w:space="0" w:color="auto"/>
            <w:left w:val="none" w:sz="0" w:space="0" w:color="auto"/>
            <w:bottom w:val="none" w:sz="0" w:space="0" w:color="auto"/>
            <w:right w:val="none" w:sz="0" w:space="0" w:color="auto"/>
          </w:divBdr>
        </w:div>
        <w:div w:id="1002927932">
          <w:marLeft w:val="0"/>
          <w:marRight w:val="0"/>
          <w:marTop w:val="0"/>
          <w:marBottom w:val="0"/>
          <w:divBdr>
            <w:top w:val="none" w:sz="0" w:space="0" w:color="auto"/>
            <w:left w:val="none" w:sz="0" w:space="0" w:color="auto"/>
            <w:bottom w:val="none" w:sz="0" w:space="0" w:color="auto"/>
            <w:right w:val="none" w:sz="0" w:space="0" w:color="auto"/>
          </w:divBdr>
        </w:div>
        <w:div w:id="1637106048">
          <w:marLeft w:val="0"/>
          <w:marRight w:val="0"/>
          <w:marTop w:val="0"/>
          <w:marBottom w:val="0"/>
          <w:divBdr>
            <w:top w:val="none" w:sz="0" w:space="0" w:color="auto"/>
            <w:left w:val="none" w:sz="0" w:space="0" w:color="auto"/>
            <w:bottom w:val="none" w:sz="0" w:space="0" w:color="auto"/>
            <w:right w:val="none" w:sz="0" w:space="0" w:color="auto"/>
          </w:divBdr>
        </w:div>
        <w:div w:id="1829440456">
          <w:marLeft w:val="0"/>
          <w:marRight w:val="0"/>
          <w:marTop w:val="0"/>
          <w:marBottom w:val="0"/>
          <w:divBdr>
            <w:top w:val="none" w:sz="0" w:space="0" w:color="auto"/>
            <w:left w:val="none" w:sz="0" w:space="0" w:color="auto"/>
            <w:bottom w:val="none" w:sz="0" w:space="0" w:color="auto"/>
            <w:right w:val="none" w:sz="0" w:space="0" w:color="auto"/>
          </w:divBdr>
        </w:div>
        <w:div w:id="1836073618">
          <w:marLeft w:val="0"/>
          <w:marRight w:val="0"/>
          <w:marTop w:val="0"/>
          <w:marBottom w:val="0"/>
          <w:divBdr>
            <w:top w:val="none" w:sz="0" w:space="0" w:color="auto"/>
            <w:left w:val="none" w:sz="0" w:space="0" w:color="auto"/>
            <w:bottom w:val="none" w:sz="0" w:space="0" w:color="auto"/>
            <w:right w:val="none" w:sz="0" w:space="0" w:color="auto"/>
          </w:divBdr>
        </w:div>
        <w:div w:id="2088186934">
          <w:marLeft w:val="0"/>
          <w:marRight w:val="0"/>
          <w:marTop w:val="0"/>
          <w:marBottom w:val="0"/>
          <w:divBdr>
            <w:top w:val="none" w:sz="0" w:space="0" w:color="auto"/>
            <w:left w:val="none" w:sz="0" w:space="0" w:color="auto"/>
            <w:bottom w:val="none" w:sz="0" w:space="0" w:color="auto"/>
            <w:right w:val="none" w:sz="0" w:space="0" w:color="auto"/>
          </w:divBdr>
        </w:div>
      </w:divsChild>
    </w:div>
    <w:div w:id="114715870">
      <w:bodyDiv w:val="1"/>
      <w:marLeft w:val="0"/>
      <w:marRight w:val="0"/>
      <w:marTop w:val="0"/>
      <w:marBottom w:val="0"/>
      <w:divBdr>
        <w:top w:val="none" w:sz="0" w:space="0" w:color="auto"/>
        <w:left w:val="none" w:sz="0" w:space="0" w:color="auto"/>
        <w:bottom w:val="none" w:sz="0" w:space="0" w:color="auto"/>
        <w:right w:val="none" w:sz="0" w:space="0" w:color="auto"/>
      </w:divBdr>
      <w:divsChild>
        <w:div w:id="931932846">
          <w:marLeft w:val="0"/>
          <w:marRight w:val="0"/>
          <w:marTop w:val="0"/>
          <w:marBottom w:val="0"/>
          <w:divBdr>
            <w:top w:val="none" w:sz="0" w:space="0" w:color="auto"/>
            <w:left w:val="none" w:sz="0" w:space="0" w:color="auto"/>
            <w:bottom w:val="none" w:sz="0" w:space="0" w:color="auto"/>
            <w:right w:val="none" w:sz="0" w:space="0" w:color="auto"/>
          </w:divBdr>
        </w:div>
        <w:div w:id="966546677">
          <w:marLeft w:val="0"/>
          <w:marRight w:val="0"/>
          <w:marTop w:val="0"/>
          <w:marBottom w:val="0"/>
          <w:divBdr>
            <w:top w:val="none" w:sz="0" w:space="0" w:color="auto"/>
            <w:left w:val="none" w:sz="0" w:space="0" w:color="auto"/>
            <w:bottom w:val="none" w:sz="0" w:space="0" w:color="auto"/>
            <w:right w:val="none" w:sz="0" w:space="0" w:color="auto"/>
          </w:divBdr>
        </w:div>
        <w:div w:id="1265459180">
          <w:marLeft w:val="0"/>
          <w:marRight w:val="0"/>
          <w:marTop w:val="0"/>
          <w:marBottom w:val="0"/>
          <w:divBdr>
            <w:top w:val="none" w:sz="0" w:space="0" w:color="auto"/>
            <w:left w:val="none" w:sz="0" w:space="0" w:color="auto"/>
            <w:bottom w:val="none" w:sz="0" w:space="0" w:color="auto"/>
            <w:right w:val="none" w:sz="0" w:space="0" w:color="auto"/>
          </w:divBdr>
        </w:div>
        <w:div w:id="1347949622">
          <w:marLeft w:val="0"/>
          <w:marRight w:val="0"/>
          <w:marTop w:val="0"/>
          <w:marBottom w:val="0"/>
          <w:divBdr>
            <w:top w:val="none" w:sz="0" w:space="0" w:color="auto"/>
            <w:left w:val="none" w:sz="0" w:space="0" w:color="auto"/>
            <w:bottom w:val="none" w:sz="0" w:space="0" w:color="auto"/>
            <w:right w:val="none" w:sz="0" w:space="0" w:color="auto"/>
          </w:divBdr>
        </w:div>
        <w:div w:id="1590385463">
          <w:marLeft w:val="0"/>
          <w:marRight w:val="0"/>
          <w:marTop w:val="0"/>
          <w:marBottom w:val="0"/>
          <w:divBdr>
            <w:top w:val="none" w:sz="0" w:space="0" w:color="auto"/>
            <w:left w:val="none" w:sz="0" w:space="0" w:color="auto"/>
            <w:bottom w:val="none" w:sz="0" w:space="0" w:color="auto"/>
            <w:right w:val="none" w:sz="0" w:space="0" w:color="auto"/>
          </w:divBdr>
        </w:div>
        <w:div w:id="1836414402">
          <w:marLeft w:val="0"/>
          <w:marRight w:val="0"/>
          <w:marTop w:val="0"/>
          <w:marBottom w:val="0"/>
          <w:divBdr>
            <w:top w:val="none" w:sz="0" w:space="0" w:color="auto"/>
            <w:left w:val="none" w:sz="0" w:space="0" w:color="auto"/>
            <w:bottom w:val="none" w:sz="0" w:space="0" w:color="auto"/>
            <w:right w:val="none" w:sz="0" w:space="0" w:color="auto"/>
          </w:divBdr>
        </w:div>
        <w:div w:id="2015260678">
          <w:marLeft w:val="0"/>
          <w:marRight w:val="0"/>
          <w:marTop w:val="0"/>
          <w:marBottom w:val="0"/>
          <w:divBdr>
            <w:top w:val="none" w:sz="0" w:space="0" w:color="auto"/>
            <w:left w:val="none" w:sz="0" w:space="0" w:color="auto"/>
            <w:bottom w:val="none" w:sz="0" w:space="0" w:color="auto"/>
            <w:right w:val="none" w:sz="0" w:space="0" w:color="auto"/>
          </w:divBdr>
        </w:div>
        <w:div w:id="2054308245">
          <w:marLeft w:val="0"/>
          <w:marRight w:val="0"/>
          <w:marTop w:val="0"/>
          <w:marBottom w:val="0"/>
          <w:divBdr>
            <w:top w:val="none" w:sz="0" w:space="0" w:color="auto"/>
            <w:left w:val="none" w:sz="0" w:space="0" w:color="auto"/>
            <w:bottom w:val="none" w:sz="0" w:space="0" w:color="auto"/>
            <w:right w:val="none" w:sz="0" w:space="0" w:color="auto"/>
          </w:divBdr>
        </w:div>
        <w:div w:id="2076269840">
          <w:marLeft w:val="0"/>
          <w:marRight w:val="0"/>
          <w:marTop w:val="0"/>
          <w:marBottom w:val="0"/>
          <w:divBdr>
            <w:top w:val="none" w:sz="0" w:space="0" w:color="auto"/>
            <w:left w:val="none" w:sz="0" w:space="0" w:color="auto"/>
            <w:bottom w:val="none" w:sz="0" w:space="0" w:color="auto"/>
            <w:right w:val="none" w:sz="0" w:space="0" w:color="auto"/>
          </w:divBdr>
        </w:div>
      </w:divsChild>
    </w:div>
    <w:div w:id="424887453">
      <w:bodyDiv w:val="1"/>
      <w:marLeft w:val="0"/>
      <w:marRight w:val="0"/>
      <w:marTop w:val="0"/>
      <w:marBottom w:val="0"/>
      <w:divBdr>
        <w:top w:val="none" w:sz="0" w:space="0" w:color="auto"/>
        <w:left w:val="none" w:sz="0" w:space="0" w:color="auto"/>
        <w:bottom w:val="none" w:sz="0" w:space="0" w:color="auto"/>
        <w:right w:val="none" w:sz="0" w:space="0" w:color="auto"/>
      </w:divBdr>
      <w:divsChild>
        <w:div w:id="222838796">
          <w:marLeft w:val="0"/>
          <w:marRight w:val="0"/>
          <w:marTop w:val="0"/>
          <w:marBottom w:val="0"/>
          <w:divBdr>
            <w:top w:val="none" w:sz="0" w:space="0" w:color="auto"/>
            <w:left w:val="none" w:sz="0" w:space="0" w:color="auto"/>
            <w:bottom w:val="none" w:sz="0" w:space="0" w:color="auto"/>
            <w:right w:val="none" w:sz="0" w:space="0" w:color="auto"/>
          </w:divBdr>
        </w:div>
        <w:div w:id="1089471812">
          <w:marLeft w:val="0"/>
          <w:marRight w:val="0"/>
          <w:marTop w:val="0"/>
          <w:marBottom w:val="0"/>
          <w:divBdr>
            <w:top w:val="none" w:sz="0" w:space="0" w:color="auto"/>
            <w:left w:val="none" w:sz="0" w:space="0" w:color="auto"/>
            <w:bottom w:val="none" w:sz="0" w:space="0" w:color="auto"/>
            <w:right w:val="none" w:sz="0" w:space="0" w:color="auto"/>
          </w:divBdr>
        </w:div>
        <w:div w:id="1672831268">
          <w:marLeft w:val="0"/>
          <w:marRight w:val="0"/>
          <w:marTop w:val="0"/>
          <w:marBottom w:val="0"/>
          <w:divBdr>
            <w:top w:val="none" w:sz="0" w:space="0" w:color="auto"/>
            <w:left w:val="none" w:sz="0" w:space="0" w:color="auto"/>
            <w:bottom w:val="none" w:sz="0" w:space="0" w:color="auto"/>
            <w:right w:val="none" w:sz="0" w:space="0" w:color="auto"/>
          </w:divBdr>
        </w:div>
      </w:divsChild>
    </w:div>
    <w:div w:id="618681008">
      <w:bodyDiv w:val="1"/>
      <w:marLeft w:val="0"/>
      <w:marRight w:val="0"/>
      <w:marTop w:val="0"/>
      <w:marBottom w:val="0"/>
      <w:divBdr>
        <w:top w:val="none" w:sz="0" w:space="0" w:color="auto"/>
        <w:left w:val="none" w:sz="0" w:space="0" w:color="auto"/>
        <w:bottom w:val="none" w:sz="0" w:space="0" w:color="auto"/>
        <w:right w:val="none" w:sz="0" w:space="0" w:color="auto"/>
      </w:divBdr>
      <w:divsChild>
        <w:div w:id="75565727">
          <w:marLeft w:val="0"/>
          <w:marRight w:val="0"/>
          <w:marTop w:val="0"/>
          <w:marBottom w:val="0"/>
          <w:divBdr>
            <w:top w:val="none" w:sz="0" w:space="0" w:color="auto"/>
            <w:left w:val="none" w:sz="0" w:space="0" w:color="auto"/>
            <w:bottom w:val="none" w:sz="0" w:space="0" w:color="auto"/>
            <w:right w:val="none" w:sz="0" w:space="0" w:color="auto"/>
          </w:divBdr>
        </w:div>
        <w:div w:id="261492354">
          <w:marLeft w:val="0"/>
          <w:marRight w:val="0"/>
          <w:marTop w:val="0"/>
          <w:marBottom w:val="0"/>
          <w:divBdr>
            <w:top w:val="none" w:sz="0" w:space="0" w:color="auto"/>
            <w:left w:val="none" w:sz="0" w:space="0" w:color="auto"/>
            <w:bottom w:val="none" w:sz="0" w:space="0" w:color="auto"/>
            <w:right w:val="none" w:sz="0" w:space="0" w:color="auto"/>
          </w:divBdr>
        </w:div>
        <w:div w:id="392968079">
          <w:marLeft w:val="0"/>
          <w:marRight w:val="0"/>
          <w:marTop w:val="0"/>
          <w:marBottom w:val="0"/>
          <w:divBdr>
            <w:top w:val="none" w:sz="0" w:space="0" w:color="auto"/>
            <w:left w:val="none" w:sz="0" w:space="0" w:color="auto"/>
            <w:bottom w:val="none" w:sz="0" w:space="0" w:color="auto"/>
            <w:right w:val="none" w:sz="0" w:space="0" w:color="auto"/>
          </w:divBdr>
        </w:div>
      </w:divsChild>
    </w:div>
    <w:div w:id="856382192">
      <w:bodyDiv w:val="1"/>
      <w:marLeft w:val="0"/>
      <w:marRight w:val="0"/>
      <w:marTop w:val="0"/>
      <w:marBottom w:val="0"/>
      <w:divBdr>
        <w:top w:val="none" w:sz="0" w:space="0" w:color="auto"/>
        <w:left w:val="none" w:sz="0" w:space="0" w:color="auto"/>
        <w:bottom w:val="none" w:sz="0" w:space="0" w:color="auto"/>
        <w:right w:val="none" w:sz="0" w:space="0" w:color="auto"/>
      </w:divBdr>
    </w:div>
    <w:div w:id="1059210517">
      <w:bodyDiv w:val="1"/>
      <w:marLeft w:val="0"/>
      <w:marRight w:val="0"/>
      <w:marTop w:val="0"/>
      <w:marBottom w:val="0"/>
      <w:divBdr>
        <w:top w:val="none" w:sz="0" w:space="0" w:color="auto"/>
        <w:left w:val="none" w:sz="0" w:space="0" w:color="auto"/>
        <w:bottom w:val="none" w:sz="0" w:space="0" w:color="auto"/>
        <w:right w:val="none" w:sz="0" w:space="0" w:color="auto"/>
      </w:divBdr>
    </w:div>
    <w:div w:id="1310092635">
      <w:bodyDiv w:val="1"/>
      <w:marLeft w:val="0"/>
      <w:marRight w:val="0"/>
      <w:marTop w:val="0"/>
      <w:marBottom w:val="0"/>
      <w:divBdr>
        <w:top w:val="none" w:sz="0" w:space="0" w:color="auto"/>
        <w:left w:val="none" w:sz="0" w:space="0" w:color="auto"/>
        <w:bottom w:val="none" w:sz="0" w:space="0" w:color="auto"/>
        <w:right w:val="none" w:sz="0" w:space="0" w:color="auto"/>
      </w:divBdr>
    </w:div>
    <w:div w:id="1405681976">
      <w:bodyDiv w:val="1"/>
      <w:marLeft w:val="0"/>
      <w:marRight w:val="0"/>
      <w:marTop w:val="0"/>
      <w:marBottom w:val="0"/>
      <w:divBdr>
        <w:top w:val="none" w:sz="0" w:space="0" w:color="auto"/>
        <w:left w:val="none" w:sz="0" w:space="0" w:color="auto"/>
        <w:bottom w:val="none" w:sz="0" w:space="0" w:color="auto"/>
        <w:right w:val="none" w:sz="0" w:space="0" w:color="auto"/>
      </w:divBdr>
    </w:div>
    <w:div w:id="1544252199">
      <w:bodyDiv w:val="1"/>
      <w:marLeft w:val="0"/>
      <w:marRight w:val="0"/>
      <w:marTop w:val="0"/>
      <w:marBottom w:val="0"/>
      <w:divBdr>
        <w:top w:val="none" w:sz="0" w:space="0" w:color="auto"/>
        <w:left w:val="none" w:sz="0" w:space="0" w:color="auto"/>
        <w:bottom w:val="none" w:sz="0" w:space="0" w:color="auto"/>
        <w:right w:val="none" w:sz="0" w:space="0" w:color="auto"/>
      </w:divBdr>
      <w:divsChild>
        <w:div w:id="143089202">
          <w:marLeft w:val="0"/>
          <w:marRight w:val="0"/>
          <w:marTop w:val="0"/>
          <w:marBottom w:val="0"/>
          <w:divBdr>
            <w:top w:val="none" w:sz="0" w:space="0" w:color="auto"/>
            <w:left w:val="none" w:sz="0" w:space="0" w:color="auto"/>
            <w:bottom w:val="none" w:sz="0" w:space="0" w:color="auto"/>
            <w:right w:val="none" w:sz="0" w:space="0" w:color="auto"/>
          </w:divBdr>
        </w:div>
        <w:div w:id="1095396669">
          <w:marLeft w:val="0"/>
          <w:marRight w:val="0"/>
          <w:marTop w:val="0"/>
          <w:marBottom w:val="0"/>
          <w:divBdr>
            <w:top w:val="none" w:sz="0" w:space="0" w:color="auto"/>
            <w:left w:val="none" w:sz="0" w:space="0" w:color="auto"/>
            <w:bottom w:val="none" w:sz="0" w:space="0" w:color="auto"/>
            <w:right w:val="none" w:sz="0" w:space="0" w:color="auto"/>
          </w:divBdr>
        </w:div>
        <w:div w:id="1396852033">
          <w:marLeft w:val="0"/>
          <w:marRight w:val="0"/>
          <w:marTop w:val="0"/>
          <w:marBottom w:val="0"/>
          <w:divBdr>
            <w:top w:val="none" w:sz="0" w:space="0" w:color="auto"/>
            <w:left w:val="none" w:sz="0" w:space="0" w:color="auto"/>
            <w:bottom w:val="none" w:sz="0" w:space="0" w:color="auto"/>
            <w:right w:val="none" w:sz="0" w:space="0" w:color="auto"/>
          </w:divBdr>
        </w:div>
      </w:divsChild>
    </w:div>
    <w:div w:id="1549995226">
      <w:bodyDiv w:val="1"/>
      <w:marLeft w:val="0"/>
      <w:marRight w:val="0"/>
      <w:marTop w:val="0"/>
      <w:marBottom w:val="0"/>
      <w:divBdr>
        <w:top w:val="none" w:sz="0" w:space="0" w:color="auto"/>
        <w:left w:val="none" w:sz="0" w:space="0" w:color="auto"/>
        <w:bottom w:val="none" w:sz="0" w:space="0" w:color="auto"/>
        <w:right w:val="none" w:sz="0" w:space="0" w:color="auto"/>
      </w:divBdr>
    </w:div>
    <w:div w:id="1986426454">
      <w:bodyDiv w:val="1"/>
      <w:marLeft w:val="0"/>
      <w:marRight w:val="0"/>
      <w:marTop w:val="0"/>
      <w:marBottom w:val="0"/>
      <w:divBdr>
        <w:top w:val="none" w:sz="0" w:space="0" w:color="auto"/>
        <w:left w:val="none" w:sz="0" w:space="0" w:color="auto"/>
        <w:bottom w:val="none" w:sz="0" w:space="0" w:color="auto"/>
        <w:right w:val="none" w:sz="0" w:space="0" w:color="auto"/>
      </w:divBdr>
      <w:divsChild>
        <w:div w:id="133762323">
          <w:marLeft w:val="0"/>
          <w:marRight w:val="0"/>
          <w:marTop w:val="0"/>
          <w:marBottom w:val="0"/>
          <w:divBdr>
            <w:top w:val="none" w:sz="0" w:space="0" w:color="auto"/>
            <w:left w:val="none" w:sz="0" w:space="0" w:color="auto"/>
            <w:bottom w:val="none" w:sz="0" w:space="0" w:color="auto"/>
            <w:right w:val="none" w:sz="0" w:space="0" w:color="auto"/>
          </w:divBdr>
        </w:div>
        <w:div w:id="436222158">
          <w:marLeft w:val="0"/>
          <w:marRight w:val="0"/>
          <w:marTop w:val="0"/>
          <w:marBottom w:val="0"/>
          <w:divBdr>
            <w:top w:val="none" w:sz="0" w:space="0" w:color="auto"/>
            <w:left w:val="none" w:sz="0" w:space="0" w:color="auto"/>
            <w:bottom w:val="none" w:sz="0" w:space="0" w:color="auto"/>
            <w:right w:val="none" w:sz="0" w:space="0" w:color="auto"/>
          </w:divBdr>
        </w:div>
        <w:div w:id="1083335463">
          <w:marLeft w:val="0"/>
          <w:marRight w:val="0"/>
          <w:marTop w:val="0"/>
          <w:marBottom w:val="0"/>
          <w:divBdr>
            <w:top w:val="none" w:sz="0" w:space="0" w:color="auto"/>
            <w:left w:val="none" w:sz="0" w:space="0" w:color="auto"/>
            <w:bottom w:val="none" w:sz="0" w:space="0" w:color="auto"/>
            <w:right w:val="none" w:sz="0" w:space="0" w:color="auto"/>
          </w:divBdr>
        </w:div>
        <w:div w:id="161069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1BED067D7A64D86140A9D0FC982EF" ma:contentTypeVersion="10" ma:contentTypeDescription="Create a new document." ma:contentTypeScope="" ma:versionID="c53cc10845aa524fd3f271532dc0f79a">
  <xsd:schema xmlns:xsd="http://www.w3.org/2001/XMLSchema" xmlns:xs="http://www.w3.org/2001/XMLSchema" xmlns:p="http://schemas.microsoft.com/office/2006/metadata/properties" xmlns:ns2="b00a9f27-13b0-4964-ad99-534a121728f2" xmlns:ns3="cc0a9075-8b35-4266-9d6c-8d4cb0661ed1" targetNamespace="http://schemas.microsoft.com/office/2006/metadata/properties" ma:root="true" ma:fieldsID="04a96212e3555fe902be47b67f423a32" ns2:_="" ns3:_="">
    <xsd:import namespace="b00a9f27-13b0-4964-ad99-534a121728f2"/>
    <xsd:import namespace="cc0a9075-8b35-4266-9d6c-8d4cb0661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a9f27-13b0-4964-ad99-534a1217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a9075-8b35-4266-9d6c-8d4cb0661e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2C40E-3AAA-4902-A055-521C822B21A4}">
  <ds:schemaRefs>
    <ds:schemaRef ds:uri="http://schemas.microsoft.com/sharepoint/v3/contenttype/forms"/>
  </ds:schemaRefs>
</ds:datastoreItem>
</file>

<file path=customXml/itemProps2.xml><?xml version="1.0" encoding="utf-8"?>
<ds:datastoreItem xmlns:ds="http://schemas.openxmlformats.org/officeDocument/2006/customXml" ds:itemID="{1F503655-EB08-4CDF-A854-332302402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a9f27-13b0-4964-ad99-534a121728f2"/>
    <ds:schemaRef ds:uri="cc0a9075-8b35-4266-9d6c-8d4cb0661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5A01E-4F7A-4308-B82B-291D36C3B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EF26E-8CDD-477D-A65A-4BD3CAD0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9179</Words>
  <Characters>55080</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Papuga, Izabela M.</dc:creator>
  <cp:keywords/>
  <dc:description/>
  <cp:lastModifiedBy>Gajdarska-Chmielak, Agnieszka K.</cp:lastModifiedBy>
  <cp:revision>2</cp:revision>
  <dcterms:created xsi:type="dcterms:W3CDTF">2021-03-31T17:01:00Z</dcterms:created>
  <dcterms:modified xsi:type="dcterms:W3CDTF">2021-03-31T17:01:00Z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0x010100E651BED067D7A64D86140A9D0FC982EF</vt:lpwstr>
  </property>
</Properties>
</file>